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759" w:rsidRDefault="00DC6759">
      <w:pPr>
        <w:pStyle w:val="ConsPlusTitlePage"/>
      </w:pPr>
      <w:r>
        <w:t xml:space="preserve">Документ предоставлен </w:t>
      </w:r>
      <w:hyperlink r:id="rId4" w:history="1">
        <w:r>
          <w:rPr>
            <w:color w:val="0000FF"/>
          </w:rPr>
          <w:t>КонсультантПлюс</w:t>
        </w:r>
      </w:hyperlink>
      <w:r>
        <w:br/>
      </w:r>
    </w:p>
    <w:p w:rsidR="00DC6759" w:rsidRDefault="00DC6759">
      <w:pPr>
        <w:pStyle w:val="ConsPlusNormal"/>
        <w:jc w:val="both"/>
        <w:outlineLvl w:val="0"/>
      </w:pPr>
    </w:p>
    <w:p w:rsidR="00DC6759" w:rsidRDefault="00DC6759">
      <w:pPr>
        <w:pStyle w:val="ConsPlusNormal"/>
        <w:outlineLvl w:val="0"/>
      </w:pPr>
      <w:r>
        <w:t>Зарегистрировано в Минюсте России 13 февраля 2013 г. N 27042</w:t>
      </w:r>
    </w:p>
    <w:p w:rsidR="00DC6759" w:rsidRDefault="00DC6759">
      <w:pPr>
        <w:pStyle w:val="ConsPlusNormal"/>
        <w:pBdr>
          <w:top w:val="single" w:sz="6" w:space="0" w:color="auto"/>
        </w:pBdr>
        <w:spacing w:before="100" w:after="100"/>
        <w:jc w:val="both"/>
        <w:rPr>
          <w:sz w:val="2"/>
          <w:szCs w:val="2"/>
        </w:rPr>
      </w:pPr>
    </w:p>
    <w:p w:rsidR="00DC6759" w:rsidRDefault="00DC6759">
      <w:pPr>
        <w:pStyle w:val="ConsPlusNormal"/>
      </w:pPr>
    </w:p>
    <w:p w:rsidR="00DC6759" w:rsidRDefault="00DC6759">
      <w:pPr>
        <w:pStyle w:val="ConsPlusTitle"/>
        <w:jc w:val="center"/>
      </w:pPr>
      <w:r>
        <w:t>МИНИСТЕРСТВО ТРУДА И СОЦИАЛЬНОЙ ЗАЩИТЫ РОССИЙСКОЙ ФЕДЕРАЦИИ</w:t>
      </w:r>
    </w:p>
    <w:p w:rsidR="00DC6759" w:rsidRDefault="00DC6759">
      <w:pPr>
        <w:pStyle w:val="ConsPlusTitle"/>
        <w:jc w:val="center"/>
      </w:pPr>
    </w:p>
    <w:p w:rsidR="00DC6759" w:rsidRDefault="00DC6759">
      <w:pPr>
        <w:pStyle w:val="ConsPlusTitle"/>
        <w:jc w:val="center"/>
      </w:pPr>
      <w:r>
        <w:t>ПРИКАЗ</w:t>
      </w:r>
    </w:p>
    <w:p w:rsidR="00DC6759" w:rsidRDefault="00DC6759">
      <w:pPr>
        <w:pStyle w:val="ConsPlusTitle"/>
        <w:jc w:val="center"/>
      </w:pPr>
      <w:r>
        <w:t>от 6 сентября 2012 г. N 178н</w:t>
      </w:r>
    </w:p>
    <w:p w:rsidR="00DC6759" w:rsidRDefault="00DC6759">
      <w:pPr>
        <w:pStyle w:val="ConsPlusTitle"/>
        <w:jc w:val="center"/>
      </w:pPr>
    </w:p>
    <w:p w:rsidR="00DC6759" w:rsidRDefault="00DC6759">
      <w:pPr>
        <w:pStyle w:val="ConsPlusTitle"/>
        <w:jc w:val="center"/>
      </w:pPr>
      <w:r>
        <w:t>ОБ УТВЕРЖДЕНИИ АДМИНИСТРАТИВНОГО РЕГЛАМЕНТА</w:t>
      </w:r>
    </w:p>
    <w:p w:rsidR="00DC6759" w:rsidRDefault="00DC6759">
      <w:pPr>
        <w:pStyle w:val="ConsPlusTitle"/>
        <w:jc w:val="center"/>
      </w:pPr>
      <w:r>
        <w:t>ПРЕДОСТАВЛЕНИЯ ФОНДОМ СОЦИАЛЬНОГО СТРАХОВАНИЯ РОССИЙСКОЙ</w:t>
      </w:r>
    </w:p>
    <w:p w:rsidR="00DC6759" w:rsidRDefault="00DC6759">
      <w:pPr>
        <w:pStyle w:val="ConsPlusTitle"/>
        <w:jc w:val="center"/>
      </w:pPr>
      <w:r>
        <w:t>ФЕДЕРАЦИИ ГОСУДАРСТВЕННОЙ УСЛУГИ ПО ПОДТВЕРЖДЕНИЮ</w:t>
      </w:r>
    </w:p>
    <w:p w:rsidR="00DC6759" w:rsidRDefault="00DC6759">
      <w:pPr>
        <w:pStyle w:val="ConsPlusTitle"/>
        <w:jc w:val="center"/>
      </w:pPr>
      <w:r>
        <w:t>ОСНОВНОГО ВИДА ЭКОНОМИЧЕСКОЙ ДЕЯТЕЛЬНОСТИ СТРАХОВАТЕЛЯ</w:t>
      </w:r>
    </w:p>
    <w:p w:rsidR="00DC6759" w:rsidRDefault="00DC6759">
      <w:pPr>
        <w:pStyle w:val="ConsPlusTitle"/>
        <w:jc w:val="center"/>
      </w:pPr>
      <w:r>
        <w:t>ПО ОБЯЗАТЕЛЬНОМУ СОЦИАЛЬНОМУ СТРАХОВАНИЮ ОТ НЕСЧАСТНЫХ</w:t>
      </w:r>
    </w:p>
    <w:p w:rsidR="00DC6759" w:rsidRDefault="00DC6759">
      <w:pPr>
        <w:pStyle w:val="ConsPlusTitle"/>
        <w:jc w:val="center"/>
      </w:pPr>
      <w:r>
        <w:t>СЛУЧАЕВ НА ПРОИЗВОДСТВЕ И ПРОФЕССИОНАЛЬНЫХ ЗАБОЛЕВАНИЙ -</w:t>
      </w:r>
    </w:p>
    <w:p w:rsidR="00DC6759" w:rsidRDefault="00DC6759">
      <w:pPr>
        <w:pStyle w:val="ConsPlusTitle"/>
        <w:jc w:val="center"/>
      </w:pPr>
      <w:r>
        <w:t>ЮРИДИЧЕСКОГО ЛИЦА, А ТАКЖЕ ВИДОВ ЭКОНОМИЧЕСКОЙ ДЕЯТЕЛЬНОСТИ</w:t>
      </w:r>
    </w:p>
    <w:p w:rsidR="00DC6759" w:rsidRDefault="00DC6759">
      <w:pPr>
        <w:pStyle w:val="ConsPlusTitle"/>
        <w:jc w:val="center"/>
      </w:pPr>
      <w:r>
        <w:t>ПОДРАЗДЕЛЕНИЙ СТРАХОВАТЕЛЯ, ЯВЛЯЮЩИХСЯ САМОСТОЯТЕЛЬНЫМИ</w:t>
      </w:r>
    </w:p>
    <w:p w:rsidR="00DC6759" w:rsidRDefault="00DC6759">
      <w:pPr>
        <w:pStyle w:val="ConsPlusTitle"/>
        <w:jc w:val="center"/>
      </w:pPr>
      <w:r>
        <w:t>КЛАССИФИКАЦИОННЫМИ ЕДИНИЦАМИ</w:t>
      </w:r>
    </w:p>
    <w:p w:rsidR="00DC6759" w:rsidRDefault="00DC6759">
      <w:pPr>
        <w:pStyle w:val="ConsPlusNormal"/>
        <w:jc w:val="center"/>
      </w:pPr>
    </w:p>
    <w:p w:rsidR="00DC6759" w:rsidRDefault="00DC6759">
      <w:pPr>
        <w:pStyle w:val="ConsPlusNormal"/>
        <w:jc w:val="center"/>
      </w:pPr>
      <w:r>
        <w:t>Список изменяющих документов</w:t>
      </w:r>
    </w:p>
    <w:p w:rsidR="00DC6759" w:rsidRDefault="00DC6759">
      <w:pPr>
        <w:pStyle w:val="ConsPlusNormal"/>
        <w:jc w:val="center"/>
      </w:pPr>
      <w:r>
        <w:t xml:space="preserve">(в ред. Приказов Минтруда России от 22.10.2013 </w:t>
      </w:r>
      <w:hyperlink r:id="rId5" w:history="1">
        <w:r>
          <w:rPr>
            <w:color w:val="0000FF"/>
          </w:rPr>
          <w:t>N 550н</w:t>
        </w:r>
      </w:hyperlink>
      <w:r>
        <w:t>,</w:t>
      </w:r>
    </w:p>
    <w:p w:rsidR="00DC6759" w:rsidRDefault="00DC6759">
      <w:pPr>
        <w:pStyle w:val="ConsPlusNormal"/>
        <w:jc w:val="center"/>
      </w:pPr>
      <w:r>
        <w:t xml:space="preserve">от 20.06.2016 </w:t>
      </w:r>
      <w:hyperlink r:id="rId6" w:history="1">
        <w:r>
          <w:rPr>
            <w:color w:val="0000FF"/>
          </w:rPr>
          <w:t>N 300н</w:t>
        </w:r>
      </w:hyperlink>
      <w:r>
        <w:t xml:space="preserve">, от 25.04.2017 </w:t>
      </w:r>
      <w:hyperlink r:id="rId7" w:history="1">
        <w:r>
          <w:rPr>
            <w:color w:val="0000FF"/>
          </w:rPr>
          <w:t>N 388н</w:t>
        </w:r>
      </w:hyperlink>
      <w:r>
        <w:t>)</w:t>
      </w:r>
    </w:p>
    <w:p w:rsidR="00DC6759" w:rsidRDefault="00DC6759">
      <w:pPr>
        <w:pStyle w:val="ConsPlusNormal"/>
        <w:jc w:val="center"/>
      </w:pPr>
    </w:p>
    <w:p w:rsidR="00DC6759" w:rsidRDefault="00DC6759">
      <w:pPr>
        <w:pStyle w:val="ConsPlusNormal"/>
        <w:ind w:firstLine="540"/>
        <w:jc w:val="both"/>
      </w:pPr>
      <w:r>
        <w:t xml:space="preserve">В соответствии с Федеральным </w:t>
      </w:r>
      <w:hyperlink r:id="rId8"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ст. 4587; N 49, ст. 7061; 2012, N 31, ст. 4322) приказываю:</w:t>
      </w:r>
    </w:p>
    <w:p w:rsidR="00DC6759" w:rsidRDefault="00DC6759">
      <w:pPr>
        <w:pStyle w:val="ConsPlusNormal"/>
        <w:ind w:firstLine="540"/>
        <w:jc w:val="both"/>
      </w:pPr>
      <w:r>
        <w:t xml:space="preserve">Утвердить прилагаемый Административный </w:t>
      </w:r>
      <w:hyperlink w:anchor="P39" w:history="1">
        <w:r>
          <w:rPr>
            <w:color w:val="0000FF"/>
          </w:rPr>
          <w:t>регламент</w:t>
        </w:r>
      </w:hyperlink>
      <w:r>
        <w:t xml:space="preserve"> предоставления Фондом социального страхования Российской Федерации государственной услуги по подтверждению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w:t>
      </w:r>
    </w:p>
    <w:p w:rsidR="00DC6759" w:rsidRDefault="00DC6759">
      <w:pPr>
        <w:pStyle w:val="ConsPlusNormal"/>
        <w:ind w:firstLine="540"/>
        <w:jc w:val="both"/>
      </w:pPr>
    </w:p>
    <w:p w:rsidR="00DC6759" w:rsidRDefault="00DC6759">
      <w:pPr>
        <w:pStyle w:val="ConsPlusNormal"/>
        <w:jc w:val="right"/>
      </w:pPr>
      <w:r>
        <w:t>Министр</w:t>
      </w:r>
    </w:p>
    <w:p w:rsidR="00DC6759" w:rsidRDefault="00DC6759">
      <w:pPr>
        <w:pStyle w:val="ConsPlusNormal"/>
        <w:jc w:val="right"/>
      </w:pPr>
      <w:r>
        <w:t>М.А.ТОПИЛИН</w:t>
      </w:r>
    </w:p>
    <w:p w:rsidR="00DC6759" w:rsidRDefault="00DC6759">
      <w:pPr>
        <w:pStyle w:val="ConsPlusNormal"/>
        <w:ind w:firstLine="540"/>
        <w:jc w:val="both"/>
      </w:pPr>
    </w:p>
    <w:p w:rsidR="00DC6759" w:rsidRDefault="00DC6759">
      <w:pPr>
        <w:pStyle w:val="ConsPlusNormal"/>
        <w:ind w:firstLine="540"/>
        <w:jc w:val="both"/>
      </w:pPr>
    </w:p>
    <w:p w:rsidR="00DC6759" w:rsidRDefault="00DC6759">
      <w:pPr>
        <w:pStyle w:val="ConsPlusNormal"/>
        <w:ind w:firstLine="540"/>
        <w:jc w:val="both"/>
      </w:pPr>
    </w:p>
    <w:p w:rsidR="00DC6759" w:rsidRDefault="00DC6759">
      <w:pPr>
        <w:pStyle w:val="ConsPlusNormal"/>
        <w:ind w:firstLine="540"/>
        <w:jc w:val="both"/>
      </w:pPr>
    </w:p>
    <w:p w:rsidR="00DC6759" w:rsidRDefault="00DC6759">
      <w:pPr>
        <w:pStyle w:val="ConsPlusNormal"/>
        <w:ind w:firstLine="540"/>
        <w:jc w:val="both"/>
      </w:pPr>
    </w:p>
    <w:p w:rsidR="00DC6759" w:rsidRDefault="00DC6759">
      <w:pPr>
        <w:pStyle w:val="ConsPlusNormal"/>
        <w:jc w:val="right"/>
        <w:outlineLvl w:val="0"/>
      </w:pPr>
      <w:r>
        <w:t>Утвержден</w:t>
      </w:r>
    </w:p>
    <w:p w:rsidR="00DC6759" w:rsidRDefault="00DC6759">
      <w:pPr>
        <w:pStyle w:val="ConsPlusNormal"/>
        <w:jc w:val="right"/>
      </w:pPr>
      <w:r>
        <w:t>приказом Министерства труда</w:t>
      </w:r>
    </w:p>
    <w:p w:rsidR="00DC6759" w:rsidRDefault="00DC6759">
      <w:pPr>
        <w:pStyle w:val="ConsPlusNormal"/>
        <w:jc w:val="right"/>
      </w:pPr>
      <w:r>
        <w:t>и социальной защиты</w:t>
      </w:r>
    </w:p>
    <w:p w:rsidR="00DC6759" w:rsidRDefault="00DC6759">
      <w:pPr>
        <w:pStyle w:val="ConsPlusNormal"/>
        <w:jc w:val="right"/>
      </w:pPr>
      <w:r>
        <w:t>Российской Федерации</w:t>
      </w:r>
    </w:p>
    <w:p w:rsidR="00DC6759" w:rsidRDefault="00DC6759">
      <w:pPr>
        <w:pStyle w:val="ConsPlusNormal"/>
        <w:jc w:val="right"/>
      </w:pPr>
      <w:r>
        <w:t>от 6 сентября 2012 г. N 178н</w:t>
      </w:r>
    </w:p>
    <w:p w:rsidR="00DC6759" w:rsidRDefault="00DC6759">
      <w:pPr>
        <w:pStyle w:val="ConsPlusNormal"/>
        <w:ind w:firstLine="540"/>
        <w:jc w:val="both"/>
      </w:pPr>
    </w:p>
    <w:p w:rsidR="00DC6759" w:rsidRDefault="00DC6759">
      <w:pPr>
        <w:pStyle w:val="ConsPlusTitle"/>
        <w:jc w:val="center"/>
      </w:pPr>
      <w:bookmarkStart w:id="0" w:name="P39"/>
      <w:bookmarkEnd w:id="0"/>
      <w:r>
        <w:t>АДМИНИСТРАТИВНЫЙ РЕГЛАМЕНТ</w:t>
      </w:r>
    </w:p>
    <w:p w:rsidR="00DC6759" w:rsidRDefault="00DC6759">
      <w:pPr>
        <w:pStyle w:val="ConsPlusTitle"/>
        <w:jc w:val="center"/>
      </w:pPr>
      <w:r>
        <w:t>ПРЕДОСТАВЛЕНИЯ ФОНДОМ СОЦИАЛЬНОГО СТРАХОВАНИЯ РОССИЙСКОЙ</w:t>
      </w:r>
    </w:p>
    <w:p w:rsidR="00DC6759" w:rsidRDefault="00DC6759">
      <w:pPr>
        <w:pStyle w:val="ConsPlusTitle"/>
        <w:jc w:val="center"/>
      </w:pPr>
      <w:r>
        <w:t>ФЕДЕРАЦИИ ГОСУДАРСТВЕННОЙ УСЛУГИ ПО ПОДТВЕРЖДЕНИЮ</w:t>
      </w:r>
    </w:p>
    <w:p w:rsidR="00DC6759" w:rsidRDefault="00DC6759">
      <w:pPr>
        <w:pStyle w:val="ConsPlusTitle"/>
        <w:jc w:val="center"/>
      </w:pPr>
      <w:r>
        <w:t>ОСНОВНОГО ВИДА ЭКОНОМИЧЕСКОЙ ДЕЯТЕЛЬНОСТИ СТРАХОВАТЕЛЯ</w:t>
      </w:r>
    </w:p>
    <w:p w:rsidR="00DC6759" w:rsidRDefault="00DC6759">
      <w:pPr>
        <w:pStyle w:val="ConsPlusTitle"/>
        <w:jc w:val="center"/>
      </w:pPr>
      <w:r>
        <w:t>ПО ОБЯЗАТЕЛЬНОМУ СОЦИАЛЬНОМУ СТРАХОВАНИЮ ОТ НЕСЧАСТНЫХ</w:t>
      </w:r>
    </w:p>
    <w:p w:rsidR="00DC6759" w:rsidRDefault="00DC6759">
      <w:pPr>
        <w:pStyle w:val="ConsPlusTitle"/>
        <w:jc w:val="center"/>
      </w:pPr>
      <w:r>
        <w:t>СЛУЧАЕВ НА ПРОИЗВОДСТВЕ И ПРОФЕССИОНАЛЬНЫХ ЗАБОЛЕВАНИЙ -</w:t>
      </w:r>
    </w:p>
    <w:p w:rsidR="00DC6759" w:rsidRDefault="00DC6759">
      <w:pPr>
        <w:pStyle w:val="ConsPlusTitle"/>
        <w:jc w:val="center"/>
      </w:pPr>
      <w:r>
        <w:t>ЮРИДИЧЕСКОГО ЛИЦА, А ТАКЖЕ ВИДОВ ЭКОНОМИЧЕСКОЙ ДЕЯТЕЛЬНОСТИ</w:t>
      </w:r>
    </w:p>
    <w:p w:rsidR="00DC6759" w:rsidRDefault="00DC6759">
      <w:pPr>
        <w:pStyle w:val="ConsPlusTitle"/>
        <w:jc w:val="center"/>
      </w:pPr>
      <w:r>
        <w:t>ПОДРАЗДЕЛЕНИЙ СТРАХОВАТЕЛЯ, ЯВЛЯЮЩИХСЯ САМОСТОЯТЕЛЬНЫМИ</w:t>
      </w:r>
    </w:p>
    <w:p w:rsidR="00DC6759" w:rsidRDefault="00DC6759">
      <w:pPr>
        <w:pStyle w:val="ConsPlusTitle"/>
        <w:jc w:val="center"/>
      </w:pPr>
      <w:r>
        <w:t>КЛАССИФИКАЦИОННЫМИ ЕДИНИЦАМИ</w:t>
      </w:r>
    </w:p>
    <w:p w:rsidR="00DC6759" w:rsidRDefault="00DC6759">
      <w:pPr>
        <w:pStyle w:val="ConsPlusNormal"/>
        <w:jc w:val="center"/>
      </w:pPr>
    </w:p>
    <w:p w:rsidR="00DC6759" w:rsidRDefault="00DC6759">
      <w:pPr>
        <w:pStyle w:val="ConsPlusNormal"/>
        <w:jc w:val="center"/>
      </w:pPr>
      <w:r>
        <w:t>Список изменяющих документов</w:t>
      </w:r>
    </w:p>
    <w:p w:rsidR="00DC6759" w:rsidRDefault="00DC6759">
      <w:pPr>
        <w:pStyle w:val="ConsPlusNormal"/>
        <w:jc w:val="center"/>
      </w:pPr>
      <w:r>
        <w:t xml:space="preserve">(в ред. Приказов Минтруда России от 22.10.2013 </w:t>
      </w:r>
      <w:hyperlink r:id="rId9" w:history="1">
        <w:r>
          <w:rPr>
            <w:color w:val="0000FF"/>
          </w:rPr>
          <w:t>N 550н</w:t>
        </w:r>
      </w:hyperlink>
      <w:r>
        <w:t>,</w:t>
      </w:r>
    </w:p>
    <w:p w:rsidR="00DC6759" w:rsidRDefault="00DC6759">
      <w:pPr>
        <w:pStyle w:val="ConsPlusNormal"/>
        <w:jc w:val="center"/>
      </w:pPr>
      <w:r>
        <w:t xml:space="preserve">от 20.06.2016 </w:t>
      </w:r>
      <w:hyperlink r:id="rId10" w:history="1">
        <w:r>
          <w:rPr>
            <w:color w:val="0000FF"/>
          </w:rPr>
          <w:t>N 300н</w:t>
        </w:r>
      </w:hyperlink>
      <w:r>
        <w:t xml:space="preserve">, от 25.04.2017 </w:t>
      </w:r>
      <w:hyperlink r:id="rId11" w:history="1">
        <w:r>
          <w:rPr>
            <w:color w:val="0000FF"/>
          </w:rPr>
          <w:t>N 388н</w:t>
        </w:r>
      </w:hyperlink>
      <w:r>
        <w:t>)</w:t>
      </w:r>
    </w:p>
    <w:p w:rsidR="00DC6759" w:rsidRDefault="00DC6759">
      <w:pPr>
        <w:pStyle w:val="ConsPlusNormal"/>
        <w:jc w:val="center"/>
      </w:pPr>
    </w:p>
    <w:p w:rsidR="00DC6759" w:rsidRDefault="00DC6759">
      <w:pPr>
        <w:pStyle w:val="ConsPlusNormal"/>
        <w:jc w:val="center"/>
        <w:outlineLvl w:val="1"/>
      </w:pPr>
      <w:r>
        <w:t>I. Общие положения</w:t>
      </w:r>
    </w:p>
    <w:p w:rsidR="00DC6759" w:rsidRDefault="00DC6759">
      <w:pPr>
        <w:pStyle w:val="ConsPlusNormal"/>
        <w:jc w:val="center"/>
      </w:pPr>
    </w:p>
    <w:p w:rsidR="00DC6759" w:rsidRDefault="00DC6759">
      <w:pPr>
        <w:pStyle w:val="ConsPlusNormal"/>
        <w:jc w:val="center"/>
        <w:outlineLvl w:val="2"/>
      </w:pPr>
      <w:r>
        <w:t>Предмет регулирования регламента</w:t>
      </w:r>
    </w:p>
    <w:p w:rsidR="00DC6759" w:rsidRDefault="00DC6759">
      <w:pPr>
        <w:pStyle w:val="ConsPlusNormal"/>
        <w:jc w:val="center"/>
      </w:pPr>
    </w:p>
    <w:p w:rsidR="00DC6759" w:rsidRDefault="00DC6759">
      <w:pPr>
        <w:pStyle w:val="ConsPlusNormal"/>
        <w:ind w:firstLine="540"/>
        <w:jc w:val="both"/>
      </w:pPr>
      <w:r>
        <w:t>1. Административный регламент предоставления Фондом социального страхования Российской Федерации государственной услуги по подтверждению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 (далее соответственно - Фонд, государственная услуга, Регламент), определяет порядок подтверждения основного вида деятельности страхователя - юридического лица, а также видов экономической деятельности подразделений страхователя, являющихся самостоятельными классификационными единицами, для определения Фондом и его территориальными органами класса профессионального риска вида экономической деятельности, которому соответствует основной вид экономической деятельности страхователя, вид экономической деятельности подразделения страхователя, и соответствующего этому классу размера страхового тарифа по обязательному социальному страхованию от несчастных случаев на производстве и профессиональных заболеваний, предоставления государственной услуги, включая стандарт, сроки и последовательность действий (административных процедур) Фонда и его территориальных органов при предоставлении государственной услуги, и разработан в целях повышения качества предоставления и доступности государственной услуги, создания благоприятных условий для получателей государственной услуги.</w:t>
      </w:r>
    </w:p>
    <w:p w:rsidR="00DC6759" w:rsidRDefault="00DC6759">
      <w:pPr>
        <w:pStyle w:val="ConsPlusNormal"/>
        <w:ind w:firstLine="540"/>
        <w:jc w:val="both"/>
      </w:pPr>
    </w:p>
    <w:p w:rsidR="00DC6759" w:rsidRDefault="00DC6759">
      <w:pPr>
        <w:pStyle w:val="ConsPlusNormal"/>
        <w:jc w:val="center"/>
        <w:outlineLvl w:val="2"/>
      </w:pPr>
      <w:r>
        <w:t>Круг заявителей</w:t>
      </w:r>
    </w:p>
    <w:p w:rsidR="00DC6759" w:rsidRDefault="00DC6759">
      <w:pPr>
        <w:pStyle w:val="ConsPlusNormal"/>
        <w:ind w:firstLine="540"/>
        <w:jc w:val="both"/>
      </w:pPr>
    </w:p>
    <w:p w:rsidR="00DC6759" w:rsidRDefault="00DC6759">
      <w:pPr>
        <w:pStyle w:val="ConsPlusNormal"/>
        <w:ind w:firstLine="540"/>
        <w:jc w:val="both"/>
      </w:pPr>
      <w:r>
        <w:t>2. Заявителями на получение государственной услуги (далее - заявители) являются юридические лица любой организационно-правовой формы, нанимающие лиц, подлежащих обязательному социальному страхованию от несчастных случаев на производстве и профессиональных заболеваний.</w:t>
      </w:r>
    </w:p>
    <w:p w:rsidR="00DC6759" w:rsidRDefault="00DC6759">
      <w:pPr>
        <w:pStyle w:val="ConsPlusNormal"/>
        <w:ind w:firstLine="540"/>
        <w:jc w:val="both"/>
      </w:pPr>
      <w:r>
        <w:t xml:space="preserve">Заявители могут участвовать в отношениях по получению государственной услуги через своих представителей - лиц, уполномоченных заявителем на представление его интересов, в том числе осуществляющих свои полномочия на основании доверенности, выдаваемой в порядке, установленном гражданским </w:t>
      </w:r>
      <w:hyperlink r:id="rId12" w:history="1">
        <w:r>
          <w:rPr>
            <w:color w:val="0000FF"/>
          </w:rPr>
          <w:t>законодательством</w:t>
        </w:r>
      </w:hyperlink>
      <w:r>
        <w:t xml:space="preserve"> Российской Федерации.</w:t>
      </w:r>
    </w:p>
    <w:p w:rsidR="00DC6759" w:rsidRDefault="00DC6759">
      <w:pPr>
        <w:pStyle w:val="ConsPlusNormal"/>
        <w:ind w:firstLine="540"/>
        <w:jc w:val="both"/>
      </w:pPr>
    </w:p>
    <w:p w:rsidR="00DC6759" w:rsidRDefault="00DC6759">
      <w:pPr>
        <w:pStyle w:val="ConsPlusNormal"/>
        <w:jc w:val="center"/>
        <w:outlineLvl w:val="2"/>
      </w:pPr>
      <w:r>
        <w:t>Требования к порядку информирования о предоставлении</w:t>
      </w:r>
    </w:p>
    <w:p w:rsidR="00DC6759" w:rsidRDefault="00DC6759">
      <w:pPr>
        <w:pStyle w:val="ConsPlusNormal"/>
        <w:jc w:val="center"/>
      </w:pPr>
      <w:r>
        <w:t>государственной услуги</w:t>
      </w:r>
    </w:p>
    <w:p w:rsidR="00DC6759" w:rsidRDefault="00DC6759">
      <w:pPr>
        <w:pStyle w:val="ConsPlusNormal"/>
        <w:ind w:firstLine="540"/>
        <w:jc w:val="both"/>
      </w:pPr>
    </w:p>
    <w:p w:rsidR="00DC6759" w:rsidRDefault="00DC6759">
      <w:pPr>
        <w:pStyle w:val="ConsPlusNormal"/>
        <w:ind w:firstLine="540"/>
        <w:jc w:val="both"/>
      </w:pPr>
      <w:r>
        <w:t>3. Информация о порядке предоставления государственной услуги размещается в открытой и доступной форме на официальном сайте Фонда в сети Интернет (www.fss.ru),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 официальных сайтах территориальных органов Фонда в сети Интернет, а также предоставляется по телефону, посредством письменных разъяснений, путем электронного информирования, на личном приеме.</w:t>
      </w:r>
    </w:p>
    <w:p w:rsidR="00DC6759" w:rsidRDefault="00DC6759">
      <w:pPr>
        <w:pStyle w:val="ConsPlusNormal"/>
        <w:ind w:firstLine="540"/>
        <w:jc w:val="both"/>
      </w:pPr>
      <w:r>
        <w:t>4. Место нахождения Фонда: 107139, г. Москва, Орликов пер., дом N 3, корп. А.</w:t>
      </w:r>
    </w:p>
    <w:p w:rsidR="00DC6759" w:rsidRDefault="00DC6759">
      <w:pPr>
        <w:pStyle w:val="ConsPlusNormal"/>
        <w:ind w:firstLine="540"/>
        <w:jc w:val="both"/>
      </w:pPr>
      <w:r>
        <w:t>Адрес электронной почты Фонда: mail@fss.ru.</w:t>
      </w:r>
    </w:p>
    <w:p w:rsidR="00DC6759" w:rsidRDefault="00DC6759">
      <w:pPr>
        <w:pStyle w:val="ConsPlusNormal"/>
        <w:ind w:firstLine="540"/>
        <w:jc w:val="both"/>
      </w:pPr>
      <w:r>
        <w:t>Телефон Фонда для справок: (495) 668-03-33.</w:t>
      </w:r>
    </w:p>
    <w:p w:rsidR="00DC6759" w:rsidRDefault="00DC6759">
      <w:pPr>
        <w:pStyle w:val="ConsPlusNormal"/>
        <w:ind w:firstLine="540"/>
        <w:jc w:val="both"/>
      </w:pPr>
      <w:r>
        <w:t>График работы Фонда (по московскому времени):</w:t>
      </w:r>
    </w:p>
    <w:p w:rsidR="00DC6759" w:rsidRDefault="00DC6759">
      <w:pPr>
        <w:pStyle w:val="ConsPlusCell"/>
        <w:jc w:val="both"/>
      </w:pPr>
      <w:r>
        <w:t xml:space="preserve">    понедельник, вторник, среда, четверг     - с 9.00 до 18.00;</w:t>
      </w:r>
    </w:p>
    <w:p w:rsidR="00DC6759" w:rsidRDefault="00DC6759">
      <w:pPr>
        <w:pStyle w:val="ConsPlusCell"/>
        <w:jc w:val="both"/>
      </w:pPr>
      <w:r>
        <w:t xml:space="preserve">    пятница                                  - с 9.00 до 16.45;</w:t>
      </w:r>
    </w:p>
    <w:p w:rsidR="00DC6759" w:rsidRDefault="00DC6759">
      <w:pPr>
        <w:pStyle w:val="ConsPlusCell"/>
        <w:jc w:val="both"/>
      </w:pPr>
      <w:r>
        <w:t xml:space="preserve">    суббота                                  - выходной день;</w:t>
      </w:r>
    </w:p>
    <w:p w:rsidR="00DC6759" w:rsidRDefault="00DC6759">
      <w:pPr>
        <w:pStyle w:val="ConsPlusCell"/>
        <w:jc w:val="both"/>
      </w:pPr>
      <w:r>
        <w:t xml:space="preserve">    воскресенье                              - выходной день;</w:t>
      </w:r>
    </w:p>
    <w:p w:rsidR="00DC6759" w:rsidRDefault="00DC6759">
      <w:pPr>
        <w:pStyle w:val="ConsPlusCell"/>
        <w:jc w:val="both"/>
      </w:pPr>
      <w:r>
        <w:t xml:space="preserve">    обеденный перерыв                        - с 12.30 до 13.15.</w:t>
      </w:r>
    </w:p>
    <w:p w:rsidR="00DC6759" w:rsidRDefault="00DC6759">
      <w:pPr>
        <w:pStyle w:val="ConsPlusNormal"/>
        <w:ind w:firstLine="540"/>
        <w:jc w:val="both"/>
      </w:pPr>
      <w:r>
        <w:t>5. Сведения о территориальных органах Фонда, их адресах, телефонах, электронных адресах размещаются на официальном сайте Фонда в сети Интернет, официальных сайтах территориальных органов Фонда в сети Интернет, на информационных стендах территориальных органов Фонда.</w:t>
      </w:r>
    </w:p>
    <w:p w:rsidR="00DC6759" w:rsidRDefault="00DC6759">
      <w:pPr>
        <w:pStyle w:val="ConsPlusNormal"/>
        <w:ind w:firstLine="540"/>
        <w:jc w:val="both"/>
      </w:pPr>
      <w:r>
        <w:t xml:space="preserve">Перечень адресов, телефонов, адресов электронной почты и адресов официальных сайтов территориальных органов Фонда приведен в </w:t>
      </w:r>
      <w:hyperlink w:anchor="P535" w:history="1">
        <w:r>
          <w:rPr>
            <w:color w:val="0000FF"/>
          </w:rPr>
          <w:t>приложении N 1</w:t>
        </w:r>
      </w:hyperlink>
      <w:r>
        <w:t xml:space="preserve"> к Регламенту.</w:t>
      </w:r>
    </w:p>
    <w:p w:rsidR="00DC6759" w:rsidRDefault="00DC6759">
      <w:pPr>
        <w:pStyle w:val="ConsPlusNormal"/>
        <w:ind w:firstLine="540"/>
        <w:jc w:val="both"/>
      </w:pPr>
      <w:bookmarkStart w:id="1" w:name="P79"/>
      <w:bookmarkEnd w:id="1"/>
      <w:r>
        <w:t>6. На информационных стендах Фонда и территориальных органов Фонда в доступных для ознакомления местах и официальных сайтах Фонда и территориальных органов Фонда в сети Интернет, едином портале государственных и муниципальных услуг (функций) размещается Регламент или извлечения из него, содержащие следующую информацию:</w:t>
      </w:r>
    </w:p>
    <w:p w:rsidR="00DC6759" w:rsidRDefault="00DC6759">
      <w:pPr>
        <w:pStyle w:val="ConsPlusNormal"/>
        <w:ind w:firstLine="540"/>
        <w:jc w:val="both"/>
      </w:pPr>
      <w:r>
        <w:t>перечень адресов, телефонов, адресов электронной почты и адресов официальных сайтов территориальных органов Фонда;</w:t>
      </w:r>
    </w:p>
    <w:p w:rsidR="00DC6759" w:rsidRDefault="00DC6759">
      <w:pPr>
        <w:pStyle w:val="ConsPlusNormal"/>
        <w:ind w:firstLine="540"/>
        <w:jc w:val="both"/>
      </w:pPr>
      <w:r>
        <w:t>график работы территориальных органов Фонда;</w:t>
      </w:r>
    </w:p>
    <w:p w:rsidR="00DC6759" w:rsidRDefault="00DC6759">
      <w:pPr>
        <w:pStyle w:val="ConsPlusNormal"/>
        <w:ind w:firstLine="540"/>
        <w:jc w:val="both"/>
      </w:pPr>
      <w:r>
        <w:t>порядок получения консультаций;</w:t>
      </w:r>
    </w:p>
    <w:p w:rsidR="00DC6759" w:rsidRDefault="00DC6759">
      <w:pPr>
        <w:pStyle w:val="ConsPlusNormal"/>
        <w:ind w:firstLine="540"/>
        <w:jc w:val="both"/>
      </w:pPr>
      <w:r>
        <w:t>порядок информирования заявителей о ходе предоставления государственной услуги;</w:t>
      </w:r>
    </w:p>
    <w:p w:rsidR="00DC6759" w:rsidRDefault="00DC6759">
      <w:pPr>
        <w:pStyle w:val="ConsPlusNormal"/>
        <w:ind w:firstLine="540"/>
        <w:jc w:val="both"/>
      </w:pPr>
      <w:r>
        <w:t>порядок получения государственной услуги в территориальных органах Фонда;</w:t>
      </w:r>
    </w:p>
    <w:p w:rsidR="00DC6759" w:rsidRDefault="00DC6759">
      <w:pPr>
        <w:pStyle w:val="ConsPlusNormal"/>
        <w:ind w:firstLine="540"/>
        <w:jc w:val="both"/>
      </w:pPr>
      <w:r>
        <w:t>о должностных лицах, ответственных за предоставление государственной услуги;</w:t>
      </w:r>
    </w:p>
    <w:p w:rsidR="00DC6759" w:rsidRDefault="00DC6759">
      <w:pPr>
        <w:pStyle w:val="ConsPlusNormal"/>
        <w:ind w:firstLine="540"/>
        <w:jc w:val="both"/>
      </w:pPr>
      <w:r>
        <w:t>основания для отказа в предоставлении государственной услуги;</w:t>
      </w:r>
    </w:p>
    <w:p w:rsidR="00DC6759" w:rsidRDefault="00DC6759">
      <w:pPr>
        <w:pStyle w:val="ConsPlusNormal"/>
        <w:ind w:firstLine="540"/>
        <w:jc w:val="both"/>
      </w:pPr>
      <w:r>
        <w:t>формы заявления о подтверждении основного вида экономической деятельности и заявления о выделении подразделений заявителя в самостоятельные классификационные единицы в составе заявителя.</w:t>
      </w:r>
    </w:p>
    <w:p w:rsidR="00DC6759" w:rsidRDefault="00DC6759">
      <w:pPr>
        <w:pStyle w:val="ConsPlusNormal"/>
        <w:ind w:firstLine="540"/>
        <w:jc w:val="both"/>
      </w:pPr>
      <w:r>
        <w:t>Должностное лицо, ответственное за предоставление государственной услуги, определяется руководителем территориального органа Фонда.</w:t>
      </w:r>
    </w:p>
    <w:p w:rsidR="00DC6759" w:rsidRDefault="00DC6759">
      <w:pPr>
        <w:pStyle w:val="ConsPlusNormal"/>
        <w:ind w:firstLine="540"/>
        <w:jc w:val="both"/>
      </w:pPr>
      <w:bookmarkStart w:id="2" w:name="P89"/>
      <w:bookmarkEnd w:id="2"/>
      <w:r>
        <w:t>7. Информирование о порядке предоставления государственной услуги осуществляется территориальными органами Фонда:</w:t>
      </w:r>
    </w:p>
    <w:p w:rsidR="00DC6759" w:rsidRDefault="00DC6759">
      <w:pPr>
        <w:pStyle w:val="ConsPlusNormal"/>
        <w:ind w:firstLine="540"/>
        <w:jc w:val="both"/>
      </w:pPr>
      <w:r>
        <w:t>по телефону;</w:t>
      </w:r>
    </w:p>
    <w:p w:rsidR="00DC6759" w:rsidRDefault="00DC6759">
      <w:pPr>
        <w:pStyle w:val="ConsPlusNormal"/>
        <w:ind w:firstLine="540"/>
        <w:jc w:val="both"/>
      </w:pPr>
      <w:r>
        <w:t>путем направления письменного ответа на запрос заявителя с использованием средств почтовой связи;</w:t>
      </w:r>
    </w:p>
    <w:p w:rsidR="00DC6759" w:rsidRDefault="00DC6759">
      <w:pPr>
        <w:pStyle w:val="ConsPlusNormal"/>
        <w:ind w:firstLine="540"/>
        <w:jc w:val="both"/>
      </w:pPr>
      <w:r>
        <w:t>путем направления в электронном виде по телекоммуникационным каналам связи ответа на запрос заявителя;</w:t>
      </w:r>
    </w:p>
    <w:p w:rsidR="00DC6759" w:rsidRDefault="00DC6759">
      <w:pPr>
        <w:pStyle w:val="ConsPlusNormal"/>
        <w:ind w:firstLine="540"/>
        <w:jc w:val="both"/>
      </w:pPr>
      <w:r>
        <w:t>при личном приеме заявителей в территориальных органах Фонда;</w:t>
      </w:r>
    </w:p>
    <w:p w:rsidR="00DC6759" w:rsidRDefault="00DC6759">
      <w:pPr>
        <w:pStyle w:val="ConsPlusNormal"/>
        <w:ind w:firstLine="540"/>
        <w:jc w:val="both"/>
      </w:pPr>
      <w:r>
        <w:t>в виде информационных материалов (брошюр, буклетов).</w:t>
      </w:r>
    </w:p>
    <w:p w:rsidR="00DC6759" w:rsidRDefault="00DC6759">
      <w:pPr>
        <w:pStyle w:val="ConsPlusNormal"/>
        <w:ind w:firstLine="540"/>
        <w:jc w:val="both"/>
      </w:pPr>
      <w:r>
        <w:t>8. Информирование о порядке предоставления государственной услуги осуществляется путем размещения на официальном сайте Фонда в сети Интернет и на едином портале государственных и муниципальных услуг (функций).</w:t>
      </w:r>
    </w:p>
    <w:p w:rsidR="00DC6759" w:rsidRDefault="00DC6759">
      <w:pPr>
        <w:pStyle w:val="ConsPlusNormal"/>
        <w:ind w:firstLine="540"/>
        <w:jc w:val="both"/>
      </w:pPr>
      <w:r>
        <w:t>9. Запросы о порядке предоставления государственной услуги в письменной форме или в электронном виде могут быть направлены в территориальные органы Фонда.</w:t>
      </w:r>
    </w:p>
    <w:p w:rsidR="00DC6759" w:rsidRDefault="00DC6759">
      <w:pPr>
        <w:pStyle w:val="ConsPlusNormal"/>
        <w:ind w:firstLine="540"/>
        <w:jc w:val="both"/>
      </w:pPr>
      <w:r>
        <w:t>10. Информация о графике (режиме) работы территориального органа Фонда размещается на входе в здание, в котором он осуществляет свою деятельность, на месте, доступном для обозрения.</w:t>
      </w:r>
    </w:p>
    <w:p w:rsidR="00DC6759" w:rsidRDefault="00DC6759">
      <w:pPr>
        <w:pStyle w:val="ConsPlusNormal"/>
        <w:ind w:firstLine="540"/>
        <w:jc w:val="both"/>
      </w:pPr>
      <w:r>
        <w:t xml:space="preserve">11. По вопросам, связанным с предоставлением государственной услуги, заявители могут обращаться в территориальные органы Фонда ежедневно, кроме выходных и праздничных дней. График работы территориальных органов Фонда приведен в </w:t>
      </w:r>
      <w:hyperlink w:anchor="P1151" w:history="1">
        <w:r>
          <w:rPr>
            <w:color w:val="0000FF"/>
          </w:rPr>
          <w:t>приложении N 2</w:t>
        </w:r>
      </w:hyperlink>
      <w:r>
        <w:t xml:space="preserve"> к Регламенту.</w:t>
      </w:r>
    </w:p>
    <w:p w:rsidR="00DC6759" w:rsidRDefault="00DC6759">
      <w:pPr>
        <w:pStyle w:val="ConsPlusNormal"/>
        <w:ind w:firstLine="540"/>
        <w:jc w:val="both"/>
      </w:pPr>
    </w:p>
    <w:p w:rsidR="00DC6759" w:rsidRDefault="00DC6759">
      <w:pPr>
        <w:pStyle w:val="ConsPlusNormal"/>
        <w:jc w:val="center"/>
        <w:outlineLvl w:val="1"/>
      </w:pPr>
      <w:r>
        <w:t>II. Стандарт предоставления государственной услуги</w:t>
      </w:r>
    </w:p>
    <w:p w:rsidR="00DC6759" w:rsidRDefault="00DC6759">
      <w:pPr>
        <w:pStyle w:val="ConsPlusNormal"/>
        <w:jc w:val="center"/>
      </w:pPr>
    </w:p>
    <w:p w:rsidR="00DC6759" w:rsidRDefault="00DC6759">
      <w:pPr>
        <w:pStyle w:val="ConsPlusNormal"/>
        <w:jc w:val="center"/>
        <w:outlineLvl w:val="2"/>
      </w:pPr>
      <w:r>
        <w:t>Наименование государственной услуги</w:t>
      </w:r>
    </w:p>
    <w:p w:rsidR="00DC6759" w:rsidRDefault="00DC6759">
      <w:pPr>
        <w:pStyle w:val="ConsPlusNormal"/>
        <w:jc w:val="center"/>
      </w:pPr>
    </w:p>
    <w:p w:rsidR="00DC6759" w:rsidRDefault="00DC6759">
      <w:pPr>
        <w:pStyle w:val="ConsPlusNormal"/>
        <w:ind w:firstLine="540"/>
        <w:jc w:val="both"/>
      </w:pPr>
      <w:r>
        <w:t>12. Наименование государственной услуги - государственная услуга по подтверждению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w:t>
      </w:r>
    </w:p>
    <w:p w:rsidR="00DC6759" w:rsidRDefault="00DC6759">
      <w:pPr>
        <w:pStyle w:val="ConsPlusNormal"/>
        <w:ind w:firstLine="540"/>
        <w:jc w:val="both"/>
      </w:pPr>
    </w:p>
    <w:p w:rsidR="00DC6759" w:rsidRDefault="00DC6759">
      <w:pPr>
        <w:pStyle w:val="ConsPlusNormal"/>
        <w:jc w:val="center"/>
        <w:outlineLvl w:val="2"/>
      </w:pPr>
      <w:r>
        <w:t>Наименование органа государственного внебюджетного фонда,</w:t>
      </w:r>
    </w:p>
    <w:p w:rsidR="00DC6759" w:rsidRDefault="00DC6759">
      <w:pPr>
        <w:pStyle w:val="ConsPlusNormal"/>
        <w:jc w:val="center"/>
      </w:pPr>
      <w:r>
        <w:t>предоставляющего государственную услугу</w:t>
      </w:r>
    </w:p>
    <w:p w:rsidR="00DC6759" w:rsidRDefault="00DC6759">
      <w:pPr>
        <w:pStyle w:val="ConsPlusNormal"/>
        <w:ind w:firstLine="540"/>
        <w:jc w:val="both"/>
      </w:pPr>
    </w:p>
    <w:p w:rsidR="00DC6759" w:rsidRDefault="00DC6759">
      <w:pPr>
        <w:pStyle w:val="ConsPlusNormal"/>
        <w:ind w:firstLine="540"/>
        <w:jc w:val="both"/>
      </w:pPr>
      <w:r>
        <w:t xml:space="preserve">13. Предоставление государственной услуги осуществляется территориальными органами Фонда социального страхования Российской Федерации, в том числе при участии Фонда в случаях, предусмотренных </w:t>
      </w:r>
      <w:hyperlink w:anchor="P324" w:history="1">
        <w:r>
          <w:rPr>
            <w:color w:val="0000FF"/>
          </w:rPr>
          <w:t>пунктом 58</w:t>
        </w:r>
      </w:hyperlink>
      <w:r>
        <w:t xml:space="preserve"> Регламента.</w:t>
      </w:r>
    </w:p>
    <w:p w:rsidR="00DC6759" w:rsidRDefault="00DC6759">
      <w:pPr>
        <w:pStyle w:val="ConsPlusNormal"/>
        <w:ind w:firstLine="540"/>
        <w:jc w:val="both"/>
      </w:pPr>
      <w:r>
        <w:t>Фонд (территориальные органы Фонда)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DC6759" w:rsidRDefault="00DC6759">
      <w:pPr>
        <w:pStyle w:val="ConsPlusNormal"/>
        <w:ind w:firstLine="540"/>
        <w:jc w:val="both"/>
      </w:pPr>
    </w:p>
    <w:p w:rsidR="00DC6759" w:rsidRDefault="00DC6759">
      <w:pPr>
        <w:pStyle w:val="ConsPlusNormal"/>
        <w:jc w:val="center"/>
        <w:outlineLvl w:val="2"/>
      </w:pPr>
      <w:r>
        <w:t>Описание результата предоставления государственной услуги</w:t>
      </w:r>
    </w:p>
    <w:p w:rsidR="00DC6759" w:rsidRDefault="00DC6759">
      <w:pPr>
        <w:pStyle w:val="ConsPlusNormal"/>
        <w:ind w:firstLine="540"/>
        <w:jc w:val="both"/>
      </w:pPr>
    </w:p>
    <w:p w:rsidR="00DC6759" w:rsidRDefault="00DC6759">
      <w:pPr>
        <w:pStyle w:val="ConsPlusNormal"/>
        <w:ind w:firstLine="540"/>
        <w:jc w:val="both"/>
      </w:pPr>
      <w:r>
        <w:t>14. Результатом предоставления государственной услуги является:</w:t>
      </w:r>
    </w:p>
    <w:p w:rsidR="00DC6759" w:rsidRDefault="00DC6759">
      <w:pPr>
        <w:pStyle w:val="ConsPlusNormal"/>
        <w:ind w:firstLine="540"/>
        <w:jc w:val="both"/>
      </w:pPr>
      <w:r>
        <w:t>установление заявителю с начала текущего года размера страхового тарифа, соответствующего классу профессионального риска основного вида экономической деятельности заявителя, и уведомление заявителя об установленном ему размере страхового тарифа;</w:t>
      </w:r>
    </w:p>
    <w:p w:rsidR="00DC6759" w:rsidRDefault="00DC6759">
      <w:pPr>
        <w:pStyle w:val="ConsPlusNormal"/>
        <w:ind w:firstLine="540"/>
        <w:jc w:val="both"/>
      </w:pPr>
      <w:r>
        <w:t>установление заявителю с начала текущего года размера страхового тарифа, соответствующего классу профессионального риска, по каждой самостоятельной классификационной единице (подразделению заявителя) и уведомление заявителя об установленных ему размерах страхового тарифа.</w:t>
      </w:r>
    </w:p>
    <w:p w:rsidR="00DC6759" w:rsidRDefault="00DC6759">
      <w:pPr>
        <w:pStyle w:val="ConsPlusNormal"/>
        <w:ind w:firstLine="540"/>
        <w:jc w:val="both"/>
      </w:pPr>
    </w:p>
    <w:p w:rsidR="00DC6759" w:rsidRDefault="00DC6759">
      <w:pPr>
        <w:pStyle w:val="ConsPlusNormal"/>
        <w:jc w:val="center"/>
        <w:outlineLvl w:val="2"/>
      </w:pPr>
      <w:r>
        <w:t>Срок предоставления государственной услуги</w:t>
      </w:r>
    </w:p>
    <w:p w:rsidR="00DC6759" w:rsidRDefault="00DC6759">
      <w:pPr>
        <w:pStyle w:val="ConsPlusNormal"/>
        <w:ind w:firstLine="540"/>
        <w:jc w:val="both"/>
      </w:pPr>
    </w:p>
    <w:p w:rsidR="00DC6759" w:rsidRDefault="00DC6759">
      <w:pPr>
        <w:pStyle w:val="ConsPlusNormal"/>
        <w:ind w:firstLine="540"/>
        <w:jc w:val="both"/>
      </w:pPr>
      <w:bookmarkStart w:id="3" w:name="P120"/>
      <w:bookmarkEnd w:id="3"/>
      <w:r>
        <w:t xml:space="preserve">15. Предоставление государственной услуги в части подтверждения основного вида экономической деятельности заявителя осуществляется в двухнедельный срок с даты приема заявления и документов, указанных в </w:t>
      </w:r>
      <w:hyperlink r:id="rId13" w:history="1">
        <w:r>
          <w:rPr>
            <w:color w:val="0000FF"/>
          </w:rPr>
          <w:t>пункте 3</w:t>
        </w:r>
      </w:hyperlink>
      <w:r>
        <w:t xml:space="preserve"> Порядка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 утвержденного приказом Министерства здравоохранения и социального развития Российской Федерации от 31 января 2006 г. N 55 (зарегистрирован Министерством юстиции Российской Федерации 20 февраля 2006 г. N 7522), с изменениями, внесенными приказами Министерства здравоохранения и социального развития Российской Федерации от 1 августа 2008 г. N 376н (зарегистрирован Министерством юстиции Российской Федерации 15 августа 2008 г. N 12133), от 22 июня 2011 г. N 606н (зарегистрирован Министерством юстиции Российской Федерации 3 августа 2011 г. N 21550), от 25 октября 2011 г. N 1212н (зарегистрирован Министерством юстиции Российской Федерации 20 февраля 2012 г., регистрационный N 23266) и </w:t>
      </w:r>
      <w:hyperlink r:id="rId14" w:history="1">
        <w:r>
          <w:rPr>
            <w:color w:val="0000FF"/>
          </w:rPr>
          <w:t>приказом</w:t>
        </w:r>
      </w:hyperlink>
      <w:r>
        <w:t xml:space="preserve"> Министерства труда и социальной защиты Российской Федерации от 25 января 2017 г. N 75н (зарегистрирован Министерством юстиции Российской Федерации 14 февраля 2017 г., регистрационный N 45626) (далее - Порядок), за исключением случаев, предусмотренных </w:t>
      </w:r>
      <w:hyperlink w:anchor="P337" w:history="1">
        <w:r>
          <w:rPr>
            <w:color w:val="0000FF"/>
          </w:rPr>
          <w:t>пунктами 59</w:t>
        </w:r>
      </w:hyperlink>
      <w:r>
        <w:t xml:space="preserve">, </w:t>
      </w:r>
      <w:hyperlink w:anchor="P349" w:history="1">
        <w:r>
          <w:rPr>
            <w:color w:val="0000FF"/>
          </w:rPr>
          <w:t>64</w:t>
        </w:r>
      </w:hyperlink>
      <w:r>
        <w:t xml:space="preserve"> Регламента.</w:t>
      </w:r>
    </w:p>
    <w:p w:rsidR="00DC6759" w:rsidRDefault="00DC6759">
      <w:pPr>
        <w:pStyle w:val="ConsPlusNormal"/>
        <w:jc w:val="both"/>
      </w:pPr>
      <w:r>
        <w:t xml:space="preserve">(в ред. </w:t>
      </w:r>
      <w:hyperlink r:id="rId15" w:history="1">
        <w:r>
          <w:rPr>
            <w:color w:val="0000FF"/>
          </w:rPr>
          <w:t>Приказа</w:t>
        </w:r>
      </w:hyperlink>
      <w:r>
        <w:t xml:space="preserve"> Минтруда России от 25.04.2017 N 388н)</w:t>
      </w:r>
    </w:p>
    <w:p w:rsidR="00DC6759" w:rsidRDefault="00DC6759">
      <w:pPr>
        <w:pStyle w:val="ConsPlusNormal"/>
        <w:ind w:firstLine="540"/>
        <w:jc w:val="both"/>
      </w:pPr>
      <w:r>
        <w:t>16. Предоставление государственной услуги в части отнесения подразделений заявителя к самостоятельным классификационным единицам по согласованию с Фондом с одновременным подтверждением основного вида экономической деятельности данных подразделений осуществляется в следующие сроки:</w:t>
      </w:r>
    </w:p>
    <w:p w:rsidR="00DC6759" w:rsidRDefault="00DC6759">
      <w:pPr>
        <w:pStyle w:val="ConsPlusNormal"/>
        <w:ind w:firstLine="540"/>
        <w:jc w:val="both"/>
      </w:pPr>
      <w:r>
        <w:t xml:space="preserve">территориальный орган Фонда в течение 7 рабочих дней со дня представления заявителем комплекта документов, предусмотренных </w:t>
      </w:r>
      <w:hyperlink w:anchor="P159" w:history="1">
        <w:r>
          <w:rPr>
            <w:color w:val="0000FF"/>
          </w:rPr>
          <w:t>пунктами 18</w:t>
        </w:r>
      </w:hyperlink>
      <w:r>
        <w:t xml:space="preserve">, </w:t>
      </w:r>
      <w:hyperlink w:anchor="P163" w:history="1">
        <w:r>
          <w:rPr>
            <w:color w:val="0000FF"/>
          </w:rPr>
          <w:t>19</w:t>
        </w:r>
      </w:hyperlink>
      <w:r>
        <w:t xml:space="preserve">, </w:t>
      </w:r>
      <w:hyperlink w:anchor="P166" w:history="1">
        <w:r>
          <w:rPr>
            <w:color w:val="0000FF"/>
          </w:rPr>
          <w:t>20</w:t>
        </w:r>
      </w:hyperlink>
      <w:r>
        <w:t xml:space="preserve"> Регламента, направляет их на согласование в Фонд;</w:t>
      </w:r>
    </w:p>
    <w:p w:rsidR="00DC6759" w:rsidRDefault="00DC6759">
      <w:pPr>
        <w:pStyle w:val="ConsPlusNormal"/>
        <w:ind w:firstLine="540"/>
        <w:jc w:val="both"/>
      </w:pPr>
      <w:r>
        <w:t xml:space="preserve">Фонд в течение 20 рабочих дней с даты поступления из территориального органа Фонда заявления и комплекта документов, указанных в </w:t>
      </w:r>
      <w:hyperlink w:anchor="P159" w:history="1">
        <w:r>
          <w:rPr>
            <w:color w:val="0000FF"/>
          </w:rPr>
          <w:t>пунктах 18</w:t>
        </w:r>
      </w:hyperlink>
      <w:r>
        <w:t xml:space="preserve">, </w:t>
      </w:r>
      <w:hyperlink w:anchor="P163" w:history="1">
        <w:r>
          <w:rPr>
            <w:color w:val="0000FF"/>
          </w:rPr>
          <w:t>19</w:t>
        </w:r>
      </w:hyperlink>
      <w:r>
        <w:t xml:space="preserve"> Регламента, рассматривает их на предмет соответствия требованиям, указанным в </w:t>
      </w:r>
      <w:hyperlink w:anchor="P89" w:history="1">
        <w:r>
          <w:rPr>
            <w:color w:val="0000FF"/>
          </w:rPr>
          <w:t>пункте 7</w:t>
        </w:r>
      </w:hyperlink>
      <w:r>
        <w:t xml:space="preserve"> Порядка, и о результатах рассмотрения информирует территориальный орган Фонда по месту регистрации заявителя;</w:t>
      </w:r>
    </w:p>
    <w:p w:rsidR="00DC6759" w:rsidRDefault="00DC6759">
      <w:pPr>
        <w:pStyle w:val="ConsPlusNormal"/>
        <w:jc w:val="both"/>
      </w:pPr>
      <w:r>
        <w:t xml:space="preserve">(в ред. </w:t>
      </w:r>
      <w:hyperlink r:id="rId16" w:history="1">
        <w:r>
          <w:rPr>
            <w:color w:val="0000FF"/>
          </w:rPr>
          <w:t>Приказа</w:t>
        </w:r>
      </w:hyperlink>
      <w:r>
        <w:t xml:space="preserve"> Минтруда России от 22.10.2013 N 550н)</w:t>
      </w:r>
    </w:p>
    <w:p w:rsidR="00DC6759" w:rsidRDefault="00DC6759">
      <w:pPr>
        <w:pStyle w:val="ConsPlusNormal"/>
        <w:ind w:firstLine="540"/>
        <w:jc w:val="both"/>
      </w:pPr>
      <w:r>
        <w:t>по результатам рассмотрения территориальный орган Фонда в двухнедельный срок уведомляет заявителя об установленных с начала текущего года размерах страхового тарифа, соответствующих классам профессионального риска, по каждой самостоятельной квалификационной единице.</w:t>
      </w:r>
    </w:p>
    <w:p w:rsidR="00DC6759" w:rsidRDefault="00DC6759">
      <w:pPr>
        <w:pStyle w:val="ConsPlusNormal"/>
        <w:ind w:firstLine="540"/>
        <w:jc w:val="both"/>
      </w:pPr>
    </w:p>
    <w:p w:rsidR="00DC6759" w:rsidRDefault="00DC6759">
      <w:pPr>
        <w:pStyle w:val="ConsPlusNormal"/>
        <w:jc w:val="center"/>
        <w:outlineLvl w:val="2"/>
      </w:pPr>
      <w:r>
        <w:t>Перечень нормативных правовых актов, регулирующих</w:t>
      </w:r>
    </w:p>
    <w:p w:rsidR="00DC6759" w:rsidRDefault="00DC6759">
      <w:pPr>
        <w:pStyle w:val="ConsPlusNormal"/>
        <w:jc w:val="center"/>
      </w:pPr>
      <w:r>
        <w:t>отношения, возникающие в связи с предоставлением</w:t>
      </w:r>
    </w:p>
    <w:p w:rsidR="00DC6759" w:rsidRDefault="00DC6759">
      <w:pPr>
        <w:pStyle w:val="ConsPlusNormal"/>
        <w:jc w:val="center"/>
      </w:pPr>
      <w:r>
        <w:t>государственной услуги</w:t>
      </w:r>
    </w:p>
    <w:p w:rsidR="00DC6759" w:rsidRDefault="00DC6759">
      <w:pPr>
        <w:pStyle w:val="ConsPlusNormal"/>
        <w:ind w:firstLine="540"/>
        <w:jc w:val="both"/>
      </w:pPr>
    </w:p>
    <w:p w:rsidR="00DC6759" w:rsidRDefault="00DC6759">
      <w:pPr>
        <w:pStyle w:val="ConsPlusNormal"/>
        <w:ind w:firstLine="540"/>
        <w:jc w:val="both"/>
      </w:pPr>
      <w:r>
        <w:t>17. Предоставление территориальными органами Фонда государственной услуги осуществляется в соответствии со следующими законодательными и иными нормативными правовыми актами:</w:t>
      </w:r>
    </w:p>
    <w:p w:rsidR="00DC6759" w:rsidRDefault="00DC6759">
      <w:pPr>
        <w:pStyle w:val="ConsPlusNormal"/>
        <w:ind w:firstLine="540"/>
        <w:jc w:val="both"/>
      </w:pPr>
      <w:r>
        <w:t xml:space="preserve">Федеральным </w:t>
      </w:r>
      <w:hyperlink r:id="rId17" w:history="1">
        <w:r>
          <w:rPr>
            <w:color w:val="0000FF"/>
          </w:rPr>
          <w:t>законом</w:t>
        </w:r>
      </w:hyperlink>
      <w:r>
        <w:t xml:space="preserve">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1999, N 29, ст. 3702; 2000, N 2, ст. 131; 2001, N 44, ст. 4152; 2002, N 1, ст. 2, 3; N 7, ст. 628; N 48, ст. 4737; 2003, N 6, ст. 508; N 17, ст. 1554; N 28, ст. 2887; N 43, ст. 4108; N 50, ст. 4852; N 52, ст. 5037; 2004, N 35, ст. 3607; N 49, ст. 4851; 2005, N 1, ст. 28; N 52, ст. 5593; 2006, N 52, ст. 5500; 2007, N 1, ст. 22; N 30, ст. 3797, 3806; 2008, N 30, ст. 3616; 2009, N 30, ст. 3739; N 48, ст. 5745; 2010, N 21, ст. 2528; N 31, ст. 4195; N 49, ст. 6409; N 50, ст. 6606, 6608; 2011, N 45, ст. 6330; N 49, ст. 7061; 2012, N 10, ст. 1164);</w:t>
      </w:r>
    </w:p>
    <w:p w:rsidR="00DC6759" w:rsidRDefault="00DC6759">
      <w:pPr>
        <w:pStyle w:val="ConsPlusNormal"/>
        <w:ind w:firstLine="540"/>
        <w:jc w:val="both"/>
      </w:pPr>
      <w:r>
        <w:t xml:space="preserve">Федеральным </w:t>
      </w:r>
      <w:hyperlink r:id="rId18"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ст. 4587; N 49, ст. 7061; 2012, N 31, ст. 4322);</w:t>
      </w:r>
    </w:p>
    <w:p w:rsidR="00DC6759" w:rsidRDefault="00DC6759">
      <w:pPr>
        <w:pStyle w:val="ConsPlusNormal"/>
        <w:ind w:firstLine="540"/>
        <w:jc w:val="both"/>
      </w:pPr>
      <w:r>
        <w:t xml:space="preserve">Федеральным </w:t>
      </w:r>
      <w:hyperlink r:id="rId19"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(далее - Федеральный закон "Об электронной подписи");</w:t>
      </w:r>
    </w:p>
    <w:p w:rsidR="00DC6759" w:rsidRDefault="00DC6759">
      <w:pPr>
        <w:pStyle w:val="ConsPlusNormal"/>
        <w:ind w:firstLine="540"/>
        <w:jc w:val="both"/>
      </w:pPr>
      <w:bookmarkStart w:id="4" w:name="P136"/>
      <w:bookmarkEnd w:id="4"/>
      <w:r>
        <w:t xml:space="preserve">Федеральным </w:t>
      </w:r>
      <w:hyperlink r:id="rId20"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w:t>
      </w:r>
    </w:p>
    <w:p w:rsidR="00DC6759" w:rsidRDefault="00DC6759">
      <w:pPr>
        <w:pStyle w:val="ConsPlusNormal"/>
        <w:jc w:val="both"/>
      </w:pPr>
      <w:r>
        <w:t xml:space="preserve">(абзац введен </w:t>
      </w:r>
      <w:hyperlink r:id="rId21" w:history="1">
        <w:r>
          <w:rPr>
            <w:color w:val="0000FF"/>
          </w:rPr>
          <w:t>Приказом</w:t>
        </w:r>
      </w:hyperlink>
      <w:r>
        <w:t xml:space="preserve"> Минтруда России от 20.06.2016 N 300н)</w:t>
      </w:r>
    </w:p>
    <w:bookmarkStart w:id="5" w:name="P138"/>
    <w:bookmarkEnd w:id="5"/>
    <w:p w:rsidR="00DC6759" w:rsidRDefault="00DC6759">
      <w:pPr>
        <w:pStyle w:val="ConsPlusNormal"/>
        <w:ind w:firstLine="540"/>
        <w:jc w:val="both"/>
      </w:pPr>
      <w:r w:rsidRPr="007542A3">
        <w:fldChar w:fldCharType="begin"/>
      </w:r>
      <w:r>
        <w:instrText xml:space="preserve"> HYPERLINK "consultantplus://offline/ref=D3AB6F20E463D0DEDB7527BD42B1913C0E5BFA89E2871DBDB7D8B66101dDe2G" </w:instrText>
      </w:r>
      <w:r w:rsidRPr="007542A3">
        <w:fldChar w:fldCharType="separate"/>
      </w:r>
      <w:r>
        <w:rPr>
          <w:color w:val="0000FF"/>
        </w:rPr>
        <w:t>Указом</w:t>
      </w:r>
      <w:r w:rsidRPr="007542A3">
        <w:rPr>
          <w:color w:val="0000FF"/>
        </w:rPr>
        <w:fldChar w:fldCharType="end"/>
      </w:r>
      <w:r>
        <w:t xml:space="preserve">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DC6759" w:rsidRDefault="00DC6759">
      <w:pPr>
        <w:pStyle w:val="ConsPlusNormal"/>
        <w:jc w:val="both"/>
      </w:pPr>
      <w:r>
        <w:t xml:space="preserve">(абзац введен </w:t>
      </w:r>
      <w:hyperlink r:id="rId22" w:history="1">
        <w:r>
          <w:rPr>
            <w:color w:val="0000FF"/>
          </w:rPr>
          <w:t>Приказом</w:t>
        </w:r>
      </w:hyperlink>
      <w:r>
        <w:t xml:space="preserve"> Минтруда России от 22.10.2013 N 550н)</w:t>
      </w:r>
    </w:p>
    <w:p w:rsidR="00DC6759" w:rsidRDefault="00B81B38">
      <w:pPr>
        <w:pStyle w:val="ConsPlusNormal"/>
        <w:ind w:firstLine="540"/>
        <w:jc w:val="both"/>
      </w:pPr>
      <w:hyperlink r:id="rId23" w:history="1">
        <w:r w:rsidR="00DC6759">
          <w:rPr>
            <w:color w:val="0000FF"/>
          </w:rPr>
          <w:t>постановлением</w:t>
        </w:r>
      </w:hyperlink>
      <w:r w:rsidR="00DC6759">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w:t>
      </w:r>
    </w:p>
    <w:p w:rsidR="00DC6759" w:rsidRDefault="00B81B38">
      <w:pPr>
        <w:pStyle w:val="ConsPlusNormal"/>
        <w:ind w:firstLine="540"/>
        <w:jc w:val="both"/>
      </w:pPr>
      <w:hyperlink r:id="rId24" w:history="1">
        <w:r w:rsidR="00DC6759">
          <w:rPr>
            <w:color w:val="0000FF"/>
          </w:rPr>
          <w:t>постановлением</w:t>
        </w:r>
      </w:hyperlink>
      <w:r w:rsidR="00DC6759">
        <w:t xml:space="preserve"> Правительства Российской Федерации от 1 декабря 2005 г. N 713 "Об утверждении Правил отнесения видов экономической деятельности к классу профессионального риска" (Собрание законодательства Российской Федерации, 2005, N 50, ст. 5300; 2010, N 52, ст. 7104; 2011, N 2, ст. 392);</w:t>
      </w:r>
    </w:p>
    <w:p w:rsidR="00DC6759" w:rsidRDefault="00B81B38">
      <w:pPr>
        <w:pStyle w:val="ConsPlusNormal"/>
        <w:ind w:firstLine="540"/>
        <w:jc w:val="both"/>
      </w:pPr>
      <w:hyperlink r:id="rId25" w:history="1">
        <w:r w:rsidR="00DC6759">
          <w:rPr>
            <w:color w:val="0000FF"/>
          </w:rPr>
          <w:t>постановлением</w:t>
        </w:r>
      </w:hyperlink>
      <w:r w:rsidR="00DC6759">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w:t>
      </w:r>
    </w:p>
    <w:p w:rsidR="00DC6759" w:rsidRDefault="00B81B38">
      <w:pPr>
        <w:pStyle w:val="ConsPlusNormal"/>
        <w:ind w:firstLine="540"/>
        <w:jc w:val="both"/>
      </w:pPr>
      <w:hyperlink r:id="rId26" w:history="1">
        <w:r w:rsidR="00DC6759">
          <w:rPr>
            <w:color w:val="0000FF"/>
          </w:rPr>
          <w:t>постановлением</w:t>
        </w:r>
      </w:hyperlink>
      <w:r w:rsidR="00DC6759">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DC6759" w:rsidRDefault="00B81B38">
      <w:pPr>
        <w:pStyle w:val="ConsPlusNormal"/>
        <w:ind w:firstLine="540"/>
        <w:jc w:val="both"/>
      </w:pPr>
      <w:hyperlink r:id="rId27" w:history="1">
        <w:r w:rsidR="00DC6759">
          <w:rPr>
            <w:color w:val="0000FF"/>
          </w:rPr>
          <w:t>постановлением</w:t>
        </w:r>
      </w:hyperlink>
      <w:r w:rsidR="00DC6759">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w:t>
      </w:r>
    </w:p>
    <w:bookmarkStart w:id="6" w:name="P145"/>
    <w:bookmarkEnd w:id="6"/>
    <w:p w:rsidR="00DC6759" w:rsidRDefault="00DC6759">
      <w:pPr>
        <w:pStyle w:val="ConsPlusNormal"/>
        <w:ind w:firstLine="540"/>
        <w:jc w:val="both"/>
      </w:pPr>
      <w:r w:rsidRPr="007542A3">
        <w:fldChar w:fldCharType="begin"/>
      </w:r>
      <w:r>
        <w:instrText xml:space="preserve"> HYPERLINK "consultantplus://offline/ref=D3AB6F20E463D0DEDB7527BD42B1913C0D58F182E5881DBDB7D8B66101dDe2G" </w:instrText>
      </w:r>
      <w:r w:rsidRPr="007542A3">
        <w:fldChar w:fldCharType="separate"/>
      </w:r>
      <w:r>
        <w:rPr>
          <w:color w:val="0000FF"/>
        </w:rPr>
        <w:t>приказом</w:t>
      </w:r>
      <w:r w:rsidRPr="007542A3">
        <w:rPr>
          <w:color w:val="0000FF"/>
        </w:rPr>
        <w:fldChar w:fldCharType="end"/>
      </w:r>
      <w:r>
        <w:t xml:space="preserve"> Министерства здравоохранения и социального развития Российской Федерации от 31 января 2006 г. N 55 "Об утверждении Порядка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w:t>
      </w:r>
    </w:p>
    <w:p w:rsidR="00DC6759" w:rsidRDefault="00DC6759">
      <w:pPr>
        <w:pStyle w:val="ConsPlusNormal"/>
        <w:jc w:val="both"/>
      </w:pPr>
      <w:r>
        <w:t xml:space="preserve">(абзац введен </w:t>
      </w:r>
      <w:hyperlink r:id="rId28" w:history="1">
        <w:r>
          <w:rPr>
            <w:color w:val="0000FF"/>
          </w:rPr>
          <w:t>Приказом</w:t>
        </w:r>
      </w:hyperlink>
      <w:r>
        <w:t xml:space="preserve"> Минтруда России от 25.04.2017 N 388н)</w:t>
      </w:r>
    </w:p>
    <w:bookmarkStart w:id="7" w:name="P147"/>
    <w:bookmarkEnd w:id="7"/>
    <w:p w:rsidR="00DC6759" w:rsidRDefault="00DC6759">
      <w:pPr>
        <w:pStyle w:val="ConsPlusNormal"/>
        <w:ind w:firstLine="540"/>
        <w:jc w:val="both"/>
      </w:pPr>
      <w:r w:rsidRPr="007542A3">
        <w:fldChar w:fldCharType="begin"/>
      </w:r>
      <w:r>
        <w:instrText xml:space="preserve"> HYPERLINK "consultantplus://offline/ref=D3AB6F20E463D0DEDB7527BD42B1913C0E51F08EE8871DBDB7D8B66101dDe2G" </w:instrText>
      </w:r>
      <w:r w:rsidRPr="007542A3">
        <w:fldChar w:fldCharType="separate"/>
      </w:r>
      <w:r>
        <w:rPr>
          <w:color w:val="0000FF"/>
        </w:rPr>
        <w:t>приказом</w:t>
      </w:r>
      <w:r w:rsidRPr="007542A3">
        <w:rPr>
          <w:color w:val="0000FF"/>
        </w:rPr>
        <w:fldChar w:fldCharType="end"/>
      </w:r>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w:t>
      </w:r>
    </w:p>
    <w:p w:rsidR="00DC6759" w:rsidRDefault="00DC6759">
      <w:pPr>
        <w:pStyle w:val="ConsPlusNormal"/>
        <w:jc w:val="both"/>
      </w:pPr>
      <w:r>
        <w:t xml:space="preserve">(абзац введен </w:t>
      </w:r>
      <w:hyperlink r:id="rId29" w:history="1">
        <w:r>
          <w:rPr>
            <w:color w:val="0000FF"/>
          </w:rPr>
          <w:t>Приказом</w:t>
        </w:r>
      </w:hyperlink>
      <w:r>
        <w:t xml:space="preserve"> Минтруда России от 20.06.2016 N 300н)</w:t>
      </w:r>
    </w:p>
    <w:bookmarkStart w:id="8" w:name="P149"/>
    <w:bookmarkEnd w:id="8"/>
    <w:p w:rsidR="00DC6759" w:rsidRDefault="00DC6759">
      <w:pPr>
        <w:pStyle w:val="ConsPlusNormal"/>
        <w:ind w:firstLine="540"/>
        <w:jc w:val="both"/>
      </w:pPr>
      <w:r w:rsidRPr="007542A3">
        <w:fldChar w:fldCharType="begin"/>
      </w:r>
      <w:r>
        <w:instrText xml:space="preserve"> HYPERLINK "consultantplus://offline/ref=D3AB6F20E463D0DEDB7527BD42B1913C0E51F58BE4881DBDB7D8B66101dDe2G" </w:instrText>
      </w:r>
      <w:r w:rsidRPr="007542A3">
        <w:fldChar w:fldCharType="separate"/>
      </w:r>
      <w:r>
        <w:rPr>
          <w:color w:val="0000FF"/>
        </w:rPr>
        <w:t>приказом</w:t>
      </w:r>
      <w:r w:rsidRPr="007542A3">
        <w:rPr>
          <w:color w:val="0000FF"/>
        </w:rPr>
        <w:fldChar w:fldCharType="end"/>
      </w:r>
      <w: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(зарегистрирован Министерством юстиции Российской Федерации 17 сентября 2015 г., регистрационный N 38897);</w:t>
      </w:r>
    </w:p>
    <w:p w:rsidR="00DC6759" w:rsidRDefault="00DC6759">
      <w:pPr>
        <w:pStyle w:val="ConsPlusNormal"/>
        <w:jc w:val="both"/>
      </w:pPr>
      <w:r>
        <w:t xml:space="preserve">(абзац введен </w:t>
      </w:r>
      <w:hyperlink r:id="rId30" w:history="1">
        <w:r>
          <w:rPr>
            <w:color w:val="0000FF"/>
          </w:rPr>
          <w:t>Приказом</w:t>
        </w:r>
      </w:hyperlink>
      <w:r>
        <w:t xml:space="preserve"> Минтруда России от 20.06.2016 N 300н)</w:t>
      </w:r>
    </w:p>
    <w:p w:rsidR="00DC6759" w:rsidRDefault="00DC6759">
      <w:pPr>
        <w:pStyle w:val="ConsPlusNormal"/>
        <w:ind w:firstLine="540"/>
        <w:jc w:val="both"/>
      </w:pPr>
      <w:bookmarkStart w:id="9" w:name="P151"/>
      <w:bookmarkEnd w:id="9"/>
      <w:r>
        <w:t xml:space="preserve">абзац исключен. - </w:t>
      </w:r>
      <w:hyperlink r:id="rId31" w:history="1">
        <w:r>
          <w:rPr>
            <w:color w:val="0000FF"/>
          </w:rPr>
          <w:t>Приказ</w:t>
        </w:r>
      </w:hyperlink>
      <w:r>
        <w:t xml:space="preserve"> Минтруда России от 25.04.2017 N 388н.</w:t>
      </w:r>
    </w:p>
    <w:p w:rsidR="00DC6759" w:rsidRDefault="00DC6759">
      <w:pPr>
        <w:pStyle w:val="ConsPlusNormal"/>
        <w:ind w:firstLine="540"/>
        <w:jc w:val="both"/>
      </w:pPr>
    </w:p>
    <w:p w:rsidR="00DC6759" w:rsidRDefault="00DC6759">
      <w:pPr>
        <w:pStyle w:val="ConsPlusNormal"/>
        <w:jc w:val="center"/>
        <w:outlineLvl w:val="2"/>
      </w:pPr>
      <w:r>
        <w:t>Исчерпывающий перечень документов, необходимых</w:t>
      </w:r>
    </w:p>
    <w:p w:rsidR="00DC6759" w:rsidRDefault="00DC6759">
      <w:pPr>
        <w:pStyle w:val="ConsPlusNormal"/>
        <w:jc w:val="center"/>
      </w:pPr>
      <w:r>
        <w:t>в соответствии с нормативными правовыми актами</w:t>
      </w:r>
    </w:p>
    <w:p w:rsidR="00DC6759" w:rsidRDefault="00DC6759">
      <w:pPr>
        <w:pStyle w:val="ConsPlusNormal"/>
        <w:jc w:val="center"/>
      </w:pPr>
      <w:r>
        <w:t>для предоставления государственной услуги и услуг, которые</w:t>
      </w:r>
    </w:p>
    <w:p w:rsidR="00DC6759" w:rsidRDefault="00DC6759">
      <w:pPr>
        <w:pStyle w:val="ConsPlusNormal"/>
        <w:jc w:val="center"/>
      </w:pPr>
      <w:r>
        <w:t>являются необходимыми и обязательными для предоставления</w:t>
      </w:r>
    </w:p>
    <w:p w:rsidR="00DC6759" w:rsidRDefault="00DC6759">
      <w:pPr>
        <w:pStyle w:val="ConsPlusNormal"/>
        <w:jc w:val="center"/>
      </w:pPr>
      <w:r>
        <w:t>государственной услуги, подлежащих представлению заявителем</w:t>
      </w:r>
    </w:p>
    <w:p w:rsidR="00DC6759" w:rsidRDefault="00DC6759">
      <w:pPr>
        <w:pStyle w:val="ConsPlusNormal"/>
        <w:jc w:val="center"/>
      </w:pPr>
    </w:p>
    <w:p w:rsidR="00DC6759" w:rsidRDefault="00DC6759">
      <w:pPr>
        <w:pStyle w:val="ConsPlusNormal"/>
        <w:ind w:firstLine="540"/>
        <w:jc w:val="both"/>
      </w:pPr>
      <w:bookmarkStart w:id="10" w:name="P159"/>
      <w:bookmarkEnd w:id="10"/>
      <w:r>
        <w:t>18. Заявитель (представитель заявителя) для получения государственной услуги в части подтверждения основного вида экономической деятельности ежегодно в срок не позднее 15 апреля представляет в территориальный орган Фонда по месту регистрации заявителя следующие документы:</w:t>
      </w:r>
    </w:p>
    <w:p w:rsidR="00DC6759" w:rsidRDefault="00DC6759">
      <w:pPr>
        <w:pStyle w:val="ConsPlusNormal"/>
        <w:ind w:firstLine="540"/>
        <w:jc w:val="both"/>
      </w:pPr>
      <w:r>
        <w:t xml:space="preserve">1) заявление о подтверждении основного вида экономической деятельности по форме, предусмотренной </w:t>
      </w:r>
      <w:hyperlink r:id="rId32" w:history="1">
        <w:r>
          <w:rPr>
            <w:color w:val="0000FF"/>
          </w:rPr>
          <w:t>приложением N 1</w:t>
        </w:r>
      </w:hyperlink>
      <w:r>
        <w:t xml:space="preserve"> к Порядку;</w:t>
      </w:r>
    </w:p>
    <w:p w:rsidR="00DC6759" w:rsidRDefault="00DC6759">
      <w:pPr>
        <w:pStyle w:val="ConsPlusNormal"/>
        <w:ind w:firstLine="540"/>
        <w:jc w:val="both"/>
      </w:pPr>
      <w:r>
        <w:t xml:space="preserve">2) справку - подтверждение основного вида экономической деятельности по форме, предусмотренной </w:t>
      </w:r>
      <w:hyperlink r:id="rId33" w:history="1">
        <w:r>
          <w:rPr>
            <w:color w:val="0000FF"/>
          </w:rPr>
          <w:t>приложением N 2</w:t>
        </w:r>
      </w:hyperlink>
      <w:r>
        <w:t xml:space="preserve"> к Порядку;</w:t>
      </w:r>
    </w:p>
    <w:p w:rsidR="00DC6759" w:rsidRDefault="00DC6759">
      <w:pPr>
        <w:pStyle w:val="ConsPlusNormal"/>
        <w:ind w:firstLine="540"/>
        <w:jc w:val="both"/>
      </w:pPr>
      <w:r>
        <w:t>3) копию пояснительной записки к бухгалтерскому балансу за предыдущий год (кроме страхователей - субъектов малого предпринимательства).</w:t>
      </w:r>
    </w:p>
    <w:p w:rsidR="00DC6759" w:rsidRDefault="00DC6759">
      <w:pPr>
        <w:pStyle w:val="ConsPlusNormal"/>
        <w:ind w:firstLine="540"/>
        <w:jc w:val="both"/>
      </w:pPr>
      <w:bookmarkStart w:id="11" w:name="P163"/>
      <w:bookmarkEnd w:id="11"/>
      <w:r>
        <w:t xml:space="preserve">19. Для получения государственной услуги в части отнесения подразделений заявителя к самостоятельным классификационным единицам с одновременным подтверждением основного вида экономической деятельности данных подразделений заявителю (представителю заявителя) одновременно с: заявлением по форме, предусмотренной </w:t>
      </w:r>
      <w:hyperlink r:id="rId34" w:history="1">
        <w:r>
          <w:rPr>
            <w:color w:val="0000FF"/>
          </w:rPr>
          <w:t>приложением N 1</w:t>
        </w:r>
      </w:hyperlink>
      <w:r>
        <w:t xml:space="preserve"> к Порядку; справкой - подтверждением основного вида экономической деятельности по форме, предусмотренной </w:t>
      </w:r>
      <w:hyperlink r:id="rId35" w:history="1">
        <w:r>
          <w:rPr>
            <w:color w:val="0000FF"/>
          </w:rPr>
          <w:t>приложением N 2</w:t>
        </w:r>
      </w:hyperlink>
      <w:r>
        <w:t xml:space="preserve"> к Порядку; копией пояснительной записки к бухгалтерскому балансу за предыдущий год (кроме страхователей - субъектов малого предпринимательства) необходимо представить в территориальный орган Фонда по месту регистрации заявителя следующие документы:</w:t>
      </w:r>
    </w:p>
    <w:p w:rsidR="00DC6759" w:rsidRDefault="00DC6759">
      <w:pPr>
        <w:pStyle w:val="ConsPlusNormal"/>
        <w:ind w:firstLine="540"/>
        <w:jc w:val="both"/>
      </w:pPr>
      <w:r>
        <w:t xml:space="preserve">1) заявление о выделении подразделений страхователя в самостоятельные классификационные единицы в составе страхователя по форме, предусмотренной </w:t>
      </w:r>
      <w:hyperlink r:id="rId36" w:history="1">
        <w:r>
          <w:rPr>
            <w:color w:val="0000FF"/>
          </w:rPr>
          <w:t>приложением N 3</w:t>
        </w:r>
      </w:hyperlink>
      <w:r>
        <w:t xml:space="preserve"> к Порядку;</w:t>
      </w:r>
    </w:p>
    <w:p w:rsidR="00DC6759" w:rsidRDefault="00DC6759">
      <w:pPr>
        <w:pStyle w:val="ConsPlusNormal"/>
        <w:ind w:firstLine="540"/>
        <w:jc w:val="both"/>
      </w:pPr>
      <w:r>
        <w:t>2) копии документов, подтверждающих осуществление подразделениями страхователя видов экономической деятельности, которые не являются основным видом экономической деятельности страхователя, регламентирующих учет финансово-хозяйственной деятельности страхователя (положения о подразделениях, приказ (выписка из приказа) об учетной политике).</w:t>
      </w:r>
    </w:p>
    <w:p w:rsidR="00DC6759" w:rsidRDefault="00DC6759">
      <w:pPr>
        <w:pStyle w:val="ConsPlusNormal"/>
        <w:ind w:firstLine="540"/>
        <w:jc w:val="both"/>
      </w:pPr>
      <w:bookmarkStart w:id="12" w:name="P166"/>
      <w:bookmarkEnd w:id="12"/>
      <w:r>
        <w:t xml:space="preserve">20. Для подтверждения основного вида экономической деятельности обособленных подразделений страхователя, по месту нахождения которых страхователь зарегистрирован в соответствии со </w:t>
      </w:r>
      <w:hyperlink r:id="rId37" w:history="1">
        <w:r>
          <w:rPr>
            <w:color w:val="0000FF"/>
          </w:rPr>
          <w:t>статьей 6</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страхователем представляются следующие документы:</w:t>
      </w:r>
    </w:p>
    <w:p w:rsidR="00DC6759" w:rsidRDefault="00DC6759">
      <w:pPr>
        <w:pStyle w:val="ConsPlusNormal"/>
        <w:ind w:firstLine="540"/>
        <w:jc w:val="both"/>
      </w:pPr>
      <w:r>
        <w:t xml:space="preserve">1) заявление по форме, предусмотренной </w:t>
      </w:r>
      <w:hyperlink r:id="rId38" w:history="1">
        <w:r>
          <w:rPr>
            <w:color w:val="0000FF"/>
          </w:rPr>
          <w:t>приложением N 1</w:t>
        </w:r>
      </w:hyperlink>
      <w:r>
        <w:t xml:space="preserve"> к Порядку;</w:t>
      </w:r>
    </w:p>
    <w:p w:rsidR="00DC6759" w:rsidRDefault="00DC6759">
      <w:pPr>
        <w:pStyle w:val="ConsPlusNormal"/>
        <w:ind w:firstLine="540"/>
        <w:jc w:val="both"/>
      </w:pPr>
      <w:r>
        <w:t xml:space="preserve">2) справка - подтверждение основного вида экономической деятельности по форме, предусмотренной </w:t>
      </w:r>
      <w:hyperlink r:id="rId39" w:history="1">
        <w:r>
          <w:rPr>
            <w:color w:val="0000FF"/>
          </w:rPr>
          <w:t>приложением N 2</w:t>
        </w:r>
      </w:hyperlink>
      <w:r>
        <w:t xml:space="preserve"> к Порядку;</w:t>
      </w:r>
    </w:p>
    <w:p w:rsidR="00DC6759" w:rsidRDefault="00DC6759">
      <w:pPr>
        <w:pStyle w:val="ConsPlusNormal"/>
        <w:ind w:firstLine="540"/>
        <w:jc w:val="both"/>
      </w:pPr>
      <w:r>
        <w:t>3) копия пояснительной записки к бухгалтерскому балансу за предыдущий год (кроме страхователей - субъектов малого предпринимательства).</w:t>
      </w:r>
    </w:p>
    <w:p w:rsidR="00DC6759" w:rsidRDefault="00DC6759">
      <w:pPr>
        <w:pStyle w:val="ConsPlusNormal"/>
        <w:ind w:firstLine="540"/>
        <w:jc w:val="both"/>
      </w:pPr>
      <w:r>
        <w:t xml:space="preserve">Заявления и документы, указанные в </w:t>
      </w:r>
      <w:hyperlink w:anchor="P159" w:history="1">
        <w:r>
          <w:rPr>
            <w:color w:val="0000FF"/>
          </w:rPr>
          <w:t>пунктах 18</w:t>
        </w:r>
      </w:hyperlink>
      <w:r>
        <w:t xml:space="preserve">, </w:t>
      </w:r>
      <w:hyperlink w:anchor="P163" w:history="1">
        <w:r>
          <w:rPr>
            <w:color w:val="0000FF"/>
          </w:rPr>
          <w:t>19</w:t>
        </w:r>
      </w:hyperlink>
      <w:r>
        <w:t xml:space="preserve">, </w:t>
      </w:r>
      <w:hyperlink w:anchor="P166" w:history="1">
        <w:r>
          <w:rPr>
            <w:color w:val="0000FF"/>
          </w:rPr>
          <w:t>20</w:t>
        </w:r>
      </w:hyperlink>
      <w:r>
        <w:t xml:space="preserve"> Регламента, представляются заявителем либо представителем заявителя в территориальный орган Фонда по месту регистрации заявителя в форме документа на бумажном носителе или в форме электронного документа.</w:t>
      </w:r>
    </w:p>
    <w:p w:rsidR="00DC6759" w:rsidRDefault="00DC6759">
      <w:pPr>
        <w:pStyle w:val="ConsPlusNormal"/>
        <w:ind w:firstLine="540"/>
        <w:jc w:val="both"/>
      </w:pPr>
      <w:r>
        <w:t xml:space="preserve">В случае представления заявления и документов, указанных в </w:t>
      </w:r>
      <w:hyperlink w:anchor="P159" w:history="1">
        <w:r>
          <w:rPr>
            <w:color w:val="0000FF"/>
          </w:rPr>
          <w:t>пунктах 18</w:t>
        </w:r>
      </w:hyperlink>
      <w:r>
        <w:t xml:space="preserve">, </w:t>
      </w:r>
      <w:hyperlink w:anchor="P163" w:history="1">
        <w:r>
          <w:rPr>
            <w:color w:val="0000FF"/>
          </w:rPr>
          <w:t>19</w:t>
        </w:r>
      </w:hyperlink>
      <w:r>
        <w:t xml:space="preserve">, </w:t>
      </w:r>
      <w:hyperlink w:anchor="P166" w:history="1">
        <w:r>
          <w:rPr>
            <w:color w:val="0000FF"/>
          </w:rPr>
          <w:t>20</w:t>
        </w:r>
      </w:hyperlink>
      <w:r>
        <w:t xml:space="preserve"> Регламента, в электронном виде, они должны быть подписаны усиленной квалифицированной электронной подписью, в соответствии с </w:t>
      </w:r>
      <w:hyperlink r:id="rId40" w:history="1">
        <w:r>
          <w:rPr>
            <w:color w:val="0000FF"/>
          </w:rPr>
          <w:t>законодательством</w:t>
        </w:r>
      </w:hyperlink>
      <w:r>
        <w:t xml:space="preserve"> Российской Федерации.</w:t>
      </w:r>
    </w:p>
    <w:p w:rsidR="00DC6759" w:rsidRDefault="00DC6759">
      <w:pPr>
        <w:pStyle w:val="ConsPlusNormal"/>
        <w:ind w:firstLine="540"/>
        <w:jc w:val="both"/>
      </w:pPr>
    </w:p>
    <w:p w:rsidR="00DC6759" w:rsidRDefault="00DC6759">
      <w:pPr>
        <w:pStyle w:val="ConsPlusNormal"/>
        <w:jc w:val="center"/>
        <w:outlineLvl w:val="2"/>
      </w:pPr>
      <w:r>
        <w:t>Исчерпывающий перечень документов, необходимых</w:t>
      </w:r>
    </w:p>
    <w:p w:rsidR="00DC6759" w:rsidRDefault="00DC6759">
      <w:pPr>
        <w:pStyle w:val="ConsPlusNormal"/>
        <w:jc w:val="center"/>
      </w:pPr>
      <w:r>
        <w:t>в соответствии с нормативными правовыми актами</w:t>
      </w:r>
    </w:p>
    <w:p w:rsidR="00DC6759" w:rsidRDefault="00DC6759">
      <w:pPr>
        <w:pStyle w:val="ConsPlusNormal"/>
        <w:jc w:val="center"/>
      </w:pPr>
      <w:r>
        <w:t>для предоставления государственной услуги, которые</w:t>
      </w:r>
    </w:p>
    <w:p w:rsidR="00DC6759" w:rsidRDefault="00DC6759">
      <w:pPr>
        <w:pStyle w:val="ConsPlusNormal"/>
        <w:jc w:val="center"/>
      </w:pPr>
      <w:r>
        <w:t>находятся в распоряжении государственных органов, органов</w:t>
      </w:r>
    </w:p>
    <w:p w:rsidR="00DC6759" w:rsidRDefault="00DC6759">
      <w:pPr>
        <w:pStyle w:val="ConsPlusNormal"/>
        <w:jc w:val="center"/>
      </w:pPr>
      <w:r>
        <w:t>местного самоуправления и иных органов, участвующих</w:t>
      </w:r>
    </w:p>
    <w:p w:rsidR="00DC6759" w:rsidRDefault="00DC6759">
      <w:pPr>
        <w:pStyle w:val="ConsPlusNormal"/>
        <w:jc w:val="center"/>
      </w:pPr>
      <w:r>
        <w:t>в предоставлении государственных или муниципальных услуг,</w:t>
      </w:r>
    </w:p>
    <w:p w:rsidR="00DC6759" w:rsidRDefault="00DC6759">
      <w:pPr>
        <w:pStyle w:val="ConsPlusNormal"/>
        <w:jc w:val="center"/>
      </w:pPr>
      <w:r>
        <w:t>и которые заявитель вправе представить</w:t>
      </w:r>
    </w:p>
    <w:p w:rsidR="00DC6759" w:rsidRDefault="00DC6759">
      <w:pPr>
        <w:pStyle w:val="ConsPlusNormal"/>
        <w:jc w:val="center"/>
      </w:pPr>
    </w:p>
    <w:p w:rsidR="00DC6759" w:rsidRDefault="00DC6759">
      <w:pPr>
        <w:pStyle w:val="ConsPlusNormal"/>
        <w:ind w:firstLine="540"/>
        <w:jc w:val="both"/>
      </w:pPr>
      <w:r>
        <w:t>21.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отсутствуют.</w:t>
      </w:r>
    </w:p>
    <w:p w:rsidR="00DC6759" w:rsidRDefault="00DC6759">
      <w:pPr>
        <w:pStyle w:val="ConsPlusNormal"/>
        <w:ind w:firstLine="540"/>
        <w:jc w:val="both"/>
      </w:pPr>
      <w:r>
        <w:t>22. Запрещается требовать от заявителей:</w:t>
      </w:r>
    </w:p>
    <w:p w:rsidR="00DC6759" w:rsidRDefault="00DC6759">
      <w:pPr>
        <w:pStyle w:val="ConsPlusNormal"/>
        <w:ind w:firstLine="540"/>
        <w:jc w:val="both"/>
      </w:pPr>
      <w: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C6759" w:rsidRDefault="00DC6759">
      <w:pPr>
        <w:pStyle w:val="ConsPlusNormal"/>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1" w:history="1">
        <w:r>
          <w:rPr>
            <w:color w:val="0000FF"/>
          </w:rPr>
          <w:t>частью 1 статьи 1</w:t>
        </w:r>
      </w:hyperlink>
      <w:r>
        <w:t xml:space="preserve"> Федерального закона от 27 июля 2010 г.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2" w:history="1">
        <w:r>
          <w:rPr>
            <w:color w:val="0000FF"/>
          </w:rPr>
          <w:t>частью 6 статьи 7</w:t>
        </w:r>
      </w:hyperlink>
      <w:r>
        <w:t xml:space="preserve"> данного Федерального закона перечень документов.</w:t>
      </w:r>
    </w:p>
    <w:p w:rsidR="00DC6759" w:rsidRDefault="00DC6759">
      <w:pPr>
        <w:pStyle w:val="ConsPlusNormal"/>
        <w:ind w:firstLine="540"/>
        <w:jc w:val="both"/>
      </w:pPr>
    </w:p>
    <w:p w:rsidR="00DC6759" w:rsidRDefault="00DC6759">
      <w:pPr>
        <w:pStyle w:val="ConsPlusNormal"/>
        <w:jc w:val="center"/>
        <w:outlineLvl w:val="2"/>
      </w:pPr>
      <w:r>
        <w:t>Исчерпывающий перечень оснований для отказа</w:t>
      </w:r>
    </w:p>
    <w:p w:rsidR="00DC6759" w:rsidRDefault="00DC6759">
      <w:pPr>
        <w:pStyle w:val="ConsPlusNormal"/>
        <w:jc w:val="center"/>
      </w:pPr>
      <w:r>
        <w:t>в приеме документов, необходимых для предоставления</w:t>
      </w:r>
    </w:p>
    <w:p w:rsidR="00DC6759" w:rsidRDefault="00DC6759">
      <w:pPr>
        <w:pStyle w:val="ConsPlusNormal"/>
        <w:jc w:val="center"/>
      </w:pPr>
      <w:r>
        <w:t>государственной услуги</w:t>
      </w:r>
    </w:p>
    <w:p w:rsidR="00DC6759" w:rsidRDefault="00DC6759">
      <w:pPr>
        <w:pStyle w:val="ConsPlusNormal"/>
        <w:ind w:firstLine="540"/>
        <w:jc w:val="both"/>
      </w:pPr>
    </w:p>
    <w:p w:rsidR="00DC6759" w:rsidRDefault="00DC6759">
      <w:pPr>
        <w:pStyle w:val="ConsPlusNormal"/>
        <w:ind w:firstLine="540"/>
        <w:jc w:val="both"/>
      </w:pPr>
      <w:r>
        <w:t xml:space="preserve">23. Действующее законодательство не содержит оснований для отказа в приеме документов, необходимых для предоставления государственной услуги, за исключением случаев, предусмотренных </w:t>
      </w:r>
      <w:hyperlink r:id="rId43" w:history="1">
        <w:r>
          <w:rPr>
            <w:color w:val="0000FF"/>
          </w:rPr>
          <w:t>пунктом 9</w:t>
        </w:r>
      </w:hyperlink>
      <w:r>
        <w:t xml:space="preserve"> постановления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C6759" w:rsidRDefault="00DC6759">
      <w:pPr>
        <w:pStyle w:val="ConsPlusNormal"/>
        <w:ind w:firstLine="540"/>
        <w:jc w:val="both"/>
      </w:pPr>
    </w:p>
    <w:p w:rsidR="00DC6759" w:rsidRDefault="00DC6759">
      <w:pPr>
        <w:pStyle w:val="ConsPlusNormal"/>
        <w:jc w:val="center"/>
        <w:outlineLvl w:val="2"/>
      </w:pPr>
      <w:r>
        <w:t>Исчерпывающий перечень оснований для приостановления</w:t>
      </w:r>
    </w:p>
    <w:p w:rsidR="00DC6759" w:rsidRDefault="00DC6759">
      <w:pPr>
        <w:pStyle w:val="ConsPlusNormal"/>
        <w:jc w:val="center"/>
      </w:pPr>
      <w:r>
        <w:t>или отказа в предоставлении государственной услуги</w:t>
      </w:r>
    </w:p>
    <w:p w:rsidR="00DC6759" w:rsidRDefault="00DC6759">
      <w:pPr>
        <w:pStyle w:val="ConsPlusNormal"/>
        <w:ind w:firstLine="540"/>
        <w:jc w:val="both"/>
      </w:pPr>
    </w:p>
    <w:p w:rsidR="00DC6759" w:rsidRDefault="00DC6759">
      <w:pPr>
        <w:pStyle w:val="ConsPlusNormal"/>
        <w:ind w:firstLine="540"/>
        <w:jc w:val="both"/>
      </w:pPr>
      <w:r>
        <w:t>24. Оснований для приостановления или отказа в предоставлении государственной услуги не предусмотрено.</w:t>
      </w:r>
    </w:p>
    <w:p w:rsidR="00DC6759" w:rsidRDefault="00DC6759">
      <w:pPr>
        <w:pStyle w:val="ConsPlusNormal"/>
        <w:ind w:firstLine="540"/>
        <w:jc w:val="both"/>
      </w:pPr>
    </w:p>
    <w:p w:rsidR="00DC6759" w:rsidRDefault="00DC6759">
      <w:pPr>
        <w:pStyle w:val="ConsPlusNormal"/>
        <w:jc w:val="center"/>
        <w:outlineLvl w:val="2"/>
      </w:pPr>
      <w:r>
        <w:t>Порядок, размер и основания взимания государственной</w:t>
      </w:r>
    </w:p>
    <w:p w:rsidR="00DC6759" w:rsidRDefault="00DC6759">
      <w:pPr>
        <w:pStyle w:val="ConsPlusNormal"/>
        <w:jc w:val="center"/>
      </w:pPr>
      <w:r>
        <w:t>пошлины или иной платы, взимаемой за предоставление</w:t>
      </w:r>
    </w:p>
    <w:p w:rsidR="00DC6759" w:rsidRDefault="00DC6759">
      <w:pPr>
        <w:pStyle w:val="ConsPlusNormal"/>
        <w:jc w:val="center"/>
      </w:pPr>
      <w:r>
        <w:t>государственной услуги</w:t>
      </w:r>
    </w:p>
    <w:p w:rsidR="00DC6759" w:rsidRDefault="00DC6759">
      <w:pPr>
        <w:pStyle w:val="ConsPlusNormal"/>
        <w:ind w:firstLine="540"/>
        <w:jc w:val="both"/>
      </w:pPr>
    </w:p>
    <w:p w:rsidR="00DC6759" w:rsidRDefault="00DC6759">
      <w:pPr>
        <w:pStyle w:val="ConsPlusNormal"/>
        <w:ind w:firstLine="540"/>
        <w:jc w:val="both"/>
      </w:pPr>
      <w:r>
        <w:t>25. Предоставление государственной услуги осуществляется бесплатно.</w:t>
      </w:r>
    </w:p>
    <w:p w:rsidR="00DC6759" w:rsidRDefault="00DC6759">
      <w:pPr>
        <w:pStyle w:val="ConsPlusNormal"/>
        <w:ind w:firstLine="540"/>
        <w:jc w:val="both"/>
      </w:pPr>
    </w:p>
    <w:p w:rsidR="00DC6759" w:rsidRDefault="00DC6759">
      <w:pPr>
        <w:pStyle w:val="ConsPlusNormal"/>
        <w:jc w:val="center"/>
        <w:outlineLvl w:val="2"/>
      </w:pPr>
      <w:r>
        <w:t>Максимальный срок ожидания в очереди при подаче запроса</w:t>
      </w:r>
    </w:p>
    <w:p w:rsidR="00DC6759" w:rsidRDefault="00DC6759">
      <w:pPr>
        <w:pStyle w:val="ConsPlusNormal"/>
        <w:jc w:val="center"/>
      </w:pPr>
      <w:r>
        <w:t>о предоставлении государственной услуги и при получении</w:t>
      </w:r>
    </w:p>
    <w:p w:rsidR="00DC6759" w:rsidRDefault="00DC6759">
      <w:pPr>
        <w:pStyle w:val="ConsPlusNormal"/>
        <w:jc w:val="center"/>
      </w:pPr>
      <w:r>
        <w:t>результата предоставления такой услуги</w:t>
      </w:r>
    </w:p>
    <w:p w:rsidR="00DC6759" w:rsidRDefault="00DC6759">
      <w:pPr>
        <w:pStyle w:val="ConsPlusNormal"/>
        <w:jc w:val="center"/>
      </w:pPr>
    </w:p>
    <w:p w:rsidR="00DC6759" w:rsidRDefault="00DC6759">
      <w:pPr>
        <w:pStyle w:val="ConsPlusNormal"/>
        <w:ind w:firstLine="540"/>
        <w:jc w:val="both"/>
      </w:pPr>
      <w:bookmarkStart w:id="13" w:name="P207"/>
      <w:bookmarkEnd w:id="13"/>
      <w:r>
        <w:t>26. Максимальный срок ожидания в очереди при подаче заявителем лично запроса о предоставлении государственной услуги и при получении результата предоставления государственной услуги не может превышать 15 минут.</w:t>
      </w:r>
    </w:p>
    <w:p w:rsidR="00DC6759" w:rsidRDefault="00DC6759">
      <w:pPr>
        <w:pStyle w:val="ConsPlusNormal"/>
        <w:jc w:val="both"/>
      </w:pPr>
      <w:r>
        <w:t xml:space="preserve">(в ред. </w:t>
      </w:r>
      <w:hyperlink r:id="rId44" w:history="1">
        <w:r>
          <w:rPr>
            <w:color w:val="0000FF"/>
          </w:rPr>
          <w:t>Приказа</w:t>
        </w:r>
      </w:hyperlink>
      <w:r>
        <w:t xml:space="preserve"> Минтруда России от 22.10.2013 N 550н)</w:t>
      </w:r>
    </w:p>
    <w:p w:rsidR="00DC6759" w:rsidRDefault="00DC6759">
      <w:pPr>
        <w:pStyle w:val="ConsPlusNormal"/>
        <w:ind w:firstLine="540"/>
        <w:jc w:val="both"/>
      </w:pPr>
    </w:p>
    <w:p w:rsidR="00DC6759" w:rsidRDefault="00DC6759">
      <w:pPr>
        <w:pStyle w:val="ConsPlusNormal"/>
        <w:jc w:val="center"/>
        <w:outlineLvl w:val="2"/>
      </w:pPr>
      <w:r>
        <w:t>Срок и порядок регистрации запроса заявителя</w:t>
      </w:r>
    </w:p>
    <w:p w:rsidR="00DC6759" w:rsidRDefault="00DC6759">
      <w:pPr>
        <w:pStyle w:val="ConsPlusNormal"/>
        <w:jc w:val="center"/>
      </w:pPr>
      <w:r>
        <w:t>о предоставлении государственной услуги, в том числе</w:t>
      </w:r>
    </w:p>
    <w:p w:rsidR="00DC6759" w:rsidRDefault="00DC6759">
      <w:pPr>
        <w:pStyle w:val="ConsPlusNormal"/>
        <w:jc w:val="center"/>
      </w:pPr>
      <w:r>
        <w:t>в электронной форме</w:t>
      </w:r>
    </w:p>
    <w:p w:rsidR="00DC6759" w:rsidRDefault="00DC6759">
      <w:pPr>
        <w:pStyle w:val="ConsPlusNormal"/>
        <w:ind w:firstLine="540"/>
        <w:jc w:val="both"/>
      </w:pPr>
    </w:p>
    <w:p w:rsidR="00DC6759" w:rsidRDefault="00DC6759">
      <w:pPr>
        <w:pStyle w:val="ConsPlusNormal"/>
        <w:ind w:firstLine="540"/>
        <w:jc w:val="both"/>
      </w:pPr>
      <w:bookmarkStart w:id="14" w:name="P214"/>
      <w:bookmarkEnd w:id="14"/>
      <w:r>
        <w:t xml:space="preserve">27. Регистрация заявлений и других документов, указанных в </w:t>
      </w:r>
      <w:hyperlink w:anchor="P159" w:history="1">
        <w:r>
          <w:rPr>
            <w:color w:val="0000FF"/>
          </w:rPr>
          <w:t>пунктах 18</w:t>
        </w:r>
      </w:hyperlink>
      <w:r>
        <w:t xml:space="preserve">, </w:t>
      </w:r>
      <w:hyperlink w:anchor="P163" w:history="1">
        <w:r>
          <w:rPr>
            <w:color w:val="0000FF"/>
          </w:rPr>
          <w:t>19</w:t>
        </w:r>
      </w:hyperlink>
      <w:r>
        <w:t xml:space="preserve">, </w:t>
      </w:r>
      <w:hyperlink w:anchor="P166" w:history="1">
        <w:r>
          <w:rPr>
            <w:color w:val="0000FF"/>
          </w:rPr>
          <w:t>20</w:t>
        </w:r>
      </w:hyperlink>
      <w:r>
        <w:t xml:space="preserve"> Регламента, представленных заявителем в территориальный орган Фонда на личном приеме, осуществляется в день их поступления в территориальный орган Фонда.</w:t>
      </w:r>
    </w:p>
    <w:p w:rsidR="00DC6759" w:rsidRDefault="00DC6759">
      <w:pPr>
        <w:pStyle w:val="ConsPlusNormal"/>
        <w:ind w:firstLine="540"/>
        <w:jc w:val="both"/>
      </w:pPr>
      <w:bookmarkStart w:id="15" w:name="P215"/>
      <w:bookmarkEnd w:id="15"/>
      <w:r>
        <w:t xml:space="preserve">28. Регистрация заявлений и других документов, указанных в </w:t>
      </w:r>
      <w:hyperlink w:anchor="P159" w:history="1">
        <w:r>
          <w:rPr>
            <w:color w:val="0000FF"/>
          </w:rPr>
          <w:t>пунктах 18</w:t>
        </w:r>
      </w:hyperlink>
      <w:r>
        <w:t xml:space="preserve">, </w:t>
      </w:r>
      <w:hyperlink w:anchor="P163" w:history="1">
        <w:r>
          <w:rPr>
            <w:color w:val="0000FF"/>
          </w:rPr>
          <w:t>19</w:t>
        </w:r>
      </w:hyperlink>
      <w:r>
        <w:t xml:space="preserve">, </w:t>
      </w:r>
      <w:hyperlink w:anchor="P166" w:history="1">
        <w:r>
          <w:rPr>
            <w:color w:val="0000FF"/>
          </w:rPr>
          <w:t>20</w:t>
        </w:r>
      </w:hyperlink>
      <w:r>
        <w:t xml:space="preserve"> Регламента, направленных заявителем с использованием средств почтовой связи, осуществляется в день их поступления в территориальный орган Фонда либо на следующий рабочий день при поступлении заявления и документов по окончании рабочего дня. В случае поступления заявления и документов в выходной (нерабочий или праздничный) день их регистрация осуществляется в первый следующий за ним рабочий день.</w:t>
      </w:r>
    </w:p>
    <w:p w:rsidR="00DC6759" w:rsidRDefault="00DC6759">
      <w:pPr>
        <w:pStyle w:val="ConsPlusNormal"/>
        <w:ind w:firstLine="540"/>
        <w:jc w:val="both"/>
      </w:pPr>
      <w:bookmarkStart w:id="16" w:name="P216"/>
      <w:bookmarkEnd w:id="16"/>
      <w:r>
        <w:t xml:space="preserve">29. Регистрация заявлений и других документов, указанных в </w:t>
      </w:r>
      <w:hyperlink w:anchor="P159" w:history="1">
        <w:r>
          <w:rPr>
            <w:color w:val="0000FF"/>
          </w:rPr>
          <w:t>пунктах 18</w:t>
        </w:r>
      </w:hyperlink>
      <w:r>
        <w:t xml:space="preserve">, </w:t>
      </w:r>
      <w:hyperlink w:anchor="P163" w:history="1">
        <w:r>
          <w:rPr>
            <w:color w:val="0000FF"/>
          </w:rPr>
          <w:t>19</w:t>
        </w:r>
      </w:hyperlink>
      <w:r>
        <w:t xml:space="preserve">, </w:t>
      </w:r>
      <w:hyperlink w:anchor="P166" w:history="1">
        <w:r>
          <w:rPr>
            <w:color w:val="0000FF"/>
          </w:rPr>
          <w:t>20</w:t>
        </w:r>
      </w:hyperlink>
      <w:r>
        <w:t xml:space="preserve"> Регламента, представленных в форме электронного документа, осуществляется в день поступления в территориальный орган Фонда либо на следующий рабочий день при поступлении заявления и документов по окончании рабочего дня. В случае поступления заявления и документов в выходной (нерабочий или праздничный) день их регистрация осуществляется в первый следующий за ним рабочий день.</w:t>
      </w:r>
    </w:p>
    <w:p w:rsidR="00DC6759" w:rsidRDefault="00DC6759">
      <w:pPr>
        <w:pStyle w:val="ConsPlusNormal"/>
        <w:ind w:firstLine="540"/>
        <w:jc w:val="both"/>
      </w:pPr>
      <w:r>
        <w:t>30. Регистрация заявлений и других документов, необходимых для предоставления государственной услуги, осуществляется должностным лицом территориального органа Фонда, ответственным за предоставление государственной услуги.</w:t>
      </w:r>
    </w:p>
    <w:p w:rsidR="00DC6759" w:rsidRDefault="00DC6759">
      <w:pPr>
        <w:pStyle w:val="ConsPlusNormal"/>
        <w:ind w:firstLine="540"/>
        <w:jc w:val="both"/>
      </w:pPr>
    </w:p>
    <w:p w:rsidR="00DC6759" w:rsidRDefault="00DC6759">
      <w:pPr>
        <w:pStyle w:val="ConsPlusNormal"/>
        <w:jc w:val="center"/>
        <w:outlineLvl w:val="2"/>
      </w:pPr>
      <w:r>
        <w:t>Требования к помещениям, в которых предоставляется</w:t>
      </w:r>
    </w:p>
    <w:p w:rsidR="00DC6759" w:rsidRDefault="00DC6759">
      <w:pPr>
        <w:pStyle w:val="ConsPlusNormal"/>
        <w:jc w:val="center"/>
      </w:pPr>
      <w:r>
        <w:t>государственная услуга, к месту ожидания и приема</w:t>
      </w:r>
    </w:p>
    <w:p w:rsidR="00DC6759" w:rsidRDefault="00DC6759">
      <w:pPr>
        <w:pStyle w:val="ConsPlusNormal"/>
        <w:jc w:val="center"/>
      </w:pPr>
      <w:r>
        <w:t>заявителей, размещению и оформлению визуальной, текстовой</w:t>
      </w:r>
    </w:p>
    <w:p w:rsidR="00DC6759" w:rsidRDefault="00DC6759">
      <w:pPr>
        <w:pStyle w:val="ConsPlusNormal"/>
        <w:jc w:val="center"/>
      </w:pPr>
      <w:r>
        <w:t>и мультимедийной информации о порядке предоставления</w:t>
      </w:r>
    </w:p>
    <w:p w:rsidR="00DC6759" w:rsidRDefault="00DC6759">
      <w:pPr>
        <w:pStyle w:val="ConsPlusNormal"/>
        <w:jc w:val="center"/>
      </w:pPr>
      <w:r>
        <w:t>государственной услуги</w:t>
      </w:r>
    </w:p>
    <w:p w:rsidR="00DC6759" w:rsidRDefault="00DC6759">
      <w:pPr>
        <w:pStyle w:val="ConsPlusNormal"/>
        <w:jc w:val="center"/>
      </w:pPr>
    </w:p>
    <w:p w:rsidR="00DC6759" w:rsidRDefault="00DC6759">
      <w:pPr>
        <w:pStyle w:val="ConsPlusNormal"/>
        <w:ind w:firstLine="540"/>
        <w:jc w:val="both"/>
      </w:pPr>
      <w:r>
        <w:t>31. Прием заявителей осуществляется в специально оборудованных помещениях или отведенных для этого кабинетах.</w:t>
      </w:r>
    </w:p>
    <w:p w:rsidR="00DC6759" w:rsidRDefault="00DC6759">
      <w:pPr>
        <w:pStyle w:val="ConsPlusNormal"/>
        <w:ind w:firstLine="540"/>
        <w:jc w:val="both"/>
      </w:pPr>
      <w:r>
        <w:t xml:space="preserve">32. Помещения, предназначенные для ожидания и приема заявителей, оборудуются информационными стендами, содержащими сведения, указанные в </w:t>
      </w:r>
      <w:hyperlink w:anchor="P79" w:history="1">
        <w:r>
          <w:rPr>
            <w:color w:val="0000FF"/>
          </w:rPr>
          <w:t>пункте 6</w:t>
        </w:r>
      </w:hyperlink>
      <w:r>
        <w:t xml:space="preserve"> Регламента.</w:t>
      </w:r>
    </w:p>
    <w:p w:rsidR="00DC6759" w:rsidRDefault="00DC6759">
      <w:pPr>
        <w:pStyle w:val="ConsPlusNormal"/>
        <w:ind w:firstLine="540"/>
        <w:jc w:val="both"/>
      </w:pPr>
      <w:r>
        <w:t>33. Помещения для ожидания и приема заявителей должны соответствовать комфортным для заявителей условиям и оптимальным условиям работы должностных лиц территориальных органов Фонда.</w:t>
      </w:r>
    </w:p>
    <w:p w:rsidR="00DC6759" w:rsidRDefault="00DC6759">
      <w:pPr>
        <w:pStyle w:val="ConsPlusNormal"/>
        <w:ind w:firstLine="540"/>
        <w:jc w:val="both"/>
      </w:pPr>
      <w:bookmarkStart w:id="17" w:name="P228"/>
      <w:bookmarkEnd w:id="17"/>
      <w:r>
        <w:t>34.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DC6759" w:rsidRDefault="00DC6759">
      <w:pPr>
        <w:pStyle w:val="ConsPlusNormal"/>
        <w:ind w:firstLine="540"/>
        <w:jc w:val="both"/>
      </w:pPr>
      <w:bookmarkStart w:id="18" w:name="P229"/>
      <w:bookmarkEnd w:id="18"/>
      <w:r>
        <w:t>1) условия для беспрепятственного доступа к объекту (зданию, помещению), в котором предоставляется государственная услуга;</w:t>
      </w:r>
    </w:p>
    <w:p w:rsidR="00DC6759" w:rsidRDefault="00DC6759">
      <w:pPr>
        <w:pStyle w:val="ConsPlusNormal"/>
        <w:ind w:firstLine="540"/>
        <w:jc w:val="both"/>
      </w:pPr>
      <w:bookmarkStart w:id="19" w:name="P230"/>
      <w:bookmarkEnd w:id="19"/>
      <w:r>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C6759" w:rsidRDefault="00DC6759">
      <w:pPr>
        <w:pStyle w:val="ConsPlusNormal"/>
        <w:ind w:firstLine="540"/>
        <w:jc w:val="both"/>
      </w:pPr>
      <w:bookmarkStart w:id="20" w:name="P231"/>
      <w:bookmarkEnd w:id="20"/>
      <w:r>
        <w:t>3) сопровождение инвалидов, имеющих стойкие расстройства функции зрения и самостоятельного передвижения;</w:t>
      </w:r>
    </w:p>
    <w:p w:rsidR="00DC6759" w:rsidRDefault="00DC6759">
      <w:pPr>
        <w:pStyle w:val="ConsPlusNormal"/>
        <w:ind w:firstLine="540"/>
        <w:jc w:val="both"/>
      </w:pPr>
      <w:bookmarkStart w:id="21" w:name="P232"/>
      <w:bookmarkEnd w:id="21"/>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DC6759" w:rsidRDefault="00DC6759">
      <w:pPr>
        <w:pStyle w:val="ConsPlusNormal"/>
        <w:ind w:firstLine="540"/>
        <w:jc w:val="both"/>
      </w:pPr>
      <w:bookmarkStart w:id="22" w:name="P233"/>
      <w:bookmarkEnd w:id="22"/>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6759" w:rsidRDefault="00DC6759">
      <w:pPr>
        <w:pStyle w:val="ConsPlusNormal"/>
        <w:ind w:firstLine="540"/>
        <w:jc w:val="both"/>
      </w:pPr>
      <w:bookmarkStart w:id="23" w:name="P234"/>
      <w:bookmarkEnd w:id="23"/>
      <w:r>
        <w:t>6) допуск сурдопереводчика и тифлосурдопереводчика;</w:t>
      </w:r>
    </w:p>
    <w:p w:rsidR="00DC6759" w:rsidRDefault="00DC6759">
      <w:pPr>
        <w:pStyle w:val="ConsPlusNormal"/>
        <w:ind w:firstLine="540"/>
        <w:jc w:val="both"/>
      </w:pPr>
      <w:bookmarkStart w:id="24" w:name="P235"/>
      <w:bookmarkEnd w:id="24"/>
      <w:r>
        <w:t xml:space="preserve">7)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w:t>
      </w:r>
      <w:hyperlink r:id="rId45" w:history="1">
        <w:r>
          <w:rPr>
            <w:color w:val="0000FF"/>
          </w:rPr>
          <w:t>приказом</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DC6759" w:rsidRDefault="00DC6759">
      <w:pPr>
        <w:pStyle w:val="ConsPlusNormal"/>
        <w:ind w:firstLine="540"/>
        <w:jc w:val="both"/>
      </w:pPr>
      <w:bookmarkStart w:id="25" w:name="P236"/>
      <w:bookmarkEnd w:id="25"/>
      <w:r>
        <w:t>8) оказание инвалидам помощи в преодолении барьеров, мешающих получению ими государственной услуги наравне с другими лицами.</w:t>
      </w:r>
    </w:p>
    <w:p w:rsidR="00DC6759" w:rsidRDefault="00DC6759">
      <w:pPr>
        <w:pStyle w:val="ConsPlusNormal"/>
        <w:ind w:firstLine="540"/>
        <w:jc w:val="both"/>
      </w:pPr>
      <w:bookmarkStart w:id="26" w:name="P237"/>
      <w:bookmarkEnd w:id="26"/>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bookmarkStart w:id="27" w:name="P238"/>
    <w:bookmarkEnd w:id="27"/>
    <w:p w:rsidR="00DC6759" w:rsidRDefault="00DC6759">
      <w:pPr>
        <w:pStyle w:val="ConsPlusNormal"/>
        <w:ind w:firstLine="540"/>
        <w:jc w:val="both"/>
      </w:pPr>
      <w:r w:rsidRPr="007542A3">
        <w:fldChar w:fldCharType="begin"/>
      </w:r>
      <w:r>
        <w:instrText xml:space="preserve"> HYPERLINK "consultantplus://offline/ref=D3AB6F20E463D0DEDB7527BD42B1913C0E51F58BE4881DBDB7D8B66101D29A15B7FC545767F9C053dFeAG" </w:instrText>
      </w:r>
      <w:r w:rsidRPr="007542A3">
        <w:fldChar w:fldCharType="separate"/>
      </w:r>
      <w:r>
        <w:rPr>
          <w:color w:val="0000FF"/>
        </w:rPr>
        <w:t>Порядок</w:t>
      </w:r>
      <w:r w:rsidRPr="007542A3">
        <w:rPr>
          <w:color w:val="0000FF"/>
        </w:rPr>
        <w:fldChar w:fldCharType="end"/>
      </w:r>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w:t>
      </w:r>
    </w:p>
    <w:p w:rsidR="00DC6759" w:rsidRDefault="00DC6759">
      <w:pPr>
        <w:pStyle w:val="ConsPlusNormal"/>
        <w:jc w:val="both"/>
      </w:pPr>
      <w:r>
        <w:t xml:space="preserve">(п. 34 в ред. </w:t>
      </w:r>
      <w:hyperlink r:id="rId46" w:history="1">
        <w:r>
          <w:rPr>
            <w:color w:val="0000FF"/>
          </w:rPr>
          <w:t>Приказа</w:t>
        </w:r>
      </w:hyperlink>
      <w:r>
        <w:t xml:space="preserve"> Минтруда России от 20.06.2016 N 300н)</w:t>
      </w:r>
    </w:p>
    <w:p w:rsidR="00DC6759" w:rsidRDefault="00DC6759">
      <w:pPr>
        <w:pStyle w:val="ConsPlusNormal"/>
        <w:ind w:firstLine="540"/>
        <w:jc w:val="both"/>
      </w:pPr>
      <w:r>
        <w:t>35. Рабочее место должностного лица, ответственного за предоставление государственной услуги, должно быть оборудовано персональным компьютером с доступом к информационным ресурсам Фонда, территориального органа Фонда.</w:t>
      </w:r>
    </w:p>
    <w:p w:rsidR="00DC6759" w:rsidRDefault="00DC6759">
      <w:pPr>
        <w:pStyle w:val="ConsPlusNormal"/>
        <w:ind w:firstLine="540"/>
        <w:jc w:val="both"/>
      </w:pPr>
      <w:r>
        <w:t>36. Должностные лица, ответственные за предоставление государственной услуги, обязаны иметь таблички на рабочих местах с указанием фамилии, имени, отчества (отчество указывается при его наличии) и занимаемой должности.</w:t>
      </w:r>
    </w:p>
    <w:p w:rsidR="00DC6759" w:rsidRDefault="00DC6759">
      <w:pPr>
        <w:pStyle w:val="ConsPlusNormal"/>
        <w:ind w:firstLine="540"/>
        <w:jc w:val="both"/>
      </w:pPr>
    </w:p>
    <w:p w:rsidR="00DC6759" w:rsidRDefault="00DC6759">
      <w:pPr>
        <w:pStyle w:val="ConsPlusNormal"/>
        <w:jc w:val="center"/>
        <w:outlineLvl w:val="2"/>
      </w:pPr>
      <w:r>
        <w:t>Показатели доступности и качества государственной</w:t>
      </w:r>
    </w:p>
    <w:p w:rsidR="00DC6759" w:rsidRDefault="00DC6759">
      <w:pPr>
        <w:pStyle w:val="ConsPlusNormal"/>
        <w:jc w:val="center"/>
      </w:pPr>
      <w:r>
        <w:t>услуги, в том числе количество взаимодействий заявителя</w:t>
      </w:r>
    </w:p>
    <w:p w:rsidR="00DC6759" w:rsidRDefault="00DC6759">
      <w:pPr>
        <w:pStyle w:val="ConsPlusNormal"/>
        <w:jc w:val="center"/>
      </w:pPr>
      <w:r>
        <w:t>с должностными лицами при предоставлении государственной</w:t>
      </w:r>
    </w:p>
    <w:p w:rsidR="00DC6759" w:rsidRDefault="00DC6759">
      <w:pPr>
        <w:pStyle w:val="ConsPlusNormal"/>
        <w:jc w:val="center"/>
      </w:pPr>
      <w:r>
        <w:t>услуги и их продолжительность, возможность получения</w:t>
      </w:r>
    </w:p>
    <w:p w:rsidR="00DC6759" w:rsidRDefault="00DC6759">
      <w:pPr>
        <w:pStyle w:val="ConsPlusNormal"/>
        <w:jc w:val="center"/>
      </w:pPr>
      <w:r>
        <w:t>государственной услуги в многофункциональном центре</w:t>
      </w:r>
    </w:p>
    <w:p w:rsidR="00DC6759" w:rsidRDefault="00DC6759">
      <w:pPr>
        <w:pStyle w:val="ConsPlusNormal"/>
        <w:jc w:val="center"/>
      </w:pPr>
      <w:r>
        <w:t>предоставления государственных услуг, возможность</w:t>
      </w:r>
    </w:p>
    <w:p w:rsidR="00DC6759" w:rsidRDefault="00DC6759">
      <w:pPr>
        <w:pStyle w:val="ConsPlusNormal"/>
        <w:jc w:val="center"/>
      </w:pPr>
      <w:r>
        <w:t>получения информации о ходе предоставления</w:t>
      </w:r>
    </w:p>
    <w:p w:rsidR="00DC6759" w:rsidRDefault="00DC6759">
      <w:pPr>
        <w:pStyle w:val="ConsPlusNormal"/>
        <w:jc w:val="center"/>
      </w:pPr>
      <w:r>
        <w:t>государственной услуги, в том числе с использованием</w:t>
      </w:r>
    </w:p>
    <w:p w:rsidR="00DC6759" w:rsidRDefault="00DC6759">
      <w:pPr>
        <w:pStyle w:val="ConsPlusNormal"/>
        <w:jc w:val="center"/>
      </w:pPr>
      <w:r>
        <w:t>информационно-коммуникационных технологий</w:t>
      </w:r>
    </w:p>
    <w:p w:rsidR="00DC6759" w:rsidRDefault="00DC6759">
      <w:pPr>
        <w:pStyle w:val="ConsPlusNormal"/>
        <w:jc w:val="center"/>
      </w:pPr>
    </w:p>
    <w:p w:rsidR="00DC6759" w:rsidRDefault="00DC6759">
      <w:pPr>
        <w:pStyle w:val="ConsPlusNormal"/>
        <w:ind w:firstLine="540"/>
        <w:jc w:val="both"/>
      </w:pPr>
      <w:r>
        <w:t>37. Критериями доступности и качества оказания государственной услуги являются:</w:t>
      </w:r>
    </w:p>
    <w:p w:rsidR="00DC6759" w:rsidRDefault="00DC6759">
      <w:pPr>
        <w:pStyle w:val="ConsPlusNormal"/>
        <w:ind w:firstLine="540"/>
        <w:jc w:val="both"/>
      </w:pPr>
      <w:r>
        <w:t>удовлетворенность заявителей качеством государственной услуги;</w:t>
      </w:r>
    </w:p>
    <w:p w:rsidR="00DC6759" w:rsidRDefault="00DC6759">
      <w:pPr>
        <w:pStyle w:val="ConsPlusNormal"/>
        <w:ind w:firstLine="540"/>
        <w:jc w:val="both"/>
      </w:pPr>
      <w:r>
        <w:t>доступность информации об оказании государственной услуги;</w:t>
      </w:r>
    </w:p>
    <w:p w:rsidR="00DC6759" w:rsidRDefault="00DC6759">
      <w:pPr>
        <w:pStyle w:val="ConsPlusNormal"/>
        <w:ind w:firstLine="540"/>
        <w:jc w:val="both"/>
      </w:pPr>
      <w:r>
        <w:t>соблюдение сроков предоставления государственной услуги;</w:t>
      </w:r>
    </w:p>
    <w:p w:rsidR="00DC6759" w:rsidRDefault="00DC6759">
      <w:pPr>
        <w:pStyle w:val="ConsPlusNormal"/>
        <w:ind w:firstLine="540"/>
        <w:jc w:val="both"/>
      </w:pPr>
      <w:r>
        <w:t>отсутствие обоснованных жалоб со стороны заявителей по результатам предоставления государственной услуги;</w:t>
      </w:r>
    </w:p>
    <w:p w:rsidR="00DC6759" w:rsidRDefault="00DC6759">
      <w:pPr>
        <w:pStyle w:val="ConsPlusNormal"/>
        <w:ind w:firstLine="540"/>
        <w:jc w:val="both"/>
      </w:pPr>
      <w:r>
        <w:t>предоставление возможности подачи заявлений и документов, необходимых для предоставления государственных услуг, а также получения результата предоставления государственной услуги в электронном виде.</w:t>
      </w:r>
    </w:p>
    <w:p w:rsidR="00DC6759" w:rsidRDefault="00DC6759">
      <w:pPr>
        <w:pStyle w:val="ConsPlusNormal"/>
        <w:ind w:firstLine="540"/>
        <w:jc w:val="both"/>
      </w:pPr>
      <w:r>
        <w:t>38. Основными требованиями к качеству предоставления государственной услуги являются:</w:t>
      </w:r>
    </w:p>
    <w:p w:rsidR="00DC6759" w:rsidRDefault="00DC6759">
      <w:pPr>
        <w:pStyle w:val="ConsPlusNormal"/>
        <w:ind w:firstLine="540"/>
        <w:jc w:val="both"/>
      </w:pPr>
      <w:r>
        <w:t>1) достоверность предоставляемой заявителям информации о ходе предоставления государственной услуги;</w:t>
      </w:r>
    </w:p>
    <w:p w:rsidR="00DC6759" w:rsidRDefault="00DC6759">
      <w:pPr>
        <w:pStyle w:val="ConsPlusNormal"/>
        <w:ind w:firstLine="540"/>
        <w:jc w:val="both"/>
      </w:pPr>
      <w:r>
        <w:t>2) наглядность форм предоставляемой информации об административных процедурах;</w:t>
      </w:r>
    </w:p>
    <w:p w:rsidR="00DC6759" w:rsidRDefault="00DC6759">
      <w:pPr>
        <w:pStyle w:val="ConsPlusNormal"/>
        <w:ind w:firstLine="540"/>
        <w:jc w:val="both"/>
      </w:pPr>
      <w:r>
        <w:t>3) удобство и доступность получения информации заявителями о порядке предоставления государственной услуги.</w:t>
      </w:r>
    </w:p>
    <w:p w:rsidR="00DC6759" w:rsidRDefault="00DC6759">
      <w:pPr>
        <w:pStyle w:val="ConsPlusNormal"/>
        <w:ind w:firstLine="540"/>
        <w:jc w:val="both"/>
      </w:pPr>
      <w:r>
        <w:t xml:space="preserve">39. При представлении на личном приеме заявлений и документов, предусмотренных </w:t>
      </w:r>
      <w:hyperlink w:anchor="P159" w:history="1">
        <w:r>
          <w:rPr>
            <w:color w:val="0000FF"/>
          </w:rPr>
          <w:t>пунктами 18</w:t>
        </w:r>
      </w:hyperlink>
      <w:r>
        <w:t xml:space="preserve">, </w:t>
      </w:r>
      <w:hyperlink w:anchor="P163" w:history="1">
        <w:r>
          <w:rPr>
            <w:color w:val="0000FF"/>
          </w:rPr>
          <w:t>19</w:t>
        </w:r>
      </w:hyperlink>
      <w:r>
        <w:t xml:space="preserve">, </w:t>
      </w:r>
      <w:hyperlink w:anchor="P166" w:history="1">
        <w:r>
          <w:rPr>
            <w:color w:val="0000FF"/>
          </w:rPr>
          <w:t>20</w:t>
        </w:r>
      </w:hyperlink>
      <w:r>
        <w:t xml:space="preserve"> Регламента, предполагается однократное взаимодействие должностного лица территориального органа Фонда, ответственного за предоставление государственной услуги, и заявителя.</w:t>
      </w:r>
    </w:p>
    <w:p w:rsidR="00DC6759" w:rsidRDefault="00DC6759">
      <w:pPr>
        <w:pStyle w:val="ConsPlusNormal"/>
        <w:ind w:firstLine="540"/>
        <w:jc w:val="both"/>
      </w:pPr>
    </w:p>
    <w:p w:rsidR="00DC6759" w:rsidRDefault="00DC6759">
      <w:pPr>
        <w:pStyle w:val="ConsPlusNormal"/>
        <w:jc w:val="center"/>
        <w:outlineLvl w:val="2"/>
      </w:pPr>
      <w:r>
        <w:t>Иные требования, в том числе учитывающие особенности</w:t>
      </w:r>
    </w:p>
    <w:p w:rsidR="00DC6759" w:rsidRDefault="00DC6759">
      <w:pPr>
        <w:pStyle w:val="ConsPlusNormal"/>
        <w:jc w:val="center"/>
      </w:pPr>
      <w:r>
        <w:t>предоставления государственной услуги в многофункциональных</w:t>
      </w:r>
    </w:p>
    <w:p w:rsidR="00DC6759" w:rsidRDefault="00DC6759">
      <w:pPr>
        <w:pStyle w:val="ConsPlusNormal"/>
        <w:jc w:val="center"/>
      </w:pPr>
      <w:r>
        <w:t>центрах предоставления государственных и муниципальных</w:t>
      </w:r>
    </w:p>
    <w:p w:rsidR="00DC6759" w:rsidRDefault="00DC6759">
      <w:pPr>
        <w:pStyle w:val="ConsPlusNormal"/>
        <w:jc w:val="center"/>
      </w:pPr>
      <w:r>
        <w:t>услуг и особенности предоставления государственной</w:t>
      </w:r>
    </w:p>
    <w:p w:rsidR="00DC6759" w:rsidRDefault="00DC6759">
      <w:pPr>
        <w:pStyle w:val="ConsPlusNormal"/>
        <w:jc w:val="center"/>
      </w:pPr>
      <w:r>
        <w:t>услуги в электронной форме</w:t>
      </w:r>
    </w:p>
    <w:p w:rsidR="00DC6759" w:rsidRDefault="00DC6759">
      <w:pPr>
        <w:pStyle w:val="ConsPlusNormal"/>
        <w:jc w:val="center"/>
      </w:pPr>
    </w:p>
    <w:p w:rsidR="00DC6759" w:rsidRDefault="00DC6759">
      <w:pPr>
        <w:pStyle w:val="ConsPlusNormal"/>
        <w:ind w:firstLine="540"/>
        <w:jc w:val="both"/>
      </w:pPr>
      <w:r>
        <w:t>40. Обеспечение возможности получения заявителями информации о предоставляемой государственной услуге на официальных веб-сайтах Фонда и территориальных органов Фонда в информационно-телекоммуникационной сети Интернет и на едином портале государственных и муниципальных услуг (функций).</w:t>
      </w:r>
    </w:p>
    <w:p w:rsidR="00DC6759" w:rsidRDefault="00DC6759">
      <w:pPr>
        <w:pStyle w:val="ConsPlusNormal"/>
        <w:ind w:firstLine="540"/>
        <w:jc w:val="both"/>
      </w:pPr>
      <w:r>
        <w:t>41. Обеспечение возможности для заявителей осуществлять с использованием единого портала государственных и муниципальных услуг (функций) мониторинг хода предоставления государственной услуги.</w:t>
      </w:r>
    </w:p>
    <w:p w:rsidR="00DC6759" w:rsidRDefault="00DC6759">
      <w:pPr>
        <w:pStyle w:val="ConsPlusNormal"/>
        <w:ind w:firstLine="540"/>
        <w:jc w:val="both"/>
      </w:pPr>
      <w:r>
        <w:t xml:space="preserve">42. Для получения государственной услуги в электронном виде заявителям предоставляется возможность направить заявление в электронной форме, в том числе с использованием единого портала государственных и муниципальных услуг (функций) путем заполнения специальной интерактивной формы, которая соответствует требованиям Федерального </w:t>
      </w:r>
      <w:hyperlink r:id="rId47" w:history="1">
        <w:r>
          <w:rPr>
            <w:color w:val="0000FF"/>
          </w:rPr>
          <w:t>закона</w:t>
        </w:r>
      </w:hyperlink>
      <w:r>
        <w:t xml:space="preserve"> от 27 июля 2010 г. N 210-ФЗ "Об организации предоставления государственных и муниципальных услуг" и нормативным требованиям администрации портала (Минкомсвязь России) и обеспечивает идентификацию заявителя.</w:t>
      </w:r>
    </w:p>
    <w:p w:rsidR="00DC6759" w:rsidRDefault="00DC6759">
      <w:pPr>
        <w:pStyle w:val="ConsPlusNormal"/>
        <w:ind w:firstLine="540"/>
        <w:jc w:val="both"/>
      </w:pPr>
      <w:r>
        <w:t xml:space="preserve">При обращении в электронной форме за получением государственной услуги заявление и каждый прилагаемый к нему документ должны быть подписаны усиленной квалифицированной электронной подписью в порядке, установленном </w:t>
      </w:r>
      <w:hyperlink r:id="rId48" w:history="1">
        <w:r>
          <w:rPr>
            <w:color w:val="0000FF"/>
          </w:rPr>
          <w:t>законодательством</w:t>
        </w:r>
      </w:hyperlink>
      <w:r>
        <w:t xml:space="preserve"> Российской Федерации.</w:t>
      </w:r>
    </w:p>
    <w:p w:rsidR="00DC6759" w:rsidRDefault="00DC6759">
      <w:pPr>
        <w:pStyle w:val="ConsPlusNormal"/>
        <w:ind w:firstLine="540"/>
        <w:jc w:val="both"/>
      </w:pPr>
      <w:r>
        <w:t>43. Уведомление заявителя о принятом к рассмотрению заявлении (и сведений из документов), а также о необходимости представления документов осуществляется территориальным органом Фонда не позднее рабочего дня, следующего за днем заполнения заявителем соответствующей интерактивной формы, в электронном виде, в том числе через единый портал государственных и муниципальных услуг (функций).</w:t>
      </w:r>
    </w:p>
    <w:p w:rsidR="00DC6759" w:rsidRDefault="00DC6759">
      <w:pPr>
        <w:pStyle w:val="ConsPlusNormal"/>
        <w:ind w:firstLine="540"/>
        <w:jc w:val="both"/>
      </w:pPr>
    </w:p>
    <w:p w:rsidR="00DC6759" w:rsidRDefault="00DC6759">
      <w:pPr>
        <w:pStyle w:val="ConsPlusNormal"/>
        <w:jc w:val="center"/>
        <w:outlineLvl w:val="1"/>
      </w:pPr>
      <w:r>
        <w:t>III. Состав, последовательность и сроки выполнения</w:t>
      </w:r>
    </w:p>
    <w:p w:rsidR="00DC6759" w:rsidRDefault="00DC6759">
      <w:pPr>
        <w:pStyle w:val="ConsPlusNormal"/>
        <w:jc w:val="center"/>
      </w:pPr>
      <w:r>
        <w:t>административных процедур (действий), требования к порядку</w:t>
      </w:r>
    </w:p>
    <w:p w:rsidR="00DC6759" w:rsidRDefault="00DC6759">
      <w:pPr>
        <w:pStyle w:val="ConsPlusNormal"/>
        <w:jc w:val="center"/>
      </w:pPr>
      <w:r>
        <w:t>их выполнения, в том числе особенности выполнения</w:t>
      </w:r>
    </w:p>
    <w:p w:rsidR="00DC6759" w:rsidRDefault="00DC6759">
      <w:pPr>
        <w:pStyle w:val="ConsPlusNormal"/>
        <w:jc w:val="center"/>
      </w:pPr>
      <w:r>
        <w:t>административных процедур (действий)</w:t>
      </w:r>
    </w:p>
    <w:p w:rsidR="00DC6759" w:rsidRDefault="00DC6759">
      <w:pPr>
        <w:pStyle w:val="ConsPlusNormal"/>
        <w:jc w:val="center"/>
      </w:pPr>
      <w:r>
        <w:t>в электронной форме</w:t>
      </w:r>
    </w:p>
    <w:p w:rsidR="00DC6759" w:rsidRDefault="00DC6759">
      <w:pPr>
        <w:pStyle w:val="ConsPlusNormal"/>
        <w:jc w:val="center"/>
      </w:pPr>
    </w:p>
    <w:p w:rsidR="00DC6759" w:rsidRDefault="00DC6759">
      <w:pPr>
        <w:pStyle w:val="ConsPlusNormal"/>
        <w:jc w:val="center"/>
        <w:outlineLvl w:val="2"/>
      </w:pPr>
      <w:r>
        <w:t>Состав административных процедур по предоставлению</w:t>
      </w:r>
    </w:p>
    <w:p w:rsidR="00DC6759" w:rsidRDefault="00DC6759">
      <w:pPr>
        <w:pStyle w:val="ConsPlusNormal"/>
        <w:jc w:val="center"/>
      </w:pPr>
      <w:r>
        <w:t>государственной услуги</w:t>
      </w:r>
    </w:p>
    <w:p w:rsidR="00DC6759" w:rsidRDefault="00DC6759">
      <w:pPr>
        <w:pStyle w:val="ConsPlusNormal"/>
        <w:jc w:val="center"/>
      </w:pPr>
    </w:p>
    <w:p w:rsidR="00DC6759" w:rsidRDefault="00DC6759">
      <w:pPr>
        <w:pStyle w:val="ConsPlusNormal"/>
        <w:ind w:firstLine="540"/>
        <w:jc w:val="both"/>
      </w:pPr>
      <w:r>
        <w:t>44. Предоставление государственной услуги в территориальных органах Фонда включает в себя следующие административные процедуры:</w:t>
      </w:r>
    </w:p>
    <w:p w:rsidR="00DC6759" w:rsidRDefault="00DC6759">
      <w:pPr>
        <w:pStyle w:val="ConsPlusNormal"/>
        <w:ind w:firstLine="540"/>
        <w:jc w:val="both"/>
      </w:pPr>
      <w:r>
        <w:t xml:space="preserve">1) прием и регистрация заявлений и других документов, предусмотренных </w:t>
      </w:r>
      <w:hyperlink w:anchor="P159" w:history="1">
        <w:r>
          <w:rPr>
            <w:color w:val="0000FF"/>
          </w:rPr>
          <w:t>пунктами 18</w:t>
        </w:r>
      </w:hyperlink>
      <w:r>
        <w:t xml:space="preserve">, </w:t>
      </w:r>
      <w:hyperlink w:anchor="P163" w:history="1">
        <w:r>
          <w:rPr>
            <w:color w:val="0000FF"/>
          </w:rPr>
          <w:t>19</w:t>
        </w:r>
      </w:hyperlink>
      <w:r>
        <w:t xml:space="preserve">, </w:t>
      </w:r>
      <w:hyperlink w:anchor="P166" w:history="1">
        <w:r>
          <w:rPr>
            <w:color w:val="0000FF"/>
          </w:rPr>
          <w:t>20</w:t>
        </w:r>
      </w:hyperlink>
      <w:r>
        <w:t xml:space="preserve"> Регламента;</w:t>
      </w:r>
    </w:p>
    <w:p w:rsidR="00DC6759" w:rsidRDefault="00DC6759">
      <w:pPr>
        <w:pStyle w:val="ConsPlusNormal"/>
        <w:ind w:firstLine="540"/>
        <w:jc w:val="both"/>
      </w:pPr>
      <w:r>
        <w:t>2) рассмотрение должностным лицом территориального органа Фонда заявлений и документов, необходимых для предоставления государственной услуги;</w:t>
      </w:r>
    </w:p>
    <w:p w:rsidR="00DC6759" w:rsidRDefault="00DC6759">
      <w:pPr>
        <w:pStyle w:val="ConsPlusNormal"/>
        <w:ind w:firstLine="540"/>
        <w:jc w:val="both"/>
      </w:pPr>
      <w:r>
        <w:t>3) установление заявителю с начала текущего года размера страхового тарифа, соответствующего классу профессионального риска основного вида экономической деятельности заявителя, и/или размера страхового тарифа, соответствующего классу профессионального риска, по каждой самостоятельной классификационной единице (подразделению заявителя), и уведомление заявителя об установленных ему размерах страхового тарифа.</w:t>
      </w:r>
    </w:p>
    <w:p w:rsidR="00DC6759" w:rsidRDefault="00DC6759">
      <w:pPr>
        <w:pStyle w:val="ConsPlusNormal"/>
        <w:ind w:firstLine="540"/>
        <w:jc w:val="both"/>
      </w:pPr>
      <w:r>
        <w:t xml:space="preserve">45. Блок-схема последовательности действий при предоставлении государственной услуги приведена в </w:t>
      </w:r>
      <w:hyperlink w:anchor="P1730" w:history="1">
        <w:r>
          <w:rPr>
            <w:color w:val="0000FF"/>
          </w:rPr>
          <w:t>приложении N 3</w:t>
        </w:r>
      </w:hyperlink>
      <w:r>
        <w:t xml:space="preserve"> к Регламенту.</w:t>
      </w:r>
    </w:p>
    <w:p w:rsidR="00DC6759" w:rsidRDefault="00DC6759">
      <w:pPr>
        <w:pStyle w:val="ConsPlusNormal"/>
        <w:ind w:firstLine="540"/>
        <w:jc w:val="both"/>
      </w:pPr>
    </w:p>
    <w:p w:rsidR="00DC6759" w:rsidRDefault="00DC6759">
      <w:pPr>
        <w:pStyle w:val="ConsPlusNormal"/>
        <w:jc w:val="center"/>
        <w:outlineLvl w:val="2"/>
      </w:pPr>
      <w:r>
        <w:t>Последовательность административных действий</w:t>
      </w:r>
    </w:p>
    <w:p w:rsidR="00DC6759" w:rsidRDefault="00DC6759">
      <w:pPr>
        <w:pStyle w:val="ConsPlusNormal"/>
        <w:jc w:val="center"/>
      </w:pPr>
      <w:r>
        <w:t>должностных лиц территориального органа Фонда</w:t>
      </w:r>
    </w:p>
    <w:p w:rsidR="00DC6759" w:rsidRDefault="00DC6759">
      <w:pPr>
        <w:pStyle w:val="ConsPlusNormal"/>
        <w:jc w:val="center"/>
      </w:pPr>
      <w:r>
        <w:t>при предоставлении государственной услуги</w:t>
      </w:r>
    </w:p>
    <w:p w:rsidR="00DC6759" w:rsidRDefault="00DC6759">
      <w:pPr>
        <w:pStyle w:val="ConsPlusNormal"/>
        <w:jc w:val="center"/>
      </w:pPr>
    </w:p>
    <w:p w:rsidR="00DC6759" w:rsidRDefault="00DC6759">
      <w:pPr>
        <w:pStyle w:val="ConsPlusNormal"/>
        <w:jc w:val="center"/>
        <w:outlineLvl w:val="3"/>
      </w:pPr>
      <w:r>
        <w:t>Прием и регистрация заявлений и других документов,</w:t>
      </w:r>
    </w:p>
    <w:p w:rsidR="00DC6759" w:rsidRDefault="00DC6759">
      <w:pPr>
        <w:pStyle w:val="ConsPlusNormal"/>
        <w:jc w:val="center"/>
      </w:pPr>
      <w:r>
        <w:t>предусмотренных пунктами 18, 19, 20 Регламента</w:t>
      </w:r>
    </w:p>
    <w:p w:rsidR="00DC6759" w:rsidRDefault="00DC6759">
      <w:pPr>
        <w:pStyle w:val="ConsPlusNormal"/>
        <w:ind w:firstLine="540"/>
        <w:jc w:val="both"/>
      </w:pPr>
    </w:p>
    <w:p w:rsidR="00DC6759" w:rsidRDefault="00DC6759">
      <w:pPr>
        <w:pStyle w:val="ConsPlusNormal"/>
        <w:ind w:firstLine="540"/>
        <w:jc w:val="both"/>
      </w:pPr>
      <w:r>
        <w:t xml:space="preserve">46. Основанием для предоставления государственной услуги является поступление в срок до 15 апреля текущего года заявлений и других документов, предусмотренных </w:t>
      </w:r>
      <w:hyperlink w:anchor="P159" w:history="1">
        <w:r>
          <w:rPr>
            <w:color w:val="0000FF"/>
          </w:rPr>
          <w:t>пунктами 18</w:t>
        </w:r>
      </w:hyperlink>
      <w:r>
        <w:t xml:space="preserve">, </w:t>
      </w:r>
      <w:hyperlink w:anchor="P163" w:history="1">
        <w:r>
          <w:rPr>
            <w:color w:val="0000FF"/>
          </w:rPr>
          <w:t>19</w:t>
        </w:r>
      </w:hyperlink>
      <w:r>
        <w:t xml:space="preserve">, </w:t>
      </w:r>
      <w:hyperlink w:anchor="P166" w:history="1">
        <w:r>
          <w:rPr>
            <w:color w:val="0000FF"/>
          </w:rPr>
          <w:t>20</w:t>
        </w:r>
      </w:hyperlink>
      <w:r>
        <w:t xml:space="preserve"> Регламента, в территориальный орган Фонда по месту регистрации заявителя.</w:t>
      </w:r>
    </w:p>
    <w:p w:rsidR="00DC6759" w:rsidRDefault="00DC6759">
      <w:pPr>
        <w:pStyle w:val="ConsPlusNormal"/>
        <w:ind w:firstLine="540"/>
        <w:jc w:val="both"/>
      </w:pPr>
      <w:r>
        <w:t xml:space="preserve">47. Заявления и другие документы, необходимые для предоставления государственной услуги, предусмотренные </w:t>
      </w:r>
      <w:hyperlink w:anchor="P159" w:history="1">
        <w:r>
          <w:rPr>
            <w:color w:val="0000FF"/>
          </w:rPr>
          <w:t>пунктами 18</w:t>
        </w:r>
      </w:hyperlink>
      <w:r>
        <w:t xml:space="preserve">, </w:t>
      </w:r>
      <w:hyperlink w:anchor="P163" w:history="1">
        <w:r>
          <w:rPr>
            <w:color w:val="0000FF"/>
          </w:rPr>
          <w:t>19</w:t>
        </w:r>
      </w:hyperlink>
      <w:r>
        <w:t xml:space="preserve">, </w:t>
      </w:r>
      <w:hyperlink w:anchor="P166" w:history="1">
        <w:r>
          <w:rPr>
            <w:color w:val="0000FF"/>
          </w:rPr>
          <w:t>20</w:t>
        </w:r>
      </w:hyperlink>
      <w:r>
        <w:t xml:space="preserve"> Регламента, могут быть представлены в территориальный орган Фонда заявителем (представителем заявителя) лично, направлены с использованием средств почтовой связи либо в электронном виде.</w:t>
      </w:r>
    </w:p>
    <w:p w:rsidR="00DC6759" w:rsidRDefault="00DC6759">
      <w:pPr>
        <w:pStyle w:val="ConsPlusNormal"/>
        <w:ind w:firstLine="540"/>
        <w:jc w:val="both"/>
      </w:pPr>
      <w:r>
        <w:t xml:space="preserve">Указанные в </w:t>
      </w:r>
      <w:hyperlink w:anchor="P159" w:history="1">
        <w:r>
          <w:rPr>
            <w:color w:val="0000FF"/>
          </w:rPr>
          <w:t>пунктах 18</w:t>
        </w:r>
      </w:hyperlink>
      <w:r>
        <w:t xml:space="preserve">, </w:t>
      </w:r>
      <w:hyperlink w:anchor="P163" w:history="1">
        <w:r>
          <w:rPr>
            <w:color w:val="0000FF"/>
          </w:rPr>
          <w:t>19</w:t>
        </w:r>
      </w:hyperlink>
      <w:r>
        <w:t xml:space="preserve">, </w:t>
      </w:r>
      <w:hyperlink w:anchor="P166" w:history="1">
        <w:r>
          <w:rPr>
            <w:color w:val="0000FF"/>
          </w:rPr>
          <w:t>20</w:t>
        </w:r>
      </w:hyperlink>
      <w:r>
        <w:t xml:space="preserve"> Регламента документы могут быть направлены в территориальный орган Фонда по почте. В этом случае направляются копии документов, верность которых засвидетельствована в установленном </w:t>
      </w:r>
      <w:hyperlink r:id="rId49" w:history="1">
        <w:r>
          <w:rPr>
            <w:color w:val="0000FF"/>
          </w:rPr>
          <w:t>законом</w:t>
        </w:r>
      </w:hyperlink>
      <w:r>
        <w:t xml:space="preserve"> порядке, подлинники документов не направляются. Направление заявлений и других документов заявителем с использованием средств почтовой связи осуществляется способом, позволяющим подтвердить факт и дату отправления.</w:t>
      </w:r>
    </w:p>
    <w:p w:rsidR="00DC6759" w:rsidRDefault="00DC6759">
      <w:pPr>
        <w:pStyle w:val="ConsPlusNormal"/>
        <w:ind w:firstLine="540"/>
        <w:jc w:val="both"/>
      </w:pPr>
      <w:r>
        <w:t xml:space="preserve">Заявление о предоставлении государственной услуги может быть направлено в территориальный орган Фонда в электронной форме, в том числе с использованием единого портала государственных и муниципальных услуг (функций). Одновременно с этим в электронной форме могут быть направлены документы, указанные в </w:t>
      </w:r>
      <w:hyperlink w:anchor="P159" w:history="1">
        <w:r>
          <w:rPr>
            <w:color w:val="0000FF"/>
          </w:rPr>
          <w:t>пунктах 18</w:t>
        </w:r>
      </w:hyperlink>
      <w:r>
        <w:t xml:space="preserve">, </w:t>
      </w:r>
      <w:hyperlink w:anchor="P163" w:history="1">
        <w:r>
          <w:rPr>
            <w:color w:val="0000FF"/>
          </w:rPr>
          <w:t>19</w:t>
        </w:r>
      </w:hyperlink>
      <w:r>
        <w:t xml:space="preserve">, </w:t>
      </w:r>
      <w:hyperlink w:anchor="P166" w:history="1">
        <w:r>
          <w:rPr>
            <w:color w:val="0000FF"/>
          </w:rPr>
          <w:t>20</w:t>
        </w:r>
      </w:hyperlink>
      <w:r>
        <w:t xml:space="preserve"> Регламента. В указанном случае заявление и документы должны быть подписаны усиленной квалифицированной электронной подписью в порядке, установленном </w:t>
      </w:r>
      <w:hyperlink r:id="rId50" w:history="1">
        <w:r>
          <w:rPr>
            <w:color w:val="0000FF"/>
          </w:rPr>
          <w:t>законодательством</w:t>
        </w:r>
      </w:hyperlink>
      <w:r>
        <w:t xml:space="preserve"> Российской Федерации.</w:t>
      </w:r>
    </w:p>
    <w:p w:rsidR="00DC6759" w:rsidRDefault="00DC6759">
      <w:pPr>
        <w:pStyle w:val="ConsPlusNormal"/>
        <w:ind w:firstLine="540"/>
        <w:jc w:val="both"/>
      </w:pPr>
      <w:r>
        <w:t>48. Заявления и другие документы, необходимые для предоставления государственной услуги, рассматриваются должностным лицом территориального органа Фонда, ответственным за предоставление государственной услуги, только после получения территориальным органом Фонда полного комплекта документов на бумажном носителе или в форме электронных документов.</w:t>
      </w:r>
    </w:p>
    <w:p w:rsidR="00DC6759" w:rsidRDefault="00DC6759">
      <w:pPr>
        <w:pStyle w:val="ConsPlusNormal"/>
        <w:ind w:firstLine="540"/>
        <w:jc w:val="both"/>
      </w:pPr>
      <w:r>
        <w:t xml:space="preserve">49. Прием заявлений и других документов, предусмотренных </w:t>
      </w:r>
      <w:hyperlink w:anchor="P159" w:history="1">
        <w:r>
          <w:rPr>
            <w:color w:val="0000FF"/>
          </w:rPr>
          <w:t>пунктами 18</w:t>
        </w:r>
      </w:hyperlink>
      <w:r>
        <w:t xml:space="preserve">, </w:t>
      </w:r>
      <w:hyperlink w:anchor="P163" w:history="1">
        <w:r>
          <w:rPr>
            <w:color w:val="0000FF"/>
          </w:rPr>
          <w:t>19</w:t>
        </w:r>
      </w:hyperlink>
      <w:r>
        <w:t xml:space="preserve">, </w:t>
      </w:r>
      <w:hyperlink w:anchor="P166" w:history="1">
        <w:r>
          <w:rPr>
            <w:color w:val="0000FF"/>
          </w:rPr>
          <w:t>20</w:t>
        </w:r>
      </w:hyperlink>
      <w:r>
        <w:t xml:space="preserve"> Регламента, осуществляется должностными лицами территориального органа Фонда, ответственными за прием и регистрацию документов.</w:t>
      </w:r>
    </w:p>
    <w:p w:rsidR="00DC6759" w:rsidRDefault="00DC6759">
      <w:pPr>
        <w:pStyle w:val="ConsPlusNormal"/>
        <w:ind w:firstLine="540"/>
        <w:jc w:val="both"/>
      </w:pPr>
      <w:r>
        <w:t xml:space="preserve">50. Должностное лицо территориального органа Фонда, ответственное за прием и регистрацию документов, указанных в </w:t>
      </w:r>
      <w:hyperlink w:anchor="P159" w:history="1">
        <w:r>
          <w:rPr>
            <w:color w:val="0000FF"/>
          </w:rPr>
          <w:t>пунктах 18</w:t>
        </w:r>
      </w:hyperlink>
      <w:r>
        <w:t xml:space="preserve">, </w:t>
      </w:r>
      <w:hyperlink w:anchor="P163" w:history="1">
        <w:r>
          <w:rPr>
            <w:color w:val="0000FF"/>
          </w:rPr>
          <w:t>19</w:t>
        </w:r>
      </w:hyperlink>
      <w:r>
        <w:t xml:space="preserve">, </w:t>
      </w:r>
      <w:hyperlink w:anchor="P166" w:history="1">
        <w:r>
          <w:rPr>
            <w:color w:val="0000FF"/>
          </w:rPr>
          <w:t>20</w:t>
        </w:r>
      </w:hyperlink>
      <w:r>
        <w:t xml:space="preserve"> Регламента:</w:t>
      </w:r>
    </w:p>
    <w:p w:rsidR="00DC6759" w:rsidRDefault="00DC6759">
      <w:pPr>
        <w:pStyle w:val="ConsPlusNormal"/>
        <w:ind w:firstLine="540"/>
        <w:jc w:val="both"/>
      </w:pPr>
      <w:r>
        <w:t xml:space="preserve">проверяет наличие заявления и других документов, необходимых для предоставления государственной услуги, предусмотренных </w:t>
      </w:r>
      <w:hyperlink w:anchor="P159" w:history="1">
        <w:r>
          <w:rPr>
            <w:color w:val="0000FF"/>
          </w:rPr>
          <w:t>пунктом 18</w:t>
        </w:r>
      </w:hyperlink>
      <w:r>
        <w:t xml:space="preserve"> Регламента;</w:t>
      </w:r>
    </w:p>
    <w:p w:rsidR="00DC6759" w:rsidRDefault="00DC6759">
      <w:pPr>
        <w:pStyle w:val="ConsPlusNormal"/>
        <w:ind w:firstLine="540"/>
        <w:jc w:val="both"/>
      </w:pPr>
      <w:r>
        <w:t xml:space="preserve">проверяет наличие заявления и других документов, необходимых для предоставления государственной услуги, предусмотренных </w:t>
      </w:r>
      <w:hyperlink w:anchor="P163" w:history="1">
        <w:r>
          <w:rPr>
            <w:color w:val="0000FF"/>
          </w:rPr>
          <w:t>пунктом 19</w:t>
        </w:r>
      </w:hyperlink>
      <w:r>
        <w:t xml:space="preserve"> Регламента;</w:t>
      </w:r>
    </w:p>
    <w:p w:rsidR="00DC6759" w:rsidRDefault="00DC6759">
      <w:pPr>
        <w:pStyle w:val="ConsPlusNormal"/>
        <w:ind w:firstLine="540"/>
        <w:jc w:val="both"/>
      </w:pPr>
      <w:r>
        <w:t xml:space="preserve">выдает расписку-уведомление о приеме (регистрации) заявлений и других документов, предусмотренных </w:t>
      </w:r>
      <w:hyperlink w:anchor="P159" w:history="1">
        <w:r>
          <w:rPr>
            <w:color w:val="0000FF"/>
          </w:rPr>
          <w:t>пунктами 18</w:t>
        </w:r>
      </w:hyperlink>
      <w:r>
        <w:t xml:space="preserve">, </w:t>
      </w:r>
      <w:hyperlink w:anchor="P163" w:history="1">
        <w:r>
          <w:rPr>
            <w:color w:val="0000FF"/>
          </w:rPr>
          <w:t>19</w:t>
        </w:r>
      </w:hyperlink>
      <w:r>
        <w:t xml:space="preserve">, </w:t>
      </w:r>
      <w:hyperlink w:anchor="P166" w:history="1">
        <w:r>
          <w:rPr>
            <w:color w:val="0000FF"/>
          </w:rPr>
          <w:t>20</w:t>
        </w:r>
      </w:hyperlink>
      <w:r>
        <w:t xml:space="preserve"> Регламента (при личном приеме), в которой указывается дата приема документов, фамилия, инициалы, должность и подпись должностного лица, ответственного за прием и регистрацию документов;</w:t>
      </w:r>
    </w:p>
    <w:p w:rsidR="00DC6759" w:rsidRDefault="00DC6759">
      <w:pPr>
        <w:pStyle w:val="ConsPlusNormal"/>
        <w:ind w:firstLine="540"/>
        <w:jc w:val="both"/>
      </w:pPr>
      <w:r>
        <w:t xml:space="preserve">производит регистрацию заявлений и других документов, указанных в </w:t>
      </w:r>
      <w:hyperlink w:anchor="P159" w:history="1">
        <w:r>
          <w:rPr>
            <w:color w:val="0000FF"/>
          </w:rPr>
          <w:t>пунктах 18</w:t>
        </w:r>
      </w:hyperlink>
      <w:r>
        <w:t xml:space="preserve">, </w:t>
      </w:r>
      <w:hyperlink w:anchor="P163" w:history="1">
        <w:r>
          <w:rPr>
            <w:color w:val="0000FF"/>
          </w:rPr>
          <w:t>19</w:t>
        </w:r>
      </w:hyperlink>
      <w:r>
        <w:t xml:space="preserve">, </w:t>
      </w:r>
      <w:hyperlink w:anchor="P166" w:history="1">
        <w:r>
          <w:rPr>
            <w:color w:val="0000FF"/>
          </w:rPr>
          <w:t>20</w:t>
        </w:r>
      </w:hyperlink>
      <w:r>
        <w:t xml:space="preserve"> Регламента, в порядке, предусмотренном </w:t>
      </w:r>
      <w:hyperlink w:anchor="P214" w:history="1">
        <w:r>
          <w:rPr>
            <w:color w:val="0000FF"/>
          </w:rPr>
          <w:t>пунктами 27</w:t>
        </w:r>
      </w:hyperlink>
      <w:r>
        <w:t xml:space="preserve">, </w:t>
      </w:r>
      <w:hyperlink w:anchor="P215" w:history="1">
        <w:r>
          <w:rPr>
            <w:color w:val="0000FF"/>
          </w:rPr>
          <w:t>28</w:t>
        </w:r>
      </w:hyperlink>
      <w:r>
        <w:t xml:space="preserve">, </w:t>
      </w:r>
      <w:hyperlink w:anchor="P216" w:history="1">
        <w:r>
          <w:rPr>
            <w:color w:val="0000FF"/>
          </w:rPr>
          <w:t>29</w:t>
        </w:r>
      </w:hyperlink>
      <w:r>
        <w:t xml:space="preserve"> Регламента.</w:t>
      </w:r>
    </w:p>
    <w:p w:rsidR="00DC6759" w:rsidRDefault="00DC6759">
      <w:pPr>
        <w:pStyle w:val="ConsPlusNormal"/>
        <w:ind w:firstLine="540"/>
        <w:jc w:val="both"/>
      </w:pPr>
      <w:r>
        <w:t xml:space="preserve">51. При направлении заявителем документов, указанных в </w:t>
      </w:r>
      <w:hyperlink w:anchor="P159" w:history="1">
        <w:r>
          <w:rPr>
            <w:color w:val="0000FF"/>
          </w:rPr>
          <w:t>пунктах 18</w:t>
        </w:r>
      </w:hyperlink>
      <w:r>
        <w:t xml:space="preserve">, </w:t>
      </w:r>
      <w:hyperlink w:anchor="P163" w:history="1">
        <w:r>
          <w:rPr>
            <w:color w:val="0000FF"/>
          </w:rPr>
          <w:t>19</w:t>
        </w:r>
      </w:hyperlink>
      <w:r>
        <w:t xml:space="preserve">, </w:t>
      </w:r>
      <w:hyperlink w:anchor="P166" w:history="1">
        <w:r>
          <w:rPr>
            <w:color w:val="0000FF"/>
          </w:rPr>
          <w:t>20</w:t>
        </w:r>
      </w:hyperlink>
      <w:r>
        <w:t xml:space="preserve"> Регламента, с использованием средств почтовой связи либо через единый портал государственных и муниципальных услуг (функций) должностное лицо территориального органа Фонда, ответственное за прием и регистрацию документов, направляет извещение о дате получения (регистрации) указанных документов в 5-дневный срок с даты их получения (регистрации) с использованием средств почтовой связи либо в электронном виде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w:t>
      </w:r>
    </w:p>
    <w:p w:rsidR="00DC6759" w:rsidRDefault="00DC6759">
      <w:pPr>
        <w:pStyle w:val="ConsPlusNormal"/>
        <w:ind w:firstLine="540"/>
        <w:jc w:val="both"/>
      </w:pPr>
      <w:r>
        <w:t xml:space="preserve">52. В случае если представлен неполный комплект документов, предусмотренных </w:t>
      </w:r>
      <w:hyperlink w:anchor="P159" w:history="1">
        <w:r>
          <w:rPr>
            <w:color w:val="0000FF"/>
          </w:rPr>
          <w:t>пунктами 18</w:t>
        </w:r>
      </w:hyperlink>
      <w:r>
        <w:t xml:space="preserve">, </w:t>
      </w:r>
      <w:hyperlink w:anchor="P163" w:history="1">
        <w:r>
          <w:rPr>
            <w:color w:val="0000FF"/>
          </w:rPr>
          <w:t>19</w:t>
        </w:r>
      </w:hyperlink>
      <w:r>
        <w:t xml:space="preserve">, </w:t>
      </w:r>
      <w:hyperlink w:anchor="P166" w:history="1">
        <w:r>
          <w:rPr>
            <w:color w:val="0000FF"/>
          </w:rPr>
          <w:t>20</w:t>
        </w:r>
      </w:hyperlink>
      <w:r>
        <w:t xml:space="preserve"> Регламента, должностное лицо территориального органа Фонда, ответственное за прием и регистрацию документов, информирует заявителя о недостающих документах, необходимых для представления заявителем в территориальный орган Фонда: при личном обращении заявителя - в день их регистрации, а при направлении документов с использованием средств почтовой связи - в 5-дневный срок с даты получения (регистрации) документов, способом, позволяющим подтвердить факт и дату направления информации о документах, необходимых для представления заявителем, адресе и графике работы территориального органа Фонда, которому необходимо представить указанные заявления и документы.</w:t>
      </w:r>
    </w:p>
    <w:p w:rsidR="00DC6759" w:rsidRDefault="00DC6759">
      <w:pPr>
        <w:pStyle w:val="ConsPlusNormal"/>
        <w:ind w:firstLine="540"/>
        <w:jc w:val="both"/>
      </w:pPr>
      <w:r>
        <w:t>При подаче документов в электронной форме должностное лицо территориального органа Фонда, ответственное за прием и регистрацию документов, направляет заявителю электронное сообщение, подтверждающее прием документов, а также направляет информацию о документах, необходимых для представления заявителем, адресе и графике работы территориального органа Фонда, которому необходимо представить указанные заявления и документы.</w:t>
      </w:r>
    </w:p>
    <w:p w:rsidR="00DC6759" w:rsidRDefault="00DC6759">
      <w:pPr>
        <w:pStyle w:val="ConsPlusNormal"/>
        <w:ind w:firstLine="540"/>
        <w:jc w:val="both"/>
      </w:pPr>
      <w:r>
        <w:t xml:space="preserve">В случае если в результате проверки квалифицированной электронной подписи заявителя будет выявлено несоблюдение установленных условий признания ее действительности, должностное лицо территориального органа Фонда, ответственное за предоставление государственной услуги, в течение 3 дней со дня завершения проведения такой проверки принимает решение об отказе в приеме к рассмотрению документов и направляет заявителю уведомление об этом в электронной форме с указанием пунктов </w:t>
      </w:r>
      <w:hyperlink r:id="rId51" w:history="1">
        <w:r>
          <w:rPr>
            <w:color w:val="0000FF"/>
          </w:rPr>
          <w:t>статьи 11</w:t>
        </w:r>
      </w:hyperlink>
      <w: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 направляется по адресу электронной почты заявителя. После получения уведомления заявитель вправе обратиться повторно с обращением, устранив нарушения, которые послужили основанием для отказа в первичном приеме документов.</w:t>
      </w:r>
    </w:p>
    <w:p w:rsidR="00DC6759" w:rsidRDefault="00DC6759">
      <w:pPr>
        <w:pStyle w:val="ConsPlusNormal"/>
        <w:ind w:firstLine="540"/>
        <w:jc w:val="both"/>
      </w:pPr>
      <w:r>
        <w:t xml:space="preserve">53. При предоставлении полного комплекта документов, предусмотренных </w:t>
      </w:r>
      <w:hyperlink w:anchor="P159" w:history="1">
        <w:r>
          <w:rPr>
            <w:color w:val="0000FF"/>
          </w:rPr>
          <w:t>пунктами 18</w:t>
        </w:r>
      </w:hyperlink>
      <w:r>
        <w:t xml:space="preserve">, </w:t>
      </w:r>
      <w:hyperlink w:anchor="P163" w:history="1">
        <w:r>
          <w:rPr>
            <w:color w:val="0000FF"/>
          </w:rPr>
          <w:t>19</w:t>
        </w:r>
      </w:hyperlink>
      <w:r>
        <w:t xml:space="preserve">, </w:t>
      </w:r>
      <w:hyperlink w:anchor="P166" w:history="1">
        <w:r>
          <w:rPr>
            <w:color w:val="0000FF"/>
          </w:rPr>
          <w:t>20</w:t>
        </w:r>
      </w:hyperlink>
      <w:r>
        <w:t xml:space="preserve"> Регламента, на заявлении проставляется отметка об их принятии, а также указывается фамилия, инициалы и должность должностного лица территориального органа Фонда, принявшего документы, дата их принятия и регистрации.</w:t>
      </w:r>
    </w:p>
    <w:p w:rsidR="00DC6759" w:rsidRDefault="00DC6759">
      <w:pPr>
        <w:pStyle w:val="ConsPlusNormal"/>
        <w:ind w:firstLine="540"/>
        <w:jc w:val="both"/>
      </w:pPr>
      <w:r>
        <w:t xml:space="preserve">54. Принятые заявление и другие документы, предусмотренные </w:t>
      </w:r>
      <w:hyperlink w:anchor="P159" w:history="1">
        <w:r>
          <w:rPr>
            <w:color w:val="0000FF"/>
          </w:rPr>
          <w:t>пунктами 18</w:t>
        </w:r>
      </w:hyperlink>
      <w:r>
        <w:t xml:space="preserve">, </w:t>
      </w:r>
      <w:hyperlink w:anchor="P163" w:history="1">
        <w:r>
          <w:rPr>
            <w:color w:val="0000FF"/>
          </w:rPr>
          <w:t>19</w:t>
        </w:r>
      </w:hyperlink>
      <w:r>
        <w:t xml:space="preserve">, </w:t>
      </w:r>
      <w:hyperlink w:anchor="P166" w:history="1">
        <w:r>
          <w:rPr>
            <w:color w:val="0000FF"/>
          </w:rPr>
          <w:t>20</w:t>
        </w:r>
      </w:hyperlink>
      <w:r>
        <w:t xml:space="preserve"> Регламента, направляются должностному лицу территориального органа Фонда, ответственному за предоставление государственной услуги, на рассмотрение и установление заявителю с начала текущего года размера страхового тарифа.</w:t>
      </w:r>
    </w:p>
    <w:p w:rsidR="00DC6759" w:rsidRDefault="00DC6759">
      <w:pPr>
        <w:pStyle w:val="ConsPlusNormal"/>
        <w:ind w:firstLine="540"/>
        <w:jc w:val="both"/>
      </w:pPr>
    </w:p>
    <w:p w:rsidR="00DC6759" w:rsidRDefault="00DC6759">
      <w:pPr>
        <w:pStyle w:val="ConsPlusNormal"/>
        <w:jc w:val="center"/>
        <w:outlineLvl w:val="3"/>
      </w:pPr>
      <w:r>
        <w:t>Рассмотрение должностными лицами Фонда</w:t>
      </w:r>
    </w:p>
    <w:p w:rsidR="00DC6759" w:rsidRDefault="00DC6759">
      <w:pPr>
        <w:pStyle w:val="ConsPlusNormal"/>
        <w:jc w:val="center"/>
      </w:pPr>
      <w:r>
        <w:t>и территориального органа Фонда заявлений и документов,</w:t>
      </w:r>
    </w:p>
    <w:p w:rsidR="00DC6759" w:rsidRDefault="00DC6759">
      <w:pPr>
        <w:pStyle w:val="ConsPlusNormal"/>
        <w:jc w:val="center"/>
      </w:pPr>
      <w:r>
        <w:t>необходимых для предоставления государственной услуги</w:t>
      </w:r>
    </w:p>
    <w:p w:rsidR="00DC6759" w:rsidRDefault="00DC6759">
      <w:pPr>
        <w:pStyle w:val="ConsPlusNormal"/>
        <w:jc w:val="center"/>
      </w:pPr>
    </w:p>
    <w:p w:rsidR="00DC6759" w:rsidRDefault="00DC6759">
      <w:pPr>
        <w:pStyle w:val="ConsPlusNormal"/>
        <w:ind w:firstLine="540"/>
        <w:jc w:val="both"/>
      </w:pPr>
      <w:r>
        <w:t xml:space="preserve">55. Основанием для начала административной процедуры является поступление в территориальный орган Фонда заявлений и других документов, предусмотренных </w:t>
      </w:r>
      <w:hyperlink w:anchor="P159" w:history="1">
        <w:r>
          <w:rPr>
            <w:color w:val="0000FF"/>
          </w:rPr>
          <w:t>пунктами 18</w:t>
        </w:r>
      </w:hyperlink>
      <w:r>
        <w:t xml:space="preserve">, </w:t>
      </w:r>
      <w:hyperlink w:anchor="P163" w:history="1">
        <w:r>
          <w:rPr>
            <w:color w:val="0000FF"/>
          </w:rPr>
          <w:t>19</w:t>
        </w:r>
      </w:hyperlink>
      <w:r>
        <w:t xml:space="preserve">, </w:t>
      </w:r>
      <w:hyperlink w:anchor="P166" w:history="1">
        <w:r>
          <w:rPr>
            <w:color w:val="0000FF"/>
          </w:rPr>
          <w:t>20</w:t>
        </w:r>
      </w:hyperlink>
      <w:r>
        <w:t xml:space="preserve"> Регламента.</w:t>
      </w:r>
    </w:p>
    <w:p w:rsidR="00DC6759" w:rsidRDefault="00DC6759">
      <w:pPr>
        <w:pStyle w:val="ConsPlusNormal"/>
        <w:ind w:firstLine="540"/>
        <w:jc w:val="both"/>
      </w:pPr>
      <w:r>
        <w:t>56. Проверка своевременности направления и правильности заполнения представленных заявителем документов осуществляется должностным лицом территориального органа Фонда, ответственным за предоставление государственной услуги.</w:t>
      </w:r>
    </w:p>
    <w:p w:rsidR="00DC6759" w:rsidRDefault="00DC6759">
      <w:pPr>
        <w:pStyle w:val="ConsPlusNormal"/>
        <w:ind w:firstLine="540"/>
        <w:jc w:val="both"/>
      </w:pPr>
      <w:bookmarkStart w:id="28" w:name="P323"/>
      <w:bookmarkEnd w:id="28"/>
      <w:r>
        <w:t xml:space="preserve">57. Рассмотрение полного комплекта документов, предусмотренных </w:t>
      </w:r>
      <w:hyperlink w:anchor="P159" w:history="1">
        <w:r>
          <w:rPr>
            <w:color w:val="0000FF"/>
          </w:rPr>
          <w:t>пунктами 18</w:t>
        </w:r>
      </w:hyperlink>
      <w:r>
        <w:t xml:space="preserve">, </w:t>
      </w:r>
      <w:hyperlink w:anchor="P163" w:history="1">
        <w:r>
          <w:rPr>
            <w:color w:val="0000FF"/>
          </w:rPr>
          <w:t>19</w:t>
        </w:r>
      </w:hyperlink>
      <w:r>
        <w:t xml:space="preserve">, </w:t>
      </w:r>
      <w:hyperlink w:anchor="P166" w:history="1">
        <w:r>
          <w:rPr>
            <w:color w:val="0000FF"/>
          </w:rPr>
          <w:t>20</w:t>
        </w:r>
      </w:hyperlink>
      <w:r>
        <w:t xml:space="preserve"> Регламента, осуществляется должностным лицом территориального органа Фонда, ответственным за предоставление государственной услуги, в течение 7 рабочих дней с даты получения документов.</w:t>
      </w:r>
    </w:p>
    <w:p w:rsidR="00DC6759" w:rsidRDefault="00DC6759">
      <w:pPr>
        <w:pStyle w:val="ConsPlusNormal"/>
        <w:ind w:firstLine="540"/>
        <w:jc w:val="both"/>
      </w:pPr>
      <w:bookmarkStart w:id="29" w:name="P324"/>
      <w:bookmarkEnd w:id="29"/>
      <w:r>
        <w:t xml:space="preserve">58. Рассмотрение заявления о выделении подразделений страхователя в самостоятельные классификационные единицы в составе страхователя (для заявителей, имеющих в своей структуре подразделения, при условии выполнения ими требований, соответствующих самостоятельным классификационным единицам) и документов, указанных в </w:t>
      </w:r>
      <w:hyperlink w:anchor="P163" w:history="1">
        <w:r>
          <w:rPr>
            <w:color w:val="0000FF"/>
          </w:rPr>
          <w:t>пункте 19</w:t>
        </w:r>
      </w:hyperlink>
      <w:r>
        <w:t xml:space="preserve"> Регламента, осуществляется должностным лицом Фонда, ответственным за предоставление государственной услуги, в течение 20 рабочих дней с даты поступления из территориального органа Фонда всех документов, предусмотренных </w:t>
      </w:r>
      <w:hyperlink w:anchor="P163" w:history="1">
        <w:r>
          <w:rPr>
            <w:color w:val="0000FF"/>
          </w:rPr>
          <w:t>пунктом 19</w:t>
        </w:r>
      </w:hyperlink>
      <w:r>
        <w:t xml:space="preserve"> Регламента. Должностное лицо Фонда, ответственное за предоставление государственной услуги, рассматривает документы, указанные в </w:t>
      </w:r>
      <w:hyperlink w:anchor="P163" w:history="1">
        <w:r>
          <w:rPr>
            <w:color w:val="0000FF"/>
          </w:rPr>
          <w:t>пункте 19</w:t>
        </w:r>
      </w:hyperlink>
      <w:r>
        <w:t xml:space="preserve"> Регламента, на предмет их соответствия требованиям, предусмотренным </w:t>
      </w:r>
      <w:hyperlink w:anchor="P89" w:history="1">
        <w:r>
          <w:rPr>
            <w:color w:val="0000FF"/>
          </w:rPr>
          <w:t>пунктом 7</w:t>
        </w:r>
      </w:hyperlink>
      <w:r>
        <w:t xml:space="preserve"> Порядка, и о результатах рассмотрения информирует территориальный орган Фонда по месту регистрации заявителя.</w:t>
      </w:r>
    </w:p>
    <w:p w:rsidR="00DC6759" w:rsidRDefault="00DC6759">
      <w:pPr>
        <w:pStyle w:val="ConsPlusNormal"/>
        <w:jc w:val="both"/>
      </w:pPr>
      <w:r>
        <w:t xml:space="preserve">(в ред. </w:t>
      </w:r>
      <w:hyperlink r:id="rId52" w:history="1">
        <w:r>
          <w:rPr>
            <w:color w:val="0000FF"/>
          </w:rPr>
          <w:t>Приказа</w:t>
        </w:r>
      </w:hyperlink>
      <w:r>
        <w:t xml:space="preserve"> Минтруда России от 22.10.2013 N 550н)</w:t>
      </w:r>
    </w:p>
    <w:p w:rsidR="00DC6759" w:rsidRDefault="00DC6759">
      <w:pPr>
        <w:pStyle w:val="ConsPlusNormal"/>
        <w:ind w:firstLine="540"/>
        <w:jc w:val="both"/>
      </w:pPr>
      <w:r>
        <w:t xml:space="preserve">По результатам рассмотрения должностным лицом Фонда, ответственным за предоставление государственной услуги, заявления и других документов, указанных в </w:t>
      </w:r>
      <w:hyperlink w:anchor="P163" w:history="1">
        <w:r>
          <w:rPr>
            <w:color w:val="0000FF"/>
          </w:rPr>
          <w:t>пункте 19</w:t>
        </w:r>
      </w:hyperlink>
      <w:r>
        <w:t xml:space="preserve"> Регламента, территориальный орган Фонда принимает решение о выделении подразделений страхователя в самостоятельные классификационные единицы.</w:t>
      </w:r>
    </w:p>
    <w:p w:rsidR="00DC6759" w:rsidRDefault="00DC6759">
      <w:pPr>
        <w:pStyle w:val="ConsPlusNormal"/>
        <w:ind w:firstLine="540"/>
        <w:jc w:val="both"/>
      </w:pPr>
    </w:p>
    <w:p w:rsidR="00DC6759" w:rsidRDefault="00DC6759">
      <w:pPr>
        <w:pStyle w:val="ConsPlusNormal"/>
        <w:jc w:val="center"/>
        <w:outlineLvl w:val="3"/>
      </w:pPr>
      <w:r>
        <w:t>Установление заявителю с начала текущего года</w:t>
      </w:r>
    </w:p>
    <w:p w:rsidR="00DC6759" w:rsidRDefault="00DC6759">
      <w:pPr>
        <w:pStyle w:val="ConsPlusNormal"/>
        <w:jc w:val="center"/>
      </w:pPr>
      <w:r>
        <w:t>размера страхового тарифа, соответствующего классу</w:t>
      </w:r>
    </w:p>
    <w:p w:rsidR="00DC6759" w:rsidRDefault="00DC6759">
      <w:pPr>
        <w:pStyle w:val="ConsPlusNormal"/>
        <w:jc w:val="center"/>
      </w:pPr>
      <w:r>
        <w:t>профессионального риска основного вида экономической</w:t>
      </w:r>
    </w:p>
    <w:p w:rsidR="00DC6759" w:rsidRDefault="00DC6759">
      <w:pPr>
        <w:pStyle w:val="ConsPlusNormal"/>
        <w:jc w:val="center"/>
      </w:pPr>
      <w:r>
        <w:t>деятельности заявителя, и/или размера страхового тарифа,</w:t>
      </w:r>
    </w:p>
    <w:p w:rsidR="00DC6759" w:rsidRDefault="00DC6759">
      <w:pPr>
        <w:pStyle w:val="ConsPlusNormal"/>
        <w:jc w:val="center"/>
      </w:pPr>
      <w:r>
        <w:t>соответствующего классу профессионального риска, по каждой</w:t>
      </w:r>
    </w:p>
    <w:p w:rsidR="00DC6759" w:rsidRDefault="00DC6759">
      <w:pPr>
        <w:pStyle w:val="ConsPlusNormal"/>
        <w:jc w:val="center"/>
      </w:pPr>
      <w:r>
        <w:t>самостоятельной классификационной единице (подразделению</w:t>
      </w:r>
    </w:p>
    <w:p w:rsidR="00DC6759" w:rsidRDefault="00DC6759">
      <w:pPr>
        <w:pStyle w:val="ConsPlusNormal"/>
        <w:jc w:val="center"/>
      </w:pPr>
      <w:r>
        <w:t>заявителя) и уведомление заявителя об установленных</w:t>
      </w:r>
    </w:p>
    <w:p w:rsidR="00DC6759" w:rsidRDefault="00DC6759">
      <w:pPr>
        <w:pStyle w:val="ConsPlusNormal"/>
        <w:jc w:val="center"/>
      </w:pPr>
      <w:r>
        <w:t>ему размерах страхового тарифа</w:t>
      </w:r>
    </w:p>
    <w:p w:rsidR="00DC6759" w:rsidRDefault="00DC6759">
      <w:pPr>
        <w:pStyle w:val="ConsPlusNormal"/>
        <w:ind w:firstLine="540"/>
        <w:jc w:val="both"/>
      </w:pPr>
    </w:p>
    <w:p w:rsidR="00DC6759" w:rsidRDefault="00DC6759">
      <w:pPr>
        <w:pStyle w:val="ConsPlusNormal"/>
        <w:ind w:firstLine="540"/>
        <w:jc w:val="both"/>
      </w:pPr>
      <w:bookmarkStart w:id="30" w:name="P337"/>
      <w:bookmarkEnd w:id="30"/>
      <w:r>
        <w:t xml:space="preserve">59. Основанием для начала административной процедуры является результат рассмотрения заявлений и других документов, указанных в </w:t>
      </w:r>
      <w:hyperlink w:anchor="P159" w:history="1">
        <w:r>
          <w:rPr>
            <w:color w:val="0000FF"/>
          </w:rPr>
          <w:t>пунктах 18</w:t>
        </w:r>
      </w:hyperlink>
      <w:r>
        <w:t xml:space="preserve">, </w:t>
      </w:r>
      <w:hyperlink w:anchor="P163" w:history="1">
        <w:r>
          <w:rPr>
            <w:color w:val="0000FF"/>
          </w:rPr>
          <w:t>19</w:t>
        </w:r>
      </w:hyperlink>
      <w:r>
        <w:t xml:space="preserve">, </w:t>
      </w:r>
      <w:hyperlink w:anchor="P166" w:history="1">
        <w:r>
          <w:rPr>
            <w:color w:val="0000FF"/>
          </w:rPr>
          <w:t>20</w:t>
        </w:r>
      </w:hyperlink>
      <w:r>
        <w:t xml:space="preserve"> Регламента.</w:t>
      </w:r>
    </w:p>
    <w:p w:rsidR="00DC6759" w:rsidRDefault="00DC6759">
      <w:pPr>
        <w:pStyle w:val="ConsPlusNormal"/>
        <w:ind w:firstLine="540"/>
        <w:jc w:val="both"/>
      </w:pPr>
      <w:r>
        <w:t xml:space="preserve">60. Установление заявителю с начала текущего года размера страхового тарифа, соответствующего классу профессионального риска основного вида экономической деятельности заявителя, и уведомление заявителя об установленном ему размере страхового тарифа осуществляется должностным лицом территориального органа Фонда, ответственным за предоставление государственной услуги, по результатам рассмотрения заявления и других документов, указанных в </w:t>
      </w:r>
      <w:hyperlink w:anchor="P159" w:history="1">
        <w:r>
          <w:rPr>
            <w:color w:val="0000FF"/>
          </w:rPr>
          <w:t>пункте 18</w:t>
        </w:r>
      </w:hyperlink>
      <w:r>
        <w:t xml:space="preserve"> Регламента, в течение двухнедельного срока с даты их представления в территориальный орган Фонда.</w:t>
      </w:r>
    </w:p>
    <w:p w:rsidR="00DC6759" w:rsidRDefault="00DC6759">
      <w:pPr>
        <w:pStyle w:val="ConsPlusNormal"/>
        <w:ind w:firstLine="540"/>
        <w:jc w:val="both"/>
      </w:pPr>
      <w:bookmarkStart w:id="31" w:name="P339"/>
      <w:bookmarkEnd w:id="31"/>
      <w:r>
        <w:t xml:space="preserve">61. Установление заявителю с начала текущего года размера страхового тарифа, соответствующего классу профессионального риска, по каждой самостоятельной классификационной единице (подразделению заявителя) и уведомление заявителя об установленных ему размерах страхового тарифа по каждой самостоятельной классификационной единице осуществляется должностным лицом территориального органа Фонда, ответственным за предоставление государственной услуги, по результатам рассмотрения заявления и других документов, указанных в </w:t>
      </w:r>
      <w:hyperlink w:anchor="P163" w:history="1">
        <w:r>
          <w:rPr>
            <w:color w:val="0000FF"/>
          </w:rPr>
          <w:t>пункте 19</w:t>
        </w:r>
      </w:hyperlink>
      <w:r>
        <w:t xml:space="preserve"> Регламента, в течение двухнедельного срока после получения результатов их рассмотрения в соответствии с </w:t>
      </w:r>
      <w:hyperlink w:anchor="P324" w:history="1">
        <w:r>
          <w:rPr>
            <w:color w:val="0000FF"/>
          </w:rPr>
          <w:t>пунктом 58</w:t>
        </w:r>
      </w:hyperlink>
      <w:r>
        <w:t xml:space="preserve"> Регламента.</w:t>
      </w:r>
    </w:p>
    <w:p w:rsidR="00DC6759" w:rsidRDefault="00DC6759">
      <w:pPr>
        <w:pStyle w:val="ConsPlusNormal"/>
        <w:ind w:firstLine="540"/>
        <w:jc w:val="both"/>
      </w:pPr>
      <w:r>
        <w:t>62. Уведомление заявителя об установленном ему с начала текущего года размере страхового тарифа, соответствующего классу профессионального риска основного вида экономической деятельности заявителя, и/или о размере страхового тарифа, соответствующего классу профессионального риска, по каждой самостоятельной классификационной единице (подразделению заявителя) вручается должностным лицом территориального органа Фонда, ответственным за предоставление государственной услуги, заявителю лично либо направляется в письменной форме с использованием средств почтовой связи или в электронном виде по телекоммуникационным каналам связи.</w:t>
      </w:r>
    </w:p>
    <w:p w:rsidR="00DC6759" w:rsidRDefault="00DC6759">
      <w:pPr>
        <w:pStyle w:val="ConsPlusNormal"/>
        <w:ind w:firstLine="540"/>
        <w:jc w:val="both"/>
      </w:pPr>
      <w:bookmarkStart w:id="32" w:name="P341"/>
      <w:bookmarkEnd w:id="32"/>
      <w:r>
        <w:t xml:space="preserve">63. Если заявитель, осуществляющий свою деятельность по нескольким видам экономической деятельности, до 15 апреля текущего года включительно не представил документы, указанные в </w:t>
      </w:r>
      <w:hyperlink w:anchor="P159" w:history="1">
        <w:r>
          <w:rPr>
            <w:color w:val="0000FF"/>
          </w:rPr>
          <w:t>пункте 18</w:t>
        </w:r>
      </w:hyperlink>
      <w:r>
        <w:t xml:space="preserve"> Регламента, территориальный орган Фонда в соответствующем году относит данного заявителя к имеющему наиболее высокий класс профессионального риска виду экономической деятельности в соответствии с кодами Общероссийского </w:t>
      </w:r>
      <w:hyperlink r:id="rId53" w:history="1">
        <w:r>
          <w:rPr>
            <w:color w:val="0000FF"/>
          </w:rPr>
          <w:t>классификатора</w:t>
        </w:r>
      </w:hyperlink>
      <w:r>
        <w:t xml:space="preserve"> видов экономической деятельности, указанными в отношении этого заявителя в Едином государственном реестре юридических лиц, и уведомляет заявителя об установленном с начала текущего года размере страхового тарифа, соответствующем этому классу профессионального риска, в срок, указанный в </w:t>
      </w:r>
      <w:hyperlink w:anchor="P359" w:history="1">
        <w:r>
          <w:rPr>
            <w:color w:val="0000FF"/>
          </w:rPr>
          <w:t>пункте 71</w:t>
        </w:r>
      </w:hyperlink>
      <w:r>
        <w:t xml:space="preserve"> Регламента.</w:t>
      </w:r>
    </w:p>
    <w:p w:rsidR="00DC6759" w:rsidRDefault="00DC6759">
      <w:pPr>
        <w:pStyle w:val="ConsPlusNormal"/>
        <w:jc w:val="both"/>
      </w:pPr>
      <w:r>
        <w:t xml:space="preserve">(в ред. </w:t>
      </w:r>
      <w:hyperlink r:id="rId54" w:history="1">
        <w:r>
          <w:rPr>
            <w:color w:val="0000FF"/>
          </w:rPr>
          <w:t>Приказа</w:t>
        </w:r>
      </w:hyperlink>
      <w:r>
        <w:t xml:space="preserve"> Минтруда России от 25.04.2017 N 388н)</w:t>
      </w:r>
    </w:p>
    <w:p w:rsidR="00DC6759" w:rsidRDefault="00DC6759">
      <w:pPr>
        <w:pStyle w:val="ConsPlusNormal"/>
        <w:ind w:firstLine="540"/>
        <w:jc w:val="both"/>
      </w:pPr>
      <w:r>
        <w:t>Если заявитель не подтверждает виды экономической деятельности подразделений, то такой заявитель в целом подлежит отнесению к виду экономической деятельности, который соответствует его основному виду экономической деятельности.</w:t>
      </w:r>
    </w:p>
    <w:p w:rsidR="00DC6759" w:rsidRDefault="00DC6759">
      <w:pPr>
        <w:pStyle w:val="ConsPlusNormal"/>
        <w:ind w:firstLine="540"/>
        <w:jc w:val="both"/>
      </w:pPr>
    </w:p>
    <w:p w:rsidR="00DC6759" w:rsidRDefault="00DC6759">
      <w:pPr>
        <w:pStyle w:val="ConsPlusNormal"/>
        <w:jc w:val="center"/>
        <w:outlineLvl w:val="2"/>
      </w:pPr>
      <w:r>
        <w:t>Требования к порядку выполнения</w:t>
      </w:r>
    </w:p>
    <w:p w:rsidR="00DC6759" w:rsidRDefault="00DC6759">
      <w:pPr>
        <w:pStyle w:val="ConsPlusNormal"/>
        <w:jc w:val="center"/>
      </w:pPr>
      <w:r>
        <w:t>административных процедур, в том числе особенности</w:t>
      </w:r>
    </w:p>
    <w:p w:rsidR="00DC6759" w:rsidRDefault="00DC6759">
      <w:pPr>
        <w:pStyle w:val="ConsPlusNormal"/>
        <w:jc w:val="center"/>
      </w:pPr>
      <w:r>
        <w:t>выполнения административных процедур в электронной форме</w:t>
      </w:r>
    </w:p>
    <w:p w:rsidR="00DC6759" w:rsidRDefault="00DC6759">
      <w:pPr>
        <w:pStyle w:val="ConsPlusNormal"/>
        <w:ind w:firstLine="540"/>
        <w:jc w:val="both"/>
      </w:pPr>
    </w:p>
    <w:p w:rsidR="00DC6759" w:rsidRDefault="00DC6759">
      <w:pPr>
        <w:pStyle w:val="ConsPlusNormal"/>
        <w:ind w:firstLine="540"/>
        <w:jc w:val="both"/>
      </w:pPr>
      <w:bookmarkStart w:id="33" w:name="P349"/>
      <w:bookmarkEnd w:id="33"/>
      <w:r>
        <w:t xml:space="preserve">64. Заявителю для получения государственной услуги предоставляется возможность направить заявления и другие документы, предусмотренные </w:t>
      </w:r>
      <w:hyperlink w:anchor="P159" w:history="1">
        <w:r>
          <w:rPr>
            <w:color w:val="0000FF"/>
          </w:rPr>
          <w:t>пунктами 18</w:t>
        </w:r>
      </w:hyperlink>
      <w:r>
        <w:t xml:space="preserve">, </w:t>
      </w:r>
      <w:hyperlink w:anchor="P163" w:history="1">
        <w:r>
          <w:rPr>
            <w:color w:val="0000FF"/>
          </w:rPr>
          <w:t>19</w:t>
        </w:r>
      </w:hyperlink>
      <w:r>
        <w:t xml:space="preserve">, </w:t>
      </w:r>
      <w:hyperlink w:anchor="P166" w:history="1">
        <w:r>
          <w:rPr>
            <w:color w:val="0000FF"/>
          </w:rPr>
          <w:t>20</w:t>
        </w:r>
      </w:hyperlink>
      <w:r>
        <w:t xml:space="preserve"> Регламента, заверенные электронной подписью в соответствии с </w:t>
      </w:r>
      <w:hyperlink r:id="rId55" w:history="1">
        <w:r>
          <w:rPr>
            <w:color w:val="0000FF"/>
          </w:rPr>
          <w:t>законодательством</w:t>
        </w:r>
      </w:hyperlink>
      <w:r>
        <w:t xml:space="preserve"> Российской Федерации, в электронном виде через единый портал государственных и муниципальных услуг (функций).</w:t>
      </w:r>
    </w:p>
    <w:p w:rsidR="00DC6759" w:rsidRDefault="00DC6759">
      <w:pPr>
        <w:pStyle w:val="ConsPlusNormal"/>
        <w:ind w:firstLine="540"/>
        <w:jc w:val="both"/>
      </w:pPr>
      <w:r>
        <w:t xml:space="preserve">65. Обеспечивается возможность для заявителя направить заявления и другие документы, предусмотренные </w:t>
      </w:r>
      <w:hyperlink w:anchor="P159" w:history="1">
        <w:r>
          <w:rPr>
            <w:color w:val="0000FF"/>
          </w:rPr>
          <w:t>пунктами 18</w:t>
        </w:r>
      </w:hyperlink>
      <w:r>
        <w:t xml:space="preserve">, </w:t>
      </w:r>
      <w:hyperlink w:anchor="P163" w:history="1">
        <w:r>
          <w:rPr>
            <w:color w:val="0000FF"/>
          </w:rPr>
          <w:t>19</w:t>
        </w:r>
      </w:hyperlink>
      <w:r>
        <w:t xml:space="preserve">, </w:t>
      </w:r>
      <w:hyperlink w:anchor="P166" w:history="1">
        <w:r>
          <w:rPr>
            <w:color w:val="0000FF"/>
          </w:rPr>
          <w:t>20</w:t>
        </w:r>
      </w:hyperlink>
      <w:r>
        <w:t xml:space="preserve"> Регламента, в электронном виде через единый портал государственных и муниципальных услуг (функций) путем заполнения специальной интерактивной формы, которая соответствует требованиям Федерального </w:t>
      </w:r>
      <w:hyperlink r:id="rId56" w:history="1">
        <w:r>
          <w:rPr>
            <w:color w:val="0000FF"/>
          </w:rPr>
          <w:t>закона</w:t>
        </w:r>
      </w:hyperlink>
      <w:r>
        <w:t xml:space="preserve"> от 27 июля 2010 г. N 210-ФЗ "Об организации предоставления государственных и муниципальных услуг" и обеспечивает идентификацию заявителя. На едином портале государственных и муниципальных услуг (функций) применяется автоматическая идентификация (нумерация) обращений, используется личный кабинет для обеспечения однозначной и конфиденциальной доставки промежуточных сообщений и ответа заявителю в электронном виде.</w:t>
      </w:r>
    </w:p>
    <w:p w:rsidR="00DC6759" w:rsidRDefault="00DC6759">
      <w:pPr>
        <w:pStyle w:val="ConsPlusNormal"/>
        <w:ind w:firstLine="540"/>
        <w:jc w:val="both"/>
      </w:pPr>
      <w:r>
        <w:t xml:space="preserve">66. Заявления и другие документы, указанные в </w:t>
      </w:r>
      <w:hyperlink w:anchor="P159" w:history="1">
        <w:r>
          <w:rPr>
            <w:color w:val="0000FF"/>
          </w:rPr>
          <w:t>пунктах 18</w:t>
        </w:r>
      </w:hyperlink>
      <w:r>
        <w:t xml:space="preserve">, </w:t>
      </w:r>
      <w:hyperlink w:anchor="P163" w:history="1">
        <w:r>
          <w:rPr>
            <w:color w:val="0000FF"/>
          </w:rPr>
          <w:t>19</w:t>
        </w:r>
      </w:hyperlink>
      <w:r>
        <w:t xml:space="preserve">, </w:t>
      </w:r>
      <w:hyperlink w:anchor="P166" w:history="1">
        <w:r>
          <w:rPr>
            <w:color w:val="0000FF"/>
          </w:rPr>
          <w:t>20</w:t>
        </w:r>
      </w:hyperlink>
      <w:r>
        <w:t xml:space="preserve"> Регламента, не могут быть оставлены без рассмотрения или рассмотрены с нарушением срока по причине продолжительного отсутствия (отпуск, командировка, болезнь) или увольнения должностного лица территориального органа Фонда, ответственного за предоставление государственной услуги.</w:t>
      </w:r>
    </w:p>
    <w:p w:rsidR="00DC6759" w:rsidRDefault="00DC6759">
      <w:pPr>
        <w:pStyle w:val="ConsPlusNormal"/>
        <w:ind w:firstLine="540"/>
        <w:jc w:val="both"/>
      </w:pPr>
      <w:r>
        <w:t>67. Заявителям обеспечивается возможность осуществлять с использованием единого портала государственных и муниципальных услуг (функций) мониторинг хода предоставления государственной услуги.</w:t>
      </w:r>
    </w:p>
    <w:p w:rsidR="00DC6759" w:rsidRDefault="00DC6759">
      <w:pPr>
        <w:pStyle w:val="ConsPlusNormal"/>
        <w:ind w:firstLine="540"/>
        <w:jc w:val="both"/>
      </w:pPr>
      <w:r>
        <w:t>68. Заявителям обеспечивается возможность получения результатов предоставления государственной услуги в электронном виде на едином портале государственных и муниципальных услуг (функций), если это не запрещено федеральным законом.</w:t>
      </w:r>
    </w:p>
    <w:p w:rsidR="00DC6759" w:rsidRDefault="00DC6759">
      <w:pPr>
        <w:pStyle w:val="ConsPlusNormal"/>
        <w:ind w:firstLine="540"/>
        <w:jc w:val="both"/>
      </w:pPr>
    </w:p>
    <w:p w:rsidR="00DC6759" w:rsidRDefault="00DC6759">
      <w:pPr>
        <w:pStyle w:val="ConsPlusNormal"/>
        <w:jc w:val="center"/>
        <w:outlineLvl w:val="2"/>
      </w:pPr>
      <w:r>
        <w:t>Сроки выполнения административных процедур</w:t>
      </w:r>
    </w:p>
    <w:p w:rsidR="00DC6759" w:rsidRDefault="00DC6759">
      <w:pPr>
        <w:pStyle w:val="ConsPlusNormal"/>
        <w:ind w:firstLine="540"/>
        <w:jc w:val="both"/>
      </w:pPr>
    </w:p>
    <w:p w:rsidR="00DC6759" w:rsidRDefault="00DC6759">
      <w:pPr>
        <w:pStyle w:val="ConsPlusNormal"/>
        <w:ind w:firstLine="540"/>
        <w:jc w:val="both"/>
      </w:pPr>
      <w:r>
        <w:t xml:space="preserve">69. Прием и регистрация заявлений и других документов, предусмотренных </w:t>
      </w:r>
      <w:hyperlink w:anchor="P159" w:history="1">
        <w:r>
          <w:rPr>
            <w:color w:val="0000FF"/>
          </w:rPr>
          <w:t>пунктами 18</w:t>
        </w:r>
      </w:hyperlink>
      <w:r>
        <w:t xml:space="preserve">, </w:t>
      </w:r>
      <w:hyperlink w:anchor="P163" w:history="1">
        <w:r>
          <w:rPr>
            <w:color w:val="0000FF"/>
          </w:rPr>
          <w:t>19</w:t>
        </w:r>
      </w:hyperlink>
      <w:r>
        <w:t xml:space="preserve">, </w:t>
      </w:r>
      <w:hyperlink w:anchor="P166" w:history="1">
        <w:r>
          <w:rPr>
            <w:color w:val="0000FF"/>
          </w:rPr>
          <w:t>20</w:t>
        </w:r>
      </w:hyperlink>
      <w:r>
        <w:t xml:space="preserve"> Регламента, представленных заявителем на личном приеме, с использованием средств почтовой связи или в форме электронного документа, осуществляется должностным лицом территориального органа Фонда, ответственным за прием и регистрацию документов, в порядке и сроки, предусмотренные </w:t>
      </w:r>
      <w:hyperlink w:anchor="P214" w:history="1">
        <w:r>
          <w:rPr>
            <w:color w:val="0000FF"/>
          </w:rPr>
          <w:t>пунктами 27</w:t>
        </w:r>
      </w:hyperlink>
      <w:r>
        <w:t xml:space="preserve">, </w:t>
      </w:r>
      <w:hyperlink w:anchor="P215" w:history="1">
        <w:r>
          <w:rPr>
            <w:color w:val="0000FF"/>
          </w:rPr>
          <w:t>28</w:t>
        </w:r>
      </w:hyperlink>
      <w:r>
        <w:t xml:space="preserve">, </w:t>
      </w:r>
      <w:hyperlink w:anchor="P216" w:history="1">
        <w:r>
          <w:rPr>
            <w:color w:val="0000FF"/>
          </w:rPr>
          <w:t>29</w:t>
        </w:r>
      </w:hyperlink>
      <w:r>
        <w:t xml:space="preserve"> Регламента.</w:t>
      </w:r>
    </w:p>
    <w:p w:rsidR="00DC6759" w:rsidRDefault="00DC6759">
      <w:pPr>
        <w:pStyle w:val="ConsPlusNormal"/>
        <w:ind w:firstLine="540"/>
        <w:jc w:val="both"/>
      </w:pPr>
      <w:r>
        <w:t xml:space="preserve">70. Рассмотрение заявления и других документов, предусмотренных </w:t>
      </w:r>
      <w:hyperlink w:anchor="P159" w:history="1">
        <w:r>
          <w:rPr>
            <w:color w:val="0000FF"/>
          </w:rPr>
          <w:t>пунктами 18</w:t>
        </w:r>
      </w:hyperlink>
      <w:r>
        <w:t xml:space="preserve">, </w:t>
      </w:r>
      <w:hyperlink w:anchor="P163" w:history="1">
        <w:r>
          <w:rPr>
            <w:color w:val="0000FF"/>
          </w:rPr>
          <w:t>19</w:t>
        </w:r>
      </w:hyperlink>
      <w:r>
        <w:t xml:space="preserve">, </w:t>
      </w:r>
      <w:hyperlink w:anchor="P166" w:history="1">
        <w:r>
          <w:rPr>
            <w:color w:val="0000FF"/>
          </w:rPr>
          <w:t>20</w:t>
        </w:r>
      </w:hyperlink>
      <w:r>
        <w:t xml:space="preserve"> Регламента, и установление заявителю с начала текущего года размера страхового тарифа, соответствующего классу профессионального риска основного вида экономической деятельности заявителя, осуществляется в сроки, указанные в </w:t>
      </w:r>
      <w:hyperlink w:anchor="P323" w:history="1">
        <w:r>
          <w:rPr>
            <w:color w:val="0000FF"/>
          </w:rPr>
          <w:t>пунктах 57</w:t>
        </w:r>
      </w:hyperlink>
      <w:r>
        <w:t xml:space="preserve">, </w:t>
      </w:r>
      <w:hyperlink w:anchor="P339" w:history="1">
        <w:r>
          <w:rPr>
            <w:color w:val="0000FF"/>
          </w:rPr>
          <w:t>61</w:t>
        </w:r>
      </w:hyperlink>
      <w:r>
        <w:t xml:space="preserve"> Регламента.</w:t>
      </w:r>
    </w:p>
    <w:p w:rsidR="00DC6759" w:rsidRDefault="00DC6759">
      <w:pPr>
        <w:pStyle w:val="ConsPlusNormal"/>
        <w:ind w:firstLine="540"/>
        <w:jc w:val="both"/>
      </w:pPr>
      <w:bookmarkStart w:id="34" w:name="P359"/>
      <w:bookmarkEnd w:id="34"/>
      <w:r>
        <w:t xml:space="preserve">71. В случаях, предусмотренных </w:t>
      </w:r>
      <w:hyperlink w:anchor="P341" w:history="1">
        <w:r>
          <w:rPr>
            <w:color w:val="0000FF"/>
          </w:rPr>
          <w:t>пунктом 63</w:t>
        </w:r>
      </w:hyperlink>
      <w:r>
        <w:t xml:space="preserve"> Регламента, уведомление заявителя об установленном с начала текущего года размере страхового тарифа, соответствующем классу профессионального риска основного вида экономической деятельности заявителя, осуществляется в срок до 1 мая текущего года.</w:t>
      </w:r>
    </w:p>
    <w:p w:rsidR="00DC6759" w:rsidRDefault="00DC6759">
      <w:pPr>
        <w:pStyle w:val="ConsPlusNormal"/>
        <w:ind w:firstLine="540"/>
        <w:jc w:val="both"/>
      </w:pPr>
      <w:r>
        <w:t xml:space="preserve">72. Рассмотрение заявления и других документов о выделении подразделений заявителя в самостоятельные классификационные единицы в составе заявителя (для заявителей, имеющих в своей структуре подразделения, при условии выполнения ими требований, соответствующих самостоятельным классификационным единицам), указанных в </w:t>
      </w:r>
      <w:hyperlink w:anchor="P163" w:history="1">
        <w:r>
          <w:rPr>
            <w:color w:val="0000FF"/>
          </w:rPr>
          <w:t>пункте 19</w:t>
        </w:r>
      </w:hyperlink>
      <w:r>
        <w:t xml:space="preserve"> Регламента, установление заявителю с начала текущего года размера страхового тарифа, соответствующего классу профессионального риска, по каждой самостоятельной классификационной единице (подразделению заявителя) и уведомление заявителя об установленных ему размерах страхового тарифа по каждой самостоятельной классификационной единице осуществляется в сроки, указанные в </w:t>
      </w:r>
      <w:hyperlink w:anchor="P324" w:history="1">
        <w:r>
          <w:rPr>
            <w:color w:val="0000FF"/>
          </w:rPr>
          <w:t>пунктах 58</w:t>
        </w:r>
      </w:hyperlink>
      <w:r>
        <w:t xml:space="preserve">, </w:t>
      </w:r>
      <w:hyperlink w:anchor="P339" w:history="1">
        <w:r>
          <w:rPr>
            <w:color w:val="0000FF"/>
          </w:rPr>
          <w:t>61</w:t>
        </w:r>
      </w:hyperlink>
      <w:r>
        <w:t xml:space="preserve"> Регламента.</w:t>
      </w:r>
    </w:p>
    <w:p w:rsidR="00DC6759" w:rsidRDefault="00DC6759">
      <w:pPr>
        <w:pStyle w:val="ConsPlusNormal"/>
        <w:ind w:firstLine="540"/>
        <w:jc w:val="both"/>
      </w:pPr>
    </w:p>
    <w:p w:rsidR="00DC6759" w:rsidRDefault="00DC6759">
      <w:pPr>
        <w:pStyle w:val="ConsPlusNormal"/>
        <w:jc w:val="center"/>
        <w:outlineLvl w:val="1"/>
      </w:pPr>
      <w:r>
        <w:t>IV. Формы контроля за исполнением Регламента</w:t>
      </w:r>
    </w:p>
    <w:p w:rsidR="00DC6759" w:rsidRDefault="00DC6759">
      <w:pPr>
        <w:pStyle w:val="ConsPlusNormal"/>
        <w:jc w:val="center"/>
      </w:pPr>
    </w:p>
    <w:p w:rsidR="00DC6759" w:rsidRDefault="00DC6759">
      <w:pPr>
        <w:pStyle w:val="ConsPlusNormal"/>
        <w:jc w:val="center"/>
        <w:outlineLvl w:val="2"/>
      </w:pPr>
      <w:r>
        <w:t>Порядок осуществления текущего контроля за соблюдением</w:t>
      </w:r>
    </w:p>
    <w:p w:rsidR="00DC6759" w:rsidRDefault="00DC6759">
      <w:pPr>
        <w:pStyle w:val="ConsPlusNormal"/>
        <w:jc w:val="center"/>
      </w:pPr>
      <w:r>
        <w:t>и исполнением ответственными должностными лицами Фонда</w:t>
      </w:r>
    </w:p>
    <w:p w:rsidR="00DC6759" w:rsidRDefault="00DC6759">
      <w:pPr>
        <w:pStyle w:val="ConsPlusNormal"/>
        <w:jc w:val="center"/>
      </w:pPr>
      <w:r>
        <w:t>и территориального органа Фонда положений Регламента</w:t>
      </w:r>
    </w:p>
    <w:p w:rsidR="00DC6759" w:rsidRDefault="00DC6759">
      <w:pPr>
        <w:pStyle w:val="ConsPlusNormal"/>
        <w:jc w:val="center"/>
      </w:pPr>
      <w:r>
        <w:t>и иных нормативных правовых актов, устанавливающих</w:t>
      </w:r>
    </w:p>
    <w:p w:rsidR="00DC6759" w:rsidRDefault="00DC6759">
      <w:pPr>
        <w:pStyle w:val="ConsPlusNormal"/>
        <w:jc w:val="center"/>
      </w:pPr>
      <w:r>
        <w:t>требования к предоставлению государственной услуги,</w:t>
      </w:r>
    </w:p>
    <w:p w:rsidR="00DC6759" w:rsidRDefault="00DC6759">
      <w:pPr>
        <w:pStyle w:val="ConsPlusNormal"/>
        <w:jc w:val="center"/>
      </w:pPr>
      <w:r>
        <w:t>а также принятием ими решений</w:t>
      </w:r>
    </w:p>
    <w:p w:rsidR="00DC6759" w:rsidRDefault="00DC6759">
      <w:pPr>
        <w:pStyle w:val="ConsPlusNormal"/>
        <w:jc w:val="center"/>
      </w:pPr>
    </w:p>
    <w:p w:rsidR="00DC6759" w:rsidRDefault="00DC6759">
      <w:pPr>
        <w:pStyle w:val="ConsPlusNormal"/>
        <w:ind w:firstLine="540"/>
        <w:jc w:val="both"/>
      </w:pPr>
      <w:r>
        <w:t>73. Текущий контроль за соблюдением и исполнением ответственными должностными лицами положений Регламента, а также принятием ими решений осуществляется руководителем структурного подразделения Фонда, территориального органа Фонда постоянно в соответствии с положениями о структурных подразделениях Фонда и территориальных органах Фонда путем проведения проверок.</w:t>
      </w:r>
    </w:p>
    <w:p w:rsidR="00DC6759" w:rsidRDefault="00DC6759">
      <w:pPr>
        <w:pStyle w:val="ConsPlusNormal"/>
        <w:ind w:firstLine="540"/>
        <w:jc w:val="both"/>
      </w:pPr>
    </w:p>
    <w:p w:rsidR="00DC6759" w:rsidRDefault="00DC6759">
      <w:pPr>
        <w:pStyle w:val="ConsPlusNormal"/>
        <w:jc w:val="center"/>
        <w:outlineLvl w:val="2"/>
      </w:pPr>
      <w:r>
        <w:t>Порядок и периодичность осуществления плановых</w:t>
      </w:r>
    </w:p>
    <w:p w:rsidR="00DC6759" w:rsidRDefault="00DC6759">
      <w:pPr>
        <w:pStyle w:val="ConsPlusNormal"/>
        <w:jc w:val="center"/>
      </w:pPr>
      <w:r>
        <w:t>и внеплановых проверок полноты и качества предоставления</w:t>
      </w:r>
    </w:p>
    <w:p w:rsidR="00DC6759" w:rsidRDefault="00DC6759">
      <w:pPr>
        <w:pStyle w:val="ConsPlusNormal"/>
        <w:jc w:val="center"/>
      </w:pPr>
      <w:r>
        <w:t>государственной услуги, в том числе порядок и формы</w:t>
      </w:r>
    </w:p>
    <w:p w:rsidR="00DC6759" w:rsidRDefault="00DC6759">
      <w:pPr>
        <w:pStyle w:val="ConsPlusNormal"/>
        <w:jc w:val="center"/>
      </w:pPr>
      <w:r>
        <w:t>контроля за полнотой и качеством предоставления</w:t>
      </w:r>
    </w:p>
    <w:p w:rsidR="00DC6759" w:rsidRDefault="00DC6759">
      <w:pPr>
        <w:pStyle w:val="ConsPlusNormal"/>
        <w:jc w:val="center"/>
      </w:pPr>
      <w:r>
        <w:t>государственной услуги</w:t>
      </w:r>
    </w:p>
    <w:p w:rsidR="00DC6759" w:rsidRDefault="00DC6759">
      <w:pPr>
        <w:pStyle w:val="ConsPlusNormal"/>
        <w:ind w:firstLine="540"/>
        <w:jc w:val="both"/>
      </w:pPr>
    </w:p>
    <w:p w:rsidR="00DC6759" w:rsidRDefault="00DC6759">
      <w:pPr>
        <w:pStyle w:val="ConsPlusNormal"/>
        <w:ind w:firstLine="540"/>
        <w:jc w:val="both"/>
      </w:pPr>
      <w:r>
        <w:t>74. Фонд организует и осуществляет контроль за исполнением территориальными органами Фонда соответствующих административных процедур Регламента.</w:t>
      </w:r>
    </w:p>
    <w:p w:rsidR="00DC6759" w:rsidRDefault="00DC6759">
      <w:pPr>
        <w:pStyle w:val="ConsPlusNormal"/>
        <w:ind w:firstLine="540"/>
        <w:jc w:val="both"/>
      </w:pPr>
      <w:r>
        <w:t>75. Проверки полноты и качества предоставления государственной услуги (далее - проверка) включают в себя проведение проверок соблюдения и исполнения ответственными должностными лицами территориального органа Фонда положений Регламента, а также проведение внутреннего аудита результативности исполнения государственной услуги,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или действия (бездействие) территориального органа Фонда, его должностных лиц при предоставлении государственной услуги (далее - жалоба).</w:t>
      </w:r>
    </w:p>
    <w:p w:rsidR="00DC6759" w:rsidRDefault="00DC6759">
      <w:pPr>
        <w:pStyle w:val="ConsPlusNormal"/>
        <w:ind w:firstLine="540"/>
        <w:jc w:val="both"/>
      </w:pPr>
      <w:r>
        <w:t>76. В целях осуществления контроля за предоставлением государственной услуги, а также выявления и устранения нарушений прав заявителей Фондом проводятся плановые и внеплановые проверки.</w:t>
      </w:r>
    </w:p>
    <w:p w:rsidR="00DC6759" w:rsidRDefault="00DC6759">
      <w:pPr>
        <w:pStyle w:val="ConsPlusNormal"/>
        <w:ind w:firstLine="540"/>
        <w:jc w:val="both"/>
      </w:pPr>
      <w:r>
        <w:t>Плановые и внеплановые проверки проводятся на основании приказов Фонда.</w:t>
      </w:r>
    </w:p>
    <w:p w:rsidR="00DC6759" w:rsidRDefault="00DC6759">
      <w:pPr>
        <w:pStyle w:val="ConsPlusNormal"/>
        <w:ind w:firstLine="540"/>
        <w:jc w:val="both"/>
      </w:pPr>
      <w:r>
        <w:t>Внеплановые проверки территориальных органов Фонда проводятся Фондом по обращениям заявителей.</w:t>
      </w:r>
    </w:p>
    <w:p w:rsidR="00DC6759" w:rsidRDefault="00DC6759">
      <w:pPr>
        <w:pStyle w:val="ConsPlusNormal"/>
        <w:ind w:firstLine="540"/>
        <w:jc w:val="both"/>
      </w:pPr>
      <w:r>
        <w:t>Плановые проверки территориальных органов Фонда проводятся один раз в три года.</w:t>
      </w:r>
    </w:p>
    <w:p w:rsidR="00DC6759" w:rsidRDefault="00DC6759">
      <w:pPr>
        <w:pStyle w:val="ConsPlusNormal"/>
        <w:ind w:firstLine="540"/>
        <w:jc w:val="both"/>
      </w:pPr>
      <w:r>
        <w:t>77.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DC6759" w:rsidRDefault="00DC6759">
      <w:pPr>
        <w:pStyle w:val="ConsPlusNormal"/>
        <w:ind w:firstLine="540"/>
        <w:jc w:val="both"/>
      </w:pPr>
    </w:p>
    <w:p w:rsidR="00DC6759" w:rsidRDefault="00DC6759">
      <w:pPr>
        <w:pStyle w:val="ConsPlusNormal"/>
        <w:jc w:val="center"/>
        <w:outlineLvl w:val="2"/>
      </w:pPr>
      <w:r>
        <w:t>Ответственность должностных лиц за решения и действия</w:t>
      </w:r>
    </w:p>
    <w:p w:rsidR="00DC6759" w:rsidRDefault="00DC6759">
      <w:pPr>
        <w:pStyle w:val="ConsPlusNormal"/>
        <w:jc w:val="center"/>
      </w:pPr>
      <w:r>
        <w:t>(бездействие), принимаемые (осуществляемые) ими в ходе</w:t>
      </w:r>
    </w:p>
    <w:p w:rsidR="00DC6759" w:rsidRDefault="00DC6759">
      <w:pPr>
        <w:pStyle w:val="ConsPlusNormal"/>
        <w:jc w:val="center"/>
      </w:pPr>
      <w:r>
        <w:t>предоставления государственной услуги</w:t>
      </w:r>
    </w:p>
    <w:p w:rsidR="00DC6759" w:rsidRDefault="00DC6759">
      <w:pPr>
        <w:pStyle w:val="ConsPlusNormal"/>
        <w:ind w:firstLine="540"/>
        <w:jc w:val="both"/>
      </w:pPr>
    </w:p>
    <w:p w:rsidR="00DC6759" w:rsidRDefault="00DC6759">
      <w:pPr>
        <w:pStyle w:val="ConsPlusNormal"/>
        <w:ind w:firstLine="540"/>
        <w:jc w:val="both"/>
      </w:pPr>
      <w:r>
        <w:t>78.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DC6759" w:rsidRDefault="00DC6759">
      <w:pPr>
        <w:pStyle w:val="ConsPlusNormal"/>
        <w:ind w:firstLine="540"/>
        <w:jc w:val="both"/>
      </w:pPr>
      <w:r>
        <w:t>79. Персональная ответственность должностных лиц территориального органа Фонда, ответственных за предоставление государственной услуги, закрепляется в их должностных инструкциях.</w:t>
      </w:r>
    </w:p>
    <w:p w:rsidR="00DC6759" w:rsidRDefault="00DC6759">
      <w:pPr>
        <w:pStyle w:val="ConsPlusNormal"/>
        <w:ind w:firstLine="540"/>
        <w:jc w:val="both"/>
      </w:pPr>
      <w:r>
        <w:t>Должностное лицо, ответственное за осуществление соответствующих административных процедур Регламента, несет персональную ответственность за:</w:t>
      </w:r>
    </w:p>
    <w:p w:rsidR="00DC6759" w:rsidRDefault="00DC6759">
      <w:pPr>
        <w:pStyle w:val="ConsPlusNormal"/>
        <w:ind w:firstLine="540"/>
        <w:jc w:val="both"/>
      </w:pPr>
      <w:r>
        <w:t>соответствие результатов рассмотрения документов требованиям законодательства Российской Федерации;</w:t>
      </w:r>
    </w:p>
    <w:p w:rsidR="00DC6759" w:rsidRDefault="00DC6759">
      <w:pPr>
        <w:pStyle w:val="ConsPlusNormal"/>
        <w:ind w:firstLine="540"/>
        <w:jc w:val="both"/>
      </w:pPr>
      <w:r>
        <w:t>соблюдение сроков и порядка приема документов, правильность регистрации принятых документов;</w:t>
      </w:r>
    </w:p>
    <w:p w:rsidR="00DC6759" w:rsidRDefault="00DC6759">
      <w:pPr>
        <w:pStyle w:val="ConsPlusNormal"/>
        <w:ind w:firstLine="540"/>
        <w:jc w:val="both"/>
      </w:pPr>
      <w:r>
        <w:t>соблюдение порядка, в том числе сроков предоставления государственной услуги;</w:t>
      </w:r>
    </w:p>
    <w:p w:rsidR="00DC6759" w:rsidRDefault="00DC6759">
      <w:pPr>
        <w:pStyle w:val="ConsPlusNormal"/>
        <w:ind w:firstLine="540"/>
        <w:jc w:val="both"/>
      </w:pPr>
      <w:r>
        <w:t>соблюдение сроков направления (вручения) документов о предоставлении государственной услуги.</w:t>
      </w:r>
    </w:p>
    <w:p w:rsidR="00DC6759" w:rsidRDefault="00DC6759">
      <w:pPr>
        <w:pStyle w:val="ConsPlusNormal"/>
        <w:ind w:firstLine="540"/>
        <w:jc w:val="both"/>
      </w:pPr>
    </w:p>
    <w:p w:rsidR="00DC6759" w:rsidRDefault="00DC6759">
      <w:pPr>
        <w:pStyle w:val="ConsPlusNormal"/>
        <w:jc w:val="center"/>
        <w:outlineLvl w:val="2"/>
      </w:pPr>
      <w:r>
        <w:t>Положения, характеризующие требования к порядку и формам</w:t>
      </w:r>
    </w:p>
    <w:p w:rsidR="00DC6759" w:rsidRDefault="00DC6759">
      <w:pPr>
        <w:pStyle w:val="ConsPlusNormal"/>
        <w:jc w:val="center"/>
      </w:pPr>
      <w:r>
        <w:t>контроля за предоставлением государственной услуги</w:t>
      </w:r>
    </w:p>
    <w:p w:rsidR="00DC6759" w:rsidRDefault="00DC6759">
      <w:pPr>
        <w:pStyle w:val="ConsPlusNormal"/>
        <w:ind w:firstLine="540"/>
        <w:jc w:val="both"/>
      </w:pPr>
    </w:p>
    <w:p w:rsidR="00DC6759" w:rsidRDefault="00DC6759">
      <w:pPr>
        <w:pStyle w:val="ConsPlusNormal"/>
        <w:ind w:firstLine="540"/>
        <w:jc w:val="both"/>
      </w:pPr>
      <w:r>
        <w:t>80. Общественный контроль за соблюдением законных прав и интересов заявителей при предоставлении государственной услуги осуществляют профессиональные союзы или иные уполномоченные заявителями представительные органы.</w:t>
      </w:r>
    </w:p>
    <w:p w:rsidR="00DC6759" w:rsidRDefault="00DC6759">
      <w:pPr>
        <w:pStyle w:val="ConsPlusNormal"/>
        <w:ind w:firstLine="540"/>
        <w:jc w:val="both"/>
      </w:pPr>
    </w:p>
    <w:p w:rsidR="00DC6759" w:rsidRDefault="00DC6759">
      <w:pPr>
        <w:pStyle w:val="ConsPlusNormal"/>
        <w:jc w:val="center"/>
        <w:outlineLvl w:val="1"/>
      </w:pPr>
      <w:r>
        <w:t>V. Досудебный (внесудебный) порядок обжалования</w:t>
      </w:r>
    </w:p>
    <w:p w:rsidR="00DC6759" w:rsidRDefault="00DC6759">
      <w:pPr>
        <w:pStyle w:val="ConsPlusNormal"/>
        <w:jc w:val="center"/>
      </w:pPr>
      <w:r>
        <w:t>заявителем решений и действий (бездействия) Фонда</w:t>
      </w:r>
    </w:p>
    <w:p w:rsidR="00DC6759" w:rsidRDefault="00DC6759">
      <w:pPr>
        <w:pStyle w:val="ConsPlusNormal"/>
        <w:jc w:val="center"/>
      </w:pPr>
      <w:r>
        <w:t>и его территориальных органов, а также их должностных лиц</w:t>
      </w:r>
    </w:p>
    <w:p w:rsidR="00DC6759" w:rsidRDefault="00DC6759">
      <w:pPr>
        <w:pStyle w:val="ConsPlusNormal"/>
        <w:jc w:val="center"/>
      </w:pPr>
    </w:p>
    <w:p w:rsidR="00DC6759" w:rsidRDefault="00DC6759">
      <w:pPr>
        <w:pStyle w:val="ConsPlusNormal"/>
        <w:jc w:val="center"/>
        <w:outlineLvl w:val="2"/>
      </w:pPr>
      <w:r>
        <w:t>Информация для заявителя о его праве подать жалобу</w:t>
      </w:r>
    </w:p>
    <w:p w:rsidR="00DC6759" w:rsidRDefault="00DC6759">
      <w:pPr>
        <w:pStyle w:val="ConsPlusNormal"/>
        <w:jc w:val="center"/>
      </w:pPr>
      <w:r>
        <w:t>на решение и (или) действие (бездействие) Фонда,</w:t>
      </w:r>
    </w:p>
    <w:p w:rsidR="00DC6759" w:rsidRDefault="00DC6759">
      <w:pPr>
        <w:pStyle w:val="ConsPlusNormal"/>
        <w:jc w:val="center"/>
      </w:pPr>
      <w:r>
        <w:t>территориального органа Фонда, их должностных лиц</w:t>
      </w:r>
    </w:p>
    <w:p w:rsidR="00DC6759" w:rsidRDefault="00DC6759">
      <w:pPr>
        <w:pStyle w:val="ConsPlusNormal"/>
        <w:jc w:val="center"/>
      </w:pPr>
    </w:p>
    <w:p w:rsidR="00DC6759" w:rsidRDefault="00DC6759">
      <w:pPr>
        <w:pStyle w:val="ConsPlusNormal"/>
        <w:ind w:firstLine="540"/>
        <w:jc w:val="both"/>
      </w:pPr>
      <w:r>
        <w:t>81. Заявитель вправе подать жалобу на решение и действие (бездействие) Фонда, территориального органа Фонда, их должностных лиц при предоставлении государственной услуги (далее - жалоба) в письменной форме, в том числе при личном приеме, или в электронном виде.</w:t>
      </w:r>
    </w:p>
    <w:p w:rsidR="00DC6759" w:rsidRDefault="00DC6759">
      <w:pPr>
        <w:pStyle w:val="ConsPlusNormal"/>
        <w:ind w:firstLine="540"/>
        <w:jc w:val="both"/>
      </w:pPr>
    </w:p>
    <w:p w:rsidR="00DC6759" w:rsidRDefault="00DC6759">
      <w:pPr>
        <w:pStyle w:val="ConsPlusNormal"/>
        <w:jc w:val="center"/>
        <w:outlineLvl w:val="2"/>
      </w:pPr>
      <w:r>
        <w:t>Предмет жалобы</w:t>
      </w:r>
    </w:p>
    <w:p w:rsidR="00DC6759" w:rsidRDefault="00DC6759">
      <w:pPr>
        <w:pStyle w:val="ConsPlusNormal"/>
        <w:ind w:firstLine="540"/>
        <w:jc w:val="both"/>
      </w:pPr>
    </w:p>
    <w:p w:rsidR="00DC6759" w:rsidRDefault="00DC6759">
      <w:pPr>
        <w:pStyle w:val="ConsPlusNormal"/>
        <w:ind w:firstLine="540"/>
        <w:jc w:val="both"/>
      </w:pPr>
      <w:r>
        <w:t>82. Заявитель может обратиться с жалобой, в том числе в следующих случаях:</w:t>
      </w:r>
    </w:p>
    <w:p w:rsidR="00DC6759" w:rsidRDefault="00DC6759">
      <w:pPr>
        <w:pStyle w:val="ConsPlusNormal"/>
        <w:ind w:firstLine="540"/>
        <w:jc w:val="both"/>
      </w:pPr>
      <w:r>
        <w:t>1) нарушение срока регистрации запроса заявителя о предоставлении государственной услуги;</w:t>
      </w:r>
    </w:p>
    <w:p w:rsidR="00DC6759" w:rsidRDefault="00DC6759">
      <w:pPr>
        <w:pStyle w:val="ConsPlusNormal"/>
        <w:ind w:firstLine="540"/>
        <w:jc w:val="both"/>
      </w:pPr>
      <w:r>
        <w:t>2) нарушение срока предоставления государственной услуги;</w:t>
      </w:r>
    </w:p>
    <w:p w:rsidR="00DC6759" w:rsidRDefault="00DC6759">
      <w:pPr>
        <w:pStyle w:val="ConsPlusNormal"/>
        <w:ind w:firstLine="540"/>
        <w:jc w:val="both"/>
      </w:pPr>
      <w:r>
        <w:t>3)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DC6759" w:rsidRDefault="00DC6759">
      <w:pPr>
        <w:pStyle w:val="ConsPlusNormal"/>
        <w:ind w:firstLine="540"/>
        <w:jc w:val="both"/>
      </w:pPr>
      <w:r>
        <w:t>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DC6759" w:rsidRDefault="00DC6759">
      <w:pPr>
        <w:pStyle w:val="ConsPlusNormal"/>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C6759" w:rsidRDefault="00DC6759">
      <w:pPr>
        <w:pStyle w:val="ConsPlusNormal"/>
        <w:ind w:firstLine="540"/>
        <w:jc w:val="both"/>
      </w:pPr>
      <w: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DC6759" w:rsidRDefault="00DC6759">
      <w:pPr>
        <w:pStyle w:val="ConsPlusNormal"/>
        <w:ind w:firstLine="540"/>
        <w:jc w:val="both"/>
      </w:pPr>
      <w:r>
        <w:t>7)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C6759" w:rsidRDefault="00DC6759">
      <w:pPr>
        <w:pStyle w:val="ConsPlusNormal"/>
        <w:ind w:firstLine="540"/>
        <w:jc w:val="both"/>
      </w:pPr>
      <w:r>
        <w:t>83. Жалоба должна содержать:</w:t>
      </w:r>
    </w:p>
    <w:p w:rsidR="00DC6759" w:rsidRDefault="00DC6759">
      <w:pPr>
        <w:pStyle w:val="ConsPlusNormal"/>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rsidR="00DC6759" w:rsidRDefault="00DC6759">
      <w:pPr>
        <w:pStyle w:val="ConsPlusNormal"/>
        <w:ind w:firstLine="540"/>
        <w:jc w:val="both"/>
      </w:pPr>
      <w:r>
        <w:t>2) наименование, сведения о месте нахождения заявителя - юридического лица, фамилию, имя, отчество (при наличии) заявителя - физического лица, сведения о месте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6759" w:rsidRDefault="00DC6759">
      <w:pPr>
        <w:pStyle w:val="ConsPlusNormal"/>
        <w:ind w:firstLine="540"/>
        <w:jc w:val="both"/>
      </w:pPr>
      <w:r>
        <w:t>3) сведения об обжалуемых решениях и действиях (бездействии) органа, предоставляющего государственную услугу, его должностного лица;</w:t>
      </w:r>
    </w:p>
    <w:p w:rsidR="00DC6759" w:rsidRDefault="00DC6759">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его должностного лица. Заявителем могут быть представлены документы (при наличии), подтверждающие доводы заявителя, либо их копии.</w:t>
      </w:r>
    </w:p>
    <w:p w:rsidR="00DC6759" w:rsidRDefault="00DC6759">
      <w:pPr>
        <w:pStyle w:val="ConsPlusNormal"/>
        <w:ind w:firstLine="540"/>
        <w:jc w:val="both"/>
      </w:pPr>
      <w:r>
        <w:t>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DC6759" w:rsidRDefault="00DC6759">
      <w:pPr>
        <w:pStyle w:val="ConsPlusNormal"/>
        <w:ind w:firstLine="540"/>
        <w:jc w:val="both"/>
      </w:pPr>
    </w:p>
    <w:p w:rsidR="00DC6759" w:rsidRDefault="00DC6759">
      <w:pPr>
        <w:pStyle w:val="ConsPlusNormal"/>
        <w:jc w:val="center"/>
        <w:outlineLvl w:val="2"/>
      </w:pPr>
      <w:r>
        <w:t>Органы государственной власти и уполномоченные</w:t>
      </w:r>
    </w:p>
    <w:p w:rsidR="00DC6759" w:rsidRDefault="00DC6759">
      <w:pPr>
        <w:pStyle w:val="ConsPlusNormal"/>
        <w:jc w:val="center"/>
      </w:pPr>
      <w:r>
        <w:t>на рассмотрение жалобы должностные лица, которым может быть</w:t>
      </w:r>
    </w:p>
    <w:p w:rsidR="00DC6759" w:rsidRDefault="00DC6759">
      <w:pPr>
        <w:pStyle w:val="ConsPlusNormal"/>
        <w:jc w:val="center"/>
      </w:pPr>
      <w:r>
        <w:t>направлена жалоба</w:t>
      </w:r>
    </w:p>
    <w:p w:rsidR="00DC6759" w:rsidRDefault="00DC6759">
      <w:pPr>
        <w:pStyle w:val="ConsPlusNormal"/>
        <w:ind w:firstLine="540"/>
        <w:jc w:val="both"/>
      </w:pPr>
    </w:p>
    <w:p w:rsidR="00DC6759" w:rsidRDefault="00DC6759">
      <w:pPr>
        <w:pStyle w:val="ConsPlusNormal"/>
        <w:ind w:firstLine="540"/>
        <w:jc w:val="both"/>
      </w:pPr>
      <w:r>
        <w:t>85. Жалобы на решение и (или) действие (бездействие) Фонда, его должностного лица, а также на решение и (или) действие (бездействие) территориального органа Фонда, его должностного лица рассматриваются Фондом. Жалобы на решение и (или) действие (бездействие) должностного лица территориального органа Фонда могут рассматриваться руководителем территориального органа Фонда.</w:t>
      </w:r>
    </w:p>
    <w:p w:rsidR="00DC6759" w:rsidRDefault="00DC6759">
      <w:pPr>
        <w:pStyle w:val="ConsPlusNormal"/>
        <w:ind w:firstLine="540"/>
        <w:jc w:val="both"/>
      </w:pPr>
    </w:p>
    <w:p w:rsidR="00DC6759" w:rsidRDefault="00DC6759">
      <w:pPr>
        <w:pStyle w:val="ConsPlusNormal"/>
        <w:jc w:val="center"/>
        <w:outlineLvl w:val="2"/>
      </w:pPr>
      <w:r>
        <w:t>Порядок подачи и рассмотрения жалобы</w:t>
      </w:r>
    </w:p>
    <w:p w:rsidR="00DC6759" w:rsidRDefault="00DC6759">
      <w:pPr>
        <w:pStyle w:val="ConsPlusNormal"/>
        <w:ind w:firstLine="540"/>
        <w:jc w:val="both"/>
      </w:pPr>
    </w:p>
    <w:p w:rsidR="00DC6759" w:rsidRDefault="00DC6759">
      <w:pPr>
        <w:pStyle w:val="ConsPlusNormal"/>
        <w:ind w:firstLine="540"/>
        <w:jc w:val="both"/>
      </w:pPr>
      <w:r>
        <w:t>86. Прием жалоб в письменной форме осуществляется Фондом, территориальными органами Фонда в месте предоставления государственной услуги.</w:t>
      </w:r>
    </w:p>
    <w:p w:rsidR="00DC6759" w:rsidRDefault="00DC6759">
      <w:pPr>
        <w:pStyle w:val="ConsPlusNormal"/>
        <w:ind w:firstLine="540"/>
        <w:jc w:val="both"/>
      </w:pPr>
      <w:r>
        <w:t>Жалоба в письменной форме может быть также направлена по почте либо в электронном виде.</w:t>
      </w:r>
    </w:p>
    <w:p w:rsidR="00DC6759" w:rsidRDefault="00DC6759">
      <w:pPr>
        <w:pStyle w:val="ConsPlusNormal"/>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C6759" w:rsidRDefault="00DC6759">
      <w:pPr>
        <w:pStyle w:val="ConsPlusNormal"/>
        <w:ind w:firstLine="540"/>
        <w:jc w:val="both"/>
      </w:pPr>
      <w:r>
        <w:t>87.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C6759" w:rsidRDefault="00DC6759">
      <w:pPr>
        <w:pStyle w:val="ConsPlusNormal"/>
        <w:ind w:firstLine="540"/>
        <w:jc w:val="both"/>
      </w:pPr>
      <w:r>
        <w:t>1) оформленная в соответствии с законодательством Российской Федерации доверенность (для физических лиц);</w:t>
      </w:r>
    </w:p>
    <w:p w:rsidR="00DC6759" w:rsidRDefault="00DC6759">
      <w:pPr>
        <w:pStyle w:val="ConsPlusNormal"/>
        <w:ind w:firstLine="540"/>
        <w:jc w:val="both"/>
      </w:pPr>
      <w: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C6759" w:rsidRDefault="00DC6759">
      <w:pPr>
        <w:pStyle w:val="ConsPlusNormal"/>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C6759" w:rsidRDefault="00DC6759">
      <w:pPr>
        <w:pStyle w:val="ConsPlusNormal"/>
        <w:ind w:firstLine="540"/>
        <w:jc w:val="both"/>
      </w:pPr>
      <w:r>
        <w:t xml:space="preserve">88. При подаче жалобы в электронном виде документы, указанные в </w:t>
      </w:r>
      <w:hyperlink w:anchor="P324" w:history="1">
        <w:r>
          <w:rPr>
            <w:color w:val="0000FF"/>
          </w:rPr>
          <w:t>пункте 58</w:t>
        </w:r>
      </w:hyperlink>
      <w:r>
        <w:t xml:space="preserve">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C6759" w:rsidRDefault="00DC6759">
      <w:pPr>
        <w:pStyle w:val="ConsPlusNormal"/>
        <w:ind w:firstLine="540"/>
        <w:jc w:val="both"/>
      </w:pPr>
      <w:r>
        <w:t>89.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но не позднее следующего рабочего дня со дня поступления жалобы.</w:t>
      </w:r>
    </w:p>
    <w:p w:rsidR="00DC6759" w:rsidRDefault="00DC6759">
      <w:pPr>
        <w:pStyle w:val="ConsPlusNormal"/>
        <w:ind w:firstLine="540"/>
        <w:jc w:val="both"/>
      </w:pPr>
      <w:r>
        <w:t>При этом срок рассмотрения жалобы исчисляется со дня регистрации жалобы в уполномоченном на ее рассмотрение органе.</w:t>
      </w:r>
    </w:p>
    <w:p w:rsidR="00DC6759" w:rsidRDefault="00DC6759">
      <w:pPr>
        <w:pStyle w:val="ConsPlusNormal"/>
        <w:ind w:firstLine="540"/>
        <w:jc w:val="both"/>
      </w:pPr>
      <w:r>
        <w:t xml:space="preserve">90.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7"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C6759" w:rsidRDefault="00DC6759">
      <w:pPr>
        <w:pStyle w:val="ConsPlusNormal"/>
        <w:ind w:firstLine="540"/>
        <w:jc w:val="both"/>
      </w:pPr>
    </w:p>
    <w:p w:rsidR="00DC6759" w:rsidRDefault="00DC6759">
      <w:pPr>
        <w:pStyle w:val="ConsPlusNormal"/>
        <w:jc w:val="center"/>
        <w:outlineLvl w:val="2"/>
      </w:pPr>
      <w:r>
        <w:t>Сроки рассмотрения жалобы</w:t>
      </w:r>
    </w:p>
    <w:p w:rsidR="00DC6759" w:rsidRDefault="00DC6759">
      <w:pPr>
        <w:pStyle w:val="ConsPlusNormal"/>
        <w:ind w:firstLine="540"/>
        <w:jc w:val="both"/>
      </w:pPr>
    </w:p>
    <w:p w:rsidR="00DC6759" w:rsidRDefault="00DC6759">
      <w:pPr>
        <w:pStyle w:val="ConsPlusNormal"/>
        <w:ind w:firstLine="540"/>
        <w:jc w:val="both"/>
      </w:pPr>
      <w:r>
        <w:t>91. Жалоба подлежит обязательной регистрации не позднее следующего рабочего дня со дня ее поступления в Фонд и (или) его территориальный орган.</w:t>
      </w:r>
    </w:p>
    <w:p w:rsidR="00DC6759" w:rsidRDefault="00DC6759">
      <w:pPr>
        <w:pStyle w:val="ConsPlusNormal"/>
        <w:ind w:firstLine="540"/>
        <w:jc w:val="both"/>
      </w:pPr>
      <w:r>
        <w:t>92. При обращении заявителей с жалобой в письменной форме или в форме электронного документа срок ее рассмотрения не должен превышать пятнадцать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6759" w:rsidRDefault="00DC6759">
      <w:pPr>
        <w:pStyle w:val="ConsPlusNormal"/>
        <w:ind w:firstLine="540"/>
        <w:jc w:val="both"/>
      </w:pPr>
      <w:r>
        <w:t>93. В исключительных случаях, а также в случае направления запроса, в том числе в электронной форме, о предоставлении необходимых для рассмотрения жалобы документов и материалов в другие государственные органы, органы местного самоуправления руководитель Фонда, территориального органа Фонда, должностное или уполномоченное на то лицо вправе продлить срок рассмотрения жалобы не более чем на 15 рабочих дней, уведомив о продлении срока его рассмотрения заявителя, направившего жалобу, промежуточным ответом, направляемым заявителю почтовым отправлением в срок не более 3 рабочих дней со дня начала срока продления рассмотрения жалобы.</w:t>
      </w:r>
    </w:p>
    <w:p w:rsidR="00DC6759" w:rsidRDefault="00DC6759">
      <w:pPr>
        <w:pStyle w:val="ConsPlusNormal"/>
        <w:ind w:firstLine="540"/>
        <w:jc w:val="both"/>
      </w:pPr>
      <w:r>
        <w:t>94. В случае если в компетенцию Фонда, территориального органа Фонда не входит принятие решения по жалобе, поданной заявителем, то в течение 3 рабочих дней со дня ее регистрации Фонд, территориальный орган Фонда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DC6759" w:rsidRDefault="00DC6759">
      <w:pPr>
        <w:pStyle w:val="ConsPlusNormal"/>
        <w:ind w:firstLine="540"/>
        <w:jc w:val="both"/>
      </w:pPr>
    </w:p>
    <w:p w:rsidR="00DC6759" w:rsidRDefault="00DC6759">
      <w:pPr>
        <w:pStyle w:val="ConsPlusNormal"/>
        <w:jc w:val="center"/>
        <w:outlineLvl w:val="2"/>
      </w:pPr>
      <w:r>
        <w:t>Перечень оснований для приостановления рассмотрения жалобы</w:t>
      </w:r>
    </w:p>
    <w:p w:rsidR="00DC6759" w:rsidRDefault="00DC6759">
      <w:pPr>
        <w:pStyle w:val="ConsPlusNormal"/>
        <w:jc w:val="center"/>
      </w:pPr>
      <w:r>
        <w:t>в случае, если возможность приостановления предусмотрена</w:t>
      </w:r>
    </w:p>
    <w:p w:rsidR="00DC6759" w:rsidRDefault="00DC6759">
      <w:pPr>
        <w:pStyle w:val="ConsPlusNormal"/>
        <w:jc w:val="center"/>
      </w:pPr>
      <w:r>
        <w:t>законодательством Российской Федерации</w:t>
      </w:r>
    </w:p>
    <w:p w:rsidR="00DC6759" w:rsidRDefault="00DC6759">
      <w:pPr>
        <w:pStyle w:val="ConsPlusNormal"/>
        <w:ind w:firstLine="540"/>
        <w:jc w:val="both"/>
      </w:pPr>
    </w:p>
    <w:p w:rsidR="00DC6759" w:rsidRDefault="00DC6759">
      <w:pPr>
        <w:pStyle w:val="ConsPlusNormal"/>
        <w:ind w:firstLine="540"/>
        <w:jc w:val="both"/>
      </w:pPr>
      <w:r>
        <w:t>95. Перечень оснований для приостановления рассмотрения жалобы законодательством Российской Федерации не предусмотрен.</w:t>
      </w:r>
    </w:p>
    <w:p w:rsidR="00DC6759" w:rsidRDefault="00DC6759">
      <w:pPr>
        <w:pStyle w:val="ConsPlusNormal"/>
        <w:ind w:firstLine="540"/>
        <w:jc w:val="both"/>
      </w:pPr>
    </w:p>
    <w:p w:rsidR="00DC6759" w:rsidRDefault="00DC6759">
      <w:pPr>
        <w:pStyle w:val="ConsPlusNormal"/>
        <w:jc w:val="center"/>
        <w:outlineLvl w:val="2"/>
      </w:pPr>
      <w:r>
        <w:t>Перечень оснований для отказа в удовлетворении жалобы</w:t>
      </w:r>
    </w:p>
    <w:p w:rsidR="00DC6759" w:rsidRDefault="00DC6759">
      <w:pPr>
        <w:pStyle w:val="ConsPlusNormal"/>
        <w:ind w:firstLine="540"/>
        <w:jc w:val="both"/>
      </w:pPr>
    </w:p>
    <w:p w:rsidR="00DC6759" w:rsidRDefault="00DC6759">
      <w:pPr>
        <w:pStyle w:val="ConsPlusNormal"/>
        <w:ind w:firstLine="540"/>
        <w:jc w:val="both"/>
      </w:pPr>
      <w:r>
        <w:t>96. Уполномоченный на рассмотрение жалобы орган отказывает в удовлетворении жалобы в следующих случаях:</w:t>
      </w:r>
    </w:p>
    <w:p w:rsidR="00DC6759" w:rsidRDefault="00DC6759">
      <w:pPr>
        <w:pStyle w:val="ConsPlusNormal"/>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DC6759" w:rsidRDefault="00DC6759">
      <w:pPr>
        <w:pStyle w:val="ConsPlusNormal"/>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DC6759" w:rsidRDefault="00DC6759">
      <w:pPr>
        <w:pStyle w:val="ConsPlusNormal"/>
        <w:ind w:firstLine="540"/>
        <w:jc w:val="both"/>
      </w:pPr>
      <w:r>
        <w:t>3) наличие решения по жалобе, принятого ранее, в отношении того же заявителя и по тому же предмету жалобы.</w:t>
      </w:r>
    </w:p>
    <w:p w:rsidR="00DC6759" w:rsidRDefault="00DC6759">
      <w:pPr>
        <w:pStyle w:val="ConsPlusNormal"/>
        <w:ind w:firstLine="540"/>
        <w:jc w:val="both"/>
      </w:pPr>
    </w:p>
    <w:p w:rsidR="00DC6759" w:rsidRDefault="00DC6759">
      <w:pPr>
        <w:pStyle w:val="ConsPlusNormal"/>
        <w:jc w:val="center"/>
        <w:outlineLvl w:val="2"/>
      </w:pPr>
      <w:r>
        <w:t>Перечень оснований для оставления жалобы без ответа</w:t>
      </w:r>
    </w:p>
    <w:p w:rsidR="00DC6759" w:rsidRDefault="00DC6759">
      <w:pPr>
        <w:pStyle w:val="ConsPlusNormal"/>
        <w:ind w:firstLine="540"/>
        <w:jc w:val="both"/>
      </w:pPr>
    </w:p>
    <w:p w:rsidR="00DC6759" w:rsidRDefault="00DC6759">
      <w:pPr>
        <w:pStyle w:val="ConsPlusNormal"/>
        <w:ind w:firstLine="540"/>
        <w:jc w:val="both"/>
      </w:pPr>
      <w:r>
        <w:t>97. Уполномоченный на рассмотрение жалобы орган вправе оставить жалобу без ответа в следующих случаях:</w:t>
      </w:r>
    </w:p>
    <w:p w:rsidR="00DC6759" w:rsidRDefault="00DC6759">
      <w:pPr>
        <w:pStyle w:val="ConsPlusNormal"/>
        <w:ind w:firstLine="540"/>
        <w:jc w:val="both"/>
      </w:pPr>
      <w:r>
        <w:t>1) наличие в жалобе нецензурных либо оскорбительных выражений, угроз жизни, здоровью и имуществу должностного лица, а также членов его семьи;</w:t>
      </w:r>
    </w:p>
    <w:p w:rsidR="00DC6759" w:rsidRDefault="00DC6759">
      <w:pPr>
        <w:pStyle w:val="ConsPlusNormal"/>
        <w:ind w:firstLine="540"/>
        <w:jc w:val="both"/>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C6759" w:rsidRDefault="00DC6759">
      <w:pPr>
        <w:pStyle w:val="ConsPlusNormal"/>
        <w:ind w:firstLine="540"/>
        <w:jc w:val="both"/>
      </w:pPr>
    </w:p>
    <w:p w:rsidR="00DC6759" w:rsidRDefault="00DC6759">
      <w:pPr>
        <w:pStyle w:val="ConsPlusNormal"/>
        <w:jc w:val="center"/>
        <w:outlineLvl w:val="2"/>
      </w:pPr>
      <w:r>
        <w:t>Результат рассмотрения жалобы</w:t>
      </w:r>
    </w:p>
    <w:p w:rsidR="00DC6759" w:rsidRDefault="00DC6759">
      <w:pPr>
        <w:pStyle w:val="ConsPlusNormal"/>
        <w:ind w:firstLine="540"/>
        <w:jc w:val="both"/>
      </w:pPr>
    </w:p>
    <w:p w:rsidR="00DC6759" w:rsidRDefault="00DC6759">
      <w:pPr>
        <w:pStyle w:val="ConsPlusNormal"/>
        <w:ind w:firstLine="540"/>
        <w:jc w:val="both"/>
      </w:pPr>
      <w:r>
        <w:t xml:space="preserve">98. По результатам рассмотрения жалобы в соответствии с </w:t>
      </w:r>
      <w:hyperlink r:id="rId58" w:history="1">
        <w:r>
          <w:rPr>
            <w:color w:val="0000FF"/>
          </w:rPr>
          <w:t>частью 7 статьи 11.2</w:t>
        </w:r>
      </w:hyperlink>
      <w:r>
        <w:t xml:space="preserve"> Федерального закона от 27 июля 2010 г. N 210-ФЗ принимается решение:</w:t>
      </w:r>
    </w:p>
    <w:p w:rsidR="00DC6759" w:rsidRDefault="00DC6759">
      <w:pPr>
        <w:pStyle w:val="ConsPlusNormal"/>
        <w:ind w:firstLine="540"/>
        <w:jc w:val="both"/>
      </w:pPr>
      <w:r>
        <w:t>1) удовлетворить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DC6759" w:rsidRDefault="00DC6759">
      <w:pPr>
        <w:pStyle w:val="ConsPlusNormal"/>
        <w:ind w:firstLine="540"/>
        <w:jc w:val="both"/>
      </w:pPr>
      <w:r>
        <w:t>2) отказать в удовлетворении жалобы.</w:t>
      </w:r>
    </w:p>
    <w:p w:rsidR="00DC6759" w:rsidRDefault="00DC6759">
      <w:pPr>
        <w:pStyle w:val="ConsPlusNormal"/>
        <w:ind w:firstLine="540"/>
        <w:jc w:val="both"/>
      </w:pPr>
      <w:r>
        <w:t>Указанное решение принимается в форме акта уполномоченного на ее рассмотрение органа.</w:t>
      </w:r>
    </w:p>
    <w:p w:rsidR="00DC6759" w:rsidRDefault="00DC6759">
      <w:pPr>
        <w:pStyle w:val="ConsPlusNormal"/>
        <w:ind w:firstLine="540"/>
        <w:jc w:val="both"/>
      </w:pPr>
      <w: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DC6759" w:rsidRDefault="00DC6759">
      <w:pPr>
        <w:pStyle w:val="ConsPlusNormal"/>
        <w:ind w:firstLine="540"/>
        <w:jc w:val="both"/>
      </w:pPr>
    </w:p>
    <w:p w:rsidR="00DC6759" w:rsidRDefault="00DC6759">
      <w:pPr>
        <w:pStyle w:val="ConsPlusNormal"/>
        <w:jc w:val="center"/>
        <w:outlineLvl w:val="2"/>
      </w:pPr>
      <w:r>
        <w:t>Порядок информирования заявителя о результатах</w:t>
      </w:r>
    </w:p>
    <w:p w:rsidR="00DC6759" w:rsidRDefault="00DC6759">
      <w:pPr>
        <w:pStyle w:val="ConsPlusNormal"/>
        <w:jc w:val="center"/>
      </w:pPr>
      <w:r>
        <w:t>рассмотрения жалобы</w:t>
      </w:r>
    </w:p>
    <w:p w:rsidR="00DC6759" w:rsidRDefault="00DC6759">
      <w:pPr>
        <w:pStyle w:val="ConsPlusNormal"/>
        <w:ind w:firstLine="540"/>
        <w:jc w:val="both"/>
      </w:pPr>
    </w:p>
    <w:p w:rsidR="00DC6759" w:rsidRDefault="00DC6759">
      <w:pPr>
        <w:pStyle w:val="ConsPlusNormal"/>
        <w:ind w:firstLine="540"/>
        <w:jc w:val="both"/>
      </w:pPr>
      <w:r>
        <w:t>99. Ответ по результатам рассмотрения жалобы направляется заявителю не позднее дня, следующего за днем принятия решения, в письменной форме.</w:t>
      </w:r>
    </w:p>
    <w:p w:rsidR="00DC6759" w:rsidRDefault="00DC6759">
      <w:pPr>
        <w:pStyle w:val="ConsPlusNormal"/>
        <w:ind w:firstLine="540"/>
        <w:jc w:val="both"/>
      </w:pPr>
      <w:r>
        <w:t>100. В ответе по результатам рассмотрения жалобы указываются:</w:t>
      </w:r>
    </w:p>
    <w:p w:rsidR="00DC6759" w:rsidRDefault="00DC6759">
      <w:pPr>
        <w:pStyle w:val="ConsPlusNormal"/>
        <w:ind w:firstLine="540"/>
        <w:jc w:val="both"/>
      </w:pPr>
      <w:r>
        <w:t>1)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DC6759" w:rsidRDefault="00DC6759">
      <w:pPr>
        <w:pStyle w:val="ConsPlusNormal"/>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DC6759" w:rsidRDefault="00DC6759">
      <w:pPr>
        <w:pStyle w:val="ConsPlusNormal"/>
        <w:ind w:firstLine="540"/>
        <w:jc w:val="both"/>
      </w:pPr>
      <w:r>
        <w:t>3) наименование заявителя - юридического лица, фамилия, имя, отчество (при наличии) заявителя - физического лица;</w:t>
      </w:r>
    </w:p>
    <w:p w:rsidR="00DC6759" w:rsidRDefault="00DC6759">
      <w:pPr>
        <w:pStyle w:val="ConsPlusNormal"/>
        <w:ind w:firstLine="540"/>
        <w:jc w:val="both"/>
      </w:pPr>
      <w:r>
        <w:t>4) основания для принятия решения по жалобе;</w:t>
      </w:r>
    </w:p>
    <w:p w:rsidR="00DC6759" w:rsidRDefault="00DC6759">
      <w:pPr>
        <w:pStyle w:val="ConsPlusNormal"/>
        <w:ind w:firstLine="540"/>
        <w:jc w:val="both"/>
      </w:pPr>
      <w:r>
        <w:t>5) принятое по жалобе решение;</w:t>
      </w:r>
    </w:p>
    <w:p w:rsidR="00DC6759" w:rsidRDefault="00DC6759">
      <w:pPr>
        <w:pStyle w:val="ConsPlusNormal"/>
        <w:ind w:firstLine="540"/>
        <w:jc w:val="both"/>
      </w:pPr>
      <w: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C6759" w:rsidRDefault="00DC6759">
      <w:pPr>
        <w:pStyle w:val="ConsPlusNormal"/>
        <w:ind w:firstLine="540"/>
        <w:jc w:val="both"/>
      </w:pPr>
      <w:r>
        <w:t>7) сведения о порядке обжалования принятого по жалобе решения.</w:t>
      </w:r>
    </w:p>
    <w:p w:rsidR="00DC6759" w:rsidRDefault="00DC6759">
      <w:pPr>
        <w:pStyle w:val="ConsPlusNormal"/>
        <w:ind w:firstLine="540"/>
        <w:jc w:val="both"/>
      </w:pPr>
      <w:r>
        <w:t>101. Ответ по результатам рассмотрения жалобы подписывается уполномоченным на рассмотрение жалобы должностным лицом Фонда, территориального органа Фонда.</w:t>
      </w:r>
    </w:p>
    <w:p w:rsidR="00DC6759" w:rsidRDefault="00DC6759">
      <w:pPr>
        <w:pStyle w:val="ConsPlusNormal"/>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C6759" w:rsidRDefault="00DC6759">
      <w:pPr>
        <w:pStyle w:val="ConsPlusNormal"/>
        <w:ind w:firstLine="540"/>
        <w:jc w:val="both"/>
      </w:pPr>
    </w:p>
    <w:p w:rsidR="00DC6759" w:rsidRDefault="00DC6759">
      <w:pPr>
        <w:pStyle w:val="ConsPlusNormal"/>
        <w:jc w:val="center"/>
        <w:outlineLvl w:val="2"/>
      </w:pPr>
      <w:r>
        <w:t>Право заявителя на получение информации и документов,</w:t>
      </w:r>
    </w:p>
    <w:p w:rsidR="00DC6759" w:rsidRDefault="00DC6759">
      <w:pPr>
        <w:pStyle w:val="ConsPlusNormal"/>
        <w:jc w:val="center"/>
      </w:pPr>
      <w:r>
        <w:t>необходимых для обоснования и рассмотрения жалобы</w:t>
      </w:r>
    </w:p>
    <w:p w:rsidR="00DC6759" w:rsidRDefault="00DC6759">
      <w:pPr>
        <w:pStyle w:val="ConsPlusNormal"/>
        <w:ind w:firstLine="540"/>
        <w:jc w:val="both"/>
      </w:pPr>
    </w:p>
    <w:p w:rsidR="00DC6759" w:rsidRDefault="00DC6759">
      <w:pPr>
        <w:pStyle w:val="ConsPlusNormal"/>
        <w:ind w:firstLine="540"/>
        <w:jc w:val="both"/>
      </w:pPr>
      <w:r>
        <w:t>102. Заявители имеют право обратиться в Фонд, территориальный орган Фонда за получением информации и документов, необходимых для обоснования и рассмотрения жалобы, в письменной форме по почте либо в электронном виде, а также на личном приеме.</w:t>
      </w:r>
    </w:p>
    <w:p w:rsidR="00DC6759" w:rsidRDefault="00DC6759">
      <w:pPr>
        <w:pStyle w:val="ConsPlusNormal"/>
        <w:ind w:firstLine="540"/>
        <w:jc w:val="both"/>
      </w:pPr>
    </w:p>
    <w:p w:rsidR="00DC6759" w:rsidRDefault="00DC6759">
      <w:pPr>
        <w:pStyle w:val="ConsPlusNormal"/>
        <w:jc w:val="center"/>
        <w:outlineLvl w:val="2"/>
      </w:pPr>
      <w:r>
        <w:t>Способы информирования заявителей о порядке подачи</w:t>
      </w:r>
    </w:p>
    <w:p w:rsidR="00DC6759" w:rsidRDefault="00DC6759">
      <w:pPr>
        <w:pStyle w:val="ConsPlusNormal"/>
        <w:jc w:val="center"/>
      </w:pPr>
      <w:r>
        <w:t>и рассмотрения жалобы</w:t>
      </w:r>
    </w:p>
    <w:p w:rsidR="00DC6759" w:rsidRDefault="00DC6759">
      <w:pPr>
        <w:pStyle w:val="ConsPlusNormal"/>
        <w:ind w:firstLine="540"/>
        <w:jc w:val="both"/>
      </w:pPr>
    </w:p>
    <w:p w:rsidR="00DC6759" w:rsidRDefault="00DC6759">
      <w:pPr>
        <w:pStyle w:val="ConsPlusNormal"/>
        <w:ind w:firstLine="540"/>
        <w:jc w:val="both"/>
      </w:pPr>
      <w:r>
        <w:t>103. Информацию о порядке подачи и рассмотрения жалобы заявители могут получить на информационных стендах в местах предоставления государственных услуг, на официальном сайте Фонда, территориального органа Фонда.</w:t>
      </w:r>
    </w:p>
    <w:p w:rsidR="00DC6759" w:rsidRDefault="00DC6759">
      <w:pPr>
        <w:pStyle w:val="ConsPlusNormal"/>
        <w:ind w:firstLine="540"/>
        <w:jc w:val="both"/>
      </w:pPr>
    </w:p>
    <w:p w:rsidR="00DC6759" w:rsidRDefault="00DC6759">
      <w:pPr>
        <w:pStyle w:val="ConsPlusNormal"/>
        <w:ind w:firstLine="540"/>
        <w:jc w:val="both"/>
      </w:pPr>
    </w:p>
    <w:p w:rsidR="00DC6759" w:rsidRDefault="00DC6759">
      <w:pPr>
        <w:pStyle w:val="ConsPlusNormal"/>
        <w:ind w:firstLine="540"/>
        <w:jc w:val="both"/>
      </w:pPr>
    </w:p>
    <w:p w:rsidR="00DC6759" w:rsidRDefault="00DC6759">
      <w:pPr>
        <w:pStyle w:val="ConsPlusNormal"/>
        <w:ind w:firstLine="540"/>
        <w:jc w:val="both"/>
      </w:pPr>
    </w:p>
    <w:p w:rsidR="00DC6759" w:rsidRDefault="00DC6759">
      <w:pPr>
        <w:pStyle w:val="ConsPlusNormal"/>
        <w:ind w:firstLine="540"/>
        <w:jc w:val="both"/>
      </w:pPr>
    </w:p>
    <w:p w:rsidR="00DC6759" w:rsidRDefault="00DC6759">
      <w:pPr>
        <w:pStyle w:val="ConsPlusNormal"/>
        <w:jc w:val="right"/>
        <w:outlineLvl w:val="1"/>
      </w:pPr>
      <w:r>
        <w:t>Приложение N 1</w:t>
      </w:r>
    </w:p>
    <w:p w:rsidR="00DC6759" w:rsidRDefault="00DC6759">
      <w:pPr>
        <w:pStyle w:val="ConsPlusNormal"/>
        <w:jc w:val="right"/>
      </w:pPr>
      <w:r>
        <w:t>к Административному регламенту</w:t>
      </w:r>
    </w:p>
    <w:p w:rsidR="00DC6759" w:rsidRDefault="00DC6759">
      <w:pPr>
        <w:pStyle w:val="ConsPlusNormal"/>
        <w:jc w:val="right"/>
      </w:pPr>
      <w:r>
        <w:t>предоставления Фондом социального</w:t>
      </w:r>
    </w:p>
    <w:p w:rsidR="00DC6759" w:rsidRDefault="00DC6759">
      <w:pPr>
        <w:pStyle w:val="ConsPlusNormal"/>
        <w:jc w:val="right"/>
      </w:pPr>
      <w:r>
        <w:t>страхования Российской Федерации</w:t>
      </w:r>
    </w:p>
    <w:p w:rsidR="00DC6759" w:rsidRDefault="00DC6759">
      <w:pPr>
        <w:pStyle w:val="ConsPlusNormal"/>
        <w:jc w:val="right"/>
      </w:pPr>
      <w:r>
        <w:t>государственной услуги по подтверждению</w:t>
      </w:r>
    </w:p>
    <w:p w:rsidR="00DC6759" w:rsidRDefault="00DC6759">
      <w:pPr>
        <w:pStyle w:val="ConsPlusNormal"/>
        <w:jc w:val="right"/>
      </w:pPr>
      <w:r>
        <w:t>основного вида экономической</w:t>
      </w:r>
    </w:p>
    <w:p w:rsidR="00DC6759" w:rsidRDefault="00DC6759">
      <w:pPr>
        <w:pStyle w:val="ConsPlusNormal"/>
        <w:jc w:val="right"/>
      </w:pPr>
      <w:r>
        <w:t>деятельности страхователя</w:t>
      </w:r>
    </w:p>
    <w:p w:rsidR="00DC6759" w:rsidRDefault="00DC6759">
      <w:pPr>
        <w:pStyle w:val="ConsPlusNormal"/>
        <w:jc w:val="right"/>
      </w:pPr>
      <w:r>
        <w:t>по обязательному социальному</w:t>
      </w:r>
    </w:p>
    <w:p w:rsidR="00DC6759" w:rsidRDefault="00DC6759">
      <w:pPr>
        <w:pStyle w:val="ConsPlusNormal"/>
        <w:jc w:val="right"/>
      </w:pPr>
      <w:r>
        <w:t>страхованию от несчастных случаев</w:t>
      </w:r>
    </w:p>
    <w:p w:rsidR="00DC6759" w:rsidRDefault="00DC6759">
      <w:pPr>
        <w:pStyle w:val="ConsPlusNormal"/>
        <w:jc w:val="right"/>
      </w:pPr>
      <w:r>
        <w:t>на производстве и профессиональных</w:t>
      </w:r>
    </w:p>
    <w:p w:rsidR="00DC6759" w:rsidRDefault="00DC6759">
      <w:pPr>
        <w:pStyle w:val="ConsPlusNormal"/>
        <w:jc w:val="right"/>
      </w:pPr>
      <w:r>
        <w:t>заболеваний - юридического лица,</w:t>
      </w:r>
    </w:p>
    <w:p w:rsidR="00DC6759" w:rsidRDefault="00DC6759">
      <w:pPr>
        <w:pStyle w:val="ConsPlusNormal"/>
        <w:jc w:val="right"/>
      </w:pPr>
      <w:r>
        <w:t>а также видов экономической</w:t>
      </w:r>
    </w:p>
    <w:p w:rsidR="00DC6759" w:rsidRDefault="00DC6759">
      <w:pPr>
        <w:pStyle w:val="ConsPlusNormal"/>
        <w:jc w:val="right"/>
      </w:pPr>
      <w:r>
        <w:t>деятельности подразделений</w:t>
      </w:r>
    </w:p>
    <w:p w:rsidR="00DC6759" w:rsidRDefault="00DC6759">
      <w:pPr>
        <w:pStyle w:val="ConsPlusNormal"/>
        <w:jc w:val="right"/>
      </w:pPr>
      <w:r>
        <w:t>страхователя, являющихся</w:t>
      </w:r>
    </w:p>
    <w:p w:rsidR="00DC6759" w:rsidRDefault="00DC6759">
      <w:pPr>
        <w:pStyle w:val="ConsPlusNormal"/>
        <w:jc w:val="right"/>
      </w:pPr>
      <w:r>
        <w:t>самостоятельными классификационными</w:t>
      </w:r>
    </w:p>
    <w:p w:rsidR="00DC6759" w:rsidRDefault="00DC6759">
      <w:pPr>
        <w:pStyle w:val="ConsPlusNormal"/>
        <w:jc w:val="right"/>
      </w:pPr>
      <w:r>
        <w:t>единицами, утвержденному</w:t>
      </w:r>
    </w:p>
    <w:p w:rsidR="00DC6759" w:rsidRDefault="00DC6759">
      <w:pPr>
        <w:pStyle w:val="ConsPlusNormal"/>
        <w:jc w:val="right"/>
      </w:pPr>
      <w:r>
        <w:t>приказом Министерства труда</w:t>
      </w:r>
    </w:p>
    <w:p w:rsidR="00DC6759" w:rsidRDefault="00DC6759">
      <w:pPr>
        <w:pStyle w:val="ConsPlusNormal"/>
        <w:jc w:val="right"/>
      </w:pPr>
      <w:r>
        <w:t>и социальной защиты</w:t>
      </w:r>
    </w:p>
    <w:p w:rsidR="00DC6759" w:rsidRDefault="00DC6759">
      <w:pPr>
        <w:pStyle w:val="ConsPlusNormal"/>
        <w:jc w:val="right"/>
      </w:pPr>
      <w:r>
        <w:t>Российской Федерации</w:t>
      </w:r>
    </w:p>
    <w:p w:rsidR="00DC6759" w:rsidRDefault="00DC6759">
      <w:pPr>
        <w:pStyle w:val="ConsPlusNormal"/>
        <w:jc w:val="right"/>
      </w:pPr>
      <w:r>
        <w:t>от 6 сентября 2012 г. N 178н</w:t>
      </w:r>
    </w:p>
    <w:p w:rsidR="00DC6759" w:rsidRDefault="00DC6759">
      <w:pPr>
        <w:pStyle w:val="ConsPlusNormal"/>
        <w:ind w:firstLine="540"/>
        <w:jc w:val="both"/>
      </w:pPr>
    </w:p>
    <w:p w:rsidR="00DC6759" w:rsidRDefault="00DC6759">
      <w:pPr>
        <w:pStyle w:val="ConsPlusNormal"/>
        <w:jc w:val="center"/>
      </w:pPr>
      <w:bookmarkStart w:id="35" w:name="P535"/>
      <w:bookmarkEnd w:id="35"/>
      <w:r>
        <w:t>ПЕРЕЧЕНЬ</w:t>
      </w:r>
    </w:p>
    <w:p w:rsidR="00DC6759" w:rsidRDefault="00DC6759">
      <w:pPr>
        <w:pStyle w:val="ConsPlusNormal"/>
        <w:jc w:val="center"/>
      </w:pPr>
      <w:r>
        <w:t>АДРЕСОВ, ТЕЛЕФОНОВ, АДРЕСОВ ЭЛЕКТРОННОЙ ПОЧТЫ И АДРЕСОВ</w:t>
      </w:r>
    </w:p>
    <w:p w:rsidR="00DC6759" w:rsidRDefault="00DC6759">
      <w:pPr>
        <w:pStyle w:val="ConsPlusNormal"/>
        <w:jc w:val="center"/>
      </w:pPr>
      <w:r>
        <w:t>ОФИЦИАЛЬНЫХ САЙТОВ ТЕРРИТОРИАЛЬНЫХ ОРГАНОВ ФОНДА</w:t>
      </w:r>
    </w:p>
    <w:p w:rsidR="00DC6759" w:rsidRDefault="00DC6759">
      <w:pPr>
        <w:pStyle w:val="ConsPlusNormal"/>
        <w:jc w:val="center"/>
      </w:pPr>
      <w:r>
        <w:t>СОЦИАЛЬНОГО СТРАХОВАНИЯ РОССИЙСКОЙ ФЕДЕРАЦИИ &lt;*&gt;</w:t>
      </w:r>
    </w:p>
    <w:p w:rsidR="00DC6759" w:rsidRDefault="00DC6759">
      <w:pPr>
        <w:pStyle w:val="ConsPlusNormal"/>
        <w:jc w:val="center"/>
      </w:pPr>
    </w:p>
    <w:p w:rsidR="00DC6759" w:rsidRDefault="00DC6759">
      <w:pPr>
        <w:pStyle w:val="ConsPlusNormal"/>
        <w:jc w:val="center"/>
      </w:pPr>
      <w:r>
        <w:t>Список изменяющих документов</w:t>
      </w:r>
    </w:p>
    <w:p w:rsidR="00DC6759" w:rsidRDefault="00DC6759">
      <w:pPr>
        <w:pStyle w:val="ConsPlusNormal"/>
        <w:jc w:val="center"/>
      </w:pPr>
      <w:r>
        <w:t xml:space="preserve">(в ред. </w:t>
      </w:r>
      <w:hyperlink r:id="rId59" w:history="1">
        <w:r>
          <w:rPr>
            <w:color w:val="0000FF"/>
          </w:rPr>
          <w:t>Приказа</w:t>
        </w:r>
      </w:hyperlink>
      <w:r>
        <w:t xml:space="preserve"> Минтруда России от 25.04.2017 N 388н)</w:t>
      </w:r>
    </w:p>
    <w:p w:rsidR="00DC6759" w:rsidRDefault="00DC6759">
      <w:pPr>
        <w:pStyle w:val="ConsPlusNormal"/>
        <w:ind w:firstLine="540"/>
        <w:jc w:val="both"/>
      </w:pPr>
    </w:p>
    <w:p w:rsidR="00DC6759" w:rsidRDefault="00DC6759">
      <w:pPr>
        <w:pStyle w:val="ConsPlusNormal"/>
        <w:ind w:firstLine="540"/>
        <w:jc w:val="both"/>
      </w:pPr>
      <w:r>
        <w:t>--------------------------------</w:t>
      </w:r>
    </w:p>
    <w:p w:rsidR="00DC6759" w:rsidRDefault="00DC6759">
      <w:pPr>
        <w:pStyle w:val="ConsPlusNormal"/>
        <w:ind w:firstLine="540"/>
        <w:jc w:val="both"/>
      </w:pPr>
      <w:r>
        <w:t>&lt;*&gt; Сведения указаны на момент принятия настоящего приказа. Актуальная информация содержится в сети Интернет на сайтах соответствующих территориальных органов Фонда социального страхования Российской Федерации (далее - Фонд).</w:t>
      </w:r>
    </w:p>
    <w:p w:rsidR="00DC6759" w:rsidRDefault="00DC6759">
      <w:pPr>
        <w:pStyle w:val="ConsPlusNormal"/>
        <w:ind w:firstLine="540"/>
        <w:jc w:val="both"/>
      </w:pPr>
    </w:p>
    <w:p w:rsidR="00DC6759" w:rsidRDefault="00DC6759">
      <w:pPr>
        <w:pStyle w:val="ConsPlusCell"/>
        <w:jc w:val="both"/>
      </w:pPr>
      <w:r>
        <w:rPr>
          <w:sz w:val="16"/>
        </w:rPr>
        <w:t>┌─────┬──────────────────┬──────────────────┬──────────────────────────┬─────────────────┐</w:t>
      </w:r>
    </w:p>
    <w:p w:rsidR="00DC6759" w:rsidRDefault="00DC6759">
      <w:pPr>
        <w:pStyle w:val="ConsPlusCell"/>
        <w:jc w:val="both"/>
      </w:pPr>
      <w:r>
        <w:rPr>
          <w:sz w:val="16"/>
        </w:rPr>
        <w:t>│  N  │   Наименование   │      Адрес       │Адрес электронной почты и │     Телефон     │</w:t>
      </w:r>
    </w:p>
    <w:p w:rsidR="00DC6759" w:rsidRDefault="00DC6759">
      <w:pPr>
        <w:pStyle w:val="ConsPlusCell"/>
        <w:jc w:val="both"/>
      </w:pPr>
      <w:r>
        <w:rPr>
          <w:sz w:val="16"/>
        </w:rPr>
        <w:t>│ п/п │ территориального │                  │официального сайта в сети │                 │</w:t>
      </w:r>
    </w:p>
    <w:p w:rsidR="00DC6759" w:rsidRDefault="00DC6759">
      <w:pPr>
        <w:pStyle w:val="ConsPlusCell"/>
        <w:jc w:val="both"/>
      </w:pPr>
      <w:r>
        <w:rPr>
          <w:sz w:val="16"/>
        </w:rPr>
        <w:t>│     │   органа Фонда   │                  │         Интернет         │                 │</w:t>
      </w:r>
    </w:p>
    <w:p w:rsidR="00DC6759" w:rsidRDefault="00DC6759">
      <w:pPr>
        <w:pStyle w:val="ConsPlusCell"/>
        <w:jc w:val="both"/>
      </w:pPr>
      <w:r>
        <w:rPr>
          <w:sz w:val="16"/>
        </w:rPr>
        <w:t>├─────┼──────────────────┼──────────────────┼──────────────────────────┼─────────────────┤</w:t>
      </w:r>
    </w:p>
    <w:p w:rsidR="00DC6759" w:rsidRDefault="00DC6759">
      <w:pPr>
        <w:pStyle w:val="ConsPlusCell"/>
        <w:jc w:val="both"/>
      </w:pPr>
      <w:r>
        <w:rPr>
          <w:sz w:val="16"/>
        </w:rPr>
        <w:t>│  1  │        2         │        3         │            4             │        5        │</w:t>
      </w:r>
    </w:p>
    <w:p w:rsidR="00DC6759" w:rsidRDefault="00DC6759">
      <w:pPr>
        <w:pStyle w:val="ConsPlusCell"/>
        <w:jc w:val="both"/>
      </w:pPr>
      <w:r>
        <w:rPr>
          <w:sz w:val="16"/>
        </w:rPr>
        <w:t>├─────┼──────────────────┼──────────────────┼──────────────────────────┼─────────────────┤</w:t>
      </w:r>
    </w:p>
    <w:p w:rsidR="00DC6759" w:rsidRDefault="00DC6759">
      <w:pPr>
        <w:pStyle w:val="ConsPlusCell"/>
        <w:jc w:val="both"/>
      </w:pPr>
      <w:r>
        <w:rPr>
          <w:sz w:val="16"/>
        </w:rPr>
        <w:t>│1.   │Государственное   │385000,           │Email: info@ro1.fss.ru    │8-877-2-57-11-86 │</w:t>
      </w:r>
    </w:p>
    <w:p w:rsidR="00DC6759" w:rsidRDefault="00DC6759">
      <w:pPr>
        <w:pStyle w:val="ConsPlusCell"/>
        <w:jc w:val="both"/>
      </w:pPr>
      <w:r>
        <w:rPr>
          <w:sz w:val="16"/>
        </w:rPr>
        <w:t>│     │учреждение -      │г. Майкоп,        │                          │                 │</w:t>
      </w:r>
    </w:p>
    <w:p w:rsidR="00DC6759" w:rsidRDefault="00DC6759">
      <w:pPr>
        <w:pStyle w:val="ConsPlusCell"/>
        <w:jc w:val="both"/>
      </w:pPr>
      <w:r>
        <w:rPr>
          <w:sz w:val="16"/>
        </w:rPr>
        <w:t>│     │региональное      │ул. Жуковского,   │Сайт:                     │                 │</w:t>
      </w:r>
    </w:p>
    <w:p w:rsidR="00DC6759" w:rsidRDefault="00DC6759">
      <w:pPr>
        <w:pStyle w:val="ConsPlusCell"/>
        <w:jc w:val="both"/>
      </w:pPr>
      <w:r>
        <w:rPr>
          <w:sz w:val="16"/>
        </w:rPr>
        <w:t>│     │отделение Фонда   │д. 51             │http://www.fss.ru/region/ │                 │</w:t>
      </w:r>
    </w:p>
    <w:p w:rsidR="00DC6759" w:rsidRDefault="00DC6759">
      <w:pPr>
        <w:pStyle w:val="ConsPlusCell"/>
        <w:jc w:val="both"/>
      </w:pPr>
      <w:r>
        <w:rPr>
          <w:sz w:val="16"/>
        </w:rPr>
        <w:t>│     │по Республике     │                  │ro1/                      │                 │</w:t>
      </w:r>
    </w:p>
    <w:p w:rsidR="00DC6759" w:rsidRDefault="00DC6759">
      <w:pPr>
        <w:pStyle w:val="ConsPlusCell"/>
        <w:jc w:val="both"/>
      </w:pPr>
      <w:r>
        <w:rPr>
          <w:sz w:val="16"/>
        </w:rPr>
        <w:t>│     │Адыгея            │                  │                          │                 │</w:t>
      </w:r>
    </w:p>
    <w:p w:rsidR="00DC6759" w:rsidRDefault="00DC6759">
      <w:pPr>
        <w:pStyle w:val="ConsPlusCell"/>
        <w:jc w:val="both"/>
      </w:pPr>
      <w:r>
        <w:rPr>
          <w:sz w:val="16"/>
        </w:rPr>
        <w:t>├─────┼──────────────────┼──────────────────┼──────────────────────────┼─────────────────┤</w:t>
      </w:r>
    </w:p>
    <w:p w:rsidR="00DC6759" w:rsidRDefault="00DC6759">
      <w:pPr>
        <w:pStyle w:val="ConsPlusCell"/>
        <w:jc w:val="both"/>
      </w:pPr>
      <w:r>
        <w:rPr>
          <w:sz w:val="16"/>
        </w:rPr>
        <w:t>│2.   │Государственное   │649000, г. Горно- │Email: info@ro4.fss.ru    │8-388-22-2-38-85 │</w:t>
      </w:r>
    </w:p>
    <w:p w:rsidR="00DC6759" w:rsidRDefault="00DC6759">
      <w:pPr>
        <w:pStyle w:val="ConsPlusCell"/>
        <w:jc w:val="both"/>
      </w:pPr>
      <w:r>
        <w:rPr>
          <w:sz w:val="16"/>
        </w:rPr>
        <w:t>│     │учреждение -      │Алтайск, ул.      │                          │                 │</w:t>
      </w:r>
    </w:p>
    <w:p w:rsidR="00DC6759" w:rsidRDefault="00DC6759">
      <w:pPr>
        <w:pStyle w:val="ConsPlusCell"/>
        <w:jc w:val="both"/>
      </w:pPr>
      <w:r>
        <w:rPr>
          <w:sz w:val="16"/>
        </w:rPr>
        <w:t>│     │региональное      │Чаптынова, д. 20  │Сайт:                     │                 │</w:t>
      </w:r>
    </w:p>
    <w:p w:rsidR="00DC6759" w:rsidRDefault="00DC6759">
      <w:pPr>
        <w:pStyle w:val="ConsPlusCell"/>
        <w:jc w:val="both"/>
      </w:pPr>
      <w:r>
        <w:rPr>
          <w:sz w:val="16"/>
        </w:rPr>
        <w:t>│     │отделение Фонда   │                  │http://www.fss04.ru/      │                 │</w:t>
      </w:r>
    </w:p>
    <w:p w:rsidR="00DC6759" w:rsidRDefault="00DC6759">
      <w:pPr>
        <w:pStyle w:val="ConsPlusCell"/>
        <w:jc w:val="both"/>
      </w:pPr>
      <w:r>
        <w:rPr>
          <w:sz w:val="16"/>
        </w:rPr>
        <w:t>│     │по Республике     │                  │                          │                 │</w:t>
      </w:r>
    </w:p>
    <w:p w:rsidR="00DC6759" w:rsidRDefault="00DC6759">
      <w:pPr>
        <w:pStyle w:val="ConsPlusCell"/>
        <w:jc w:val="both"/>
      </w:pPr>
      <w:r>
        <w:rPr>
          <w:sz w:val="16"/>
        </w:rPr>
        <w:t>│     │Алтай             │                  │                          │                 │</w:t>
      </w:r>
    </w:p>
    <w:p w:rsidR="00DC6759" w:rsidRDefault="00DC6759">
      <w:pPr>
        <w:pStyle w:val="ConsPlusCell"/>
        <w:jc w:val="both"/>
      </w:pPr>
      <w:r>
        <w:rPr>
          <w:sz w:val="16"/>
        </w:rPr>
        <w:t>├─────┼──────────────────┼──────────────────┼──────────────────────────┼─────────────────┤</w:t>
      </w:r>
    </w:p>
    <w:p w:rsidR="00DC6759" w:rsidRDefault="00DC6759">
      <w:pPr>
        <w:pStyle w:val="ConsPlusCell"/>
        <w:jc w:val="both"/>
      </w:pPr>
      <w:r>
        <w:rPr>
          <w:sz w:val="16"/>
        </w:rPr>
        <w:t>│3.   │Государственное   │450103, г. Уфа,   │Email: info@ro2.fss.ru    │8-347-2-55-94-92 │</w:t>
      </w:r>
    </w:p>
    <w:p w:rsidR="00DC6759" w:rsidRDefault="00DC6759">
      <w:pPr>
        <w:pStyle w:val="ConsPlusCell"/>
        <w:jc w:val="both"/>
      </w:pPr>
      <w:r>
        <w:rPr>
          <w:sz w:val="16"/>
        </w:rPr>
        <w:t>│     │учреждение -      │ул. Сочинская,    │                          │                 │</w:t>
      </w:r>
    </w:p>
    <w:p w:rsidR="00DC6759" w:rsidRDefault="00DC6759">
      <w:pPr>
        <w:pStyle w:val="ConsPlusCell"/>
        <w:jc w:val="both"/>
      </w:pPr>
      <w:r>
        <w:rPr>
          <w:sz w:val="16"/>
        </w:rPr>
        <w:t>│     │региональное      │д. 15             │Сайт:                     │                 │</w:t>
      </w:r>
    </w:p>
    <w:p w:rsidR="00DC6759" w:rsidRDefault="00DC6759">
      <w:pPr>
        <w:pStyle w:val="ConsPlusCell"/>
        <w:jc w:val="both"/>
      </w:pPr>
      <w:r>
        <w:rPr>
          <w:sz w:val="16"/>
        </w:rPr>
        <w:t>│     │отделение Фонда   │                  │http://www.fss.ru/region/ │                 │</w:t>
      </w:r>
    </w:p>
    <w:p w:rsidR="00DC6759" w:rsidRDefault="00DC6759">
      <w:pPr>
        <w:pStyle w:val="ConsPlusCell"/>
        <w:jc w:val="both"/>
      </w:pPr>
      <w:r>
        <w:rPr>
          <w:sz w:val="16"/>
        </w:rPr>
        <w:t>│     │по Республике     │                  │ro2/                      │                 │</w:t>
      </w:r>
    </w:p>
    <w:p w:rsidR="00DC6759" w:rsidRDefault="00DC6759">
      <w:pPr>
        <w:pStyle w:val="ConsPlusCell"/>
        <w:jc w:val="both"/>
      </w:pPr>
      <w:r>
        <w:rPr>
          <w:sz w:val="16"/>
        </w:rPr>
        <w:t>│     │Башкортостан      │                  │                          │                 │</w:t>
      </w:r>
    </w:p>
    <w:p w:rsidR="00DC6759" w:rsidRDefault="00DC6759">
      <w:pPr>
        <w:pStyle w:val="ConsPlusCell"/>
        <w:jc w:val="both"/>
      </w:pPr>
      <w:r>
        <w:rPr>
          <w:sz w:val="16"/>
        </w:rPr>
        <w:t>├─────┼──────────────────┼──────────────────┼──────────────────────────┼─────────────────┤</w:t>
      </w:r>
    </w:p>
    <w:p w:rsidR="00DC6759" w:rsidRDefault="00DC6759">
      <w:pPr>
        <w:pStyle w:val="ConsPlusCell"/>
        <w:jc w:val="both"/>
      </w:pPr>
      <w:r>
        <w:rPr>
          <w:sz w:val="16"/>
        </w:rPr>
        <w:t>│4.   │Государственное   │670000,           │Email: info@ro3.fss.ru    │8-301-2-21-63-59 │</w:t>
      </w:r>
    </w:p>
    <w:p w:rsidR="00DC6759" w:rsidRDefault="00DC6759">
      <w:pPr>
        <w:pStyle w:val="ConsPlusCell"/>
        <w:jc w:val="both"/>
      </w:pPr>
      <w:r>
        <w:rPr>
          <w:sz w:val="16"/>
        </w:rPr>
        <w:t>│     │учреждение -      │г. Улан-Удэ,      │                          │                 │</w:t>
      </w:r>
    </w:p>
    <w:p w:rsidR="00DC6759" w:rsidRDefault="00DC6759">
      <w:pPr>
        <w:pStyle w:val="ConsPlusCell"/>
        <w:jc w:val="both"/>
      </w:pPr>
      <w:r>
        <w:rPr>
          <w:sz w:val="16"/>
        </w:rPr>
        <w:t>│     │региональное      │ул. Борсоева,     │Сайт:                     │                 │</w:t>
      </w:r>
    </w:p>
    <w:p w:rsidR="00DC6759" w:rsidRDefault="00DC6759">
      <w:pPr>
        <w:pStyle w:val="ConsPlusCell"/>
        <w:jc w:val="both"/>
      </w:pPr>
      <w:r>
        <w:rPr>
          <w:sz w:val="16"/>
        </w:rPr>
        <w:t>│     │отделение Фонда   │д. 33             │http://fss.ru/region/ro3  │                 │</w:t>
      </w:r>
    </w:p>
    <w:p w:rsidR="00DC6759" w:rsidRDefault="00DC6759">
      <w:pPr>
        <w:pStyle w:val="ConsPlusCell"/>
        <w:jc w:val="both"/>
      </w:pPr>
      <w:r>
        <w:rPr>
          <w:sz w:val="16"/>
        </w:rPr>
        <w:t>│     │по Республике     │                  │                          │                 │</w:t>
      </w:r>
    </w:p>
    <w:p w:rsidR="00DC6759" w:rsidRDefault="00DC6759">
      <w:pPr>
        <w:pStyle w:val="ConsPlusCell"/>
        <w:jc w:val="both"/>
      </w:pPr>
      <w:r>
        <w:rPr>
          <w:sz w:val="16"/>
        </w:rPr>
        <w:t>│     │Бурятия           │                  │                          │                 │</w:t>
      </w:r>
    </w:p>
    <w:p w:rsidR="00DC6759" w:rsidRDefault="00DC6759">
      <w:pPr>
        <w:pStyle w:val="ConsPlusCell"/>
        <w:jc w:val="both"/>
      </w:pPr>
      <w:r>
        <w:rPr>
          <w:sz w:val="16"/>
        </w:rPr>
        <w:t>├─────┼──────────────────┼──────────────────┼──────────────────────────┼─────────────────┤</w:t>
      </w:r>
    </w:p>
    <w:p w:rsidR="00DC6759" w:rsidRDefault="00DC6759">
      <w:pPr>
        <w:pStyle w:val="ConsPlusCell"/>
        <w:jc w:val="both"/>
      </w:pPr>
      <w:r>
        <w:rPr>
          <w:sz w:val="16"/>
        </w:rPr>
        <w:t>│5.   │Государственное   │367020,           │Email: info@ro5.fss.ru    │8-872-2-62-33-74 │</w:t>
      </w:r>
    </w:p>
    <w:p w:rsidR="00DC6759" w:rsidRDefault="00DC6759">
      <w:pPr>
        <w:pStyle w:val="ConsPlusCell"/>
        <w:jc w:val="both"/>
      </w:pPr>
      <w:r>
        <w:rPr>
          <w:sz w:val="16"/>
        </w:rPr>
        <w:t>│     │учреждение -      │Республика        │                          │                 │</w:t>
      </w:r>
    </w:p>
    <w:p w:rsidR="00DC6759" w:rsidRDefault="00DC6759">
      <w:pPr>
        <w:pStyle w:val="ConsPlusCell"/>
        <w:jc w:val="both"/>
      </w:pPr>
      <w:r>
        <w:rPr>
          <w:sz w:val="16"/>
        </w:rPr>
        <w:t>│     │региональное      │Дагестан,         │Сайт:                     │                 │</w:t>
      </w:r>
    </w:p>
    <w:p w:rsidR="00DC6759" w:rsidRDefault="00DC6759">
      <w:pPr>
        <w:pStyle w:val="ConsPlusCell"/>
        <w:jc w:val="both"/>
      </w:pPr>
      <w:r>
        <w:rPr>
          <w:sz w:val="16"/>
        </w:rPr>
        <w:t>│     │отделение Фонда   │г. Махачкала,     │http://www.fss.ru/region/ │                 │</w:t>
      </w:r>
    </w:p>
    <w:p w:rsidR="00DC6759" w:rsidRDefault="00DC6759">
      <w:pPr>
        <w:pStyle w:val="ConsPlusCell"/>
        <w:jc w:val="both"/>
      </w:pPr>
      <w:r>
        <w:rPr>
          <w:sz w:val="16"/>
        </w:rPr>
        <w:t>│     │по Республике     │ул. Богатырева,   │ro5/                      │                 │</w:t>
      </w:r>
    </w:p>
    <w:p w:rsidR="00DC6759" w:rsidRDefault="00DC6759">
      <w:pPr>
        <w:pStyle w:val="ConsPlusCell"/>
        <w:jc w:val="both"/>
      </w:pPr>
      <w:r>
        <w:rPr>
          <w:sz w:val="16"/>
        </w:rPr>
        <w:t>│     │Дагестан          │д. 8              │                          │                 │</w:t>
      </w:r>
    </w:p>
    <w:p w:rsidR="00DC6759" w:rsidRDefault="00DC6759">
      <w:pPr>
        <w:pStyle w:val="ConsPlusCell"/>
        <w:jc w:val="both"/>
      </w:pPr>
      <w:r>
        <w:rPr>
          <w:sz w:val="16"/>
        </w:rPr>
        <w:t>├─────┼──────────────────┼──────────────────┼──────────────────────────┼─────────────────┤</w:t>
      </w:r>
    </w:p>
    <w:p w:rsidR="00DC6759" w:rsidRDefault="00DC6759">
      <w:pPr>
        <w:pStyle w:val="ConsPlusCell"/>
        <w:jc w:val="both"/>
      </w:pPr>
      <w:r>
        <w:rPr>
          <w:sz w:val="16"/>
        </w:rPr>
        <w:t>│6.   │Государственное   │386102,           │Email: info@ro6.fss.ru    │8-873-4-55-14-00 │</w:t>
      </w:r>
    </w:p>
    <w:p w:rsidR="00DC6759" w:rsidRDefault="00DC6759">
      <w:pPr>
        <w:pStyle w:val="ConsPlusCell"/>
        <w:jc w:val="both"/>
      </w:pPr>
      <w:r>
        <w:rPr>
          <w:sz w:val="16"/>
        </w:rPr>
        <w:t>│     │учреждение -      │Республика        │                          │                 │</w:t>
      </w:r>
    </w:p>
    <w:p w:rsidR="00DC6759" w:rsidRDefault="00DC6759">
      <w:pPr>
        <w:pStyle w:val="ConsPlusCell"/>
        <w:jc w:val="both"/>
      </w:pPr>
      <w:r>
        <w:rPr>
          <w:sz w:val="16"/>
        </w:rPr>
        <w:t>│     │региональное      │Ингушетия,        │                          │                 │</w:t>
      </w:r>
    </w:p>
    <w:p w:rsidR="00DC6759" w:rsidRDefault="00DC6759">
      <w:pPr>
        <w:pStyle w:val="ConsPlusCell"/>
        <w:jc w:val="both"/>
      </w:pPr>
      <w:r>
        <w:rPr>
          <w:sz w:val="16"/>
        </w:rPr>
        <w:t>│     │отделение Фонда   │г. Магас, пер.    │                          │                 │</w:t>
      </w:r>
    </w:p>
    <w:p w:rsidR="00DC6759" w:rsidRDefault="00DC6759">
      <w:pPr>
        <w:pStyle w:val="ConsPlusCell"/>
        <w:jc w:val="both"/>
      </w:pPr>
      <w:r>
        <w:rPr>
          <w:sz w:val="16"/>
        </w:rPr>
        <w:t>│     │по Республике     │Цветочный, д. 2   │                          │                 │</w:t>
      </w:r>
    </w:p>
    <w:p w:rsidR="00DC6759" w:rsidRDefault="00DC6759">
      <w:pPr>
        <w:pStyle w:val="ConsPlusCell"/>
        <w:jc w:val="both"/>
      </w:pPr>
      <w:r>
        <w:rPr>
          <w:sz w:val="16"/>
        </w:rPr>
        <w:t>│     │Ингушетия         │                  │                          │                 │</w:t>
      </w:r>
    </w:p>
    <w:p w:rsidR="00DC6759" w:rsidRDefault="00DC6759">
      <w:pPr>
        <w:pStyle w:val="ConsPlusCell"/>
        <w:jc w:val="both"/>
      </w:pPr>
      <w:r>
        <w:rPr>
          <w:sz w:val="16"/>
        </w:rPr>
        <w:t>├─────┼──────────────────┼──────────────────┼──────────────────────────┼─────────────────┤</w:t>
      </w:r>
    </w:p>
    <w:p w:rsidR="00DC6759" w:rsidRDefault="00DC6759">
      <w:pPr>
        <w:pStyle w:val="ConsPlusCell"/>
        <w:jc w:val="both"/>
      </w:pPr>
      <w:r>
        <w:rPr>
          <w:sz w:val="16"/>
        </w:rPr>
        <w:t>│7.   │Государственное   │360051,           │Email: info@ro7.fss.ru    │8-866-2-77-58-46 │</w:t>
      </w:r>
    </w:p>
    <w:p w:rsidR="00DC6759" w:rsidRDefault="00DC6759">
      <w:pPr>
        <w:pStyle w:val="ConsPlusCell"/>
        <w:jc w:val="both"/>
      </w:pPr>
      <w:r>
        <w:rPr>
          <w:sz w:val="16"/>
        </w:rPr>
        <w:t>│     │учреждение -      │г. Нальчик,       │                          │                 │</w:t>
      </w:r>
    </w:p>
    <w:p w:rsidR="00DC6759" w:rsidRDefault="00DC6759">
      <w:pPr>
        <w:pStyle w:val="ConsPlusCell"/>
        <w:jc w:val="both"/>
      </w:pPr>
      <w:r>
        <w:rPr>
          <w:sz w:val="16"/>
        </w:rPr>
        <w:t>│     │региональное      │ул. Инессы        │Сайт:                     │                 │</w:t>
      </w:r>
    </w:p>
    <w:p w:rsidR="00DC6759" w:rsidRDefault="00DC6759">
      <w:pPr>
        <w:pStyle w:val="ConsPlusCell"/>
        <w:jc w:val="both"/>
      </w:pPr>
      <w:r>
        <w:rPr>
          <w:sz w:val="16"/>
        </w:rPr>
        <w:t>│     │отделение Фонда   │Арманд, д. 5      │http://fss.ru/region/ro7/ │                 │</w:t>
      </w:r>
    </w:p>
    <w:p w:rsidR="00DC6759" w:rsidRDefault="00DC6759">
      <w:pPr>
        <w:pStyle w:val="ConsPlusCell"/>
        <w:jc w:val="both"/>
      </w:pPr>
      <w:r>
        <w:rPr>
          <w:sz w:val="16"/>
        </w:rPr>
        <w:t>│     │по Кабардино-     │                  │index.shtml               │                 │</w:t>
      </w:r>
    </w:p>
    <w:p w:rsidR="00DC6759" w:rsidRDefault="00DC6759">
      <w:pPr>
        <w:pStyle w:val="ConsPlusCell"/>
        <w:jc w:val="both"/>
      </w:pPr>
      <w:r>
        <w:rPr>
          <w:sz w:val="16"/>
        </w:rPr>
        <w:t>│     │Балкарской        │                  │                          │                 │</w:t>
      </w:r>
    </w:p>
    <w:p w:rsidR="00DC6759" w:rsidRDefault="00DC6759">
      <w:pPr>
        <w:pStyle w:val="ConsPlusCell"/>
        <w:jc w:val="both"/>
      </w:pPr>
      <w:r>
        <w:rPr>
          <w:sz w:val="16"/>
        </w:rPr>
        <w:t>│     │Республике        │                  │                          │                 │</w:t>
      </w:r>
    </w:p>
    <w:p w:rsidR="00DC6759" w:rsidRDefault="00DC6759">
      <w:pPr>
        <w:pStyle w:val="ConsPlusCell"/>
        <w:jc w:val="both"/>
      </w:pPr>
      <w:r>
        <w:rPr>
          <w:sz w:val="16"/>
        </w:rPr>
        <w:t>├─────┼──────────────────┼──────────────────┼──────────────────────────┼─────────────────┤</w:t>
      </w:r>
    </w:p>
    <w:p w:rsidR="00DC6759" w:rsidRDefault="00DC6759">
      <w:pPr>
        <w:pStyle w:val="ConsPlusCell"/>
        <w:jc w:val="both"/>
      </w:pPr>
      <w:r>
        <w:rPr>
          <w:sz w:val="16"/>
        </w:rPr>
        <w:t>│8.   │Государственное   │358003,           │Email: info@ro8.fss.ru    │8-847-22-4-00-01 │</w:t>
      </w:r>
    </w:p>
    <w:p w:rsidR="00DC6759" w:rsidRDefault="00DC6759">
      <w:pPr>
        <w:pStyle w:val="ConsPlusCell"/>
        <w:jc w:val="both"/>
      </w:pPr>
      <w:r>
        <w:rPr>
          <w:sz w:val="16"/>
        </w:rPr>
        <w:t>│     │учреждение -      │Республика        │                          │                 │</w:t>
      </w:r>
    </w:p>
    <w:p w:rsidR="00DC6759" w:rsidRDefault="00DC6759">
      <w:pPr>
        <w:pStyle w:val="ConsPlusCell"/>
        <w:jc w:val="both"/>
      </w:pPr>
      <w:r>
        <w:rPr>
          <w:sz w:val="16"/>
        </w:rPr>
        <w:t>│     │региональное      │Калмыкия,         │Сайт:                     │                 │</w:t>
      </w:r>
    </w:p>
    <w:p w:rsidR="00DC6759" w:rsidRDefault="00DC6759">
      <w:pPr>
        <w:pStyle w:val="ConsPlusCell"/>
        <w:jc w:val="both"/>
      </w:pPr>
      <w:r>
        <w:rPr>
          <w:sz w:val="16"/>
        </w:rPr>
        <w:t>│     │отделение Фонда   │г. Элиста, ул. К. │http://www.fssrk.ru/      │                 │</w:t>
      </w:r>
    </w:p>
    <w:p w:rsidR="00DC6759" w:rsidRDefault="00DC6759">
      <w:pPr>
        <w:pStyle w:val="ConsPlusCell"/>
        <w:jc w:val="both"/>
      </w:pPr>
      <w:r>
        <w:rPr>
          <w:sz w:val="16"/>
        </w:rPr>
        <w:t>│     │по Республике     │Илюмжинова, д. 4  │                          │                 │</w:t>
      </w:r>
    </w:p>
    <w:p w:rsidR="00DC6759" w:rsidRDefault="00DC6759">
      <w:pPr>
        <w:pStyle w:val="ConsPlusCell"/>
        <w:jc w:val="both"/>
      </w:pPr>
      <w:r>
        <w:rPr>
          <w:sz w:val="16"/>
        </w:rPr>
        <w:t>│     │Калмыкия          │                  │                          │                 │</w:t>
      </w:r>
    </w:p>
    <w:p w:rsidR="00DC6759" w:rsidRDefault="00DC6759">
      <w:pPr>
        <w:pStyle w:val="ConsPlusCell"/>
        <w:jc w:val="both"/>
      </w:pPr>
      <w:r>
        <w:rPr>
          <w:sz w:val="16"/>
        </w:rPr>
        <w:t>├─────┼──────────────────┼──────────────────┼──────────────────────────┼─────────────────┤</w:t>
      </w:r>
    </w:p>
    <w:p w:rsidR="00DC6759" w:rsidRDefault="00DC6759">
      <w:pPr>
        <w:pStyle w:val="ConsPlusCell"/>
        <w:jc w:val="both"/>
      </w:pPr>
      <w:r>
        <w:rPr>
          <w:sz w:val="16"/>
        </w:rPr>
        <w:t>│9.   │Государственное   │369000,           │Email: info@ro9.fss.ru    │8-878-22-6-64-63 │</w:t>
      </w:r>
    </w:p>
    <w:p w:rsidR="00DC6759" w:rsidRDefault="00DC6759">
      <w:pPr>
        <w:pStyle w:val="ConsPlusCell"/>
        <w:jc w:val="both"/>
      </w:pPr>
      <w:r>
        <w:rPr>
          <w:sz w:val="16"/>
        </w:rPr>
        <w:t>│     │учреждение -      │г. Черкесск,      │                          │                 │</w:t>
      </w:r>
    </w:p>
    <w:p w:rsidR="00DC6759" w:rsidRDefault="00DC6759">
      <w:pPr>
        <w:pStyle w:val="ConsPlusCell"/>
        <w:jc w:val="both"/>
      </w:pPr>
      <w:r>
        <w:rPr>
          <w:sz w:val="16"/>
        </w:rPr>
        <w:t>│     │региональное      │ул. Ворошилова,   │Сайт:                     │                 │</w:t>
      </w:r>
    </w:p>
    <w:p w:rsidR="00DC6759" w:rsidRDefault="00DC6759">
      <w:pPr>
        <w:pStyle w:val="ConsPlusCell"/>
        <w:jc w:val="both"/>
      </w:pPr>
      <w:r>
        <w:rPr>
          <w:sz w:val="16"/>
        </w:rPr>
        <w:t>│     │отделение Фонда   │д. 55             │http://fss.ru/region/ro9/ │                 │</w:t>
      </w:r>
    </w:p>
    <w:p w:rsidR="00DC6759" w:rsidRDefault="00DC6759">
      <w:pPr>
        <w:pStyle w:val="ConsPlusCell"/>
        <w:jc w:val="both"/>
      </w:pPr>
      <w:r>
        <w:rPr>
          <w:sz w:val="16"/>
        </w:rPr>
        <w:t>│     │по Карачаево-     │                  │index.shtml               │                 │</w:t>
      </w:r>
    </w:p>
    <w:p w:rsidR="00DC6759" w:rsidRDefault="00DC6759">
      <w:pPr>
        <w:pStyle w:val="ConsPlusCell"/>
        <w:jc w:val="both"/>
      </w:pPr>
      <w:r>
        <w:rPr>
          <w:sz w:val="16"/>
        </w:rPr>
        <w:t>│     │Черкесской        │                  │                          │                 │</w:t>
      </w:r>
    </w:p>
    <w:p w:rsidR="00DC6759" w:rsidRDefault="00DC6759">
      <w:pPr>
        <w:pStyle w:val="ConsPlusCell"/>
        <w:jc w:val="both"/>
      </w:pPr>
      <w:r>
        <w:rPr>
          <w:sz w:val="16"/>
        </w:rPr>
        <w:t>│     │Республике        │                  │                          │                 │</w:t>
      </w:r>
    </w:p>
    <w:p w:rsidR="00DC6759" w:rsidRDefault="00DC6759">
      <w:pPr>
        <w:pStyle w:val="ConsPlusCell"/>
        <w:jc w:val="both"/>
      </w:pPr>
      <w:r>
        <w:rPr>
          <w:sz w:val="16"/>
        </w:rPr>
        <w:t>├─────┼──────────────────┼──────────────────┼──────────────────────────┼─────────────────┤</w:t>
      </w:r>
    </w:p>
    <w:p w:rsidR="00DC6759" w:rsidRDefault="00DC6759">
      <w:pPr>
        <w:pStyle w:val="ConsPlusCell"/>
        <w:jc w:val="both"/>
      </w:pPr>
      <w:r>
        <w:rPr>
          <w:sz w:val="16"/>
        </w:rPr>
        <w:t>│10.  │Государственное   │185035,           │Email:                    │8-814-2-71-37-00 │</w:t>
      </w:r>
    </w:p>
    <w:p w:rsidR="00DC6759" w:rsidRDefault="00DC6759">
      <w:pPr>
        <w:pStyle w:val="ConsPlusCell"/>
        <w:jc w:val="both"/>
      </w:pPr>
      <w:r>
        <w:rPr>
          <w:sz w:val="16"/>
        </w:rPr>
        <w:t>│     │учреждение -      │г. Петрозаводск,  │info@ro10.fss.ru          │                 │</w:t>
      </w:r>
    </w:p>
    <w:p w:rsidR="00DC6759" w:rsidRDefault="00DC6759">
      <w:pPr>
        <w:pStyle w:val="ConsPlusCell"/>
        <w:jc w:val="both"/>
      </w:pPr>
      <w:r>
        <w:rPr>
          <w:sz w:val="16"/>
        </w:rPr>
        <w:t>│     │региональное      │ул. Красная,      │                          │                 │</w:t>
      </w:r>
    </w:p>
    <w:p w:rsidR="00DC6759" w:rsidRDefault="00DC6759">
      <w:pPr>
        <w:pStyle w:val="ConsPlusCell"/>
        <w:jc w:val="both"/>
      </w:pPr>
      <w:r>
        <w:rPr>
          <w:sz w:val="16"/>
        </w:rPr>
        <w:t>│     │отделение Фонда   │д. 49             │Сайт:                     │                 │</w:t>
      </w:r>
    </w:p>
    <w:p w:rsidR="00DC6759" w:rsidRDefault="00DC6759">
      <w:pPr>
        <w:pStyle w:val="ConsPlusCell"/>
        <w:jc w:val="both"/>
      </w:pPr>
      <w:r>
        <w:rPr>
          <w:sz w:val="16"/>
        </w:rPr>
        <w:t>│     │по Республике     │                  │http://fss.karelia.info   │                 │</w:t>
      </w:r>
    </w:p>
    <w:p w:rsidR="00DC6759" w:rsidRDefault="00DC6759">
      <w:pPr>
        <w:pStyle w:val="ConsPlusCell"/>
        <w:jc w:val="both"/>
      </w:pPr>
      <w:r>
        <w:rPr>
          <w:sz w:val="16"/>
        </w:rPr>
        <w:t>│     │Карелия           │                  │                          │                 │</w:t>
      </w:r>
    </w:p>
    <w:p w:rsidR="00DC6759" w:rsidRDefault="00DC6759">
      <w:pPr>
        <w:pStyle w:val="ConsPlusCell"/>
        <w:jc w:val="both"/>
      </w:pPr>
      <w:r>
        <w:rPr>
          <w:sz w:val="16"/>
        </w:rPr>
        <w:t>├─────┼──────────────────┼──────────────────┼──────────────────────────┼─────────────────┤</w:t>
      </w:r>
    </w:p>
    <w:p w:rsidR="00DC6759" w:rsidRDefault="00DC6759">
      <w:pPr>
        <w:pStyle w:val="ConsPlusCell"/>
        <w:jc w:val="both"/>
      </w:pPr>
      <w:r>
        <w:rPr>
          <w:sz w:val="16"/>
        </w:rPr>
        <w:t>│11.  │Государственное   │167610,           │Email:                    │8-821-2-28-48-88 │</w:t>
      </w:r>
    </w:p>
    <w:p w:rsidR="00DC6759" w:rsidRDefault="00DC6759">
      <w:pPr>
        <w:pStyle w:val="ConsPlusCell"/>
        <w:jc w:val="both"/>
      </w:pPr>
      <w:r>
        <w:rPr>
          <w:sz w:val="16"/>
        </w:rPr>
        <w:t>│     │учреждение -      │г. Сыктывкар,     │info@ro11.fss.ru          │                 │</w:t>
      </w:r>
    </w:p>
    <w:p w:rsidR="00DC6759" w:rsidRDefault="00DC6759">
      <w:pPr>
        <w:pStyle w:val="ConsPlusCell"/>
        <w:jc w:val="both"/>
      </w:pPr>
      <w:r>
        <w:rPr>
          <w:sz w:val="16"/>
        </w:rPr>
        <w:t>│     │региональное      │ул. Ленина,       │                          │                 │</w:t>
      </w:r>
    </w:p>
    <w:p w:rsidR="00DC6759" w:rsidRDefault="00DC6759">
      <w:pPr>
        <w:pStyle w:val="ConsPlusCell"/>
        <w:jc w:val="both"/>
      </w:pPr>
      <w:r>
        <w:rPr>
          <w:sz w:val="16"/>
        </w:rPr>
        <w:t>│     │отделение Фонда   │д. 113            │Сайт:                     │                 │</w:t>
      </w:r>
    </w:p>
    <w:p w:rsidR="00DC6759" w:rsidRDefault="00DC6759">
      <w:pPr>
        <w:pStyle w:val="ConsPlusCell"/>
        <w:jc w:val="both"/>
      </w:pPr>
      <w:r>
        <w:rPr>
          <w:sz w:val="16"/>
        </w:rPr>
        <w:t>│     │по Республике     │                  │http://www.fsskomi.ru     │                 │</w:t>
      </w:r>
    </w:p>
    <w:p w:rsidR="00DC6759" w:rsidRDefault="00DC6759">
      <w:pPr>
        <w:pStyle w:val="ConsPlusCell"/>
        <w:jc w:val="both"/>
      </w:pPr>
      <w:r>
        <w:rPr>
          <w:sz w:val="16"/>
        </w:rPr>
        <w:t>│     │Коми              │                  │                          │                 │</w:t>
      </w:r>
    </w:p>
    <w:p w:rsidR="00DC6759" w:rsidRDefault="00DC6759">
      <w:pPr>
        <w:pStyle w:val="ConsPlusCell"/>
        <w:jc w:val="both"/>
      </w:pPr>
      <w:r>
        <w:rPr>
          <w:sz w:val="16"/>
        </w:rPr>
        <w:t>├─────┼──────────────────┼──────────────────┼──────────────────────────┼─────────────────┤</w:t>
      </w:r>
    </w:p>
    <w:p w:rsidR="00DC6759" w:rsidRDefault="00DC6759">
      <w:pPr>
        <w:pStyle w:val="ConsPlusCell"/>
        <w:jc w:val="both"/>
      </w:pPr>
      <w:bookmarkStart w:id="36" w:name="P632"/>
      <w:bookmarkEnd w:id="36"/>
      <w:r>
        <w:rPr>
          <w:sz w:val="16"/>
        </w:rPr>
        <w:t>│11.1 │Государственное   │295006,           │Адрес                     │8(3652) 66-71-26 │</w:t>
      </w:r>
    </w:p>
    <w:p w:rsidR="00DC6759" w:rsidRDefault="00DC6759">
      <w:pPr>
        <w:pStyle w:val="ConsPlusCell"/>
        <w:jc w:val="both"/>
      </w:pPr>
      <w:r>
        <w:rPr>
          <w:sz w:val="16"/>
        </w:rPr>
        <w:t>│     │учреждение -      │Республика Крым,  │электронной почты:        │                 │</w:t>
      </w:r>
    </w:p>
    <w:p w:rsidR="00DC6759" w:rsidRDefault="00DC6759">
      <w:pPr>
        <w:pStyle w:val="ConsPlusCell"/>
        <w:jc w:val="both"/>
      </w:pPr>
      <w:r>
        <w:rPr>
          <w:sz w:val="16"/>
        </w:rPr>
        <w:t>│     │региональное      │г. Симферополь,   │ro82_info@fss.ru          │                 │</w:t>
      </w:r>
    </w:p>
    <w:p w:rsidR="00DC6759" w:rsidRDefault="00DC6759">
      <w:pPr>
        <w:pStyle w:val="ConsPlusCell"/>
        <w:jc w:val="both"/>
      </w:pPr>
      <w:r>
        <w:rPr>
          <w:sz w:val="16"/>
        </w:rPr>
        <w:t>│     │отделение Фонда   │ул. А. Невского,  │                          │                 │</w:t>
      </w:r>
    </w:p>
    <w:p w:rsidR="00DC6759" w:rsidRDefault="00DC6759">
      <w:pPr>
        <w:pStyle w:val="ConsPlusCell"/>
        <w:jc w:val="both"/>
      </w:pPr>
      <w:r>
        <w:rPr>
          <w:sz w:val="16"/>
        </w:rPr>
        <w:t>│     │социального       │д. 17а            │Сайт:                     │                 │</w:t>
      </w:r>
    </w:p>
    <w:p w:rsidR="00DC6759" w:rsidRDefault="00DC6759">
      <w:pPr>
        <w:pStyle w:val="ConsPlusCell"/>
        <w:jc w:val="both"/>
      </w:pPr>
      <w:r>
        <w:rPr>
          <w:sz w:val="16"/>
        </w:rPr>
        <w:t>│     │страхования       │                  │http://r82.fss.ru         │                 │</w:t>
      </w:r>
    </w:p>
    <w:p w:rsidR="00DC6759" w:rsidRDefault="00DC6759">
      <w:pPr>
        <w:pStyle w:val="ConsPlusCell"/>
        <w:jc w:val="both"/>
      </w:pPr>
      <w:r>
        <w:rPr>
          <w:sz w:val="16"/>
        </w:rPr>
        <w:t>│     │Российской        │                  │                          │                 │</w:t>
      </w:r>
    </w:p>
    <w:p w:rsidR="00DC6759" w:rsidRDefault="00DC6759">
      <w:pPr>
        <w:pStyle w:val="ConsPlusCell"/>
        <w:jc w:val="both"/>
      </w:pPr>
      <w:r>
        <w:rPr>
          <w:sz w:val="16"/>
        </w:rPr>
        <w:t>│     │Федерации по      │                  │                          │                 │</w:t>
      </w:r>
    </w:p>
    <w:p w:rsidR="00DC6759" w:rsidRDefault="00DC6759">
      <w:pPr>
        <w:pStyle w:val="ConsPlusCell"/>
        <w:jc w:val="both"/>
      </w:pPr>
      <w:r>
        <w:rPr>
          <w:sz w:val="16"/>
        </w:rPr>
        <w:t>│     │Республике Крым   │                  │                          │                 │</w:t>
      </w:r>
    </w:p>
    <w:p w:rsidR="00DC6759" w:rsidRDefault="00DC6759">
      <w:pPr>
        <w:pStyle w:val="ConsPlusCell"/>
        <w:jc w:val="both"/>
      </w:pPr>
      <w:r>
        <w:rPr>
          <w:sz w:val="16"/>
        </w:rPr>
        <w:t xml:space="preserve">│(п. 11.1 введен </w:t>
      </w:r>
      <w:hyperlink r:id="rId60" w:history="1">
        <w:r>
          <w:rPr>
            <w:color w:val="0000FF"/>
            <w:sz w:val="16"/>
          </w:rPr>
          <w:t>Приказом</w:t>
        </w:r>
      </w:hyperlink>
      <w:r>
        <w:rPr>
          <w:sz w:val="16"/>
        </w:rPr>
        <w:t xml:space="preserve"> Минтруда России от 25.04.2017 N 388н)                          │</w:t>
      </w:r>
    </w:p>
    <w:p w:rsidR="00DC6759" w:rsidRDefault="00DC6759">
      <w:pPr>
        <w:pStyle w:val="ConsPlusCell"/>
        <w:jc w:val="both"/>
      </w:pPr>
      <w:r>
        <w:rPr>
          <w:sz w:val="16"/>
        </w:rPr>
        <w:t>├─────┼──────────────────┼──────────────────┼──────────────────────────┼─────────────────┤</w:t>
      </w:r>
    </w:p>
    <w:p w:rsidR="00DC6759" w:rsidRDefault="00DC6759">
      <w:pPr>
        <w:pStyle w:val="ConsPlusCell"/>
        <w:jc w:val="both"/>
      </w:pPr>
      <w:r>
        <w:rPr>
          <w:sz w:val="16"/>
        </w:rPr>
        <w:t>│12.  │Государственное   │424001,           │Email:                    │8-836-2-69-20-00 │</w:t>
      </w:r>
    </w:p>
    <w:p w:rsidR="00DC6759" w:rsidRDefault="00DC6759">
      <w:pPr>
        <w:pStyle w:val="ConsPlusCell"/>
        <w:jc w:val="both"/>
      </w:pPr>
      <w:r>
        <w:rPr>
          <w:sz w:val="16"/>
        </w:rPr>
        <w:t>│     │учреждение -      │г. Йошкар-Ола,    │info@ro12.fss.ru          │                 │</w:t>
      </w:r>
    </w:p>
    <w:p w:rsidR="00DC6759" w:rsidRDefault="00DC6759">
      <w:pPr>
        <w:pStyle w:val="ConsPlusCell"/>
        <w:jc w:val="both"/>
      </w:pPr>
      <w:r>
        <w:rPr>
          <w:sz w:val="16"/>
        </w:rPr>
        <w:t>│     │региональное      │пр. Ленина, д. 29 │                          │                 │</w:t>
      </w:r>
    </w:p>
    <w:p w:rsidR="00DC6759" w:rsidRDefault="00DC6759">
      <w:pPr>
        <w:pStyle w:val="ConsPlusCell"/>
        <w:jc w:val="both"/>
      </w:pPr>
      <w:r>
        <w:rPr>
          <w:sz w:val="16"/>
        </w:rPr>
        <w:t>│     │отделение Фонда   │                  │Сайт:                     │                 │</w:t>
      </w:r>
    </w:p>
    <w:p w:rsidR="00DC6759" w:rsidRDefault="00DC6759">
      <w:pPr>
        <w:pStyle w:val="ConsPlusCell"/>
        <w:jc w:val="both"/>
      </w:pPr>
      <w:r>
        <w:rPr>
          <w:sz w:val="16"/>
        </w:rPr>
        <w:t>│     │по Республике     │                  │http://fss.ru/region/ro12 │                 │</w:t>
      </w:r>
    </w:p>
    <w:p w:rsidR="00DC6759" w:rsidRDefault="00DC6759">
      <w:pPr>
        <w:pStyle w:val="ConsPlusCell"/>
        <w:jc w:val="both"/>
      </w:pPr>
      <w:r>
        <w:rPr>
          <w:sz w:val="16"/>
        </w:rPr>
        <w:t>│     │Марий Эл          │                  │                          │                 │</w:t>
      </w:r>
    </w:p>
    <w:p w:rsidR="00DC6759" w:rsidRDefault="00DC6759">
      <w:pPr>
        <w:pStyle w:val="ConsPlusCell"/>
        <w:jc w:val="both"/>
      </w:pPr>
      <w:r>
        <w:rPr>
          <w:sz w:val="16"/>
        </w:rPr>
        <w:t>├─────┼──────────────────┼──────────────────┼──────────────────────────┼─────────────────┤</w:t>
      </w:r>
    </w:p>
    <w:p w:rsidR="00DC6759" w:rsidRDefault="00DC6759">
      <w:pPr>
        <w:pStyle w:val="ConsPlusCell"/>
        <w:jc w:val="both"/>
      </w:pPr>
      <w:r>
        <w:rPr>
          <w:sz w:val="16"/>
        </w:rPr>
        <w:t>│13.  │Государственное   │430005,           │Email:                    │8-834-2-24-60-82 │</w:t>
      </w:r>
    </w:p>
    <w:p w:rsidR="00DC6759" w:rsidRDefault="00DC6759">
      <w:pPr>
        <w:pStyle w:val="ConsPlusCell"/>
        <w:jc w:val="both"/>
      </w:pPr>
      <w:r>
        <w:rPr>
          <w:sz w:val="16"/>
        </w:rPr>
        <w:t>│     │учреждение -      │г. Саранск,       │info@ro13.fss.ru          │                 │</w:t>
      </w:r>
    </w:p>
    <w:p w:rsidR="00DC6759" w:rsidRDefault="00DC6759">
      <w:pPr>
        <w:pStyle w:val="ConsPlusCell"/>
        <w:jc w:val="both"/>
      </w:pPr>
      <w:r>
        <w:rPr>
          <w:sz w:val="16"/>
        </w:rPr>
        <w:t>│     │региональное      │пр. Ленина,       │                          │                 │</w:t>
      </w:r>
    </w:p>
    <w:p w:rsidR="00DC6759" w:rsidRDefault="00DC6759">
      <w:pPr>
        <w:pStyle w:val="ConsPlusCell"/>
        <w:jc w:val="both"/>
      </w:pPr>
      <w:r>
        <w:rPr>
          <w:sz w:val="16"/>
        </w:rPr>
        <w:t>│     │отделение Фонда   │д. 12-а           │Сайт:                     │                 │</w:t>
      </w:r>
    </w:p>
    <w:p w:rsidR="00DC6759" w:rsidRDefault="00DC6759">
      <w:pPr>
        <w:pStyle w:val="ConsPlusCell"/>
        <w:jc w:val="both"/>
      </w:pPr>
      <w:r>
        <w:rPr>
          <w:sz w:val="16"/>
        </w:rPr>
        <w:t>│     │по Республике     │                  │http://www.fss.ru/region/ │                 │</w:t>
      </w:r>
    </w:p>
    <w:p w:rsidR="00DC6759" w:rsidRDefault="00DC6759">
      <w:pPr>
        <w:pStyle w:val="ConsPlusCell"/>
        <w:jc w:val="both"/>
      </w:pPr>
      <w:r>
        <w:rPr>
          <w:sz w:val="16"/>
        </w:rPr>
        <w:t>│     │Мордовия          │                  │ro13/                     │                 │</w:t>
      </w:r>
    </w:p>
    <w:p w:rsidR="00DC6759" w:rsidRDefault="00DC6759">
      <w:pPr>
        <w:pStyle w:val="ConsPlusCell"/>
        <w:jc w:val="both"/>
      </w:pPr>
      <w:r>
        <w:rPr>
          <w:sz w:val="16"/>
        </w:rPr>
        <w:t>├─────┼──────────────────┼──────────────────┼──────────────────────────┼─────────────────┤</w:t>
      </w:r>
    </w:p>
    <w:p w:rsidR="00DC6759" w:rsidRDefault="00DC6759">
      <w:pPr>
        <w:pStyle w:val="ConsPlusCell"/>
        <w:jc w:val="both"/>
      </w:pPr>
      <w:r>
        <w:rPr>
          <w:sz w:val="16"/>
        </w:rPr>
        <w:t>│14.  │Государственное   │677027,           │Email:                    │8-411-2-42-87-21 │</w:t>
      </w:r>
    </w:p>
    <w:p w:rsidR="00DC6759" w:rsidRDefault="00DC6759">
      <w:pPr>
        <w:pStyle w:val="ConsPlusCell"/>
        <w:jc w:val="both"/>
      </w:pPr>
      <w:r>
        <w:rPr>
          <w:sz w:val="16"/>
        </w:rPr>
        <w:t>│     │учреждение -      │г. Якутск,        │info@ro14.fss.ru          │                 │</w:t>
      </w:r>
    </w:p>
    <w:p w:rsidR="00DC6759" w:rsidRDefault="00DC6759">
      <w:pPr>
        <w:pStyle w:val="ConsPlusCell"/>
        <w:jc w:val="both"/>
      </w:pPr>
      <w:r>
        <w:rPr>
          <w:sz w:val="16"/>
        </w:rPr>
        <w:t>│     │региональное      │ул. Октябрьская,  │                          │                 │</w:t>
      </w:r>
    </w:p>
    <w:p w:rsidR="00DC6759" w:rsidRDefault="00DC6759">
      <w:pPr>
        <w:pStyle w:val="ConsPlusCell"/>
        <w:jc w:val="both"/>
      </w:pPr>
      <w:r>
        <w:rPr>
          <w:sz w:val="16"/>
        </w:rPr>
        <w:t>│     │отделение Фонда   │д. 15             │Сайт: fgss.ykt.ru         │                 │</w:t>
      </w:r>
    </w:p>
    <w:p w:rsidR="00DC6759" w:rsidRDefault="00DC6759">
      <w:pPr>
        <w:pStyle w:val="ConsPlusCell"/>
        <w:jc w:val="both"/>
      </w:pPr>
      <w:r>
        <w:rPr>
          <w:sz w:val="16"/>
        </w:rPr>
        <w:t>│     │по Республике     │                  │                          │                 │</w:t>
      </w:r>
    </w:p>
    <w:p w:rsidR="00DC6759" w:rsidRDefault="00DC6759">
      <w:pPr>
        <w:pStyle w:val="ConsPlusCell"/>
        <w:jc w:val="both"/>
      </w:pPr>
      <w:r>
        <w:rPr>
          <w:sz w:val="16"/>
        </w:rPr>
        <w:t>│     │Саха (Якутия)     │                  │                          │                 │</w:t>
      </w:r>
    </w:p>
    <w:p w:rsidR="00DC6759" w:rsidRDefault="00DC6759">
      <w:pPr>
        <w:pStyle w:val="ConsPlusCell"/>
        <w:jc w:val="both"/>
      </w:pPr>
      <w:r>
        <w:rPr>
          <w:sz w:val="16"/>
        </w:rPr>
        <w:t>├─────┼──────────────────┼──────────────────┼──────────────────────────┼─────────────────┤</w:t>
      </w:r>
    </w:p>
    <w:p w:rsidR="00DC6759" w:rsidRDefault="00DC6759">
      <w:pPr>
        <w:pStyle w:val="ConsPlusCell"/>
        <w:jc w:val="both"/>
      </w:pPr>
      <w:r>
        <w:rPr>
          <w:sz w:val="16"/>
        </w:rPr>
        <w:t>│15.  │Государственное   │362039,           │Email:                    │8-867-2-77-17-77 │</w:t>
      </w:r>
    </w:p>
    <w:p w:rsidR="00DC6759" w:rsidRDefault="00DC6759">
      <w:pPr>
        <w:pStyle w:val="ConsPlusCell"/>
        <w:jc w:val="both"/>
      </w:pPr>
      <w:r>
        <w:rPr>
          <w:sz w:val="16"/>
        </w:rPr>
        <w:t>│     │учреждение -      │г. Владикавказ,   │info@ro15.fss.ru          │                 │</w:t>
      </w:r>
    </w:p>
    <w:p w:rsidR="00DC6759" w:rsidRDefault="00DC6759">
      <w:pPr>
        <w:pStyle w:val="ConsPlusCell"/>
        <w:jc w:val="both"/>
      </w:pPr>
      <w:r>
        <w:rPr>
          <w:sz w:val="16"/>
        </w:rPr>
        <w:t>│     │региональное      │ул. Галковского,  │                          │                 │</w:t>
      </w:r>
    </w:p>
    <w:p w:rsidR="00DC6759" w:rsidRDefault="00DC6759">
      <w:pPr>
        <w:pStyle w:val="ConsPlusCell"/>
        <w:jc w:val="both"/>
      </w:pPr>
      <w:r>
        <w:rPr>
          <w:sz w:val="16"/>
        </w:rPr>
        <w:t>│     │отделение Фонда   │д. 237-а          │Сайт:                     │                 │</w:t>
      </w:r>
    </w:p>
    <w:p w:rsidR="00DC6759" w:rsidRDefault="00DC6759">
      <w:pPr>
        <w:pStyle w:val="ConsPlusCell"/>
        <w:jc w:val="both"/>
      </w:pPr>
      <w:r>
        <w:rPr>
          <w:sz w:val="16"/>
        </w:rPr>
        <w:t>│     │по Республике     │                  │http://www.fssosetia.ru/  │                 │</w:t>
      </w:r>
    </w:p>
    <w:p w:rsidR="00DC6759" w:rsidRDefault="00DC6759">
      <w:pPr>
        <w:pStyle w:val="ConsPlusCell"/>
        <w:jc w:val="both"/>
      </w:pPr>
      <w:r>
        <w:rPr>
          <w:sz w:val="16"/>
        </w:rPr>
        <w:t>│     │Северная Осетия - │                  │                          │                 │</w:t>
      </w:r>
    </w:p>
    <w:p w:rsidR="00DC6759" w:rsidRDefault="00DC6759">
      <w:pPr>
        <w:pStyle w:val="ConsPlusCell"/>
        <w:jc w:val="both"/>
      </w:pPr>
      <w:r>
        <w:rPr>
          <w:sz w:val="16"/>
        </w:rPr>
        <w:t>│     │Алания            │                  │                          │                 │</w:t>
      </w:r>
    </w:p>
    <w:p w:rsidR="00DC6759" w:rsidRDefault="00DC6759">
      <w:pPr>
        <w:pStyle w:val="ConsPlusCell"/>
        <w:jc w:val="both"/>
      </w:pPr>
      <w:r>
        <w:rPr>
          <w:sz w:val="16"/>
        </w:rPr>
        <w:t>├─────┼──────────────────┼──────────────────┼──────────────────────────┼─────────────────┤</w:t>
      </w:r>
    </w:p>
    <w:p w:rsidR="00DC6759" w:rsidRDefault="00DC6759">
      <w:pPr>
        <w:pStyle w:val="ConsPlusCell"/>
        <w:jc w:val="both"/>
      </w:pPr>
      <w:r>
        <w:rPr>
          <w:sz w:val="16"/>
        </w:rPr>
        <w:t>│16.  │Государственное   │420111,           │Email:                    │8-843-292-00-95  │</w:t>
      </w:r>
    </w:p>
    <w:p w:rsidR="00DC6759" w:rsidRDefault="00DC6759">
      <w:pPr>
        <w:pStyle w:val="ConsPlusCell"/>
        <w:jc w:val="both"/>
      </w:pPr>
      <w:r>
        <w:rPr>
          <w:sz w:val="16"/>
        </w:rPr>
        <w:t>│     │учреждение -      │г. Казань,        │info@ro16.fss.ru          │                 │</w:t>
      </w:r>
    </w:p>
    <w:p w:rsidR="00DC6759" w:rsidRDefault="00DC6759">
      <w:pPr>
        <w:pStyle w:val="ConsPlusCell"/>
        <w:jc w:val="both"/>
      </w:pPr>
      <w:r>
        <w:rPr>
          <w:sz w:val="16"/>
        </w:rPr>
        <w:t>│     │региональное      │ул. К. Наджми,    │                          │                 │</w:t>
      </w:r>
    </w:p>
    <w:p w:rsidR="00DC6759" w:rsidRDefault="00DC6759">
      <w:pPr>
        <w:pStyle w:val="ConsPlusCell"/>
        <w:jc w:val="both"/>
      </w:pPr>
      <w:r>
        <w:rPr>
          <w:sz w:val="16"/>
        </w:rPr>
        <w:t>│     │отделение Фонда   │д. 2/39           │Сайт:                     │                 │</w:t>
      </w:r>
    </w:p>
    <w:p w:rsidR="00DC6759" w:rsidRDefault="00DC6759">
      <w:pPr>
        <w:pStyle w:val="ConsPlusCell"/>
        <w:jc w:val="both"/>
      </w:pPr>
      <w:r>
        <w:rPr>
          <w:sz w:val="16"/>
        </w:rPr>
        <w:t>│     │по Республике     │                  │http://www.fss16.ru       │                 │</w:t>
      </w:r>
    </w:p>
    <w:p w:rsidR="00DC6759" w:rsidRDefault="00DC6759">
      <w:pPr>
        <w:pStyle w:val="ConsPlusCell"/>
        <w:jc w:val="both"/>
      </w:pPr>
      <w:r>
        <w:rPr>
          <w:sz w:val="16"/>
        </w:rPr>
        <w:t>│     │Татарстан         │                  │                          │                 │</w:t>
      </w:r>
    </w:p>
    <w:p w:rsidR="00DC6759" w:rsidRDefault="00DC6759">
      <w:pPr>
        <w:pStyle w:val="ConsPlusCell"/>
        <w:jc w:val="both"/>
      </w:pPr>
      <w:r>
        <w:rPr>
          <w:sz w:val="16"/>
        </w:rPr>
        <w:t>├─────┼──────────────────┼──────────────────┼──────────────────────────┼─────────────────┤</w:t>
      </w:r>
    </w:p>
    <w:p w:rsidR="00DC6759" w:rsidRDefault="00DC6759">
      <w:pPr>
        <w:pStyle w:val="ConsPlusCell"/>
        <w:jc w:val="both"/>
      </w:pPr>
      <w:r>
        <w:rPr>
          <w:sz w:val="16"/>
        </w:rPr>
        <w:t>│17.  │Государственное   │667005,           │Email:                    │8-394-22-2-11-13 │</w:t>
      </w:r>
    </w:p>
    <w:p w:rsidR="00DC6759" w:rsidRDefault="00DC6759">
      <w:pPr>
        <w:pStyle w:val="ConsPlusCell"/>
        <w:jc w:val="both"/>
      </w:pPr>
      <w:r>
        <w:rPr>
          <w:sz w:val="16"/>
        </w:rPr>
        <w:t>│     │учреждение -      │Республика Тыва,  │info@ro17.fss.ru          │                 │</w:t>
      </w:r>
    </w:p>
    <w:p w:rsidR="00DC6759" w:rsidRDefault="00DC6759">
      <w:pPr>
        <w:pStyle w:val="ConsPlusCell"/>
        <w:jc w:val="both"/>
      </w:pPr>
      <w:r>
        <w:rPr>
          <w:sz w:val="16"/>
        </w:rPr>
        <w:t>│     │региональное      │г. Кызыл,         │                          │                 │</w:t>
      </w:r>
    </w:p>
    <w:p w:rsidR="00DC6759" w:rsidRDefault="00DC6759">
      <w:pPr>
        <w:pStyle w:val="ConsPlusCell"/>
        <w:jc w:val="both"/>
      </w:pPr>
      <w:r>
        <w:rPr>
          <w:sz w:val="16"/>
        </w:rPr>
        <w:t>│     │отделение Фонда   │ул. Кочетова,     │Сайт: http://fss.tuva.ru/ │                 │</w:t>
      </w:r>
    </w:p>
    <w:p w:rsidR="00DC6759" w:rsidRDefault="00DC6759">
      <w:pPr>
        <w:pStyle w:val="ConsPlusCell"/>
        <w:jc w:val="both"/>
      </w:pPr>
      <w:r>
        <w:rPr>
          <w:sz w:val="16"/>
        </w:rPr>
        <w:t>│     │по Республике     │д. 104-а          │                          │                 │</w:t>
      </w:r>
    </w:p>
    <w:p w:rsidR="00DC6759" w:rsidRDefault="00DC6759">
      <w:pPr>
        <w:pStyle w:val="ConsPlusCell"/>
        <w:jc w:val="both"/>
      </w:pPr>
      <w:r>
        <w:rPr>
          <w:sz w:val="16"/>
        </w:rPr>
        <w:t>│     │Тыва              │                  │                          │                 │</w:t>
      </w:r>
    </w:p>
    <w:p w:rsidR="00DC6759" w:rsidRDefault="00DC6759">
      <w:pPr>
        <w:pStyle w:val="ConsPlusCell"/>
        <w:jc w:val="both"/>
      </w:pPr>
      <w:r>
        <w:rPr>
          <w:sz w:val="16"/>
        </w:rPr>
        <w:t>├─────┼──────────────────┼──────────────────┼──────────────────────────┼─────────────────┤</w:t>
      </w:r>
    </w:p>
    <w:p w:rsidR="00DC6759" w:rsidRDefault="00DC6759">
      <w:pPr>
        <w:pStyle w:val="ConsPlusCell"/>
        <w:jc w:val="both"/>
      </w:pPr>
      <w:r>
        <w:rPr>
          <w:sz w:val="16"/>
        </w:rPr>
        <w:t>│18.  │Государственное   │426009,           │Email:                    │8-341-2-36-08-00 │</w:t>
      </w:r>
    </w:p>
    <w:p w:rsidR="00DC6759" w:rsidRDefault="00DC6759">
      <w:pPr>
        <w:pStyle w:val="ConsPlusCell"/>
        <w:jc w:val="both"/>
      </w:pPr>
      <w:r>
        <w:rPr>
          <w:sz w:val="16"/>
        </w:rPr>
        <w:t>│     │учреждение -      │г. Ижевск,        │info@ro18.fss.ru          │                 │</w:t>
      </w:r>
    </w:p>
    <w:p w:rsidR="00DC6759" w:rsidRDefault="00DC6759">
      <w:pPr>
        <w:pStyle w:val="ConsPlusCell"/>
        <w:jc w:val="both"/>
      </w:pPr>
      <w:r>
        <w:rPr>
          <w:sz w:val="16"/>
        </w:rPr>
        <w:t>│     │региональное      │ул. Ухтомского,   │                          │                 │</w:t>
      </w:r>
    </w:p>
    <w:p w:rsidR="00DC6759" w:rsidRDefault="00DC6759">
      <w:pPr>
        <w:pStyle w:val="ConsPlusCell"/>
        <w:jc w:val="both"/>
      </w:pPr>
      <w:r>
        <w:rPr>
          <w:sz w:val="16"/>
        </w:rPr>
        <w:t>│     │отделение Фонда   │д. 24             │Сайт:                     │                 │</w:t>
      </w:r>
    </w:p>
    <w:p w:rsidR="00DC6759" w:rsidRDefault="00DC6759">
      <w:pPr>
        <w:pStyle w:val="ConsPlusCell"/>
        <w:jc w:val="both"/>
      </w:pPr>
      <w:r>
        <w:rPr>
          <w:sz w:val="16"/>
        </w:rPr>
        <w:t>│     │по Удмуртской     │                  │http://fss.ru/region/ro18 │                 │</w:t>
      </w:r>
    </w:p>
    <w:p w:rsidR="00DC6759" w:rsidRDefault="00DC6759">
      <w:pPr>
        <w:pStyle w:val="ConsPlusCell"/>
        <w:jc w:val="both"/>
      </w:pPr>
      <w:r>
        <w:rPr>
          <w:sz w:val="16"/>
        </w:rPr>
        <w:t>│     │Республике        │                  │                          │                 │</w:t>
      </w:r>
    </w:p>
    <w:p w:rsidR="00DC6759" w:rsidRDefault="00DC6759">
      <w:pPr>
        <w:pStyle w:val="ConsPlusCell"/>
        <w:jc w:val="both"/>
      </w:pPr>
      <w:r>
        <w:rPr>
          <w:sz w:val="16"/>
        </w:rPr>
        <w:t>├─────┼──────────────────┼──────────────────┼──────────────────────────┼─────────────────┤</w:t>
      </w:r>
    </w:p>
    <w:p w:rsidR="00DC6759" w:rsidRDefault="00DC6759">
      <w:pPr>
        <w:pStyle w:val="ConsPlusCell"/>
        <w:jc w:val="both"/>
      </w:pPr>
      <w:r>
        <w:rPr>
          <w:sz w:val="16"/>
        </w:rPr>
        <w:t>│19.  │Государственное   │655000,           │Email:                    │8-390-2-22-11-79 │</w:t>
      </w:r>
    </w:p>
    <w:p w:rsidR="00DC6759" w:rsidRDefault="00DC6759">
      <w:pPr>
        <w:pStyle w:val="ConsPlusCell"/>
        <w:jc w:val="both"/>
      </w:pPr>
      <w:r>
        <w:rPr>
          <w:sz w:val="16"/>
        </w:rPr>
        <w:t>│     │учреждение -      │г. Абакан,        │info@ro19.fss.ru          │                 │</w:t>
      </w:r>
    </w:p>
    <w:p w:rsidR="00DC6759" w:rsidRDefault="00DC6759">
      <w:pPr>
        <w:pStyle w:val="ConsPlusCell"/>
        <w:jc w:val="both"/>
      </w:pPr>
      <w:r>
        <w:rPr>
          <w:sz w:val="16"/>
        </w:rPr>
        <w:t>│     │региональное      │ул. Вокзальная,   │                          │                 │</w:t>
      </w:r>
    </w:p>
    <w:p w:rsidR="00DC6759" w:rsidRDefault="00DC6759">
      <w:pPr>
        <w:pStyle w:val="ConsPlusCell"/>
        <w:jc w:val="both"/>
      </w:pPr>
      <w:r>
        <w:rPr>
          <w:sz w:val="16"/>
        </w:rPr>
        <w:t>│     │отделение Фонда   │д. 7-а            │Сайт:                     │                 │</w:t>
      </w:r>
    </w:p>
    <w:p w:rsidR="00DC6759" w:rsidRDefault="00DC6759">
      <w:pPr>
        <w:pStyle w:val="ConsPlusCell"/>
        <w:jc w:val="both"/>
      </w:pPr>
      <w:r>
        <w:rPr>
          <w:sz w:val="16"/>
        </w:rPr>
        <w:t>│     │по Республике     │                  │http://fss.ru/region/ro19/│                 │</w:t>
      </w:r>
    </w:p>
    <w:p w:rsidR="00DC6759" w:rsidRDefault="00DC6759">
      <w:pPr>
        <w:pStyle w:val="ConsPlusCell"/>
        <w:jc w:val="both"/>
      </w:pPr>
      <w:r>
        <w:rPr>
          <w:sz w:val="16"/>
        </w:rPr>
        <w:t>│     │Хакасия           │                  │index.shtml               │                 │</w:t>
      </w:r>
    </w:p>
    <w:p w:rsidR="00DC6759" w:rsidRDefault="00DC6759">
      <w:pPr>
        <w:pStyle w:val="ConsPlusCell"/>
        <w:jc w:val="both"/>
      </w:pPr>
      <w:r>
        <w:rPr>
          <w:sz w:val="16"/>
        </w:rPr>
        <w:t>├─────┼──────────────────┼──────────────────┼──────────────────────────┼─────────────────┤</w:t>
      </w:r>
    </w:p>
    <w:p w:rsidR="00DC6759" w:rsidRDefault="00DC6759">
      <w:pPr>
        <w:pStyle w:val="ConsPlusCell"/>
        <w:jc w:val="both"/>
      </w:pPr>
      <w:r>
        <w:rPr>
          <w:sz w:val="16"/>
        </w:rPr>
        <w:t>│20.  │Государственное   │364001,           │Email:                    │8-871-2-22-33-86 │</w:t>
      </w:r>
    </w:p>
    <w:p w:rsidR="00DC6759" w:rsidRDefault="00DC6759">
      <w:pPr>
        <w:pStyle w:val="ConsPlusCell"/>
        <w:jc w:val="both"/>
      </w:pPr>
      <w:r>
        <w:rPr>
          <w:sz w:val="16"/>
        </w:rPr>
        <w:t>│     │учреждение -      │г. Грозный,       │info@ro20.fss.ru          │                 │</w:t>
      </w:r>
    </w:p>
    <w:p w:rsidR="00DC6759" w:rsidRDefault="00DC6759">
      <w:pPr>
        <w:pStyle w:val="ConsPlusCell"/>
        <w:jc w:val="both"/>
      </w:pPr>
      <w:r>
        <w:rPr>
          <w:sz w:val="16"/>
        </w:rPr>
        <w:t>│     │региональное      │проспект          │                          │                 │</w:t>
      </w:r>
    </w:p>
    <w:p w:rsidR="00DC6759" w:rsidRDefault="00DC6759">
      <w:pPr>
        <w:pStyle w:val="ConsPlusCell"/>
        <w:jc w:val="both"/>
      </w:pPr>
      <w:r>
        <w:rPr>
          <w:sz w:val="16"/>
        </w:rPr>
        <w:t>│     │отделение Фонда   │Революции, д. 1   │Сайт:                     │                 │</w:t>
      </w:r>
    </w:p>
    <w:p w:rsidR="00DC6759" w:rsidRDefault="00DC6759">
      <w:pPr>
        <w:pStyle w:val="ConsPlusCell"/>
        <w:jc w:val="both"/>
      </w:pPr>
      <w:r>
        <w:rPr>
          <w:sz w:val="16"/>
        </w:rPr>
        <w:t>│     │по Чеченской      │                  │http://fss.ru/region/     │                 │</w:t>
      </w:r>
    </w:p>
    <w:p w:rsidR="00DC6759" w:rsidRDefault="00DC6759">
      <w:pPr>
        <w:pStyle w:val="ConsPlusCell"/>
        <w:jc w:val="both"/>
      </w:pPr>
      <w:r>
        <w:rPr>
          <w:sz w:val="16"/>
        </w:rPr>
        <w:t>│     │Республике        │                  │ro20/                     │                 │</w:t>
      </w:r>
    </w:p>
    <w:p w:rsidR="00DC6759" w:rsidRDefault="00DC6759">
      <w:pPr>
        <w:pStyle w:val="ConsPlusCell"/>
        <w:jc w:val="both"/>
      </w:pPr>
      <w:r>
        <w:rPr>
          <w:sz w:val="16"/>
        </w:rPr>
        <w:t>├─────┼──────────────────┼──────────────────┼──────────────────────────┼─────────────────┤</w:t>
      </w:r>
    </w:p>
    <w:p w:rsidR="00DC6759" w:rsidRDefault="00DC6759">
      <w:pPr>
        <w:pStyle w:val="ConsPlusCell"/>
        <w:jc w:val="both"/>
      </w:pPr>
      <w:r>
        <w:rPr>
          <w:sz w:val="16"/>
        </w:rPr>
        <w:t>│21.  │Государственное   │428003,           │Email:                    │8-835-2-62-61-22 │</w:t>
      </w:r>
    </w:p>
    <w:p w:rsidR="00DC6759" w:rsidRDefault="00DC6759">
      <w:pPr>
        <w:pStyle w:val="ConsPlusCell"/>
        <w:jc w:val="both"/>
      </w:pPr>
      <w:r>
        <w:rPr>
          <w:sz w:val="16"/>
        </w:rPr>
        <w:t>│     │учреждение -      │г. Чебоксары,     │info@ro21.fss.ru          │                 │</w:t>
      </w:r>
    </w:p>
    <w:p w:rsidR="00DC6759" w:rsidRDefault="00DC6759">
      <w:pPr>
        <w:pStyle w:val="ConsPlusCell"/>
        <w:jc w:val="both"/>
      </w:pPr>
      <w:r>
        <w:rPr>
          <w:sz w:val="16"/>
        </w:rPr>
        <w:t>│     │региональное      │ул. Ярославская,  │                          │                 │</w:t>
      </w:r>
    </w:p>
    <w:p w:rsidR="00DC6759" w:rsidRDefault="00DC6759">
      <w:pPr>
        <w:pStyle w:val="ConsPlusCell"/>
        <w:jc w:val="both"/>
      </w:pPr>
      <w:r>
        <w:rPr>
          <w:sz w:val="16"/>
        </w:rPr>
        <w:t>│     │отделение Фонда   │д. 56             │Сайт: http://fss.cap.ru   │                 │</w:t>
      </w:r>
    </w:p>
    <w:p w:rsidR="00DC6759" w:rsidRDefault="00DC6759">
      <w:pPr>
        <w:pStyle w:val="ConsPlusCell"/>
        <w:jc w:val="both"/>
      </w:pPr>
      <w:r>
        <w:rPr>
          <w:sz w:val="16"/>
        </w:rPr>
        <w:t>│     │по Чувашской      │                  │                          │                 │</w:t>
      </w:r>
    </w:p>
    <w:p w:rsidR="00DC6759" w:rsidRDefault="00DC6759">
      <w:pPr>
        <w:pStyle w:val="ConsPlusCell"/>
        <w:jc w:val="both"/>
      </w:pPr>
      <w:r>
        <w:rPr>
          <w:sz w:val="16"/>
        </w:rPr>
        <w:t>│     │Республике -      │                  │                          │                 │</w:t>
      </w:r>
    </w:p>
    <w:p w:rsidR="00DC6759" w:rsidRDefault="00DC6759">
      <w:pPr>
        <w:pStyle w:val="ConsPlusCell"/>
        <w:jc w:val="both"/>
      </w:pPr>
      <w:r>
        <w:rPr>
          <w:sz w:val="16"/>
        </w:rPr>
        <w:t>│     │Чувашии           │                  │                          │                 │</w:t>
      </w:r>
    </w:p>
    <w:p w:rsidR="00DC6759" w:rsidRDefault="00DC6759">
      <w:pPr>
        <w:pStyle w:val="ConsPlusCell"/>
        <w:jc w:val="both"/>
      </w:pPr>
      <w:r>
        <w:rPr>
          <w:sz w:val="16"/>
        </w:rPr>
        <w:t>├─────┼──────────────────┼──────────────────┼──────────────────────────┼─────────────────┤</w:t>
      </w:r>
    </w:p>
    <w:p w:rsidR="00DC6759" w:rsidRDefault="00DC6759">
      <w:pPr>
        <w:pStyle w:val="ConsPlusCell"/>
        <w:jc w:val="both"/>
      </w:pPr>
      <w:r>
        <w:rPr>
          <w:sz w:val="16"/>
        </w:rPr>
        <w:t>│22.  │Государственное   │656049,           │Email:                    │8-385-2-63-97-80 │</w:t>
      </w:r>
    </w:p>
    <w:p w:rsidR="00DC6759" w:rsidRDefault="00DC6759">
      <w:pPr>
        <w:pStyle w:val="ConsPlusCell"/>
        <w:jc w:val="both"/>
      </w:pPr>
      <w:r>
        <w:rPr>
          <w:sz w:val="16"/>
        </w:rPr>
        <w:t>│     │учреждение -      │г. Барнаул,       │info@ro22.fss.ru          │                 │</w:t>
      </w:r>
    </w:p>
    <w:p w:rsidR="00DC6759" w:rsidRDefault="00DC6759">
      <w:pPr>
        <w:pStyle w:val="ConsPlusCell"/>
        <w:jc w:val="both"/>
      </w:pPr>
      <w:r>
        <w:rPr>
          <w:sz w:val="16"/>
        </w:rPr>
        <w:t>│     │Алтайское         │пр. Ленина, д. 23 │                          │                 │</w:t>
      </w:r>
    </w:p>
    <w:p w:rsidR="00DC6759" w:rsidRDefault="00DC6759">
      <w:pPr>
        <w:pStyle w:val="ConsPlusCell"/>
        <w:jc w:val="both"/>
      </w:pPr>
      <w:r>
        <w:rPr>
          <w:sz w:val="16"/>
        </w:rPr>
        <w:t>│     │региональное      │                  │Сайт:                     │                 │</w:t>
      </w:r>
    </w:p>
    <w:p w:rsidR="00DC6759" w:rsidRDefault="00DC6759">
      <w:pPr>
        <w:pStyle w:val="ConsPlusCell"/>
        <w:jc w:val="both"/>
      </w:pPr>
      <w:r>
        <w:rPr>
          <w:sz w:val="16"/>
        </w:rPr>
        <w:t>│     │отделение Фонда   │                  │http://fss.ru/region/ro22/│                 │</w:t>
      </w:r>
    </w:p>
    <w:p w:rsidR="00DC6759" w:rsidRDefault="00DC6759">
      <w:pPr>
        <w:pStyle w:val="ConsPlusCell"/>
        <w:jc w:val="both"/>
      </w:pPr>
      <w:r>
        <w:rPr>
          <w:sz w:val="16"/>
        </w:rPr>
        <w:t>├─────┼──────────────────┼──────────────────┼──────────────────────────┼─────────────────┤</w:t>
      </w:r>
    </w:p>
    <w:p w:rsidR="00DC6759" w:rsidRDefault="00DC6759">
      <w:pPr>
        <w:pStyle w:val="ConsPlusCell"/>
        <w:jc w:val="both"/>
      </w:pPr>
      <w:r>
        <w:rPr>
          <w:sz w:val="16"/>
        </w:rPr>
        <w:t>│23.  │Государственное   │675002,           │Email:                    │8-416-2-42-01-50 │</w:t>
      </w:r>
    </w:p>
    <w:p w:rsidR="00DC6759" w:rsidRDefault="00DC6759">
      <w:pPr>
        <w:pStyle w:val="ConsPlusCell"/>
        <w:jc w:val="both"/>
      </w:pPr>
      <w:r>
        <w:rPr>
          <w:sz w:val="16"/>
        </w:rPr>
        <w:t>│     │учреждение -      │г. Благовещенск,  │info@ro28.fss.ru          │                 │</w:t>
      </w:r>
    </w:p>
    <w:p w:rsidR="00DC6759" w:rsidRDefault="00DC6759">
      <w:pPr>
        <w:pStyle w:val="ConsPlusCell"/>
        <w:jc w:val="both"/>
      </w:pPr>
      <w:r>
        <w:rPr>
          <w:sz w:val="16"/>
        </w:rPr>
        <w:t>│     │Амурское          │ул. Горького,     │                          │                 │</w:t>
      </w:r>
    </w:p>
    <w:p w:rsidR="00DC6759" w:rsidRDefault="00DC6759">
      <w:pPr>
        <w:pStyle w:val="ConsPlusCell"/>
        <w:jc w:val="both"/>
      </w:pPr>
      <w:r>
        <w:rPr>
          <w:sz w:val="16"/>
        </w:rPr>
        <w:t>│     │региональное      │д. 15             │Сайт:                     │                 │</w:t>
      </w:r>
    </w:p>
    <w:p w:rsidR="00DC6759" w:rsidRDefault="00DC6759">
      <w:pPr>
        <w:pStyle w:val="ConsPlusCell"/>
        <w:jc w:val="both"/>
      </w:pPr>
      <w:r>
        <w:rPr>
          <w:sz w:val="16"/>
        </w:rPr>
        <w:t>│     │отделение Фонда   │                  │http://www.amurfss.ru/    │                 │</w:t>
      </w:r>
    </w:p>
    <w:p w:rsidR="00DC6759" w:rsidRDefault="00DC6759">
      <w:pPr>
        <w:pStyle w:val="ConsPlusCell"/>
        <w:jc w:val="both"/>
      </w:pPr>
      <w:r>
        <w:rPr>
          <w:sz w:val="16"/>
        </w:rPr>
        <w:t>├─────┼──────────────────┼──────────────────┼──────────────────────────┼─────────────────┤</w:t>
      </w:r>
    </w:p>
    <w:p w:rsidR="00DC6759" w:rsidRDefault="00DC6759">
      <w:pPr>
        <w:pStyle w:val="ConsPlusCell"/>
        <w:jc w:val="both"/>
      </w:pPr>
      <w:r>
        <w:rPr>
          <w:sz w:val="16"/>
        </w:rPr>
        <w:t>│24.  │Государственное   │163045,           │Email:                    │8-818-2-27-60-42 │</w:t>
      </w:r>
    </w:p>
    <w:p w:rsidR="00DC6759" w:rsidRDefault="00DC6759">
      <w:pPr>
        <w:pStyle w:val="ConsPlusCell"/>
        <w:jc w:val="both"/>
      </w:pPr>
      <w:r>
        <w:rPr>
          <w:sz w:val="16"/>
        </w:rPr>
        <w:t>│     │учреждение -      │г. Архангельск,   │info@ro29.fss.ru          │                 │</w:t>
      </w:r>
    </w:p>
    <w:p w:rsidR="00DC6759" w:rsidRDefault="00DC6759">
      <w:pPr>
        <w:pStyle w:val="ConsPlusCell"/>
        <w:jc w:val="both"/>
      </w:pPr>
      <w:r>
        <w:rPr>
          <w:sz w:val="16"/>
        </w:rPr>
        <w:t>│     │Архангельское     │пр. Обводный      │                          │                 │</w:t>
      </w:r>
    </w:p>
    <w:p w:rsidR="00DC6759" w:rsidRDefault="00DC6759">
      <w:pPr>
        <w:pStyle w:val="ConsPlusCell"/>
        <w:jc w:val="both"/>
      </w:pPr>
      <w:r>
        <w:rPr>
          <w:sz w:val="16"/>
        </w:rPr>
        <w:t>│     │региональное      │канал, д. 119     │Сайт:                     │                 │</w:t>
      </w:r>
    </w:p>
    <w:p w:rsidR="00DC6759" w:rsidRDefault="00DC6759">
      <w:pPr>
        <w:pStyle w:val="ConsPlusCell"/>
        <w:jc w:val="both"/>
      </w:pPr>
      <w:r>
        <w:rPr>
          <w:sz w:val="16"/>
        </w:rPr>
        <w:t>│     │отделение Фонда   │                  │http://fss.ru/region/ro29/│                 │</w:t>
      </w:r>
    </w:p>
    <w:p w:rsidR="00DC6759" w:rsidRDefault="00DC6759">
      <w:pPr>
        <w:pStyle w:val="ConsPlusCell"/>
        <w:jc w:val="both"/>
      </w:pPr>
      <w:r>
        <w:rPr>
          <w:sz w:val="16"/>
        </w:rPr>
        <w:t>│     │                  │                  │index.shtml               │                 │</w:t>
      </w:r>
    </w:p>
    <w:p w:rsidR="00DC6759" w:rsidRDefault="00DC6759">
      <w:pPr>
        <w:pStyle w:val="ConsPlusCell"/>
        <w:jc w:val="both"/>
      </w:pPr>
      <w:r>
        <w:rPr>
          <w:sz w:val="16"/>
        </w:rPr>
        <w:t>├─────┼──────────────────┼──────────────────┼──────────────────────────┼─────────────────┤</w:t>
      </w:r>
    </w:p>
    <w:p w:rsidR="00DC6759" w:rsidRDefault="00DC6759">
      <w:pPr>
        <w:pStyle w:val="ConsPlusCell"/>
        <w:jc w:val="both"/>
      </w:pPr>
      <w:r>
        <w:rPr>
          <w:sz w:val="16"/>
        </w:rPr>
        <w:t>│25.  │Государственное   │414040,           │Email:                    │8-851-2-61-28-01 │</w:t>
      </w:r>
    </w:p>
    <w:p w:rsidR="00DC6759" w:rsidRDefault="00DC6759">
      <w:pPr>
        <w:pStyle w:val="ConsPlusCell"/>
        <w:jc w:val="both"/>
      </w:pPr>
      <w:r>
        <w:rPr>
          <w:sz w:val="16"/>
        </w:rPr>
        <w:t>│     │учреждение -      │г. Астрахань,     │info@ro30.fss.ru          │                 │</w:t>
      </w:r>
    </w:p>
    <w:p w:rsidR="00DC6759" w:rsidRDefault="00DC6759">
      <w:pPr>
        <w:pStyle w:val="ConsPlusCell"/>
        <w:jc w:val="both"/>
      </w:pPr>
      <w:r>
        <w:rPr>
          <w:sz w:val="16"/>
        </w:rPr>
        <w:t>│     │Астраханское      │ул. Академика     │                          │                 │</w:t>
      </w:r>
    </w:p>
    <w:p w:rsidR="00DC6759" w:rsidRDefault="00DC6759">
      <w:pPr>
        <w:pStyle w:val="ConsPlusCell"/>
        <w:jc w:val="both"/>
      </w:pPr>
      <w:r>
        <w:rPr>
          <w:sz w:val="16"/>
        </w:rPr>
        <w:t>│     │региональное      │Королева, д. 46   │Сайт:                     │                 │</w:t>
      </w:r>
    </w:p>
    <w:p w:rsidR="00DC6759" w:rsidRDefault="00DC6759">
      <w:pPr>
        <w:pStyle w:val="ConsPlusCell"/>
        <w:jc w:val="both"/>
      </w:pPr>
      <w:r>
        <w:rPr>
          <w:sz w:val="16"/>
        </w:rPr>
        <w:t>│     │отделение Фонда   │                  │http://www.fss.ru/region/ │                 │</w:t>
      </w:r>
    </w:p>
    <w:p w:rsidR="00DC6759" w:rsidRDefault="00DC6759">
      <w:pPr>
        <w:pStyle w:val="ConsPlusCell"/>
        <w:jc w:val="both"/>
      </w:pPr>
      <w:r>
        <w:rPr>
          <w:sz w:val="16"/>
        </w:rPr>
        <w:t>│     │                  │                  │ro30/                     │                 │</w:t>
      </w:r>
    </w:p>
    <w:p w:rsidR="00DC6759" w:rsidRDefault="00DC6759">
      <w:pPr>
        <w:pStyle w:val="ConsPlusCell"/>
        <w:jc w:val="both"/>
      </w:pPr>
      <w:r>
        <w:rPr>
          <w:sz w:val="16"/>
        </w:rPr>
        <w:t>├─────┼──────────────────┼──────────────────┼──────────────────────────┼─────────────────┤</w:t>
      </w:r>
    </w:p>
    <w:p w:rsidR="00DC6759" w:rsidRDefault="00DC6759">
      <w:pPr>
        <w:pStyle w:val="ConsPlusCell"/>
        <w:jc w:val="both"/>
      </w:pPr>
      <w:r>
        <w:rPr>
          <w:sz w:val="16"/>
        </w:rPr>
        <w:t>│26.  │Государственное   │308000,           │Email:                    │8-472-2-27-03-42 │</w:t>
      </w:r>
    </w:p>
    <w:p w:rsidR="00DC6759" w:rsidRDefault="00DC6759">
      <w:pPr>
        <w:pStyle w:val="ConsPlusCell"/>
        <w:jc w:val="both"/>
      </w:pPr>
      <w:r>
        <w:rPr>
          <w:sz w:val="16"/>
        </w:rPr>
        <w:t>│     │учреждение -      │г. Белгород,      │info@ro31.fss.ru          │                 │</w:t>
      </w:r>
    </w:p>
    <w:p w:rsidR="00DC6759" w:rsidRDefault="00DC6759">
      <w:pPr>
        <w:pStyle w:val="ConsPlusCell"/>
        <w:jc w:val="both"/>
      </w:pPr>
      <w:r>
        <w:rPr>
          <w:sz w:val="16"/>
        </w:rPr>
        <w:t>│     │Белгородское      │Народный бульвар, │                          │                 │</w:t>
      </w:r>
    </w:p>
    <w:p w:rsidR="00DC6759" w:rsidRDefault="00DC6759">
      <w:pPr>
        <w:pStyle w:val="ConsPlusCell"/>
        <w:jc w:val="both"/>
      </w:pPr>
      <w:r>
        <w:rPr>
          <w:sz w:val="16"/>
        </w:rPr>
        <w:t>│     │региональное      │д. 55             │Сайт: www.fss.bel.ru      │                 │</w:t>
      </w:r>
    </w:p>
    <w:p w:rsidR="00DC6759" w:rsidRDefault="00DC6759">
      <w:pPr>
        <w:pStyle w:val="ConsPlusCell"/>
        <w:jc w:val="both"/>
      </w:pPr>
      <w:r>
        <w:rPr>
          <w:sz w:val="16"/>
        </w:rPr>
        <w:t>│     │отделение Фонда   │                  │                          │                 │</w:t>
      </w:r>
    </w:p>
    <w:p w:rsidR="00DC6759" w:rsidRDefault="00DC6759">
      <w:pPr>
        <w:pStyle w:val="ConsPlusCell"/>
        <w:jc w:val="both"/>
      </w:pPr>
      <w:r>
        <w:rPr>
          <w:sz w:val="16"/>
        </w:rPr>
        <w:t>├─────┼──────────────────┼──────────────────┼──────────────────────────┼─────────────────┤</w:t>
      </w:r>
    </w:p>
    <w:p w:rsidR="00DC6759" w:rsidRDefault="00DC6759">
      <w:pPr>
        <w:pStyle w:val="ConsPlusCell"/>
        <w:jc w:val="both"/>
      </w:pPr>
      <w:r>
        <w:rPr>
          <w:sz w:val="16"/>
        </w:rPr>
        <w:t>│27.  │Государственное   │241000,           │Email:                    │8-483-2-66-05-98 │</w:t>
      </w:r>
    </w:p>
    <w:p w:rsidR="00DC6759" w:rsidRDefault="00DC6759">
      <w:pPr>
        <w:pStyle w:val="ConsPlusCell"/>
        <w:jc w:val="both"/>
      </w:pPr>
      <w:r>
        <w:rPr>
          <w:sz w:val="16"/>
        </w:rPr>
        <w:t>│     │учреждение -      │г. Брянск,        │info@ro32.fss.ru          │                 │</w:t>
      </w:r>
    </w:p>
    <w:p w:rsidR="00DC6759" w:rsidRDefault="00DC6759">
      <w:pPr>
        <w:pStyle w:val="ConsPlusCell"/>
        <w:jc w:val="both"/>
      </w:pPr>
      <w:r>
        <w:rPr>
          <w:sz w:val="16"/>
        </w:rPr>
        <w:t>│     │Брянское          │ул. Фокина,       │                          │                 │</w:t>
      </w:r>
    </w:p>
    <w:p w:rsidR="00DC6759" w:rsidRDefault="00DC6759">
      <w:pPr>
        <w:pStyle w:val="ConsPlusCell"/>
        <w:jc w:val="both"/>
      </w:pPr>
      <w:r>
        <w:rPr>
          <w:sz w:val="16"/>
        </w:rPr>
        <w:t>│     │региональное      │д. 73, стр. 2     │Сайт:                     │                 │</w:t>
      </w:r>
    </w:p>
    <w:p w:rsidR="00DC6759" w:rsidRDefault="00DC6759">
      <w:pPr>
        <w:pStyle w:val="ConsPlusCell"/>
        <w:jc w:val="both"/>
      </w:pPr>
      <w:r>
        <w:rPr>
          <w:sz w:val="16"/>
        </w:rPr>
        <w:t>│     │отделение Фонда   │                  │http://fss.ru/region/ro32/│                 │</w:t>
      </w:r>
    </w:p>
    <w:p w:rsidR="00DC6759" w:rsidRDefault="00DC6759">
      <w:pPr>
        <w:pStyle w:val="ConsPlusCell"/>
        <w:jc w:val="both"/>
      </w:pPr>
      <w:r>
        <w:rPr>
          <w:sz w:val="16"/>
        </w:rPr>
        <w:t>│     │                  │                  │index.shtml               │                 │</w:t>
      </w:r>
    </w:p>
    <w:p w:rsidR="00DC6759" w:rsidRDefault="00DC6759">
      <w:pPr>
        <w:pStyle w:val="ConsPlusCell"/>
        <w:jc w:val="both"/>
      </w:pPr>
      <w:r>
        <w:rPr>
          <w:sz w:val="16"/>
        </w:rPr>
        <w:t>├─────┼──────────────────┼──────────────────┼──────────────────────────┼─────────────────┤</w:t>
      </w:r>
    </w:p>
    <w:p w:rsidR="00DC6759" w:rsidRDefault="00DC6759">
      <w:pPr>
        <w:pStyle w:val="ConsPlusCell"/>
        <w:jc w:val="both"/>
      </w:pPr>
      <w:r>
        <w:rPr>
          <w:sz w:val="16"/>
        </w:rPr>
        <w:t>│28.  │Государственное   │600000,           │Email:                    │8-492-2-42-30-90 │</w:t>
      </w:r>
    </w:p>
    <w:p w:rsidR="00DC6759" w:rsidRDefault="00DC6759">
      <w:pPr>
        <w:pStyle w:val="ConsPlusCell"/>
        <w:jc w:val="both"/>
      </w:pPr>
      <w:r>
        <w:rPr>
          <w:sz w:val="16"/>
        </w:rPr>
        <w:t>│     │учреждение -      │г. Владимир,      │info@ro33.fss.ru          │                 │</w:t>
      </w:r>
    </w:p>
    <w:p w:rsidR="00DC6759" w:rsidRDefault="00DC6759">
      <w:pPr>
        <w:pStyle w:val="ConsPlusCell"/>
        <w:jc w:val="both"/>
      </w:pPr>
      <w:r>
        <w:rPr>
          <w:sz w:val="16"/>
        </w:rPr>
        <w:t>│     │Владимирское      │Октябрьский       │                          │                 │</w:t>
      </w:r>
    </w:p>
    <w:p w:rsidR="00DC6759" w:rsidRDefault="00DC6759">
      <w:pPr>
        <w:pStyle w:val="ConsPlusCell"/>
        <w:jc w:val="both"/>
      </w:pPr>
      <w:r>
        <w:rPr>
          <w:sz w:val="16"/>
        </w:rPr>
        <w:t>│     │региональное      │просп., д. 47-б   │Сайт: www.fss33.ru        │                 │</w:t>
      </w:r>
    </w:p>
    <w:p w:rsidR="00DC6759" w:rsidRDefault="00DC6759">
      <w:pPr>
        <w:pStyle w:val="ConsPlusCell"/>
        <w:jc w:val="both"/>
      </w:pPr>
      <w:r>
        <w:rPr>
          <w:sz w:val="16"/>
        </w:rPr>
        <w:t>│     │отделение Фонда   │                  │                          │                 │</w:t>
      </w:r>
    </w:p>
    <w:p w:rsidR="00DC6759" w:rsidRDefault="00DC6759">
      <w:pPr>
        <w:pStyle w:val="ConsPlusCell"/>
        <w:jc w:val="both"/>
      </w:pPr>
      <w:r>
        <w:rPr>
          <w:sz w:val="16"/>
        </w:rPr>
        <w:t>├─────┼──────────────────┼──────────────────┼──────────────────────────┼─────────────────┤</w:t>
      </w:r>
    </w:p>
    <w:p w:rsidR="00DC6759" w:rsidRDefault="00DC6759">
      <w:pPr>
        <w:pStyle w:val="ConsPlusCell"/>
        <w:jc w:val="both"/>
      </w:pPr>
      <w:r>
        <w:rPr>
          <w:sz w:val="16"/>
        </w:rPr>
        <w:t>│29.  │Государственное   │400131,           │Email:                    │8-844-2-37-56-19 │</w:t>
      </w:r>
    </w:p>
    <w:p w:rsidR="00DC6759" w:rsidRDefault="00DC6759">
      <w:pPr>
        <w:pStyle w:val="ConsPlusCell"/>
        <w:jc w:val="both"/>
      </w:pPr>
      <w:r>
        <w:rPr>
          <w:sz w:val="16"/>
        </w:rPr>
        <w:t>│     │учреждение -      │г. Волгоград,     │info@ro34.fss.ru          │                 │</w:t>
      </w:r>
    </w:p>
    <w:p w:rsidR="00DC6759" w:rsidRDefault="00DC6759">
      <w:pPr>
        <w:pStyle w:val="ConsPlusCell"/>
        <w:jc w:val="both"/>
      </w:pPr>
      <w:r>
        <w:rPr>
          <w:sz w:val="16"/>
        </w:rPr>
        <w:t>│     │Волгоградское     │ул. Донецкая,     │                          │                 │</w:t>
      </w:r>
    </w:p>
    <w:p w:rsidR="00DC6759" w:rsidRDefault="00DC6759">
      <w:pPr>
        <w:pStyle w:val="ConsPlusCell"/>
        <w:jc w:val="both"/>
      </w:pPr>
      <w:r>
        <w:rPr>
          <w:sz w:val="16"/>
        </w:rPr>
        <w:t>│     │региональное      │д. 16             │Сайт:                     │                 │</w:t>
      </w:r>
    </w:p>
    <w:p w:rsidR="00DC6759" w:rsidRDefault="00DC6759">
      <w:pPr>
        <w:pStyle w:val="ConsPlusCell"/>
        <w:jc w:val="both"/>
      </w:pPr>
      <w:r>
        <w:rPr>
          <w:sz w:val="16"/>
        </w:rPr>
        <w:t>│     │отделение Фонда   │                  │www.volgrofss.ru          │                 │</w:t>
      </w:r>
    </w:p>
    <w:p w:rsidR="00DC6759" w:rsidRDefault="00DC6759">
      <w:pPr>
        <w:pStyle w:val="ConsPlusCell"/>
        <w:jc w:val="both"/>
      </w:pPr>
      <w:r>
        <w:rPr>
          <w:sz w:val="16"/>
        </w:rPr>
        <w:t>├─────┼──────────────────┼──────────────────┼──────────────────────────┼─────────────────┤</w:t>
      </w:r>
    </w:p>
    <w:p w:rsidR="00DC6759" w:rsidRDefault="00DC6759">
      <w:pPr>
        <w:pStyle w:val="ConsPlusCell"/>
        <w:jc w:val="both"/>
      </w:pPr>
      <w:r>
        <w:rPr>
          <w:sz w:val="16"/>
        </w:rPr>
        <w:t>│30.  │Государственное   │160001,           │Email:                    │8-817-2-75-91-62 │</w:t>
      </w:r>
    </w:p>
    <w:p w:rsidR="00DC6759" w:rsidRDefault="00DC6759">
      <w:pPr>
        <w:pStyle w:val="ConsPlusCell"/>
        <w:jc w:val="both"/>
      </w:pPr>
      <w:r>
        <w:rPr>
          <w:sz w:val="16"/>
        </w:rPr>
        <w:t>│     │учреждение -      │г. Вологда,       │info@ro35.fss.ru          │                 │</w:t>
      </w:r>
    </w:p>
    <w:p w:rsidR="00DC6759" w:rsidRDefault="00DC6759">
      <w:pPr>
        <w:pStyle w:val="ConsPlusCell"/>
        <w:jc w:val="both"/>
      </w:pPr>
      <w:r>
        <w:rPr>
          <w:sz w:val="16"/>
        </w:rPr>
        <w:t>│     │Вологодское       │пр. Победы, д. 33 │                          │                 │</w:t>
      </w:r>
    </w:p>
    <w:p w:rsidR="00DC6759" w:rsidRDefault="00DC6759">
      <w:pPr>
        <w:pStyle w:val="ConsPlusCell"/>
        <w:jc w:val="both"/>
      </w:pPr>
      <w:r>
        <w:rPr>
          <w:sz w:val="16"/>
        </w:rPr>
        <w:t>│     │региональное      │                  │Сайт: www.vologda-fss.ru  │                 │</w:t>
      </w:r>
    </w:p>
    <w:p w:rsidR="00DC6759" w:rsidRDefault="00DC6759">
      <w:pPr>
        <w:pStyle w:val="ConsPlusCell"/>
        <w:jc w:val="both"/>
      </w:pPr>
      <w:r>
        <w:rPr>
          <w:sz w:val="16"/>
        </w:rPr>
        <w:t>│     │отделение Фонда   │                  │                          │                 │</w:t>
      </w:r>
    </w:p>
    <w:p w:rsidR="00DC6759" w:rsidRDefault="00DC6759">
      <w:pPr>
        <w:pStyle w:val="ConsPlusCell"/>
        <w:jc w:val="both"/>
      </w:pPr>
      <w:r>
        <w:rPr>
          <w:sz w:val="16"/>
        </w:rPr>
        <w:t>├─────┼──────────────────┼──────────────────┼──────────────────────────┼─────────────────┤</w:t>
      </w:r>
    </w:p>
    <w:p w:rsidR="00DC6759" w:rsidRDefault="00DC6759">
      <w:pPr>
        <w:pStyle w:val="ConsPlusCell"/>
        <w:jc w:val="both"/>
      </w:pPr>
      <w:r>
        <w:rPr>
          <w:sz w:val="16"/>
        </w:rPr>
        <w:t>│31.  │Государственное   │394006,           │Email:                    │8-473-2-77-02-26 │</w:t>
      </w:r>
    </w:p>
    <w:p w:rsidR="00DC6759" w:rsidRDefault="00DC6759">
      <w:pPr>
        <w:pStyle w:val="ConsPlusCell"/>
        <w:jc w:val="both"/>
      </w:pPr>
      <w:r>
        <w:rPr>
          <w:sz w:val="16"/>
        </w:rPr>
        <w:t>│     │учреждение -      │г. Воронеж,       │info@ro36.fss.ru          │                 │</w:t>
      </w:r>
    </w:p>
    <w:p w:rsidR="00DC6759" w:rsidRDefault="00DC6759">
      <w:pPr>
        <w:pStyle w:val="ConsPlusCell"/>
        <w:jc w:val="both"/>
      </w:pPr>
      <w:r>
        <w:rPr>
          <w:sz w:val="16"/>
        </w:rPr>
        <w:t>│     │Воронежское       │ул. Станкевича,   │                          │                 │</w:t>
      </w:r>
    </w:p>
    <w:p w:rsidR="00DC6759" w:rsidRDefault="00DC6759">
      <w:pPr>
        <w:pStyle w:val="ConsPlusCell"/>
        <w:jc w:val="both"/>
      </w:pPr>
      <w:r>
        <w:rPr>
          <w:sz w:val="16"/>
        </w:rPr>
        <w:t>│     │региональное      │д. 43             │Сайт: www.fss.vrn.ru      │                 │</w:t>
      </w:r>
    </w:p>
    <w:p w:rsidR="00DC6759" w:rsidRDefault="00DC6759">
      <w:pPr>
        <w:pStyle w:val="ConsPlusCell"/>
        <w:jc w:val="both"/>
      </w:pPr>
      <w:r>
        <w:rPr>
          <w:sz w:val="16"/>
        </w:rPr>
        <w:t>│     │отделение Фонда   │                  │                          │                 │</w:t>
      </w:r>
    </w:p>
    <w:p w:rsidR="00DC6759" w:rsidRDefault="00DC6759">
      <w:pPr>
        <w:pStyle w:val="ConsPlusCell"/>
        <w:jc w:val="both"/>
      </w:pPr>
      <w:r>
        <w:rPr>
          <w:sz w:val="16"/>
        </w:rPr>
        <w:t>├─────┼──────────────────┼──────────────────┼──────────────────────────┼─────────────────┤</w:t>
      </w:r>
    </w:p>
    <w:p w:rsidR="00DC6759" w:rsidRDefault="00DC6759">
      <w:pPr>
        <w:pStyle w:val="ConsPlusCell"/>
        <w:jc w:val="both"/>
      </w:pPr>
      <w:r>
        <w:rPr>
          <w:sz w:val="16"/>
        </w:rPr>
        <w:t>│32.  │Государственное   │679016,           │Email:                    │8-426-22-6-34-06 │</w:t>
      </w:r>
    </w:p>
    <w:p w:rsidR="00DC6759" w:rsidRDefault="00DC6759">
      <w:pPr>
        <w:pStyle w:val="ConsPlusCell"/>
        <w:jc w:val="both"/>
      </w:pPr>
      <w:r>
        <w:rPr>
          <w:sz w:val="16"/>
        </w:rPr>
        <w:t>│     │учреждение -      │г. Биробиджан,    │info@ro79.fss.ru          │                 │</w:t>
      </w:r>
    </w:p>
    <w:p w:rsidR="00DC6759" w:rsidRDefault="00DC6759">
      <w:pPr>
        <w:pStyle w:val="ConsPlusCell"/>
        <w:jc w:val="both"/>
      </w:pPr>
      <w:r>
        <w:rPr>
          <w:sz w:val="16"/>
        </w:rPr>
        <w:t>│     │Региональное      │ул. Чапаева, д. 1 │Сайт:                     │                 │</w:t>
      </w:r>
    </w:p>
    <w:p w:rsidR="00DC6759" w:rsidRDefault="00DC6759">
      <w:pPr>
        <w:pStyle w:val="ConsPlusCell"/>
        <w:jc w:val="both"/>
      </w:pPr>
      <w:r>
        <w:rPr>
          <w:sz w:val="16"/>
        </w:rPr>
        <w:t>│     │отделение Фонда   │                  │http://www.fss.ru/region/ │                 │</w:t>
      </w:r>
    </w:p>
    <w:p w:rsidR="00DC6759" w:rsidRDefault="00DC6759">
      <w:pPr>
        <w:pStyle w:val="ConsPlusCell"/>
        <w:jc w:val="both"/>
      </w:pPr>
      <w:r>
        <w:rPr>
          <w:sz w:val="16"/>
        </w:rPr>
        <w:t>│     │по Еврейской      │                  │ro79/                     │                 │</w:t>
      </w:r>
    </w:p>
    <w:p w:rsidR="00DC6759" w:rsidRDefault="00DC6759">
      <w:pPr>
        <w:pStyle w:val="ConsPlusCell"/>
        <w:jc w:val="both"/>
      </w:pPr>
      <w:r>
        <w:rPr>
          <w:sz w:val="16"/>
        </w:rPr>
        <w:t>│     │автономной        │                  │                          │                 │</w:t>
      </w:r>
    </w:p>
    <w:p w:rsidR="00DC6759" w:rsidRDefault="00DC6759">
      <w:pPr>
        <w:pStyle w:val="ConsPlusCell"/>
        <w:jc w:val="both"/>
      </w:pPr>
      <w:r>
        <w:rPr>
          <w:sz w:val="16"/>
        </w:rPr>
        <w:t>│     │области           │                  │                          │                 │</w:t>
      </w:r>
    </w:p>
    <w:p w:rsidR="00DC6759" w:rsidRDefault="00DC6759">
      <w:pPr>
        <w:pStyle w:val="ConsPlusCell"/>
        <w:jc w:val="both"/>
      </w:pPr>
      <w:r>
        <w:rPr>
          <w:sz w:val="16"/>
        </w:rPr>
        <w:t>├─────┼──────────────────┼──────────────────┼──────────────────────────┼─────────────────┤</w:t>
      </w:r>
    </w:p>
    <w:p w:rsidR="00DC6759" w:rsidRDefault="00DC6759">
      <w:pPr>
        <w:pStyle w:val="ConsPlusCell"/>
        <w:jc w:val="both"/>
      </w:pPr>
      <w:r>
        <w:rPr>
          <w:sz w:val="16"/>
        </w:rPr>
        <w:t>│33.  │Государственное   │153012,           │Email:                    │8-493-2-30-49-91 │</w:t>
      </w:r>
    </w:p>
    <w:p w:rsidR="00DC6759" w:rsidRDefault="00DC6759">
      <w:pPr>
        <w:pStyle w:val="ConsPlusCell"/>
        <w:jc w:val="both"/>
      </w:pPr>
      <w:r>
        <w:rPr>
          <w:sz w:val="16"/>
        </w:rPr>
        <w:t>│     │учреждение -      │г. Иваново,       │info@ro37.fss.ru          │                 │</w:t>
      </w:r>
    </w:p>
    <w:p w:rsidR="00DC6759" w:rsidRDefault="00DC6759">
      <w:pPr>
        <w:pStyle w:val="ConsPlusCell"/>
        <w:jc w:val="both"/>
      </w:pPr>
      <w:r>
        <w:rPr>
          <w:sz w:val="16"/>
        </w:rPr>
        <w:t>│     │Ивановское        │ул. Суворова,     │                          │                 │</w:t>
      </w:r>
    </w:p>
    <w:p w:rsidR="00DC6759" w:rsidRDefault="00DC6759">
      <w:pPr>
        <w:pStyle w:val="ConsPlusCell"/>
        <w:jc w:val="both"/>
      </w:pPr>
      <w:r>
        <w:rPr>
          <w:sz w:val="16"/>
        </w:rPr>
        <w:t>│     │региональное      │д. 39             │Сайт:                     │                 │</w:t>
      </w:r>
    </w:p>
    <w:p w:rsidR="00DC6759" w:rsidRDefault="00DC6759">
      <w:pPr>
        <w:pStyle w:val="ConsPlusCell"/>
        <w:jc w:val="both"/>
      </w:pPr>
      <w:r>
        <w:rPr>
          <w:sz w:val="16"/>
        </w:rPr>
        <w:t>│     │отделение Фонда   │                  │http://www.fssivanovo.ru/ │                 │</w:t>
      </w:r>
    </w:p>
    <w:p w:rsidR="00DC6759" w:rsidRDefault="00DC6759">
      <w:pPr>
        <w:pStyle w:val="ConsPlusCell"/>
        <w:jc w:val="both"/>
      </w:pPr>
      <w:r>
        <w:rPr>
          <w:sz w:val="16"/>
        </w:rPr>
        <w:t>├─────┼──────────────────┼──────────────────┼──────────────────────────┼─────────────────┤</w:t>
      </w:r>
    </w:p>
    <w:p w:rsidR="00DC6759" w:rsidRDefault="00DC6759">
      <w:pPr>
        <w:pStyle w:val="ConsPlusCell"/>
        <w:jc w:val="both"/>
      </w:pPr>
      <w:r>
        <w:rPr>
          <w:sz w:val="16"/>
        </w:rPr>
        <w:t>│34.  │Государственное   │664007,           │Email:                    │8-395-2-20-85-66 │</w:t>
      </w:r>
    </w:p>
    <w:p w:rsidR="00DC6759" w:rsidRDefault="00DC6759">
      <w:pPr>
        <w:pStyle w:val="ConsPlusCell"/>
        <w:jc w:val="both"/>
      </w:pPr>
      <w:r>
        <w:rPr>
          <w:sz w:val="16"/>
        </w:rPr>
        <w:t>│     │учреждение -      │г. Иркутск,       │info@ro38.fss.ru          │                 │</w:t>
      </w:r>
    </w:p>
    <w:p w:rsidR="00DC6759" w:rsidRDefault="00DC6759">
      <w:pPr>
        <w:pStyle w:val="ConsPlusCell"/>
        <w:jc w:val="both"/>
      </w:pPr>
      <w:r>
        <w:rPr>
          <w:sz w:val="16"/>
        </w:rPr>
        <w:t>│     │Иркутское         │ул. Тимирязева,   │                          │                 │</w:t>
      </w:r>
    </w:p>
    <w:p w:rsidR="00DC6759" w:rsidRDefault="00DC6759">
      <w:pPr>
        <w:pStyle w:val="ConsPlusCell"/>
        <w:jc w:val="both"/>
      </w:pPr>
      <w:r>
        <w:rPr>
          <w:sz w:val="16"/>
        </w:rPr>
        <w:t>│     │региональное      │д. 35             │Сайт:                     │                 │</w:t>
      </w:r>
    </w:p>
    <w:p w:rsidR="00DC6759" w:rsidRDefault="00DC6759">
      <w:pPr>
        <w:pStyle w:val="ConsPlusCell"/>
        <w:jc w:val="both"/>
      </w:pPr>
      <w:r>
        <w:rPr>
          <w:sz w:val="16"/>
        </w:rPr>
        <w:t>│     │отделение Фонда   │                  │fss.ru/region/ro38        │                 │</w:t>
      </w:r>
    </w:p>
    <w:p w:rsidR="00DC6759" w:rsidRDefault="00DC6759">
      <w:pPr>
        <w:pStyle w:val="ConsPlusCell"/>
        <w:jc w:val="both"/>
      </w:pPr>
      <w:r>
        <w:rPr>
          <w:sz w:val="16"/>
        </w:rPr>
        <w:t>├─────┼──────────────────┼──────────────────┼──────────────────────────┼─────────────────┤</w:t>
      </w:r>
    </w:p>
    <w:p w:rsidR="00DC6759" w:rsidRDefault="00DC6759">
      <w:pPr>
        <w:pStyle w:val="ConsPlusCell"/>
        <w:jc w:val="both"/>
      </w:pPr>
      <w:r>
        <w:rPr>
          <w:sz w:val="16"/>
        </w:rPr>
        <w:t>│35.  │Государственное   │236000,           │Email:                    │8-401-292-95-16  │</w:t>
      </w:r>
    </w:p>
    <w:p w:rsidR="00DC6759" w:rsidRDefault="00DC6759">
      <w:pPr>
        <w:pStyle w:val="ConsPlusCell"/>
        <w:jc w:val="both"/>
      </w:pPr>
      <w:r>
        <w:rPr>
          <w:sz w:val="16"/>
        </w:rPr>
        <w:t>│     │учреждение -      │г. Калининград,   │info@ro39.fss.ru          │                 │</w:t>
      </w:r>
    </w:p>
    <w:p w:rsidR="00DC6759" w:rsidRDefault="00DC6759">
      <w:pPr>
        <w:pStyle w:val="ConsPlusCell"/>
        <w:jc w:val="both"/>
      </w:pPr>
      <w:r>
        <w:rPr>
          <w:sz w:val="16"/>
        </w:rPr>
        <w:t>│     │Калининградское   │ул. Чайковского,  │                          │                 │</w:t>
      </w:r>
    </w:p>
    <w:p w:rsidR="00DC6759" w:rsidRDefault="00DC6759">
      <w:pPr>
        <w:pStyle w:val="ConsPlusCell"/>
        <w:jc w:val="both"/>
      </w:pPr>
      <w:r>
        <w:rPr>
          <w:sz w:val="16"/>
        </w:rPr>
        <w:t>│     │региональное      │д. 11             │Сайт:                     │                 │</w:t>
      </w:r>
    </w:p>
    <w:p w:rsidR="00DC6759" w:rsidRDefault="00DC6759">
      <w:pPr>
        <w:pStyle w:val="ConsPlusCell"/>
        <w:jc w:val="both"/>
      </w:pPr>
      <w:r>
        <w:rPr>
          <w:sz w:val="16"/>
        </w:rPr>
        <w:t>│     │отделение Фонда   │                  │http://fss.ru/region/ro39/│                 │</w:t>
      </w:r>
    </w:p>
    <w:p w:rsidR="00DC6759" w:rsidRDefault="00DC6759">
      <w:pPr>
        <w:pStyle w:val="ConsPlusCell"/>
        <w:jc w:val="both"/>
      </w:pPr>
      <w:r>
        <w:rPr>
          <w:sz w:val="16"/>
        </w:rPr>
        <w:t>├─────┼──────────────────┼──────────────────┼──────────────────────────┼─────────────────┤</w:t>
      </w:r>
    </w:p>
    <w:p w:rsidR="00DC6759" w:rsidRDefault="00DC6759">
      <w:pPr>
        <w:pStyle w:val="ConsPlusCell"/>
        <w:jc w:val="both"/>
      </w:pPr>
      <w:r>
        <w:rPr>
          <w:sz w:val="16"/>
        </w:rPr>
        <w:t>│36.  │Государственное   │248001,           │Email:                    │8-484-2-77-46-22 │</w:t>
      </w:r>
    </w:p>
    <w:p w:rsidR="00DC6759" w:rsidRDefault="00DC6759">
      <w:pPr>
        <w:pStyle w:val="ConsPlusCell"/>
        <w:jc w:val="both"/>
      </w:pPr>
      <w:r>
        <w:rPr>
          <w:sz w:val="16"/>
        </w:rPr>
        <w:t>│     │учреждение -      │г. Калуга,        │info@ro40.fss.ru          │                 │</w:t>
      </w:r>
    </w:p>
    <w:p w:rsidR="00DC6759" w:rsidRDefault="00DC6759">
      <w:pPr>
        <w:pStyle w:val="ConsPlusCell"/>
        <w:jc w:val="both"/>
      </w:pPr>
      <w:r>
        <w:rPr>
          <w:sz w:val="16"/>
        </w:rPr>
        <w:t>│     │Калужское         │ул. Ак. Королева, │                          │                 │</w:t>
      </w:r>
    </w:p>
    <w:p w:rsidR="00DC6759" w:rsidRDefault="00DC6759">
      <w:pPr>
        <w:pStyle w:val="ConsPlusCell"/>
        <w:jc w:val="both"/>
      </w:pPr>
      <w:r>
        <w:rPr>
          <w:sz w:val="16"/>
        </w:rPr>
        <w:t>│     │региональное      │д. 22             │Сайт:                     │                 │</w:t>
      </w:r>
    </w:p>
    <w:p w:rsidR="00DC6759" w:rsidRDefault="00DC6759">
      <w:pPr>
        <w:pStyle w:val="ConsPlusCell"/>
        <w:jc w:val="both"/>
      </w:pPr>
      <w:r>
        <w:rPr>
          <w:sz w:val="16"/>
        </w:rPr>
        <w:t>│     │отделение Фонда   │                  │http://www.fss40.ru/      │                 │</w:t>
      </w:r>
    </w:p>
    <w:p w:rsidR="00DC6759" w:rsidRDefault="00DC6759">
      <w:pPr>
        <w:pStyle w:val="ConsPlusCell"/>
        <w:jc w:val="both"/>
      </w:pPr>
      <w:r>
        <w:rPr>
          <w:sz w:val="16"/>
        </w:rPr>
        <w:t>├─────┼──────────────────┼──────────────────┼──────────────────────────┼─────────────────┤</w:t>
      </w:r>
    </w:p>
    <w:p w:rsidR="00DC6759" w:rsidRDefault="00DC6759">
      <w:pPr>
        <w:pStyle w:val="ConsPlusCell"/>
        <w:jc w:val="both"/>
      </w:pPr>
      <w:r>
        <w:rPr>
          <w:sz w:val="16"/>
        </w:rPr>
        <w:t>│37.  │Государственное   │683000,           │Email:                    │8-415-2-42-45-59 │</w:t>
      </w:r>
    </w:p>
    <w:p w:rsidR="00DC6759" w:rsidRDefault="00DC6759">
      <w:pPr>
        <w:pStyle w:val="ConsPlusCell"/>
        <w:jc w:val="both"/>
      </w:pPr>
      <w:r>
        <w:rPr>
          <w:sz w:val="16"/>
        </w:rPr>
        <w:t>│     │учреждение -      │г. Петропавловск- │krofss@rofss.iks.ru       │                 │</w:t>
      </w:r>
    </w:p>
    <w:p w:rsidR="00DC6759" w:rsidRDefault="00DC6759">
      <w:pPr>
        <w:pStyle w:val="ConsPlusCell"/>
        <w:jc w:val="both"/>
      </w:pPr>
      <w:r>
        <w:rPr>
          <w:sz w:val="16"/>
        </w:rPr>
        <w:t>│     │Камчатское        │Камчатский, ул.   │                          │                 │</w:t>
      </w:r>
    </w:p>
    <w:p w:rsidR="00DC6759" w:rsidRDefault="00DC6759">
      <w:pPr>
        <w:pStyle w:val="ConsPlusCell"/>
        <w:jc w:val="both"/>
      </w:pPr>
      <w:r>
        <w:rPr>
          <w:sz w:val="16"/>
        </w:rPr>
        <w:t>│     │региональное      │Ленинская, д. 18  │Сайт:                     │                 │</w:t>
      </w:r>
    </w:p>
    <w:p w:rsidR="00DC6759" w:rsidRDefault="00DC6759">
      <w:pPr>
        <w:pStyle w:val="ConsPlusCell"/>
        <w:jc w:val="both"/>
      </w:pPr>
      <w:r>
        <w:rPr>
          <w:sz w:val="16"/>
        </w:rPr>
        <w:t>│     │отделение Фонда   │                  │http://www.fss.ru/region/ │                 │</w:t>
      </w:r>
    </w:p>
    <w:p w:rsidR="00DC6759" w:rsidRDefault="00DC6759">
      <w:pPr>
        <w:pStyle w:val="ConsPlusCell"/>
        <w:jc w:val="both"/>
      </w:pPr>
      <w:r>
        <w:rPr>
          <w:sz w:val="16"/>
        </w:rPr>
        <w:t>│     │                  │                  │ro41/                     │                 │</w:t>
      </w:r>
    </w:p>
    <w:p w:rsidR="00DC6759" w:rsidRDefault="00DC6759">
      <w:pPr>
        <w:pStyle w:val="ConsPlusCell"/>
        <w:jc w:val="both"/>
      </w:pPr>
      <w:r>
        <w:rPr>
          <w:sz w:val="16"/>
        </w:rPr>
        <w:t>├─────┼──────────────────┼──────────────────┼──────────────────────────┼─────────────────┤</w:t>
      </w:r>
    </w:p>
    <w:p w:rsidR="00DC6759" w:rsidRDefault="00DC6759">
      <w:pPr>
        <w:pStyle w:val="ConsPlusCell"/>
        <w:jc w:val="both"/>
      </w:pPr>
      <w:r>
        <w:rPr>
          <w:sz w:val="16"/>
        </w:rPr>
        <w:t>│38.  │Государственное   │610017, г. Киров, │Email:                    │8-833-2-64-79-97 │</w:t>
      </w:r>
    </w:p>
    <w:p w:rsidR="00DC6759" w:rsidRDefault="00DC6759">
      <w:pPr>
        <w:pStyle w:val="ConsPlusCell"/>
        <w:jc w:val="both"/>
      </w:pPr>
      <w:r>
        <w:rPr>
          <w:sz w:val="16"/>
        </w:rPr>
        <w:t>│     │учреждение -      │ул. Дерендяева,   │info@ro43.fss.ru          │                 │</w:t>
      </w:r>
    </w:p>
    <w:p w:rsidR="00DC6759" w:rsidRDefault="00DC6759">
      <w:pPr>
        <w:pStyle w:val="ConsPlusCell"/>
        <w:jc w:val="both"/>
      </w:pPr>
      <w:r>
        <w:rPr>
          <w:sz w:val="16"/>
        </w:rPr>
        <w:t>│     │Кировское         │д. 77             │                          │                 │</w:t>
      </w:r>
    </w:p>
    <w:p w:rsidR="00DC6759" w:rsidRDefault="00DC6759">
      <w:pPr>
        <w:pStyle w:val="ConsPlusCell"/>
        <w:jc w:val="both"/>
      </w:pPr>
      <w:r>
        <w:rPr>
          <w:sz w:val="16"/>
        </w:rPr>
        <w:t>│     │региональное      │                  │Сайт:                     │                 │</w:t>
      </w:r>
    </w:p>
    <w:p w:rsidR="00DC6759" w:rsidRDefault="00DC6759">
      <w:pPr>
        <w:pStyle w:val="ConsPlusCell"/>
        <w:jc w:val="both"/>
      </w:pPr>
      <w:r>
        <w:rPr>
          <w:sz w:val="16"/>
        </w:rPr>
        <w:t>│     │отделение Фонда   │                  │www.fss.kirov.ru          │                 │</w:t>
      </w:r>
    </w:p>
    <w:p w:rsidR="00DC6759" w:rsidRDefault="00DC6759">
      <w:pPr>
        <w:pStyle w:val="ConsPlusCell"/>
        <w:jc w:val="both"/>
      </w:pPr>
      <w:r>
        <w:rPr>
          <w:sz w:val="16"/>
        </w:rPr>
        <w:t>├─────┼──────────────────┼──────────────────┼──────────────────────────┼─────────────────┤</w:t>
      </w:r>
    </w:p>
    <w:p w:rsidR="00DC6759" w:rsidRDefault="00DC6759">
      <w:pPr>
        <w:pStyle w:val="ConsPlusCell"/>
        <w:jc w:val="both"/>
      </w:pPr>
      <w:r>
        <w:rPr>
          <w:sz w:val="16"/>
        </w:rPr>
        <w:t>│39.  │Государственное   │156022,           │Email:                    │8-494-2-43-02-62 │</w:t>
      </w:r>
    </w:p>
    <w:p w:rsidR="00DC6759" w:rsidRDefault="00DC6759">
      <w:pPr>
        <w:pStyle w:val="ConsPlusCell"/>
        <w:jc w:val="both"/>
      </w:pPr>
      <w:r>
        <w:rPr>
          <w:sz w:val="16"/>
        </w:rPr>
        <w:t>│     │учреждение -      │г. Кострома,      │info@ro44.fss.ru          │                 │</w:t>
      </w:r>
    </w:p>
    <w:p w:rsidR="00DC6759" w:rsidRDefault="00DC6759">
      <w:pPr>
        <w:pStyle w:val="ConsPlusCell"/>
        <w:jc w:val="both"/>
      </w:pPr>
      <w:r>
        <w:rPr>
          <w:sz w:val="16"/>
        </w:rPr>
        <w:t>│     │Костромское       │ул. Стопани,      │                          │                 │</w:t>
      </w:r>
    </w:p>
    <w:p w:rsidR="00DC6759" w:rsidRDefault="00DC6759">
      <w:pPr>
        <w:pStyle w:val="ConsPlusCell"/>
        <w:jc w:val="both"/>
      </w:pPr>
      <w:r>
        <w:rPr>
          <w:sz w:val="16"/>
        </w:rPr>
        <w:t>│     │региональное      │д. 35-а           │Сайт:                     │                 │</w:t>
      </w:r>
    </w:p>
    <w:p w:rsidR="00DC6759" w:rsidRDefault="00DC6759">
      <w:pPr>
        <w:pStyle w:val="ConsPlusCell"/>
        <w:jc w:val="both"/>
      </w:pPr>
      <w:r>
        <w:rPr>
          <w:sz w:val="16"/>
        </w:rPr>
        <w:t>│     │отделение Фонда   │                  │http://fss.ru/region/ro44 │                 │</w:t>
      </w:r>
    </w:p>
    <w:p w:rsidR="00DC6759" w:rsidRDefault="00DC6759">
      <w:pPr>
        <w:pStyle w:val="ConsPlusCell"/>
        <w:jc w:val="both"/>
      </w:pPr>
      <w:r>
        <w:rPr>
          <w:sz w:val="16"/>
        </w:rPr>
        <w:t>├─────┼──────────────────┼──────────────────┼──────────────────────────┼─────────────────┤</w:t>
      </w:r>
    </w:p>
    <w:p w:rsidR="00DC6759" w:rsidRDefault="00DC6759">
      <w:pPr>
        <w:pStyle w:val="ConsPlusCell"/>
        <w:jc w:val="both"/>
      </w:pPr>
      <w:r>
        <w:rPr>
          <w:sz w:val="16"/>
        </w:rPr>
        <w:t>│40.  │Государственное   │350033,           │Email:                    │8-861-267-64-64  │</w:t>
      </w:r>
    </w:p>
    <w:p w:rsidR="00DC6759" w:rsidRDefault="00DC6759">
      <w:pPr>
        <w:pStyle w:val="ConsPlusCell"/>
        <w:jc w:val="both"/>
      </w:pPr>
      <w:r>
        <w:rPr>
          <w:sz w:val="16"/>
        </w:rPr>
        <w:t>│     │учреждение -      │г. Краснодар, ул. │info@ro23.fss.ru          │                 │</w:t>
      </w:r>
    </w:p>
    <w:p w:rsidR="00DC6759" w:rsidRDefault="00DC6759">
      <w:pPr>
        <w:pStyle w:val="ConsPlusCell"/>
        <w:jc w:val="both"/>
      </w:pPr>
      <w:r>
        <w:rPr>
          <w:sz w:val="16"/>
        </w:rPr>
        <w:t>│     │Краснодарское     │Ставропольская,   │                          │                 │</w:t>
      </w:r>
    </w:p>
    <w:p w:rsidR="00DC6759" w:rsidRDefault="00DC6759">
      <w:pPr>
        <w:pStyle w:val="ConsPlusCell"/>
        <w:jc w:val="both"/>
      </w:pPr>
      <w:r>
        <w:rPr>
          <w:sz w:val="16"/>
        </w:rPr>
        <w:t>│     │региональное      │д. 82             │Сайт:                     │                 │</w:t>
      </w:r>
    </w:p>
    <w:p w:rsidR="00DC6759" w:rsidRDefault="00DC6759">
      <w:pPr>
        <w:pStyle w:val="ConsPlusCell"/>
        <w:jc w:val="both"/>
      </w:pPr>
      <w:r>
        <w:rPr>
          <w:sz w:val="16"/>
        </w:rPr>
        <w:t>│     │отделение Фонда   │                  │www.krofss.fatal.ru       │                 │</w:t>
      </w:r>
    </w:p>
    <w:p w:rsidR="00DC6759" w:rsidRDefault="00DC6759">
      <w:pPr>
        <w:pStyle w:val="ConsPlusCell"/>
        <w:jc w:val="both"/>
      </w:pPr>
      <w:r>
        <w:rPr>
          <w:sz w:val="16"/>
        </w:rPr>
        <w:t>├─────┼──────────────────┼──────────────────┼──────────────────────────┼─────────────────┤</w:t>
      </w:r>
    </w:p>
    <w:p w:rsidR="00DC6759" w:rsidRDefault="00DC6759">
      <w:pPr>
        <w:pStyle w:val="ConsPlusCell"/>
        <w:jc w:val="both"/>
      </w:pPr>
      <w:r>
        <w:rPr>
          <w:sz w:val="16"/>
        </w:rPr>
        <w:t>│41.  │Государственное   │660025,           │Email:                    │8-391-2-68-72-02 │</w:t>
      </w:r>
    </w:p>
    <w:p w:rsidR="00DC6759" w:rsidRDefault="00DC6759">
      <w:pPr>
        <w:pStyle w:val="ConsPlusCell"/>
        <w:jc w:val="both"/>
      </w:pPr>
      <w:r>
        <w:rPr>
          <w:sz w:val="16"/>
        </w:rPr>
        <w:t>│     │учреждение -      │г. Красноярск,    │info@ro24.fss.ru          │                 │</w:t>
      </w:r>
    </w:p>
    <w:p w:rsidR="00DC6759" w:rsidRDefault="00DC6759">
      <w:pPr>
        <w:pStyle w:val="ConsPlusCell"/>
        <w:jc w:val="both"/>
      </w:pPr>
      <w:r>
        <w:rPr>
          <w:sz w:val="16"/>
        </w:rPr>
        <w:t>│     │Красноярское      │пр. им. газеты    │                          │                 │</w:t>
      </w:r>
    </w:p>
    <w:p w:rsidR="00DC6759" w:rsidRDefault="00DC6759">
      <w:pPr>
        <w:pStyle w:val="ConsPlusCell"/>
        <w:jc w:val="both"/>
      </w:pPr>
      <w:r>
        <w:rPr>
          <w:sz w:val="16"/>
        </w:rPr>
        <w:t>│     │региональное      │"Красноярский     │Сайт:                     │                 │</w:t>
      </w:r>
    </w:p>
    <w:p w:rsidR="00DC6759" w:rsidRDefault="00DC6759">
      <w:pPr>
        <w:pStyle w:val="ConsPlusCell"/>
        <w:jc w:val="both"/>
      </w:pPr>
      <w:r>
        <w:rPr>
          <w:sz w:val="16"/>
        </w:rPr>
        <w:t>│     │отделение Фонда   │рабочий", д. 117  │www.krofss.krasnoyarsk.ru │                 │</w:t>
      </w:r>
    </w:p>
    <w:p w:rsidR="00DC6759" w:rsidRDefault="00DC6759">
      <w:pPr>
        <w:pStyle w:val="ConsPlusCell"/>
        <w:jc w:val="both"/>
      </w:pPr>
      <w:r>
        <w:rPr>
          <w:sz w:val="16"/>
        </w:rPr>
        <w:t>├─────┼──────────────────┼──────────────────┼──────────────────────────┼─────────────────┤</w:t>
      </w:r>
    </w:p>
    <w:p w:rsidR="00DC6759" w:rsidRDefault="00DC6759">
      <w:pPr>
        <w:pStyle w:val="ConsPlusCell"/>
        <w:jc w:val="both"/>
      </w:pPr>
      <w:r>
        <w:rPr>
          <w:sz w:val="16"/>
        </w:rPr>
        <w:t>│42.  │Государственное   │650066,           │Email:                    │8-384-2-35-12-06 │</w:t>
      </w:r>
    </w:p>
    <w:p w:rsidR="00DC6759" w:rsidRDefault="00DC6759">
      <w:pPr>
        <w:pStyle w:val="ConsPlusCell"/>
        <w:jc w:val="both"/>
      </w:pPr>
      <w:r>
        <w:rPr>
          <w:sz w:val="16"/>
        </w:rPr>
        <w:t>│     │учреждение -      │г. Кемерово,      │info@ro42.fss.ru          │                 │</w:t>
      </w:r>
    </w:p>
    <w:p w:rsidR="00DC6759" w:rsidRDefault="00DC6759">
      <w:pPr>
        <w:pStyle w:val="ConsPlusCell"/>
        <w:jc w:val="both"/>
      </w:pPr>
      <w:r>
        <w:rPr>
          <w:sz w:val="16"/>
        </w:rPr>
        <w:t>│     │Кузбасское        │пр. Ленина,       │                          │                 │</w:t>
      </w:r>
    </w:p>
    <w:p w:rsidR="00DC6759" w:rsidRDefault="00DC6759">
      <w:pPr>
        <w:pStyle w:val="ConsPlusCell"/>
        <w:jc w:val="both"/>
      </w:pPr>
      <w:r>
        <w:rPr>
          <w:sz w:val="16"/>
        </w:rPr>
        <w:t>│     │региональное      │д. 80-а           │Сайт:                     │                 │</w:t>
      </w:r>
    </w:p>
    <w:p w:rsidR="00DC6759" w:rsidRDefault="00DC6759">
      <w:pPr>
        <w:pStyle w:val="ConsPlusCell"/>
        <w:jc w:val="both"/>
      </w:pPr>
      <w:r>
        <w:rPr>
          <w:sz w:val="16"/>
        </w:rPr>
        <w:t>│     │отделение Фонда   │                  │http://fss.ru/region/     │                 │</w:t>
      </w:r>
    </w:p>
    <w:p w:rsidR="00DC6759" w:rsidRDefault="00DC6759">
      <w:pPr>
        <w:pStyle w:val="ConsPlusCell"/>
        <w:jc w:val="both"/>
      </w:pPr>
      <w:r>
        <w:rPr>
          <w:sz w:val="16"/>
        </w:rPr>
        <w:t>│     │                  │                  │ro42/                     │                 │</w:t>
      </w:r>
    </w:p>
    <w:p w:rsidR="00DC6759" w:rsidRDefault="00DC6759">
      <w:pPr>
        <w:pStyle w:val="ConsPlusCell"/>
        <w:jc w:val="both"/>
      </w:pPr>
      <w:r>
        <w:rPr>
          <w:sz w:val="16"/>
        </w:rPr>
        <w:t>├─────┼──────────────────┼──────────────────┼──────────────────────────┼─────────────────┤</w:t>
      </w:r>
    </w:p>
    <w:p w:rsidR="00DC6759" w:rsidRDefault="00DC6759">
      <w:pPr>
        <w:pStyle w:val="ConsPlusCell"/>
        <w:jc w:val="both"/>
      </w:pPr>
      <w:r>
        <w:rPr>
          <w:sz w:val="16"/>
        </w:rPr>
        <w:t>│43.  │Государственное   │640655,           │Email:                    │8-352-2-41-29-58 │</w:t>
      </w:r>
    </w:p>
    <w:p w:rsidR="00DC6759" w:rsidRDefault="00DC6759">
      <w:pPr>
        <w:pStyle w:val="ConsPlusCell"/>
        <w:jc w:val="both"/>
      </w:pPr>
      <w:r>
        <w:rPr>
          <w:sz w:val="16"/>
        </w:rPr>
        <w:t>│     │учреждение -      │г. Курган, ул. М. │email@kurganfss.ru        │                 │</w:t>
      </w:r>
    </w:p>
    <w:p w:rsidR="00DC6759" w:rsidRDefault="00DC6759">
      <w:pPr>
        <w:pStyle w:val="ConsPlusCell"/>
        <w:jc w:val="both"/>
      </w:pPr>
      <w:r>
        <w:rPr>
          <w:sz w:val="16"/>
        </w:rPr>
        <w:t>│     │Курганское        │Горького, д. 40   │                          │                 │</w:t>
      </w:r>
    </w:p>
    <w:p w:rsidR="00DC6759" w:rsidRDefault="00DC6759">
      <w:pPr>
        <w:pStyle w:val="ConsPlusCell"/>
        <w:jc w:val="both"/>
      </w:pPr>
      <w:r>
        <w:rPr>
          <w:sz w:val="16"/>
        </w:rPr>
        <w:t>│     │региональное      │                  │Сайт: www.kurgan-         │                 │</w:t>
      </w:r>
    </w:p>
    <w:p w:rsidR="00DC6759" w:rsidRDefault="00DC6759">
      <w:pPr>
        <w:pStyle w:val="ConsPlusCell"/>
        <w:jc w:val="both"/>
      </w:pPr>
      <w:r>
        <w:rPr>
          <w:sz w:val="16"/>
        </w:rPr>
        <w:t>│     │отделение Фонда   │                  │fss.zaural.ru             │                 │</w:t>
      </w:r>
    </w:p>
    <w:p w:rsidR="00DC6759" w:rsidRDefault="00DC6759">
      <w:pPr>
        <w:pStyle w:val="ConsPlusCell"/>
        <w:jc w:val="both"/>
      </w:pPr>
      <w:r>
        <w:rPr>
          <w:sz w:val="16"/>
        </w:rPr>
        <w:t>├─────┼──────────────────┼──────────────────┼──────────────────────────┼─────────────────┤</w:t>
      </w:r>
    </w:p>
    <w:p w:rsidR="00DC6759" w:rsidRDefault="00DC6759">
      <w:pPr>
        <w:pStyle w:val="ConsPlusCell"/>
        <w:jc w:val="both"/>
      </w:pPr>
      <w:r>
        <w:rPr>
          <w:sz w:val="16"/>
        </w:rPr>
        <w:t>│44.  │Государственное   │305029, г. Курск, │Email:                    │8-471-2-56-24-70 │</w:t>
      </w:r>
    </w:p>
    <w:p w:rsidR="00DC6759" w:rsidRDefault="00DC6759">
      <w:pPr>
        <w:pStyle w:val="ConsPlusCell"/>
        <w:jc w:val="both"/>
      </w:pPr>
      <w:r>
        <w:rPr>
          <w:sz w:val="16"/>
        </w:rPr>
        <w:t>│     │учреждение -      │ул. Никитская,    │info@ro46.fss.ru          │                 │</w:t>
      </w:r>
    </w:p>
    <w:p w:rsidR="00DC6759" w:rsidRDefault="00DC6759">
      <w:pPr>
        <w:pStyle w:val="ConsPlusCell"/>
        <w:jc w:val="both"/>
      </w:pPr>
      <w:r>
        <w:rPr>
          <w:sz w:val="16"/>
        </w:rPr>
        <w:t>│     │Курское           │д. 16             │                          │                 │</w:t>
      </w:r>
    </w:p>
    <w:p w:rsidR="00DC6759" w:rsidRDefault="00DC6759">
      <w:pPr>
        <w:pStyle w:val="ConsPlusCell"/>
        <w:jc w:val="both"/>
      </w:pPr>
      <w:r>
        <w:rPr>
          <w:sz w:val="16"/>
        </w:rPr>
        <w:t>│     │региональное      │                  │Сайт:                     │                 │</w:t>
      </w:r>
    </w:p>
    <w:p w:rsidR="00DC6759" w:rsidRDefault="00DC6759">
      <w:pPr>
        <w:pStyle w:val="ConsPlusCell"/>
        <w:jc w:val="both"/>
      </w:pPr>
      <w:r>
        <w:rPr>
          <w:sz w:val="16"/>
        </w:rPr>
        <w:t>│     │отделение Фонда   │                  │http://fss.ru/region/ro46/│                 │</w:t>
      </w:r>
    </w:p>
    <w:p w:rsidR="00DC6759" w:rsidRDefault="00DC6759">
      <w:pPr>
        <w:pStyle w:val="ConsPlusCell"/>
        <w:jc w:val="both"/>
      </w:pPr>
      <w:r>
        <w:rPr>
          <w:sz w:val="16"/>
        </w:rPr>
        <w:t>│     │                  │                  │index.shtml               │                 │</w:t>
      </w:r>
    </w:p>
    <w:p w:rsidR="00DC6759" w:rsidRDefault="00DC6759">
      <w:pPr>
        <w:pStyle w:val="ConsPlusCell"/>
        <w:jc w:val="both"/>
      </w:pPr>
      <w:r>
        <w:rPr>
          <w:sz w:val="16"/>
        </w:rPr>
        <w:t>├─────┼──────────────────┼──────────────────┼──────────────────────────┼─────────────────┤</w:t>
      </w:r>
    </w:p>
    <w:p w:rsidR="00DC6759" w:rsidRDefault="00DC6759">
      <w:pPr>
        <w:pStyle w:val="ConsPlusCell"/>
        <w:jc w:val="both"/>
      </w:pPr>
      <w:r>
        <w:rPr>
          <w:sz w:val="16"/>
        </w:rPr>
        <w:t>│45.  │Государственное   │196191, г. Санкт- │Email:                    │8-812-370-19-88  │</w:t>
      </w:r>
    </w:p>
    <w:p w:rsidR="00DC6759" w:rsidRDefault="00DC6759">
      <w:pPr>
        <w:pStyle w:val="ConsPlusCell"/>
        <w:jc w:val="both"/>
      </w:pPr>
      <w:r>
        <w:rPr>
          <w:sz w:val="16"/>
        </w:rPr>
        <w:t>│     │учреждение -      │Петербург,        │info@ro47.fss.ru          │                 │</w:t>
      </w:r>
    </w:p>
    <w:p w:rsidR="00DC6759" w:rsidRDefault="00DC6759">
      <w:pPr>
        <w:pStyle w:val="ConsPlusCell"/>
        <w:jc w:val="both"/>
      </w:pPr>
      <w:r>
        <w:rPr>
          <w:sz w:val="16"/>
        </w:rPr>
        <w:t>│     │Ленинградское     │Ленинский пр.,    │                          │                 │</w:t>
      </w:r>
    </w:p>
    <w:p w:rsidR="00DC6759" w:rsidRDefault="00DC6759">
      <w:pPr>
        <w:pStyle w:val="ConsPlusCell"/>
        <w:jc w:val="both"/>
      </w:pPr>
      <w:r>
        <w:rPr>
          <w:sz w:val="16"/>
        </w:rPr>
        <w:t>│     │региональное      │д. 168            │Сайт:                     │                 │</w:t>
      </w:r>
    </w:p>
    <w:p w:rsidR="00DC6759" w:rsidRDefault="00DC6759">
      <w:pPr>
        <w:pStyle w:val="ConsPlusCell"/>
        <w:jc w:val="both"/>
      </w:pPr>
      <w:r>
        <w:rPr>
          <w:sz w:val="16"/>
        </w:rPr>
        <w:t>│     │отделение Фонда   │                  │http://fss.ru/region/ro47/│                 │</w:t>
      </w:r>
    </w:p>
    <w:p w:rsidR="00DC6759" w:rsidRDefault="00DC6759">
      <w:pPr>
        <w:pStyle w:val="ConsPlusCell"/>
        <w:jc w:val="both"/>
      </w:pPr>
      <w:r>
        <w:rPr>
          <w:sz w:val="16"/>
        </w:rPr>
        <w:t>│     │                  │                  │index.shtml               │                 │</w:t>
      </w:r>
    </w:p>
    <w:p w:rsidR="00DC6759" w:rsidRDefault="00DC6759">
      <w:pPr>
        <w:pStyle w:val="ConsPlusCell"/>
        <w:jc w:val="both"/>
      </w:pPr>
      <w:r>
        <w:rPr>
          <w:sz w:val="16"/>
        </w:rPr>
        <w:t>├─────┼──────────────────┼──────────────────┼──────────────────────────┼─────────────────┤</w:t>
      </w:r>
    </w:p>
    <w:p w:rsidR="00DC6759" w:rsidRDefault="00DC6759">
      <w:pPr>
        <w:pStyle w:val="ConsPlusCell"/>
        <w:jc w:val="both"/>
      </w:pPr>
      <w:r>
        <w:rPr>
          <w:sz w:val="16"/>
        </w:rPr>
        <w:t>│46.  │Государственное   │398001,           │Email:                    │8-474-2-22-77-97 │</w:t>
      </w:r>
    </w:p>
    <w:p w:rsidR="00DC6759" w:rsidRDefault="00DC6759">
      <w:pPr>
        <w:pStyle w:val="ConsPlusCell"/>
        <w:jc w:val="both"/>
      </w:pPr>
      <w:r>
        <w:rPr>
          <w:sz w:val="16"/>
        </w:rPr>
        <w:t>│     │учреждение -      │г. Липецк,        │info@ro48.fss.ru          │                 │</w:t>
      </w:r>
    </w:p>
    <w:p w:rsidR="00DC6759" w:rsidRDefault="00DC6759">
      <w:pPr>
        <w:pStyle w:val="ConsPlusCell"/>
        <w:jc w:val="both"/>
      </w:pPr>
      <w:r>
        <w:rPr>
          <w:sz w:val="16"/>
        </w:rPr>
        <w:t>│     │Липецкое          │ул. Советская,    │                          │                 │</w:t>
      </w:r>
    </w:p>
    <w:p w:rsidR="00DC6759" w:rsidRDefault="00DC6759">
      <w:pPr>
        <w:pStyle w:val="ConsPlusCell"/>
        <w:jc w:val="both"/>
      </w:pPr>
      <w:r>
        <w:rPr>
          <w:sz w:val="16"/>
        </w:rPr>
        <w:t>│     │региональное      │д. 36             │Сайт: www.fss48.ru        │                 │</w:t>
      </w:r>
    </w:p>
    <w:p w:rsidR="00DC6759" w:rsidRDefault="00DC6759">
      <w:pPr>
        <w:pStyle w:val="ConsPlusCell"/>
        <w:jc w:val="both"/>
      </w:pPr>
      <w:r>
        <w:rPr>
          <w:sz w:val="16"/>
        </w:rPr>
        <w:t>│     │отделение Фонда   │                  │                          │                 │</w:t>
      </w:r>
    </w:p>
    <w:p w:rsidR="00DC6759" w:rsidRDefault="00DC6759">
      <w:pPr>
        <w:pStyle w:val="ConsPlusCell"/>
        <w:jc w:val="both"/>
      </w:pPr>
      <w:r>
        <w:rPr>
          <w:sz w:val="16"/>
        </w:rPr>
        <w:t>├─────┼──────────────────┼──────────────────┼──────────────────────────┼─────────────────┤</w:t>
      </w:r>
    </w:p>
    <w:p w:rsidR="00DC6759" w:rsidRDefault="00DC6759">
      <w:pPr>
        <w:pStyle w:val="ConsPlusCell"/>
        <w:jc w:val="both"/>
      </w:pPr>
      <w:r>
        <w:rPr>
          <w:sz w:val="16"/>
        </w:rPr>
        <w:t>│47.  │Государственное   │685000,           │Email:                    │8-413-2-60-74-92 │</w:t>
      </w:r>
    </w:p>
    <w:p w:rsidR="00DC6759" w:rsidRDefault="00DC6759">
      <w:pPr>
        <w:pStyle w:val="ConsPlusCell"/>
        <w:jc w:val="both"/>
      </w:pPr>
      <w:r>
        <w:rPr>
          <w:sz w:val="16"/>
        </w:rPr>
        <w:t>│     │учреждение -      │г. Магадан,       │info@ro49.fss.ru          │                 │</w:t>
      </w:r>
    </w:p>
    <w:p w:rsidR="00DC6759" w:rsidRDefault="00DC6759">
      <w:pPr>
        <w:pStyle w:val="ConsPlusCell"/>
        <w:jc w:val="both"/>
      </w:pPr>
      <w:r>
        <w:rPr>
          <w:sz w:val="16"/>
        </w:rPr>
        <w:t>│     │Магаданское       │ул. Пушкина, д. 6 │                          │                 │</w:t>
      </w:r>
    </w:p>
    <w:p w:rsidR="00DC6759" w:rsidRDefault="00DC6759">
      <w:pPr>
        <w:pStyle w:val="ConsPlusCell"/>
        <w:jc w:val="both"/>
      </w:pPr>
      <w:r>
        <w:rPr>
          <w:sz w:val="16"/>
        </w:rPr>
        <w:t>│     │региональное      │                  │Сайт: http://magadan-     │                 │</w:t>
      </w:r>
    </w:p>
    <w:p w:rsidR="00DC6759" w:rsidRDefault="00DC6759">
      <w:pPr>
        <w:pStyle w:val="ConsPlusCell"/>
        <w:jc w:val="both"/>
      </w:pPr>
      <w:r>
        <w:rPr>
          <w:sz w:val="16"/>
        </w:rPr>
        <w:t>│     │отделение Фонда   │                  │fss.ru/                   │                 │</w:t>
      </w:r>
    </w:p>
    <w:p w:rsidR="00DC6759" w:rsidRDefault="00DC6759">
      <w:pPr>
        <w:pStyle w:val="ConsPlusCell"/>
        <w:jc w:val="both"/>
      </w:pPr>
      <w:r>
        <w:rPr>
          <w:sz w:val="16"/>
        </w:rPr>
        <w:t>├─────┼──────────────────┼──────────────────┼──────────────────────────┼─────────────────┤</w:t>
      </w:r>
    </w:p>
    <w:p w:rsidR="00DC6759" w:rsidRDefault="00DC6759">
      <w:pPr>
        <w:pStyle w:val="ConsPlusCell"/>
        <w:jc w:val="both"/>
      </w:pPr>
      <w:r>
        <w:rPr>
          <w:sz w:val="16"/>
        </w:rPr>
        <w:t>│48.  │Государственное   │127006, г. Москва,│Email:                    │8-495-650-96-89  │</w:t>
      </w:r>
    </w:p>
    <w:p w:rsidR="00DC6759" w:rsidRDefault="00DC6759">
      <w:pPr>
        <w:pStyle w:val="ConsPlusCell"/>
        <w:jc w:val="both"/>
      </w:pPr>
      <w:r>
        <w:rPr>
          <w:sz w:val="16"/>
        </w:rPr>
        <w:t>│     │учреждение -      │Страстной         │info@ro77.fss.ru          │                 │</w:t>
      </w:r>
    </w:p>
    <w:p w:rsidR="00DC6759" w:rsidRDefault="00DC6759">
      <w:pPr>
        <w:pStyle w:val="ConsPlusCell"/>
        <w:jc w:val="both"/>
      </w:pPr>
      <w:r>
        <w:rPr>
          <w:sz w:val="16"/>
        </w:rPr>
        <w:t>│     │Московское        │бульвар, д. 7,    │                          │                 │</w:t>
      </w:r>
    </w:p>
    <w:p w:rsidR="00DC6759" w:rsidRDefault="00DC6759">
      <w:pPr>
        <w:pStyle w:val="ConsPlusCell"/>
        <w:jc w:val="both"/>
      </w:pPr>
      <w:r>
        <w:rPr>
          <w:sz w:val="16"/>
        </w:rPr>
        <w:t>│     │региональное      │строение 1        │Сайт: http://mrofss.ru    │                 │</w:t>
      </w:r>
    </w:p>
    <w:p w:rsidR="00DC6759" w:rsidRDefault="00DC6759">
      <w:pPr>
        <w:pStyle w:val="ConsPlusCell"/>
        <w:jc w:val="both"/>
      </w:pPr>
      <w:r>
        <w:rPr>
          <w:sz w:val="16"/>
        </w:rPr>
        <w:t>│     │отделение Фонда   │                  │                          │                 │</w:t>
      </w:r>
    </w:p>
    <w:p w:rsidR="00DC6759" w:rsidRDefault="00DC6759">
      <w:pPr>
        <w:pStyle w:val="ConsPlusCell"/>
        <w:jc w:val="both"/>
      </w:pPr>
      <w:r>
        <w:rPr>
          <w:sz w:val="16"/>
        </w:rPr>
        <w:t>├─────┼──────────────────┼──────────────────┼──────────────────────────┼─────────────────┤</w:t>
      </w:r>
    </w:p>
    <w:p w:rsidR="00DC6759" w:rsidRDefault="00DC6759">
      <w:pPr>
        <w:pStyle w:val="ConsPlusCell"/>
        <w:jc w:val="both"/>
      </w:pPr>
      <w:r>
        <w:rPr>
          <w:sz w:val="16"/>
        </w:rPr>
        <w:t>│49.  │Государственное   │121205, г. Москва,│Email:                    │8-495-290-71-76  │</w:t>
      </w:r>
    </w:p>
    <w:p w:rsidR="00DC6759" w:rsidRDefault="00DC6759">
      <w:pPr>
        <w:pStyle w:val="ConsPlusCell"/>
        <w:jc w:val="both"/>
      </w:pPr>
      <w:r>
        <w:rPr>
          <w:sz w:val="16"/>
        </w:rPr>
        <w:t>│     │учреждение -      │Новый Арбат,      │info@ro50.fss.ru          │                 │</w:t>
      </w:r>
    </w:p>
    <w:p w:rsidR="00DC6759" w:rsidRDefault="00DC6759">
      <w:pPr>
        <w:pStyle w:val="ConsPlusCell"/>
        <w:jc w:val="both"/>
      </w:pPr>
      <w:r>
        <w:rPr>
          <w:sz w:val="16"/>
        </w:rPr>
        <w:t>│     │Московское        │д. 36/9           │                          │                 │</w:t>
      </w:r>
    </w:p>
    <w:p w:rsidR="00DC6759" w:rsidRDefault="00DC6759">
      <w:pPr>
        <w:pStyle w:val="ConsPlusCell"/>
        <w:jc w:val="both"/>
      </w:pPr>
      <w:r>
        <w:rPr>
          <w:sz w:val="16"/>
        </w:rPr>
        <w:t>│     │областное         │                  │Сайт:                     │                 │</w:t>
      </w:r>
    </w:p>
    <w:p w:rsidR="00DC6759" w:rsidRDefault="00DC6759">
      <w:pPr>
        <w:pStyle w:val="ConsPlusCell"/>
        <w:jc w:val="both"/>
      </w:pPr>
      <w:r>
        <w:rPr>
          <w:sz w:val="16"/>
        </w:rPr>
        <w:t>│     │региональное      │                  │http://www.morofss.ru     │                 │</w:t>
      </w:r>
    </w:p>
    <w:p w:rsidR="00DC6759" w:rsidRDefault="00DC6759">
      <w:pPr>
        <w:pStyle w:val="ConsPlusCell"/>
        <w:jc w:val="both"/>
      </w:pPr>
      <w:r>
        <w:rPr>
          <w:sz w:val="16"/>
        </w:rPr>
        <w:t>│     │отделение Фонда   │                  │                          │                 │</w:t>
      </w:r>
    </w:p>
    <w:p w:rsidR="00DC6759" w:rsidRDefault="00DC6759">
      <w:pPr>
        <w:pStyle w:val="ConsPlusCell"/>
        <w:jc w:val="both"/>
      </w:pPr>
      <w:r>
        <w:rPr>
          <w:sz w:val="16"/>
        </w:rPr>
        <w:t>├─────┼──────────────────┼──────────────────┼──────────────────────────┼─────────────────┤</w:t>
      </w:r>
    </w:p>
    <w:p w:rsidR="00DC6759" w:rsidRDefault="00DC6759">
      <w:pPr>
        <w:pStyle w:val="ConsPlusCell"/>
        <w:jc w:val="both"/>
      </w:pPr>
      <w:r>
        <w:rPr>
          <w:sz w:val="16"/>
        </w:rPr>
        <w:t>│50.  │Государственное   │183050,           │Email:                    │8-815-2-55-10-16 │</w:t>
      </w:r>
    </w:p>
    <w:p w:rsidR="00DC6759" w:rsidRDefault="00DC6759">
      <w:pPr>
        <w:pStyle w:val="ConsPlusCell"/>
        <w:jc w:val="both"/>
      </w:pPr>
      <w:r>
        <w:rPr>
          <w:sz w:val="16"/>
        </w:rPr>
        <w:t>│     │учреждение -      │г. Мурманск,      │info@ro51.fss.ru          │                 │</w:t>
      </w:r>
    </w:p>
    <w:p w:rsidR="00DC6759" w:rsidRDefault="00DC6759">
      <w:pPr>
        <w:pStyle w:val="ConsPlusCell"/>
        <w:jc w:val="both"/>
      </w:pPr>
      <w:r>
        <w:rPr>
          <w:sz w:val="16"/>
        </w:rPr>
        <w:t>│     │Мурманское        │Кольский пр.,     │                          │                 │</w:t>
      </w:r>
    </w:p>
    <w:p w:rsidR="00DC6759" w:rsidRDefault="00DC6759">
      <w:pPr>
        <w:pStyle w:val="ConsPlusCell"/>
        <w:jc w:val="both"/>
      </w:pPr>
      <w:r>
        <w:rPr>
          <w:sz w:val="16"/>
        </w:rPr>
        <w:t>│     │региональное      │д. 156            │Сайт:                     │                 │</w:t>
      </w:r>
    </w:p>
    <w:p w:rsidR="00DC6759" w:rsidRDefault="00DC6759">
      <w:pPr>
        <w:pStyle w:val="ConsPlusCell"/>
        <w:jc w:val="both"/>
      </w:pPr>
      <w:r>
        <w:rPr>
          <w:sz w:val="16"/>
        </w:rPr>
        <w:t>│     │отделение Фонда   │                  │http://fss.ru/region/ro51/│                 │</w:t>
      </w:r>
    </w:p>
    <w:p w:rsidR="00DC6759" w:rsidRDefault="00DC6759">
      <w:pPr>
        <w:pStyle w:val="ConsPlusCell"/>
        <w:jc w:val="both"/>
      </w:pPr>
      <w:r>
        <w:rPr>
          <w:sz w:val="16"/>
        </w:rPr>
        <w:t>├─────┼──────────────────┼──────────────────┼──────────────────────────┼─────────────────┤</w:t>
      </w:r>
    </w:p>
    <w:p w:rsidR="00DC6759" w:rsidRDefault="00DC6759">
      <w:pPr>
        <w:pStyle w:val="ConsPlusCell"/>
        <w:jc w:val="both"/>
      </w:pPr>
      <w:r>
        <w:rPr>
          <w:sz w:val="16"/>
        </w:rPr>
        <w:t>│51.  │Государственное   │603155, г. Нижний │Email:                    │8-831-438-09-00  │</w:t>
      </w:r>
    </w:p>
    <w:p w:rsidR="00DC6759" w:rsidRDefault="00DC6759">
      <w:pPr>
        <w:pStyle w:val="ConsPlusCell"/>
        <w:jc w:val="both"/>
      </w:pPr>
      <w:r>
        <w:rPr>
          <w:sz w:val="16"/>
        </w:rPr>
        <w:t>│     │учреждение -      │Новгород,         │info@ro52.fss.ru          │                 │</w:t>
      </w:r>
    </w:p>
    <w:p w:rsidR="00DC6759" w:rsidRDefault="00DC6759">
      <w:pPr>
        <w:pStyle w:val="ConsPlusCell"/>
        <w:jc w:val="both"/>
      </w:pPr>
      <w:r>
        <w:rPr>
          <w:sz w:val="16"/>
        </w:rPr>
        <w:t>│     │Нижегородское     │ул. Минина,       │                          │                 │</w:t>
      </w:r>
    </w:p>
    <w:p w:rsidR="00DC6759" w:rsidRDefault="00DC6759">
      <w:pPr>
        <w:pStyle w:val="ConsPlusCell"/>
        <w:jc w:val="both"/>
      </w:pPr>
      <w:r>
        <w:rPr>
          <w:sz w:val="16"/>
        </w:rPr>
        <w:t>│     │региональное      │д. 20, кор. "К"   │Сайт: www.fss.nnov.ru     │                 │</w:t>
      </w:r>
    </w:p>
    <w:p w:rsidR="00DC6759" w:rsidRDefault="00DC6759">
      <w:pPr>
        <w:pStyle w:val="ConsPlusCell"/>
        <w:jc w:val="both"/>
      </w:pPr>
      <w:r>
        <w:rPr>
          <w:sz w:val="16"/>
        </w:rPr>
        <w:t>│     │отделение Фонда   │                  │                          │                 │</w:t>
      </w:r>
    </w:p>
    <w:p w:rsidR="00DC6759" w:rsidRDefault="00DC6759">
      <w:pPr>
        <w:pStyle w:val="ConsPlusCell"/>
        <w:jc w:val="both"/>
      </w:pPr>
      <w:r>
        <w:rPr>
          <w:sz w:val="16"/>
        </w:rPr>
        <w:t>├─────┼──────────────────┼──────────────────┼──────────────────────────┼─────────────────┤</w:t>
      </w:r>
    </w:p>
    <w:p w:rsidR="00DC6759" w:rsidRDefault="00DC6759">
      <w:pPr>
        <w:pStyle w:val="ConsPlusCell"/>
        <w:jc w:val="both"/>
      </w:pPr>
      <w:r>
        <w:rPr>
          <w:sz w:val="16"/>
        </w:rPr>
        <w:t>│52.  │Государственное   │173001,           │Email:                    │8-816-2-73-05-93 │</w:t>
      </w:r>
    </w:p>
    <w:p w:rsidR="00DC6759" w:rsidRDefault="00DC6759">
      <w:pPr>
        <w:pStyle w:val="ConsPlusCell"/>
        <w:jc w:val="both"/>
      </w:pPr>
      <w:r>
        <w:rPr>
          <w:sz w:val="16"/>
        </w:rPr>
        <w:t>│     │учреждение -      │г. Великий        │info@ro53.fss.ru          │                 │</w:t>
      </w:r>
    </w:p>
    <w:p w:rsidR="00DC6759" w:rsidRDefault="00DC6759">
      <w:pPr>
        <w:pStyle w:val="ConsPlusCell"/>
        <w:jc w:val="both"/>
      </w:pPr>
      <w:r>
        <w:rPr>
          <w:sz w:val="16"/>
        </w:rPr>
        <w:t>│     │Новгородское      │Новгород,         │                          │                 │</w:t>
      </w:r>
    </w:p>
    <w:p w:rsidR="00DC6759" w:rsidRDefault="00DC6759">
      <w:pPr>
        <w:pStyle w:val="ConsPlusCell"/>
        <w:jc w:val="both"/>
      </w:pPr>
      <w:r>
        <w:rPr>
          <w:sz w:val="16"/>
        </w:rPr>
        <w:t>│     │региональное      │ул. Великая, д. 8 │Сайт: nrofss.ru/          │                 │</w:t>
      </w:r>
    </w:p>
    <w:p w:rsidR="00DC6759" w:rsidRDefault="00DC6759">
      <w:pPr>
        <w:pStyle w:val="ConsPlusCell"/>
        <w:jc w:val="both"/>
      </w:pPr>
      <w:r>
        <w:rPr>
          <w:sz w:val="16"/>
        </w:rPr>
        <w:t>│     │отделение Фонда   │                  │                          │                 │</w:t>
      </w:r>
    </w:p>
    <w:p w:rsidR="00DC6759" w:rsidRDefault="00DC6759">
      <w:pPr>
        <w:pStyle w:val="ConsPlusCell"/>
        <w:jc w:val="both"/>
      </w:pPr>
      <w:r>
        <w:rPr>
          <w:sz w:val="16"/>
        </w:rPr>
        <w:t>├─────┼──────────────────┼──────────────────┼──────────────────────────┼─────────────────┤</w:t>
      </w:r>
    </w:p>
    <w:p w:rsidR="00DC6759" w:rsidRDefault="00DC6759">
      <w:pPr>
        <w:pStyle w:val="ConsPlusCell"/>
        <w:jc w:val="both"/>
      </w:pPr>
      <w:r>
        <w:rPr>
          <w:sz w:val="16"/>
        </w:rPr>
        <w:t>│53.  │Государственное   │630132,           │Email:                    │8-383-2-21-59-28 │</w:t>
      </w:r>
    </w:p>
    <w:p w:rsidR="00DC6759" w:rsidRDefault="00DC6759">
      <w:pPr>
        <w:pStyle w:val="ConsPlusCell"/>
        <w:jc w:val="both"/>
      </w:pPr>
      <w:r>
        <w:rPr>
          <w:sz w:val="16"/>
        </w:rPr>
        <w:t>│     │учреждение -      │г. Новосибирск,   │info@ro54.fss.ru          │                 │</w:t>
      </w:r>
    </w:p>
    <w:p w:rsidR="00DC6759" w:rsidRDefault="00DC6759">
      <w:pPr>
        <w:pStyle w:val="ConsPlusCell"/>
        <w:jc w:val="both"/>
      </w:pPr>
      <w:r>
        <w:rPr>
          <w:sz w:val="16"/>
        </w:rPr>
        <w:t>│     │Новосибирское     │ул. Сибирская,    │                          │                 │</w:t>
      </w:r>
    </w:p>
    <w:p w:rsidR="00DC6759" w:rsidRDefault="00DC6759">
      <w:pPr>
        <w:pStyle w:val="ConsPlusCell"/>
        <w:jc w:val="both"/>
      </w:pPr>
      <w:r>
        <w:rPr>
          <w:sz w:val="16"/>
        </w:rPr>
        <w:t>│     │региональное      │д. 54/1           │Сайт: www.fssnsib.ru      │                 │</w:t>
      </w:r>
    </w:p>
    <w:p w:rsidR="00DC6759" w:rsidRDefault="00DC6759">
      <w:pPr>
        <w:pStyle w:val="ConsPlusCell"/>
        <w:jc w:val="both"/>
      </w:pPr>
      <w:r>
        <w:rPr>
          <w:sz w:val="16"/>
        </w:rPr>
        <w:t>│     │отделение Фонда   │                  │                          │                 │</w:t>
      </w:r>
    </w:p>
    <w:p w:rsidR="00DC6759" w:rsidRDefault="00DC6759">
      <w:pPr>
        <w:pStyle w:val="ConsPlusCell"/>
        <w:jc w:val="both"/>
      </w:pPr>
      <w:r>
        <w:rPr>
          <w:sz w:val="16"/>
        </w:rPr>
        <w:t>├─────┼──────────────────┼──────────────────┼──────────────────────────┼─────────────────┤</w:t>
      </w:r>
    </w:p>
    <w:p w:rsidR="00DC6759" w:rsidRDefault="00DC6759">
      <w:pPr>
        <w:pStyle w:val="ConsPlusCell"/>
        <w:jc w:val="both"/>
      </w:pPr>
      <w:r>
        <w:rPr>
          <w:sz w:val="16"/>
        </w:rPr>
        <w:t>│54.  │Государственное   │644001, г. Омск,  │Email:                    │8-381-2-33-21-91 │</w:t>
      </w:r>
    </w:p>
    <w:p w:rsidR="00DC6759" w:rsidRDefault="00DC6759">
      <w:pPr>
        <w:pStyle w:val="ConsPlusCell"/>
        <w:jc w:val="both"/>
      </w:pPr>
      <w:r>
        <w:rPr>
          <w:sz w:val="16"/>
        </w:rPr>
        <w:t>│     │учреждение -      │ул. Пушкина,      │info@ro55.fss.ru          │                 │</w:t>
      </w:r>
    </w:p>
    <w:p w:rsidR="00DC6759" w:rsidRDefault="00DC6759">
      <w:pPr>
        <w:pStyle w:val="ConsPlusCell"/>
        <w:jc w:val="both"/>
      </w:pPr>
      <w:r>
        <w:rPr>
          <w:sz w:val="16"/>
        </w:rPr>
        <w:t>│     │Омское            │д. 67             │                          │                 │</w:t>
      </w:r>
    </w:p>
    <w:p w:rsidR="00DC6759" w:rsidRDefault="00DC6759">
      <w:pPr>
        <w:pStyle w:val="ConsPlusCell"/>
        <w:jc w:val="both"/>
      </w:pPr>
      <w:r>
        <w:rPr>
          <w:sz w:val="16"/>
        </w:rPr>
        <w:t>│     │региональное      │                  │Сайт:                     │                 │</w:t>
      </w:r>
    </w:p>
    <w:p w:rsidR="00DC6759" w:rsidRDefault="00DC6759">
      <w:pPr>
        <w:pStyle w:val="ConsPlusCell"/>
        <w:jc w:val="both"/>
      </w:pPr>
      <w:r>
        <w:rPr>
          <w:sz w:val="16"/>
        </w:rPr>
        <w:t>│     │отделение Фонда   │                  │http://www.fss.ru/region/ │                 │</w:t>
      </w:r>
    </w:p>
    <w:p w:rsidR="00DC6759" w:rsidRDefault="00DC6759">
      <w:pPr>
        <w:pStyle w:val="ConsPlusCell"/>
        <w:jc w:val="both"/>
      </w:pPr>
      <w:r>
        <w:rPr>
          <w:sz w:val="16"/>
        </w:rPr>
        <w:t>│     │                  │                  │ro55                      │                 │</w:t>
      </w:r>
    </w:p>
    <w:p w:rsidR="00DC6759" w:rsidRDefault="00DC6759">
      <w:pPr>
        <w:pStyle w:val="ConsPlusCell"/>
        <w:jc w:val="both"/>
      </w:pPr>
      <w:r>
        <w:rPr>
          <w:sz w:val="16"/>
        </w:rPr>
        <w:t>├─────┼──────────────────┼──────────────────┼──────────────────────────┼─────────────────┤</w:t>
      </w:r>
    </w:p>
    <w:p w:rsidR="00DC6759" w:rsidRDefault="00DC6759">
      <w:pPr>
        <w:pStyle w:val="ConsPlusCell"/>
        <w:jc w:val="both"/>
      </w:pPr>
      <w:r>
        <w:rPr>
          <w:sz w:val="16"/>
        </w:rPr>
        <w:t>│55.  │Государственное   │460000,           │Email:                    │8-353-2-77-25-84 │</w:t>
      </w:r>
    </w:p>
    <w:p w:rsidR="00DC6759" w:rsidRDefault="00DC6759">
      <w:pPr>
        <w:pStyle w:val="ConsPlusCell"/>
        <w:jc w:val="both"/>
      </w:pPr>
      <w:r>
        <w:rPr>
          <w:sz w:val="16"/>
        </w:rPr>
        <w:t>│     │учреждение -      │г. Оренбург,      │info@ro56.fss.ru          │                 │</w:t>
      </w:r>
    </w:p>
    <w:p w:rsidR="00DC6759" w:rsidRDefault="00DC6759">
      <w:pPr>
        <w:pStyle w:val="ConsPlusCell"/>
        <w:jc w:val="both"/>
      </w:pPr>
      <w:r>
        <w:rPr>
          <w:sz w:val="16"/>
        </w:rPr>
        <w:t>│     │Оренбургское      │ул. Пушкинская,   │                          │                 │</w:t>
      </w:r>
    </w:p>
    <w:p w:rsidR="00DC6759" w:rsidRDefault="00DC6759">
      <w:pPr>
        <w:pStyle w:val="ConsPlusCell"/>
        <w:jc w:val="both"/>
      </w:pPr>
      <w:r>
        <w:rPr>
          <w:sz w:val="16"/>
        </w:rPr>
        <w:t>│     │региональное      │д. 16             │Сайт:                     │                 │</w:t>
      </w:r>
    </w:p>
    <w:p w:rsidR="00DC6759" w:rsidRDefault="00DC6759">
      <w:pPr>
        <w:pStyle w:val="ConsPlusCell"/>
        <w:jc w:val="both"/>
      </w:pPr>
      <w:r>
        <w:rPr>
          <w:sz w:val="16"/>
        </w:rPr>
        <w:t>│     │отделение Фонда   │                  │http://www.fss.orenburg.  │                 │</w:t>
      </w:r>
    </w:p>
    <w:p w:rsidR="00DC6759" w:rsidRDefault="00DC6759">
      <w:pPr>
        <w:pStyle w:val="ConsPlusCell"/>
        <w:jc w:val="both"/>
      </w:pPr>
      <w:r>
        <w:rPr>
          <w:sz w:val="16"/>
        </w:rPr>
        <w:t>│     │                  │                  │ru                        │                 │</w:t>
      </w:r>
    </w:p>
    <w:p w:rsidR="00DC6759" w:rsidRDefault="00DC6759">
      <w:pPr>
        <w:pStyle w:val="ConsPlusCell"/>
        <w:jc w:val="both"/>
      </w:pPr>
      <w:r>
        <w:rPr>
          <w:sz w:val="16"/>
        </w:rPr>
        <w:t>├─────┼──────────────────┼──────────────────┼──────────────────────────┼─────────────────┤</w:t>
      </w:r>
    </w:p>
    <w:p w:rsidR="00DC6759" w:rsidRDefault="00DC6759">
      <w:pPr>
        <w:pStyle w:val="ConsPlusCell"/>
        <w:jc w:val="both"/>
      </w:pPr>
      <w:r>
        <w:rPr>
          <w:sz w:val="16"/>
        </w:rPr>
        <w:t>│56.  │Государственное   │302030, Орел,     │Email:                    │8-486-2-47-09-22 │</w:t>
      </w:r>
    </w:p>
    <w:p w:rsidR="00DC6759" w:rsidRDefault="00DC6759">
      <w:pPr>
        <w:pStyle w:val="ConsPlusCell"/>
        <w:jc w:val="both"/>
      </w:pPr>
      <w:r>
        <w:rPr>
          <w:sz w:val="16"/>
        </w:rPr>
        <w:t>│     │учреждение -      │ул. Степана       │info@ro57.fss.ru          │                 │</w:t>
      </w:r>
    </w:p>
    <w:p w:rsidR="00DC6759" w:rsidRDefault="00DC6759">
      <w:pPr>
        <w:pStyle w:val="ConsPlusCell"/>
        <w:jc w:val="both"/>
      </w:pPr>
      <w:r>
        <w:rPr>
          <w:sz w:val="16"/>
        </w:rPr>
        <w:t>│     │Орловское         │Разина, д. 5      │                          │                 │</w:t>
      </w:r>
    </w:p>
    <w:p w:rsidR="00DC6759" w:rsidRDefault="00DC6759">
      <w:pPr>
        <w:pStyle w:val="ConsPlusCell"/>
        <w:jc w:val="both"/>
      </w:pPr>
      <w:r>
        <w:rPr>
          <w:sz w:val="16"/>
        </w:rPr>
        <w:t>│     │региональное      │                  │Сайт:                     │                 │</w:t>
      </w:r>
    </w:p>
    <w:p w:rsidR="00DC6759" w:rsidRDefault="00DC6759">
      <w:pPr>
        <w:pStyle w:val="ConsPlusCell"/>
        <w:jc w:val="both"/>
      </w:pPr>
      <w:r>
        <w:rPr>
          <w:sz w:val="16"/>
        </w:rPr>
        <w:t>│     │отделение Фонда   │                  │http://fss.ru/region/ro57/│                 │</w:t>
      </w:r>
    </w:p>
    <w:p w:rsidR="00DC6759" w:rsidRDefault="00DC6759">
      <w:pPr>
        <w:pStyle w:val="ConsPlusCell"/>
        <w:jc w:val="both"/>
      </w:pPr>
      <w:r>
        <w:rPr>
          <w:sz w:val="16"/>
        </w:rPr>
        <w:t>│     │                  │                  │index.shtml               │                 │</w:t>
      </w:r>
    </w:p>
    <w:p w:rsidR="00DC6759" w:rsidRDefault="00DC6759">
      <w:pPr>
        <w:pStyle w:val="ConsPlusCell"/>
        <w:jc w:val="both"/>
      </w:pPr>
      <w:r>
        <w:rPr>
          <w:sz w:val="16"/>
        </w:rPr>
        <w:t>├─────┼──────────────────┼──────────────────┼──────────────────────────┼─────────────────┤</w:t>
      </w:r>
    </w:p>
    <w:p w:rsidR="00DC6759" w:rsidRDefault="00DC6759">
      <w:pPr>
        <w:pStyle w:val="ConsPlusCell"/>
        <w:jc w:val="both"/>
      </w:pPr>
      <w:r>
        <w:rPr>
          <w:sz w:val="16"/>
        </w:rPr>
        <w:t>│57.  │Государственное   │440600, г. Пенза, │Email:                    │8-841-2-59-06-00 │</w:t>
      </w:r>
    </w:p>
    <w:p w:rsidR="00DC6759" w:rsidRDefault="00DC6759">
      <w:pPr>
        <w:pStyle w:val="ConsPlusCell"/>
        <w:jc w:val="both"/>
      </w:pPr>
      <w:r>
        <w:rPr>
          <w:sz w:val="16"/>
        </w:rPr>
        <w:t>│     │учреждение -      │ул. Московская,   │info@ro58.fss.ru          │                 │</w:t>
      </w:r>
    </w:p>
    <w:p w:rsidR="00DC6759" w:rsidRDefault="00DC6759">
      <w:pPr>
        <w:pStyle w:val="ConsPlusCell"/>
        <w:jc w:val="both"/>
      </w:pPr>
      <w:r>
        <w:rPr>
          <w:sz w:val="16"/>
        </w:rPr>
        <w:t>│     │Пензенское        │д. 19             │                          │                 │</w:t>
      </w:r>
    </w:p>
    <w:p w:rsidR="00DC6759" w:rsidRDefault="00DC6759">
      <w:pPr>
        <w:pStyle w:val="ConsPlusCell"/>
        <w:jc w:val="both"/>
      </w:pPr>
      <w:r>
        <w:rPr>
          <w:sz w:val="16"/>
        </w:rPr>
        <w:t>│     │региональное      │                  │Сайт:                     │                 │</w:t>
      </w:r>
    </w:p>
    <w:p w:rsidR="00DC6759" w:rsidRDefault="00DC6759">
      <w:pPr>
        <w:pStyle w:val="ConsPlusCell"/>
        <w:jc w:val="both"/>
      </w:pPr>
      <w:r>
        <w:rPr>
          <w:sz w:val="16"/>
        </w:rPr>
        <w:t>│     │отделение Фонда   │                  │www.fss.penza.ru          │                 │</w:t>
      </w:r>
    </w:p>
    <w:p w:rsidR="00DC6759" w:rsidRDefault="00DC6759">
      <w:pPr>
        <w:pStyle w:val="ConsPlusCell"/>
        <w:jc w:val="both"/>
      </w:pPr>
      <w:r>
        <w:rPr>
          <w:sz w:val="16"/>
        </w:rPr>
        <w:t>├─────┼──────────────────┼──────────────────┼──────────────────────────┼─────────────────┤</w:t>
      </w:r>
    </w:p>
    <w:p w:rsidR="00DC6759" w:rsidRDefault="00DC6759">
      <w:pPr>
        <w:pStyle w:val="ConsPlusCell"/>
        <w:jc w:val="both"/>
      </w:pPr>
      <w:r>
        <w:rPr>
          <w:sz w:val="16"/>
        </w:rPr>
        <w:t>│58.  │Государственное   │614600, г. Пермь, │Email:                    │8-342-233-13-42  │</w:t>
      </w:r>
    </w:p>
    <w:p w:rsidR="00DC6759" w:rsidRDefault="00DC6759">
      <w:pPr>
        <w:pStyle w:val="ConsPlusCell"/>
        <w:jc w:val="both"/>
      </w:pPr>
      <w:r>
        <w:rPr>
          <w:sz w:val="16"/>
        </w:rPr>
        <w:t>│     │учреждение -      │ул. Революции,    │info@ro59.fss.ru          │                 │</w:t>
      </w:r>
    </w:p>
    <w:p w:rsidR="00DC6759" w:rsidRDefault="00DC6759">
      <w:pPr>
        <w:pStyle w:val="ConsPlusCell"/>
        <w:jc w:val="both"/>
      </w:pPr>
      <w:r>
        <w:rPr>
          <w:sz w:val="16"/>
        </w:rPr>
        <w:t>│     │Пермское          │д. 66             │                          │                 │</w:t>
      </w:r>
    </w:p>
    <w:p w:rsidR="00DC6759" w:rsidRDefault="00DC6759">
      <w:pPr>
        <w:pStyle w:val="ConsPlusCell"/>
        <w:jc w:val="both"/>
      </w:pPr>
      <w:r>
        <w:rPr>
          <w:sz w:val="16"/>
        </w:rPr>
        <w:t>│     │региональное      │                  │Сайт:                     │                 │</w:t>
      </w:r>
    </w:p>
    <w:p w:rsidR="00DC6759" w:rsidRDefault="00DC6759">
      <w:pPr>
        <w:pStyle w:val="ConsPlusCell"/>
        <w:jc w:val="both"/>
      </w:pPr>
      <w:r>
        <w:rPr>
          <w:sz w:val="16"/>
        </w:rPr>
        <w:t>│     │отделение Фонда   │                  │http://fss.perm.ru        │                 │</w:t>
      </w:r>
    </w:p>
    <w:p w:rsidR="00DC6759" w:rsidRDefault="00DC6759">
      <w:pPr>
        <w:pStyle w:val="ConsPlusCell"/>
        <w:jc w:val="both"/>
      </w:pPr>
      <w:r>
        <w:rPr>
          <w:sz w:val="16"/>
        </w:rPr>
        <w:t>├─────┼──────────────────┼──────────────────┼──────────────────────────┼─────────────────┤</w:t>
      </w:r>
    </w:p>
    <w:p w:rsidR="00DC6759" w:rsidRDefault="00DC6759">
      <w:pPr>
        <w:pStyle w:val="ConsPlusCell"/>
        <w:jc w:val="both"/>
      </w:pPr>
      <w:r>
        <w:rPr>
          <w:sz w:val="16"/>
        </w:rPr>
        <w:t>│59.  │Государственное   │690990,           │Email:                    │8-432-2-26-76-02 │</w:t>
      </w:r>
    </w:p>
    <w:p w:rsidR="00DC6759" w:rsidRDefault="00DC6759">
      <w:pPr>
        <w:pStyle w:val="ConsPlusCell"/>
        <w:jc w:val="both"/>
      </w:pPr>
      <w:r>
        <w:rPr>
          <w:sz w:val="16"/>
        </w:rPr>
        <w:t>│     │учреждение -      │г. Владивосток,   │info@ro25.fss.ru          │                 │</w:t>
      </w:r>
    </w:p>
    <w:p w:rsidR="00DC6759" w:rsidRDefault="00DC6759">
      <w:pPr>
        <w:pStyle w:val="ConsPlusCell"/>
        <w:jc w:val="both"/>
      </w:pPr>
      <w:r>
        <w:rPr>
          <w:sz w:val="16"/>
        </w:rPr>
        <w:t>│     │Приморское        │ул. Муравьева-    │                          │                 │</w:t>
      </w:r>
    </w:p>
    <w:p w:rsidR="00DC6759" w:rsidRDefault="00DC6759">
      <w:pPr>
        <w:pStyle w:val="ConsPlusCell"/>
        <w:jc w:val="both"/>
      </w:pPr>
      <w:r>
        <w:rPr>
          <w:sz w:val="16"/>
        </w:rPr>
        <w:t>│     │региональное      │Амурского, д. 1-Б │Сайт:                     │                 │</w:t>
      </w:r>
    </w:p>
    <w:p w:rsidR="00DC6759" w:rsidRDefault="00DC6759">
      <w:pPr>
        <w:pStyle w:val="ConsPlusCell"/>
        <w:jc w:val="both"/>
      </w:pPr>
      <w:r>
        <w:rPr>
          <w:sz w:val="16"/>
        </w:rPr>
        <w:t>│     │отделение Фонда   │                  │http://fss.ru/region/ro25 │                 │</w:t>
      </w:r>
    </w:p>
    <w:p w:rsidR="00DC6759" w:rsidRDefault="00DC6759">
      <w:pPr>
        <w:pStyle w:val="ConsPlusCell"/>
        <w:jc w:val="both"/>
      </w:pPr>
      <w:r>
        <w:rPr>
          <w:sz w:val="16"/>
        </w:rPr>
        <w:t>├─────┼──────────────────┼──────────────────┼──────────────────────────┼─────────────────┤</w:t>
      </w:r>
    </w:p>
    <w:p w:rsidR="00DC6759" w:rsidRDefault="00DC6759">
      <w:pPr>
        <w:pStyle w:val="ConsPlusCell"/>
        <w:jc w:val="both"/>
      </w:pPr>
      <w:r>
        <w:rPr>
          <w:sz w:val="16"/>
        </w:rPr>
        <w:t>│60.  │Государственное   │180000, г. Псков, │Email:                    │8-811-2-72-75-94 │</w:t>
      </w:r>
    </w:p>
    <w:p w:rsidR="00DC6759" w:rsidRDefault="00DC6759">
      <w:pPr>
        <w:pStyle w:val="ConsPlusCell"/>
        <w:jc w:val="both"/>
      </w:pPr>
      <w:r>
        <w:rPr>
          <w:sz w:val="16"/>
        </w:rPr>
        <w:t>│     │учреждение -      │ул. Советская,    │info@ro60.fss.ru          │                 │</w:t>
      </w:r>
    </w:p>
    <w:p w:rsidR="00DC6759" w:rsidRDefault="00DC6759">
      <w:pPr>
        <w:pStyle w:val="ConsPlusCell"/>
        <w:jc w:val="both"/>
      </w:pPr>
      <w:r>
        <w:rPr>
          <w:sz w:val="16"/>
        </w:rPr>
        <w:t>│     │Псковское         │д. 15             │                          │                 │</w:t>
      </w:r>
    </w:p>
    <w:p w:rsidR="00DC6759" w:rsidRDefault="00DC6759">
      <w:pPr>
        <w:pStyle w:val="ConsPlusCell"/>
        <w:jc w:val="both"/>
      </w:pPr>
      <w:r>
        <w:rPr>
          <w:sz w:val="16"/>
        </w:rPr>
        <w:t>│     │региональное      │                  │Сайт: http://www.fss.ru/  │                 │</w:t>
      </w:r>
    </w:p>
    <w:p w:rsidR="00DC6759" w:rsidRDefault="00DC6759">
      <w:pPr>
        <w:pStyle w:val="ConsPlusCell"/>
        <w:jc w:val="both"/>
      </w:pPr>
      <w:r>
        <w:rPr>
          <w:sz w:val="16"/>
        </w:rPr>
        <w:t>│     │отделение Фонда   │                  │region/ro60/              │                 │</w:t>
      </w:r>
    </w:p>
    <w:p w:rsidR="00DC6759" w:rsidRDefault="00DC6759">
      <w:pPr>
        <w:pStyle w:val="ConsPlusCell"/>
        <w:jc w:val="both"/>
      </w:pPr>
      <w:r>
        <w:rPr>
          <w:sz w:val="16"/>
        </w:rPr>
        <w:t>├─────┼──────────────────┼──────────────────┼──────────────────────────┼─────────────────┤</w:t>
      </w:r>
    </w:p>
    <w:p w:rsidR="00DC6759" w:rsidRDefault="00DC6759">
      <w:pPr>
        <w:pStyle w:val="ConsPlusCell"/>
        <w:jc w:val="both"/>
      </w:pPr>
      <w:r>
        <w:rPr>
          <w:sz w:val="16"/>
        </w:rPr>
        <w:t>│61.  │Государственное   │344082,           │Email:                    │8-863-244-23-13  │</w:t>
      </w:r>
    </w:p>
    <w:p w:rsidR="00DC6759" w:rsidRDefault="00DC6759">
      <w:pPr>
        <w:pStyle w:val="ConsPlusCell"/>
        <w:jc w:val="both"/>
      </w:pPr>
      <w:r>
        <w:rPr>
          <w:sz w:val="16"/>
        </w:rPr>
        <w:t>│     │учреждение -      │г. Ростов-на-     │fss@fss.rostel.ru         │                 │</w:t>
      </w:r>
    </w:p>
    <w:p w:rsidR="00DC6759" w:rsidRDefault="00DC6759">
      <w:pPr>
        <w:pStyle w:val="ConsPlusCell"/>
        <w:jc w:val="both"/>
      </w:pPr>
      <w:r>
        <w:rPr>
          <w:sz w:val="16"/>
        </w:rPr>
        <w:t>│     │Ростовское        │Дону, ул.         │                          │                 │</w:t>
      </w:r>
    </w:p>
    <w:p w:rsidR="00DC6759" w:rsidRDefault="00DC6759">
      <w:pPr>
        <w:pStyle w:val="ConsPlusCell"/>
        <w:jc w:val="both"/>
      </w:pPr>
      <w:r>
        <w:rPr>
          <w:sz w:val="16"/>
        </w:rPr>
        <w:t>│     │региональное      │Красноармейская,  │Сайт:                     │                 │</w:t>
      </w:r>
    </w:p>
    <w:p w:rsidR="00DC6759" w:rsidRDefault="00DC6759">
      <w:pPr>
        <w:pStyle w:val="ConsPlusCell"/>
        <w:jc w:val="both"/>
      </w:pPr>
      <w:r>
        <w:rPr>
          <w:sz w:val="16"/>
        </w:rPr>
        <w:t>│     │отделение Фонда   │д. 36/62          │www.fss.rostel.ru         │                 │</w:t>
      </w:r>
    </w:p>
    <w:p w:rsidR="00DC6759" w:rsidRDefault="00DC6759">
      <w:pPr>
        <w:pStyle w:val="ConsPlusCell"/>
        <w:jc w:val="both"/>
      </w:pPr>
      <w:r>
        <w:rPr>
          <w:sz w:val="16"/>
        </w:rPr>
        <w:t>├─────┼──────────────────┼──────────────────┼──────────────────────────┼─────────────────┤</w:t>
      </w:r>
    </w:p>
    <w:p w:rsidR="00DC6759" w:rsidRDefault="00DC6759">
      <w:pPr>
        <w:pStyle w:val="ConsPlusCell"/>
        <w:jc w:val="both"/>
      </w:pPr>
      <w:r>
        <w:rPr>
          <w:sz w:val="16"/>
        </w:rPr>
        <w:t>│62.  │Государственное   │390006,           │Email:                    │8-491-2-29-70-00 │</w:t>
      </w:r>
    </w:p>
    <w:p w:rsidR="00DC6759" w:rsidRDefault="00DC6759">
      <w:pPr>
        <w:pStyle w:val="ConsPlusCell"/>
        <w:jc w:val="both"/>
      </w:pPr>
      <w:r>
        <w:rPr>
          <w:sz w:val="16"/>
        </w:rPr>
        <w:t>│     │учреждение -      │г. Рязань,        │info@ro62.fss.ru          │                 │</w:t>
      </w:r>
    </w:p>
    <w:p w:rsidR="00DC6759" w:rsidRDefault="00DC6759">
      <w:pPr>
        <w:pStyle w:val="ConsPlusCell"/>
        <w:jc w:val="both"/>
      </w:pPr>
      <w:r>
        <w:rPr>
          <w:sz w:val="16"/>
        </w:rPr>
        <w:t>│     │Рязанское         │ул. Свободы,      │                          │                 │</w:t>
      </w:r>
    </w:p>
    <w:p w:rsidR="00DC6759" w:rsidRDefault="00DC6759">
      <w:pPr>
        <w:pStyle w:val="ConsPlusCell"/>
        <w:jc w:val="both"/>
      </w:pPr>
      <w:r>
        <w:rPr>
          <w:sz w:val="16"/>
        </w:rPr>
        <w:t>│     │региональное      │д. 53             │Сайт:                     │                 │</w:t>
      </w:r>
    </w:p>
    <w:p w:rsidR="00DC6759" w:rsidRDefault="00DC6759">
      <w:pPr>
        <w:pStyle w:val="ConsPlusCell"/>
        <w:jc w:val="both"/>
      </w:pPr>
      <w:r>
        <w:rPr>
          <w:sz w:val="16"/>
        </w:rPr>
        <w:t>│     │отделение Фонда   │                  │http://fss.ru/region/ro62/│                 │</w:t>
      </w:r>
    </w:p>
    <w:p w:rsidR="00DC6759" w:rsidRDefault="00DC6759">
      <w:pPr>
        <w:pStyle w:val="ConsPlusCell"/>
        <w:jc w:val="both"/>
      </w:pPr>
      <w:r>
        <w:rPr>
          <w:sz w:val="16"/>
        </w:rPr>
        <w:t>├─────┼──────────────────┼──────────────────┼──────────────────────────┼─────────────────┤</w:t>
      </w:r>
    </w:p>
    <w:p w:rsidR="00DC6759" w:rsidRDefault="00DC6759">
      <w:pPr>
        <w:pStyle w:val="ConsPlusCell"/>
        <w:jc w:val="both"/>
      </w:pPr>
      <w:r>
        <w:rPr>
          <w:sz w:val="16"/>
        </w:rPr>
        <w:t>│63.  │Государственное   │443010,           │Email:                    │8-846-270-42-54  │</w:t>
      </w:r>
    </w:p>
    <w:p w:rsidR="00DC6759" w:rsidRDefault="00DC6759">
      <w:pPr>
        <w:pStyle w:val="ConsPlusCell"/>
        <w:jc w:val="both"/>
      </w:pPr>
      <w:r>
        <w:rPr>
          <w:sz w:val="16"/>
        </w:rPr>
        <w:t>│     │учреждение -      │г. Самара,        │info@ro63.fss.ru          │                 │</w:t>
      </w:r>
    </w:p>
    <w:p w:rsidR="00DC6759" w:rsidRDefault="00DC6759">
      <w:pPr>
        <w:pStyle w:val="ConsPlusCell"/>
        <w:jc w:val="both"/>
      </w:pPr>
      <w:r>
        <w:rPr>
          <w:sz w:val="16"/>
        </w:rPr>
        <w:t>│     │Самарское         │ул. Рабочая, д. 3 │                          │                 │</w:t>
      </w:r>
    </w:p>
    <w:p w:rsidR="00DC6759" w:rsidRDefault="00DC6759">
      <w:pPr>
        <w:pStyle w:val="ConsPlusCell"/>
        <w:jc w:val="both"/>
      </w:pPr>
      <w:r>
        <w:rPr>
          <w:sz w:val="16"/>
        </w:rPr>
        <w:t>│     │региональное      │                  │Сайт:                     │                 │</w:t>
      </w:r>
    </w:p>
    <w:p w:rsidR="00DC6759" w:rsidRDefault="00DC6759">
      <w:pPr>
        <w:pStyle w:val="ConsPlusCell"/>
        <w:jc w:val="both"/>
      </w:pPr>
      <w:r>
        <w:rPr>
          <w:sz w:val="16"/>
        </w:rPr>
        <w:t>│     │отделение Фонда   │                  │http://fss.ru/region/ro63/│                 │</w:t>
      </w:r>
    </w:p>
    <w:p w:rsidR="00DC6759" w:rsidRDefault="00DC6759">
      <w:pPr>
        <w:pStyle w:val="ConsPlusCell"/>
        <w:jc w:val="both"/>
      </w:pPr>
      <w:r>
        <w:rPr>
          <w:sz w:val="16"/>
        </w:rPr>
        <w:t>│     │                  │                  │index.shtml               │                 │</w:t>
      </w:r>
    </w:p>
    <w:p w:rsidR="00DC6759" w:rsidRDefault="00DC6759">
      <w:pPr>
        <w:pStyle w:val="ConsPlusCell"/>
        <w:jc w:val="both"/>
      </w:pPr>
      <w:r>
        <w:rPr>
          <w:sz w:val="16"/>
        </w:rPr>
        <w:t>├─────┼──────────────────┼──────────────────┼──────────────────────────┼─────────────────┤</w:t>
      </w:r>
    </w:p>
    <w:p w:rsidR="00DC6759" w:rsidRDefault="00DC6759">
      <w:pPr>
        <w:pStyle w:val="ConsPlusCell"/>
        <w:jc w:val="both"/>
      </w:pPr>
      <w:r>
        <w:rPr>
          <w:sz w:val="16"/>
        </w:rPr>
        <w:t>│64.  │Государственное   │197046, г. Санкт- │Email:                    │8-812-313-76-65  │</w:t>
      </w:r>
    </w:p>
    <w:p w:rsidR="00DC6759" w:rsidRDefault="00DC6759">
      <w:pPr>
        <w:pStyle w:val="ConsPlusCell"/>
        <w:jc w:val="both"/>
      </w:pPr>
      <w:r>
        <w:rPr>
          <w:sz w:val="16"/>
        </w:rPr>
        <w:t>│     │учреждение -      │Петербург,        │info@ro78.fss.ru          │                 │</w:t>
      </w:r>
    </w:p>
    <w:p w:rsidR="00DC6759" w:rsidRDefault="00DC6759">
      <w:pPr>
        <w:pStyle w:val="ConsPlusCell"/>
        <w:jc w:val="both"/>
      </w:pPr>
      <w:r>
        <w:rPr>
          <w:sz w:val="16"/>
        </w:rPr>
        <w:t>│     │Санкт-            │ул. Большая       │                          │                 │</w:t>
      </w:r>
    </w:p>
    <w:p w:rsidR="00DC6759" w:rsidRDefault="00DC6759">
      <w:pPr>
        <w:pStyle w:val="ConsPlusCell"/>
        <w:jc w:val="both"/>
      </w:pPr>
      <w:r>
        <w:rPr>
          <w:sz w:val="16"/>
        </w:rPr>
        <w:t>│     │Петербургское     │Посадская,        │Сайт:                     │                 │</w:t>
      </w:r>
    </w:p>
    <w:p w:rsidR="00DC6759" w:rsidRDefault="00DC6759">
      <w:pPr>
        <w:pStyle w:val="ConsPlusCell"/>
        <w:jc w:val="both"/>
      </w:pPr>
      <w:r>
        <w:rPr>
          <w:sz w:val="16"/>
        </w:rPr>
        <w:t>│     │региональное      │д. 10-а           │http://www.rofss.spb.ru   │                 │</w:t>
      </w:r>
    </w:p>
    <w:p w:rsidR="00DC6759" w:rsidRDefault="00DC6759">
      <w:pPr>
        <w:pStyle w:val="ConsPlusCell"/>
        <w:jc w:val="both"/>
      </w:pPr>
      <w:r>
        <w:rPr>
          <w:sz w:val="16"/>
        </w:rPr>
        <w:t>│     │отделение Фонда   │                  │                          │                 │</w:t>
      </w:r>
    </w:p>
    <w:p w:rsidR="00DC6759" w:rsidRDefault="00DC6759">
      <w:pPr>
        <w:pStyle w:val="ConsPlusCell"/>
        <w:jc w:val="both"/>
      </w:pPr>
      <w:r>
        <w:rPr>
          <w:sz w:val="16"/>
        </w:rPr>
        <w:t>├─────┼──────────────────┼──────────────────┼──────────────────────────┼─────────────────┤</w:t>
      </w:r>
    </w:p>
    <w:p w:rsidR="00DC6759" w:rsidRDefault="00DC6759">
      <w:pPr>
        <w:pStyle w:val="ConsPlusCell"/>
        <w:jc w:val="both"/>
      </w:pPr>
      <w:r>
        <w:rPr>
          <w:sz w:val="16"/>
        </w:rPr>
        <w:t>│65.  │Государственное   │410012,           │Email:                    │8-845-2-50-88-15 │</w:t>
      </w:r>
    </w:p>
    <w:p w:rsidR="00DC6759" w:rsidRDefault="00DC6759">
      <w:pPr>
        <w:pStyle w:val="ConsPlusCell"/>
        <w:jc w:val="both"/>
      </w:pPr>
      <w:r>
        <w:rPr>
          <w:sz w:val="16"/>
        </w:rPr>
        <w:t>│     │учреждение -      │г. Саратов,       │info@ro64.fss.ru          │                 │</w:t>
      </w:r>
    </w:p>
    <w:p w:rsidR="00DC6759" w:rsidRDefault="00DC6759">
      <w:pPr>
        <w:pStyle w:val="ConsPlusCell"/>
        <w:jc w:val="both"/>
      </w:pPr>
      <w:r>
        <w:rPr>
          <w:sz w:val="16"/>
        </w:rPr>
        <w:t>│     │Саратовское       │ул. Вавилова,     │                          │                 │</w:t>
      </w:r>
    </w:p>
    <w:p w:rsidR="00DC6759" w:rsidRDefault="00DC6759">
      <w:pPr>
        <w:pStyle w:val="ConsPlusCell"/>
        <w:jc w:val="both"/>
      </w:pPr>
      <w:r>
        <w:rPr>
          <w:sz w:val="16"/>
        </w:rPr>
        <w:t>│     │региональное      │д. 1/7            │Сайт:                     │                 │</w:t>
      </w:r>
    </w:p>
    <w:p w:rsidR="00DC6759" w:rsidRDefault="00DC6759">
      <w:pPr>
        <w:pStyle w:val="ConsPlusCell"/>
        <w:jc w:val="both"/>
      </w:pPr>
      <w:r>
        <w:rPr>
          <w:sz w:val="16"/>
        </w:rPr>
        <w:t>│     │отделение Фонда   │                  │http://www.fss.ru/region/ │                 │</w:t>
      </w:r>
    </w:p>
    <w:p w:rsidR="00DC6759" w:rsidRDefault="00DC6759">
      <w:pPr>
        <w:pStyle w:val="ConsPlusCell"/>
        <w:jc w:val="both"/>
      </w:pPr>
      <w:r>
        <w:rPr>
          <w:sz w:val="16"/>
        </w:rPr>
        <w:t>│     │                  │                  │ro64/                     │                 │</w:t>
      </w:r>
    </w:p>
    <w:p w:rsidR="00DC6759" w:rsidRDefault="00DC6759">
      <w:pPr>
        <w:pStyle w:val="ConsPlusCell"/>
        <w:jc w:val="both"/>
      </w:pPr>
      <w:r>
        <w:rPr>
          <w:sz w:val="16"/>
        </w:rPr>
        <w:t>├─────┼──────────────────┼──────────────────┼──────────────────────────┼─────────────────┤</w:t>
      </w:r>
    </w:p>
    <w:p w:rsidR="00DC6759" w:rsidRDefault="00DC6759">
      <w:pPr>
        <w:pStyle w:val="ConsPlusCell"/>
        <w:jc w:val="both"/>
      </w:pPr>
      <w:r>
        <w:rPr>
          <w:sz w:val="16"/>
        </w:rPr>
        <w:t>│66.  │Государственное   │693020, г. Южно-  │Email:                    │8-424-2-72-51-02 │</w:t>
      </w:r>
    </w:p>
    <w:p w:rsidR="00DC6759" w:rsidRDefault="00DC6759">
      <w:pPr>
        <w:pStyle w:val="ConsPlusCell"/>
        <w:jc w:val="both"/>
      </w:pPr>
      <w:r>
        <w:rPr>
          <w:sz w:val="16"/>
        </w:rPr>
        <w:t>│     │учреждение -      │Сахалинск,        │info1@ro65.fss.ru         │                 │</w:t>
      </w:r>
    </w:p>
    <w:p w:rsidR="00DC6759" w:rsidRDefault="00DC6759">
      <w:pPr>
        <w:pStyle w:val="ConsPlusCell"/>
        <w:jc w:val="both"/>
      </w:pPr>
      <w:r>
        <w:rPr>
          <w:sz w:val="16"/>
        </w:rPr>
        <w:t>│     │Сахалинское       │ул. Ленина,       │                          │                 │</w:t>
      </w:r>
    </w:p>
    <w:p w:rsidR="00DC6759" w:rsidRDefault="00DC6759">
      <w:pPr>
        <w:pStyle w:val="ConsPlusCell"/>
        <w:jc w:val="both"/>
      </w:pPr>
      <w:r>
        <w:rPr>
          <w:sz w:val="16"/>
        </w:rPr>
        <w:t>│     │региональное      │д. 69/а           │Сайт:                     │                 │</w:t>
      </w:r>
    </w:p>
    <w:p w:rsidR="00DC6759" w:rsidRDefault="00DC6759">
      <w:pPr>
        <w:pStyle w:val="ConsPlusCell"/>
        <w:jc w:val="both"/>
      </w:pPr>
      <w:r>
        <w:rPr>
          <w:sz w:val="16"/>
        </w:rPr>
        <w:t>│     │отделение Фонда   │                  │www.sakhfss.prikladniki.ru│                 │</w:t>
      </w:r>
    </w:p>
    <w:p w:rsidR="00DC6759" w:rsidRDefault="00DC6759">
      <w:pPr>
        <w:pStyle w:val="ConsPlusCell"/>
        <w:jc w:val="both"/>
      </w:pPr>
      <w:r>
        <w:rPr>
          <w:sz w:val="16"/>
        </w:rPr>
        <w:t>├─────┼──────────────────┼──────────────────┼──────────────────────────┼─────────────────┤</w:t>
      </w:r>
    </w:p>
    <w:p w:rsidR="00DC6759" w:rsidRDefault="00DC6759">
      <w:pPr>
        <w:pStyle w:val="ConsPlusCell"/>
        <w:jc w:val="both"/>
      </w:pPr>
      <w:r>
        <w:rPr>
          <w:sz w:val="16"/>
        </w:rPr>
        <w:t>│67.  │Государственное   │620095,           │Email:                    │8-343-359-87-14  │</w:t>
      </w:r>
    </w:p>
    <w:p w:rsidR="00DC6759" w:rsidRDefault="00DC6759">
      <w:pPr>
        <w:pStyle w:val="ConsPlusCell"/>
        <w:jc w:val="both"/>
      </w:pPr>
      <w:r>
        <w:rPr>
          <w:sz w:val="16"/>
        </w:rPr>
        <w:t>│     │учреждение -      │г. Екатеринбург,  │info@ro66.fss.ru          │                 │</w:t>
      </w:r>
    </w:p>
    <w:p w:rsidR="00DC6759" w:rsidRDefault="00DC6759">
      <w:pPr>
        <w:pStyle w:val="ConsPlusCell"/>
        <w:jc w:val="both"/>
      </w:pPr>
      <w:r>
        <w:rPr>
          <w:sz w:val="16"/>
        </w:rPr>
        <w:t>│     │Свердловское      │ул. Малышева,     │                          │                 │</w:t>
      </w:r>
    </w:p>
    <w:p w:rsidR="00DC6759" w:rsidRDefault="00DC6759">
      <w:pPr>
        <w:pStyle w:val="ConsPlusCell"/>
        <w:jc w:val="both"/>
      </w:pPr>
      <w:r>
        <w:rPr>
          <w:sz w:val="16"/>
        </w:rPr>
        <w:t>│     │региональное      │д. 101            │Сайт:                     │                 │</w:t>
      </w:r>
    </w:p>
    <w:p w:rsidR="00DC6759" w:rsidRDefault="00DC6759">
      <w:pPr>
        <w:pStyle w:val="ConsPlusCell"/>
        <w:jc w:val="both"/>
      </w:pPr>
      <w:r>
        <w:rPr>
          <w:sz w:val="16"/>
        </w:rPr>
        <w:t>│     │отделение Фонда   │                  │http://www.fss.ekatr.ru/  │                 │</w:t>
      </w:r>
    </w:p>
    <w:p w:rsidR="00DC6759" w:rsidRDefault="00DC6759">
      <w:pPr>
        <w:pStyle w:val="ConsPlusCell"/>
        <w:jc w:val="both"/>
      </w:pPr>
      <w:r>
        <w:rPr>
          <w:sz w:val="16"/>
        </w:rPr>
        <w:t>├─────┼──────────────────┼──────────────────┼──────────────────────────┼─────────────────┤</w:t>
      </w:r>
    </w:p>
    <w:p w:rsidR="00DC6759" w:rsidRDefault="00DC6759">
      <w:pPr>
        <w:pStyle w:val="ConsPlusCell"/>
        <w:jc w:val="both"/>
      </w:pPr>
      <w:bookmarkStart w:id="37" w:name="P1007"/>
      <w:bookmarkEnd w:id="37"/>
      <w:r>
        <w:rPr>
          <w:sz w:val="16"/>
        </w:rPr>
        <w:t>│67.1 │Государственное   │299011,           │Адрес                     │8(8692) 54-41-83 │</w:t>
      </w:r>
    </w:p>
    <w:p w:rsidR="00DC6759" w:rsidRDefault="00DC6759">
      <w:pPr>
        <w:pStyle w:val="ConsPlusCell"/>
        <w:jc w:val="both"/>
      </w:pPr>
      <w:r>
        <w:rPr>
          <w:sz w:val="16"/>
        </w:rPr>
        <w:t>│     │учреждение -      │г. Севастополь,   │электронной почты:        │                 │</w:t>
      </w:r>
    </w:p>
    <w:p w:rsidR="00DC6759" w:rsidRDefault="00DC6759">
      <w:pPr>
        <w:pStyle w:val="ConsPlusCell"/>
        <w:jc w:val="both"/>
      </w:pPr>
      <w:r>
        <w:rPr>
          <w:sz w:val="16"/>
        </w:rPr>
        <w:t>│     │Севастопольское   │ул. Одесская,     │ro92_info@fss.ru          │                 │</w:t>
      </w:r>
    </w:p>
    <w:p w:rsidR="00DC6759" w:rsidRDefault="00DC6759">
      <w:pPr>
        <w:pStyle w:val="ConsPlusCell"/>
        <w:jc w:val="both"/>
      </w:pPr>
      <w:r>
        <w:rPr>
          <w:sz w:val="16"/>
        </w:rPr>
        <w:t>│     │региональное      │д. 27             │                          │                 │</w:t>
      </w:r>
    </w:p>
    <w:p w:rsidR="00DC6759" w:rsidRDefault="00DC6759">
      <w:pPr>
        <w:pStyle w:val="ConsPlusCell"/>
        <w:jc w:val="both"/>
      </w:pPr>
      <w:r>
        <w:rPr>
          <w:sz w:val="16"/>
        </w:rPr>
        <w:t>│     │отделение Фонда   │                  │Сайт:                     │                 │</w:t>
      </w:r>
    </w:p>
    <w:p w:rsidR="00DC6759" w:rsidRDefault="00DC6759">
      <w:pPr>
        <w:pStyle w:val="ConsPlusCell"/>
        <w:jc w:val="both"/>
      </w:pPr>
      <w:r>
        <w:rPr>
          <w:sz w:val="16"/>
        </w:rPr>
        <w:t>│     │социального       │                  │http://r92.fss.ru         │                 │</w:t>
      </w:r>
    </w:p>
    <w:p w:rsidR="00DC6759" w:rsidRDefault="00DC6759">
      <w:pPr>
        <w:pStyle w:val="ConsPlusCell"/>
        <w:jc w:val="both"/>
      </w:pPr>
      <w:r>
        <w:rPr>
          <w:sz w:val="16"/>
        </w:rPr>
        <w:t>│     │страхования       │                  │                          │                 │</w:t>
      </w:r>
    </w:p>
    <w:p w:rsidR="00DC6759" w:rsidRDefault="00DC6759">
      <w:pPr>
        <w:pStyle w:val="ConsPlusCell"/>
        <w:jc w:val="both"/>
      </w:pPr>
      <w:r>
        <w:rPr>
          <w:sz w:val="16"/>
        </w:rPr>
        <w:t>│     │Российской        │                  │                          │                 │</w:t>
      </w:r>
    </w:p>
    <w:p w:rsidR="00DC6759" w:rsidRDefault="00DC6759">
      <w:pPr>
        <w:pStyle w:val="ConsPlusCell"/>
        <w:jc w:val="both"/>
      </w:pPr>
      <w:r>
        <w:rPr>
          <w:sz w:val="16"/>
        </w:rPr>
        <w:t>│     │Федерации         │                  │                          │                 │</w:t>
      </w:r>
    </w:p>
    <w:p w:rsidR="00DC6759" w:rsidRDefault="00DC6759">
      <w:pPr>
        <w:pStyle w:val="ConsPlusCell"/>
        <w:jc w:val="both"/>
      </w:pPr>
      <w:r>
        <w:rPr>
          <w:sz w:val="16"/>
        </w:rPr>
        <w:t xml:space="preserve">│(п. 67.1 введен </w:t>
      </w:r>
      <w:hyperlink r:id="rId61" w:history="1">
        <w:r>
          <w:rPr>
            <w:color w:val="0000FF"/>
            <w:sz w:val="16"/>
          </w:rPr>
          <w:t>Приказом</w:t>
        </w:r>
      </w:hyperlink>
      <w:r>
        <w:rPr>
          <w:sz w:val="16"/>
        </w:rPr>
        <w:t xml:space="preserve"> Минтруда России от 25.04.2017 N 388н)                          │</w:t>
      </w:r>
    </w:p>
    <w:p w:rsidR="00DC6759" w:rsidRDefault="00DC6759">
      <w:pPr>
        <w:pStyle w:val="ConsPlusCell"/>
        <w:jc w:val="both"/>
      </w:pPr>
      <w:r>
        <w:rPr>
          <w:sz w:val="16"/>
        </w:rPr>
        <w:t>├─────┼──────────────────┼──────────────────┼──────────────────────────┼─────────────────┤</w:t>
      </w:r>
    </w:p>
    <w:p w:rsidR="00DC6759" w:rsidRDefault="00DC6759">
      <w:pPr>
        <w:pStyle w:val="ConsPlusCell"/>
        <w:jc w:val="both"/>
      </w:pPr>
      <w:r>
        <w:rPr>
          <w:sz w:val="16"/>
        </w:rPr>
        <w:t>│68.  │Государственное   │214014,           │Email:                    │8-481-2-64-74-44 │</w:t>
      </w:r>
    </w:p>
    <w:p w:rsidR="00DC6759" w:rsidRDefault="00DC6759">
      <w:pPr>
        <w:pStyle w:val="ConsPlusCell"/>
        <w:jc w:val="both"/>
      </w:pPr>
      <w:r>
        <w:rPr>
          <w:sz w:val="16"/>
        </w:rPr>
        <w:t>│     │учреждение -      │г. Смоленск,      │info@ro67.fss.ru          │                 │</w:t>
      </w:r>
    </w:p>
    <w:p w:rsidR="00DC6759" w:rsidRDefault="00DC6759">
      <w:pPr>
        <w:pStyle w:val="ConsPlusCell"/>
        <w:jc w:val="both"/>
      </w:pPr>
      <w:r>
        <w:rPr>
          <w:sz w:val="16"/>
        </w:rPr>
        <w:t>│     │Смоленское        │ул. Тенишевой,    │                          │                 │</w:t>
      </w:r>
    </w:p>
    <w:p w:rsidR="00DC6759" w:rsidRDefault="00DC6759">
      <w:pPr>
        <w:pStyle w:val="ConsPlusCell"/>
        <w:jc w:val="both"/>
      </w:pPr>
      <w:r>
        <w:rPr>
          <w:sz w:val="16"/>
        </w:rPr>
        <w:t>│     │региональное      │д. 17-а           │Сайт:                     │                 │</w:t>
      </w:r>
    </w:p>
    <w:p w:rsidR="00DC6759" w:rsidRDefault="00DC6759">
      <w:pPr>
        <w:pStyle w:val="ConsPlusCell"/>
        <w:jc w:val="both"/>
      </w:pPr>
      <w:r>
        <w:rPr>
          <w:sz w:val="16"/>
        </w:rPr>
        <w:t>│     │отделение Фонда   │                  │http://www.fss.ru/region/ │                 │</w:t>
      </w:r>
    </w:p>
    <w:p w:rsidR="00DC6759" w:rsidRDefault="00DC6759">
      <w:pPr>
        <w:pStyle w:val="ConsPlusCell"/>
        <w:jc w:val="both"/>
      </w:pPr>
      <w:r>
        <w:rPr>
          <w:sz w:val="16"/>
        </w:rPr>
        <w:t>│     │                  │                  │ro67/index.shtml          │                 │</w:t>
      </w:r>
    </w:p>
    <w:p w:rsidR="00DC6759" w:rsidRDefault="00DC6759">
      <w:pPr>
        <w:pStyle w:val="ConsPlusCell"/>
        <w:jc w:val="both"/>
      </w:pPr>
      <w:r>
        <w:rPr>
          <w:sz w:val="16"/>
        </w:rPr>
        <w:t>├─────┼──────────────────┼──────────────────┼──────────────────────────┼─────────────────┤</w:t>
      </w:r>
    </w:p>
    <w:p w:rsidR="00DC6759" w:rsidRDefault="00DC6759">
      <w:pPr>
        <w:pStyle w:val="ConsPlusCell"/>
        <w:jc w:val="both"/>
      </w:pPr>
      <w:r>
        <w:rPr>
          <w:sz w:val="16"/>
        </w:rPr>
        <w:t>│69.  │Государственное   │355022,           │Email:                    │8-865-2-35-33-76 │</w:t>
      </w:r>
    </w:p>
    <w:p w:rsidR="00DC6759" w:rsidRDefault="00DC6759">
      <w:pPr>
        <w:pStyle w:val="ConsPlusCell"/>
        <w:jc w:val="both"/>
      </w:pPr>
      <w:r>
        <w:rPr>
          <w:sz w:val="16"/>
        </w:rPr>
        <w:t>│     │учреждение -      │г. Ставрополь,    │info@ro26.fss.ru          │                 │</w:t>
      </w:r>
    </w:p>
    <w:p w:rsidR="00DC6759" w:rsidRDefault="00DC6759">
      <w:pPr>
        <w:pStyle w:val="ConsPlusCell"/>
        <w:jc w:val="both"/>
      </w:pPr>
      <w:r>
        <w:rPr>
          <w:sz w:val="16"/>
        </w:rPr>
        <w:t>│     │Ставропольское    │ул. 8 марта,      │                          │                 │</w:t>
      </w:r>
    </w:p>
    <w:p w:rsidR="00DC6759" w:rsidRDefault="00DC6759">
      <w:pPr>
        <w:pStyle w:val="ConsPlusCell"/>
        <w:jc w:val="both"/>
      </w:pPr>
      <w:r>
        <w:rPr>
          <w:sz w:val="16"/>
        </w:rPr>
        <w:t>│     │региональное      │д. 3/1            │Сайт:                     │                 │</w:t>
      </w:r>
    </w:p>
    <w:p w:rsidR="00DC6759" w:rsidRDefault="00DC6759">
      <w:pPr>
        <w:pStyle w:val="ConsPlusCell"/>
        <w:jc w:val="both"/>
      </w:pPr>
      <w:r>
        <w:rPr>
          <w:sz w:val="16"/>
        </w:rPr>
        <w:t>│     │отделение Фонда   │                  │http://www.fss.stavcom.ru/│                 │</w:t>
      </w:r>
    </w:p>
    <w:p w:rsidR="00DC6759" w:rsidRDefault="00DC6759">
      <w:pPr>
        <w:pStyle w:val="ConsPlusCell"/>
        <w:jc w:val="both"/>
      </w:pPr>
      <w:r>
        <w:rPr>
          <w:sz w:val="16"/>
        </w:rPr>
        <w:t>├─────┼──────────────────┼──────────────────┼──────────────────────────┼─────────────────┤</w:t>
      </w:r>
    </w:p>
    <w:p w:rsidR="00DC6759" w:rsidRDefault="00DC6759">
      <w:pPr>
        <w:pStyle w:val="ConsPlusCell"/>
        <w:jc w:val="both"/>
      </w:pPr>
      <w:r>
        <w:rPr>
          <w:sz w:val="16"/>
        </w:rPr>
        <w:t>│70.  │Государственное   │392000,           │Email:                    │8-475-2-53-21-08 │</w:t>
      </w:r>
    </w:p>
    <w:p w:rsidR="00DC6759" w:rsidRDefault="00DC6759">
      <w:pPr>
        <w:pStyle w:val="ConsPlusCell"/>
        <w:jc w:val="both"/>
      </w:pPr>
      <w:r>
        <w:rPr>
          <w:sz w:val="16"/>
        </w:rPr>
        <w:t>│     │учреждение -      │г. Тамбов,        │info@ro68.fss.ru          │                 │</w:t>
      </w:r>
    </w:p>
    <w:p w:rsidR="00DC6759" w:rsidRDefault="00DC6759">
      <w:pPr>
        <w:pStyle w:val="ConsPlusCell"/>
        <w:jc w:val="both"/>
      </w:pPr>
      <w:r>
        <w:rPr>
          <w:sz w:val="16"/>
        </w:rPr>
        <w:t>│     │Тамбовское        │проезд Новый,     │                          │                 │</w:t>
      </w:r>
    </w:p>
    <w:p w:rsidR="00DC6759" w:rsidRDefault="00DC6759">
      <w:pPr>
        <w:pStyle w:val="ConsPlusCell"/>
        <w:jc w:val="both"/>
      </w:pPr>
      <w:r>
        <w:rPr>
          <w:sz w:val="16"/>
        </w:rPr>
        <w:t>│     │региональное      │д. 1              │Сайт: fss.tamb.ru         │                 │</w:t>
      </w:r>
    </w:p>
    <w:p w:rsidR="00DC6759" w:rsidRDefault="00DC6759">
      <w:pPr>
        <w:pStyle w:val="ConsPlusCell"/>
        <w:jc w:val="both"/>
      </w:pPr>
      <w:r>
        <w:rPr>
          <w:sz w:val="16"/>
        </w:rPr>
        <w:t>│     │отделение Фонда   │                  │                          │                 │</w:t>
      </w:r>
    </w:p>
    <w:p w:rsidR="00DC6759" w:rsidRDefault="00DC6759">
      <w:pPr>
        <w:pStyle w:val="ConsPlusCell"/>
        <w:jc w:val="both"/>
      </w:pPr>
      <w:r>
        <w:rPr>
          <w:sz w:val="16"/>
        </w:rPr>
        <w:t>├─────┼──────────────────┼──────────────────┼──────────────────────────┼─────────────────┤</w:t>
      </w:r>
    </w:p>
    <w:p w:rsidR="00DC6759" w:rsidRDefault="00DC6759">
      <w:pPr>
        <w:pStyle w:val="ConsPlusCell"/>
        <w:jc w:val="both"/>
      </w:pPr>
      <w:r>
        <w:rPr>
          <w:sz w:val="16"/>
        </w:rPr>
        <w:t>│71.  │Государственное   │170008, г. Тверь, │Email:                    │8-482-2-34-96-58 │</w:t>
      </w:r>
    </w:p>
    <w:p w:rsidR="00DC6759" w:rsidRDefault="00DC6759">
      <w:pPr>
        <w:pStyle w:val="ConsPlusCell"/>
        <w:jc w:val="both"/>
      </w:pPr>
      <w:r>
        <w:rPr>
          <w:sz w:val="16"/>
        </w:rPr>
        <w:t>│     │учреждение -      │ул. Ротмистрова,  │info@ro69.fss.ru          │                 │</w:t>
      </w:r>
    </w:p>
    <w:p w:rsidR="00DC6759" w:rsidRDefault="00DC6759">
      <w:pPr>
        <w:pStyle w:val="ConsPlusCell"/>
        <w:jc w:val="both"/>
      </w:pPr>
      <w:r>
        <w:rPr>
          <w:sz w:val="16"/>
        </w:rPr>
        <w:t>│     │Тверское          │д. 31             │                          │                 │</w:t>
      </w:r>
    </w:p>
    <w:p w:rsidR="00DC6759" w:rsidRDefault="00DC6759">
      <w:pPr>
        <w:pStyle w:val="ConsPlusCell"/>
        <w:jc w:val="both"/>
      </w:pPr>
      <w:r>
        <w:rPr>
          <w:sz w:val="16"/>
        </w:rPr>
        <w:t>│     │региональное      │                  │Сайт:                     │                 │</w:t>
      </w:r>
    </w:p>
    <w:p w:rsidR="00DC6759" w:rsidRDefault="00DC6759">
      <w:pPr>
        <w:pStyle w:val="ConsPlusCell"/>
        <w:jc w:val="both"/>
      </w:pPr>
      <w:r>
        <w:rPr>
          <w:sz w:val="16"/>
        </w:rPr>
        <w:t>│     │отделение Фонда   │                  │http://www.tverfss.ru/    │                 │</w:t>
      </w:r>
    </w:p>
    <w:p w:rsidR="00DC6759" w:rsidRDefault="00DC6759">
      <w:pPr>
        <w:pStyle w:val="ConsPlusCell"/>
        <w:jc w:val="both"/>
      </w:pPr>
      <w:r>
        <w:rPr>
          <w:sz w:val="16"/>
        </w:rPr>
        <w:t>├─────┼──────────────────┼──────────────────┼──────────────────────────┼─────────────────┤</w:t>
      </w:r>
    </w:p>
    <w:p w:rsidR="00DC6759" w:rsidRDefault="00DC6759">
      <w:pPr>
        <w:pStyle w:val="ConsPlusCell"/>
        <w:jc w:val="both"/>
      </w:pPr>
      <w:r>
        <w:rPr>
          <w:sz w:val="16"/>
        </w:rPr>
        <w:t>│72.  │Государственное   │634034, г. Томск, │Email:                    │8-382-2-55-62-72 │</w:t>
      </w:r>
    </w:p>
    <w:p w:rsidR="00DC6759" w:rsidRDefault="00DC6759">
      <w:pPr>
        <w:pStyle w:val="ConsPlusCell"/>
        <w:jc w:val="both"/>
      </w:pPr>
      <w:r>
        <w:rPr>
          <w:sz w:val="16"/>
        </w:rPr>
        <w:t>│     │учреждение -      │ул. Белинского,   │info@ro70.fss.ru          │                 │</w:t>
      </w:r>
    </w:p>
    <w:p w:rsidR="00DC6759" w:rsidRDefault="00DC6759">
      <w:pPr>
        <w:pStyle w:val="ConsPlusCell"/>
        <w:jc w:val="both"/>
      </w:pPr>
      <w:r>
        <w:rPr>
          <w:sz w:val="16"/>
        </w:rPr>
        <w:t>│     │Томское           │д. 61             │                          │                 │</w:t>
      </w:r>
    </w:p>
    <w:p w:rsidR="00DC6759" w:rsidRDefault="00DC6759">
      <w:pPr>
        <w:pStyle w:val="ConsPlusCell"/>
        <w:jc w:val="both"/>
      </w:pPr>
      <w:r>
        <w:rPr>
          <w:sz w:val="16"/>
        </w:rPr>
        <w:t>│     │региональное      │                  │Сайт:                     │                 │</w:t>
      </w:r>
    </w:p>
    <w:p w:rsidR="00DC6759" w:rsidRDefault="00DC6759">
      <w:pPr>
        <w:pStyle w:val="ConsPlusCell"/>
        <w:jc w:val="both"/>
      </w:pPr>
      <w:r>
        <w:rPr>
          <w:sz w:val="16"/>
        </w:rPr>
        <w:t>│     │отделение Фонда   │                  │http://www.fss.ru/region/ │                 │</w:t>
      </w:r>
    </w:p>
    <w:p w:rsidR="00DC6759" w:rsidRDefault="00DC6759">
      <w:pPr>
        <w:pStyle w:val="ConsPlusCell"/>
        <w:jc w:val="both"/>
      </w:pPr>
      <w:r>
        <w:rPr>
          <w:sz w:val="16"/>
        </w:rPr>
        <w:t>│     │                  │                  │ro70/                     │                 │</w:t>
      </w:r>
    </w:p>
    <w:p w:rsidR="00DC6759" w:rsidRDefault="00DC6759">
      <w:pPr>
        <w:pStyle w:val="ConsPlusCell"/>
        <w:jc w:val="both"/>
      </w:pPr>
      <w:r>
        <w:rPr>
          <w:sz w:val="16"/>
        </w:rPr>
        <w:t>├─────┼──────────────────┼──────────────────┼──────────────────────────┼─────────────────┤</w:t>
      </w:r>
    </w:p>
    <w:p w:rsidR="00DC6759" w:rsidRDefault="00DC6759">
      <w:pPr>
        <w:pStyle w:val="ConsPlusCell"/>
        <w:jc w:val="both"/>
      </w:pPr>
      <w:r>
        <w:rPr>
          <w:sz w:val="16"/>
        </w:rPr>
        <w:t>│73.  │Государственное   │300041, г. Тула,  │Email:                    │8-487-2-31-17-77 │</w:t>
      </w:r>
    </w:p>
    <w:p w:rsidR="00DC6759" w:rsidRDefault="00DC6759">
      <w:pPr>
        <w:pStyle w:val="ConsPlusCell"/>
        <w:jc w:val="both"/>
      </w:pPr>
      <w:r>
        <w:rPr>
          <w:sz w:val="16"/>
        </w:rPr>
        <w:t>│     │учреждение -      │ул. Колетвинова,  │infoi@ro71.fss.ru         │                 │</w:t>
      </w:r>
    </w:p>
    <w:p w:rsidR="00DC6759" w:rsidRDefault="00DC6759">
      <w:pPr>
        <w:pStyle w:val="ConsPlusCell"/>
        <w:jc w:val="both"/>
      </w:pPr>
      <w:r>
        <w:rPr>
          <w:sz w:val="16"/>
        </w:rPr>
        <w:t>│     │Тульское          │д. 6              │                          │                 │</w:t>
      </w:r>
    </w:p>
    <w:p w:rsidR="00DC6759" w:rsidRDefault="00DC6759">
      <w:pPr>
        <w:pStyle w:val="ConsPlusCell"/>
        <w:jc w:val="both"/>
      </w:pPr>
      <w:r>
        <w:rPr>
          <w:sz w:val="16"/>
        </w:rPr>
        <w:t>│     │региональное      │                  │Сайт:                     │                 │</w:t>
      </w:r>
    </w:p>
    <w:p w:rsidR="00DC6759" w:rsidRDefault="00DC6759">
      <w:pPr>
        <w:pStyle w:val="ConsPlusCell"/>
        <w:jc w:val="both"/>
      </w:pPr>
      <w:r>
        <w:rPr>
          <w:sz w:val="16"/>
        </w:rPr>
        <w:t>│     │отделение Фонда   │                  │www.fss.ru/region/ro71    │                 │</w:t>
      </w:r>
    </w:p>
    <w:p w:rsidR="00DC6759" w:rsidRDefault="00DC6759">
      <w:pPr>
        <w:pStyle w:val="ConsPlusCell"/>
        <w:jc w:val="both"/>
      </w:pPr>
      <w:r>
        <w:rPr>
          <w:sz w:val="16"/>
        </w:rPr>
        <w:t>├─────┼──────────────────┼──────────────────┼──────────────────────────┼─────────────────┤</w:t>
      </w:r>
    </w:p>
    <w:p w:rsidR="00DC6759" w:rsidRDefault="00DC6759">
      <w:pPr>
        <w:pStyle w:val="ConsPlusCell"/>
        <w:jc w:val="both"/>
      </w:pPr>
      <w:r>
        <w:rPr>
          <w:sz w:val="16"/>
        </w:rPr>
        <w:t>│74.  │Государственное   │625000,           │Email:                    │8-345-2-34-29-44 │</w:t>
      </w:r>
    </w:p>
    <w:p w:rsidR="00DC6759" w:rsidRDefault="00DC6759">
      <w:pPr>
        <w:pStyle w:val="ConsPlusCell"/>
        <w:jc w:val="both"/>
      </w:pPr>
      <w:r>
        <w:rPr>
          <w:sz w:val="16"/>
        </w:rPr>
        <w:t>│     │учреждение -      │г. Тюмень,        │info@ro72.fss.ru          │                 │</w:t>
      </w:r>
    </w:p>
    <w:p w:rsidR="00DC6759" w:rsidRDefault="00DC6759">
      <w:pPr>
        <w:pStyle w:val="ConsPlusCell"/>
        <w:jc w:val="both"/>
      </w:pPr>
      <w:r>
        <w:rPr>
          <w:sz w:val="16"/>
        </w:rPr>
        <w:t>│     │Тюменское         │ул. Ирбитская,    │                          │                 │</w:t>
      </w:r>
    </w:p>
    <w:p w:rsidR="00DC6759" w:rsidRDefault="00DC6759">
      <w:pPr>
        <w:pStyle w:val="ConsPlusCell"/>
        <w:jc w:val="both"/>
      </w:pPr>
      <w:r>
        <w:rPr>
          <w:sz w:val="16"/>
        </w:rPr>
        <w:t>│     │региональное      │д. 16             │Сайт:                     │                 │</w:t>
      </w:r>
    </w:p>
    <w:p w:rsidR="00DC6759" w:rsidRDefault="00DC6759">
      <w:pPr>
        <w:pStyle w:val="ConsPlusCell"/>
        <w:jc w:val="both"/>
      </w:pPr>
      <w:r>
        <w:rPr>
          <w:sz w:val="16"/>
        </w:rPr>
        <w:t>│     │отделение Фонда   │                  │http://fsstyumen.ru       │                 │</w:t>
      </w:r>
    </w:p>
    <w:p w:rsidR="00DC6759" w:rsidRDefault="00DC6759">
      <w:pPr>
        <w:pStyle w:val="ConsPlusCell"/>
        <w:jc w:val="both"/>
      </w:pPr>
      <w:r>
        <w:rPr>
          <w:sz w:val="16"/>
        </w:rPr>
        <w:t>├─────┼──────────────────┼──────────────────┼──────────────────────────┼─────────────────┤</w:t>
      </w:r>
    </w:p>
    <w:p w:rsidR="00DC6759" w:rsidRDefault="00DC6759">
      <w:pPr>
        <w:pStyle w:val="ConsPlusCell"/>
        <w:jc w:val="both"/>
      </w:pPr>
      <w:r>
        <w:rPr>
          <w:sz w:val="16"/>
        </w:rPr>
        <w:t>│75.  │Государственное   │432970,           │Email:                    │8-842-2-41-30-07 │</w:t>
      </w:r>
    </w:p>
    <w:p w:rsidR="00DC6759" w:rsidRDefault="00DC6759">
      <w:pPr>
        <w:pStyle w:val="ConsPlusCell"/>
        <w:jc w:val="both"/>
      </w:pPr>
      <w:r>
        <w:rPr>
          <w:sz w:val="16"/>
        </w:rPr>
        <w:t>│     │учреждение -      │г. Ульяновск,     │info@ro73.fss.ru          │                 │</w:t>
      </w:r>
    </w:p>
    <w:p w:rsidR="00DC6759" w:rsidRDefault="00DC6759">
      <w:pPr>
        <w:pStyle w:val="ConsPlusCell"/>
        <w:jc w:val="both"/>
      </w:pPr>
      <w:r>
        <w:rPr>
          <w:sz w:val="16"/>
        </w:rPr>
        <w:t>│     │Ульяновское       │пер. Кузнецова,   │                          │                 │</w:t>
      </w:r>
    </w:p>
    <w:p w:rsidR="00DC6759" w:rsidRDefault="00DC6759">
      <w:pPr>
        <w:pStyle w:val="ConsPlusCell"/>
        <w:jc w:val="both"/>
      </w:pPr>
      <w:r>
        <w:rPr>
          <w:sz w:val="16"/>
        </w:rPr>
        <w:t>│     │региональное      │д. 16             │Сайт: www.urofss.ru       │                 │</w:t>
      </w:r>
    </w:p>
    <w:p w:rsidR="00DC6759" w:rsidRDefault="00DC6759">
      <w:pPr>
        <w:pStyle w:val="ConsPlusCell"/>
        <w:jc w:val="both"/>
      </w:pPr>
      <w:r>
        <w:rPr>
          <w:sz w:val="16"/>
        </w:rPr>
        <w:t>│     │отделение Фонда   │                  │                          │                 │</w:t>
      </w:r>
    </w:p>
    <w:p w:rsidR="00DC6759" w:rsidRDefault="00DC6759">
      <w:pPr>
        <w:pStyle w:val="ConsPlusCell"/>
        <w:jc w:val="both"/>
      </w:pPr>
      <w:r>
        <w:rPr>
          <w:sz w:val="16"/>
        </w:rPr>
        <w:t>├─────┼──────────────────┼──────────────────┼──────────────────────────┼─────────────────┤</w:t>
      </w:r>
    </w:p>
    <w:p w:rsidR="00DC6759" w:rsidRDefault="00DC6759">
      <w:pPr>
        <w:pStyle w:val="ConsPlusCell"/>
        <w:jc w:val="both"/>
      </w:pPr>
      <w:r>
        <w:rPr>
          <w:sz w:val="16"/>
        </w:rPr>
        <w:t>│76.  │Государственное   │680021,           │Email:                    │8-421-2-43-93-55 │</w:t>
      </w:r>
    </w:p>
    <w:p w:rsidR="00DC6759" w:rsidRDefault="00DC6759">
      <w:pPr>
        <w:pStyle w:val="ConsPlusCell"/>
        <w:jc w:val="both"/>
      </w:pPr>
      <w:r>
        <w:rPr>
          <w:sz w:val="16"/>
        </w:rPr>
        <w:t>│     │учреждение -      │г. Хабаровск, ул. │info@ro27.fss.ru          │                 │</w:t>
      </w:r>
    </w:p>
    <w:p w:rsidR="00DC6759" w:rsidRDefault="00DC6759">
      <w:pPr>
        <w:pStyle w:val="ConsPlusCell"/>
        <w:jc w:val="both"/>
      </w:pPr>
      <w:r>
        <w:rPr>
          <w:sz w:val="16"/>
        </w:rPr>
        <w:t>│     │Хабаровское       │Ленинградская,    │                          │                 │</w:t>
      </w:r>
    </w:p>
    <w:p w:rsidR="00DC6759" w:rsidRDefault="00DC6759">
      <w:pPr>
        <w:pStyle w:val="ConsPlusCell"/>
        <w:jc w:val="both"/>
      </w:pPr>
      <w:r>
        <w:rPr>
          <w:sz w:val="16"/>
        </w:rPr>
        <w:t>│     │региональное      │д. 44             │Сайт:                     │                 │</w:t>
      </w:r>
    </w:p>
    <w:p w:rsidR="00DC6759" w:rsidRDefault="00DC6759">
      <w:pPr>
        <w:pStyle w:val="ConsPlusCell"/>
        <w:jc w:val="both"/>
      </w:pPr>
      <w:r>
        <w:rPr>
          <w:sz w:val="16"/>
        </w:rPr>
        <w:t>│     │отделение Фонда   │                  │www.27fss.habk.ru         │                 │</w:t>
      </w:r>
    </w:p>
    <w:p w:rsidR="00DC6759" w:rsidRDefault="00DC6759">
      <w:pPr>
        <w:pStyle w:val="ConsPlusCell"/>
        <w:jc w:val="both"/>
      </w:pPr>
      <w:r>
        <w:rPr>
          <w:sz w:val="16"/>
        </w:rPr>
        <w:t>├─────┼──────────────────┼──────────────────┼──────────────────────────┼─────────────────┤</w:t>
      </w:r>
    </w:p>
    <w:p w:rsidR="00DC6759" w:rsidRDefault="00DC6759">
      <w:pPr>
        <w:pStyle w:val="ConsPlusCell"/>
        <w:jc w:val="both"/>
      </w:pPr>
      <w:r>
        <w:rPr>
          <w:sz w:val="16"/>
        </w:rPr>
        <w:t>│77.  │Государственное   │454091,           │Email:                    │8-351-265-85-57  │</w:t>
      </w:r>
    </w:p>
    <w:p w:rsidR="00DC6759" w:rsidRDefault="00DC6759">
      <w:pPr>
        <w:pStyle w:val="ConsPlusCell"/>
        <w:jc w:val="both"/>
      </w:pPr>
      <w:r>
        <w:rPr>
          <w:sz w:val="16"/>
        </w:rPr>
        <w:t>│     │учреждение -      │г. Челябинск,     │info@ro74.fss.ru          │                 │</w:t>
      </w:r>
    </w:p>
    <w:p w:rsidR="00DC6759" w:rsidRDefault="00DC6759">
      <w:pPr>
        <w:pStyle w:val="ConsPlusCell"/>
        <w:jc w:val="both"/>
      </w:pPr>
      <w:r>
        <w:rPr>
          <w:sz w:val="16"/>
        </w:rPr>
        <w:t>│     │Челябинское       │ул. Цвиллинга,    │                          │                 │</w:t>
      </w:r>
    </w:p>
    <w:p w:rsidR="00DC6759" w:rsidRDefault="00DC6759">
      <w:pPr>
        <w:pStyle w:val="ConsPlusCell"/>
        <w:jc w:val="both"/>
      </w:pPr>
      <w:r>
        <w:rPr>
          <w:sz w:val="16"/>
        </w:rPr>
        <w:t>│     │региональное      │д. 46             │Сайт:                     │                 │</w:t>
      </w:r>
    </w:p>
    <w:p w:rsidR="00DC6759" w:rsidRDefault="00DC6759">
      <w:pPr>
        <w:pStyle w:val="ConsPlusCell"/>
        <w:jc w:val="both"/>
      </w:pPr>
      <w:r>
        <w:rPr>
          <w:sz w:val="16"/>
        </w:rPr>
        <w:t>│     │отделение Фонда   │                  │http://fss74.3dn.ru       │                 │</w:t>
      </w:r>
    </w:p>
    <w:p w:rsidR="00DC6759" w:rsidRDefault="00DC6759">
      <w:pPr>
        <w:pStyle w:val="ConsPlusCell"/>
        <w:jc w:val="both"/>
      </w:pPr>
      <w:r>
        <w:rPr>
          <w:sz w:val="16"/>
        </w:rPr>
        <w:t>├─────┼──────────────────┼──────────────────┼──────────────────────────┼─────────────────┤</w:t>
      </w:r>
    </w:p>
    <w:p w:rsidR="00DC6759" w:rsidRDefault="00DC6759">
      <w:pPr>
        <w:pStyle w:val="ConsPlusCell"/>
        <w:jc w:val="both"/>
      </w:pPr>
      <w:r>
        <w:rPr>
          <w:sz w:val="16"/>
        </w:rPr>
        <w:t>│78.  │Государственное   │672090, г. Чита,  │Email:                    │8-302-2-26-22-60 │</w:t>
      </w:r>
    </w:p>
    <w:p w:rsidR="00DC6759" w:rsidRDefault="00DC6759">
      <w:pPr>
        <w:pStyle w:val="ConsPlusCell"/>
        <w:jc w:val="both"/>
      </w:pPr>
      <w:r>
        <w:rPr>
          <w:sz w:val="16"/>
        </w:rPr>
        <w:t>│     │учреждение -      │ул. Богомягкова,  │info@ro75.fss.ru          │                 │</w:t>
      </w:r>
    </w:p>
    <w:p w:rsidR="00DC6759" w:rsidRDefault="00DC6759">
      <w:pPr>
        <w:pStyle w:val="ConsPlusCell"/>
        <w:jc w:val="both"/>
      </w:pPr>
      <w:r>
        <w:rPr>
          <w:sz w:val="16"/>
        </w:rPr>
        <w:t>│     │Читинское         │д. 23             │                          │                 │</w:t>
      </w:r>
    </w:p>
    <w:p w:rsidR="00DC6759" w:rsidRDefault="00DC6759">
      <w:pPr>
        <w:pStyle w:val="ConsPlusCell"/>
        <w:jc w:val="both"/>
      </w:pPr>
      <w:r>
        <w:rPr>
          <w:sz w:val="16"/>
        </w:rPr>
        <w:t>│     │региональное      │                  │Сайт:                     │                 │</w:t>
      </w:r>
    </w:p>
    <w:p w:rsidR="00DC6759" w:rsidRDefault="00DC6759">
      <w:pPr>
        <w:pStyle w:val="ConsPlusCell"/>
        <w:jc w:val="both"/>
      </w:pPr>
      <w:r>
        <w:rPr>
          <w:sz w:val="16"/>
        </w:rPr>
        <w:t>│     │отделение Фонда   │                  │http://fss.ru/region/ro75/│                 │</w:t>
      </w:r>
    </w:p>
    <w:p w:rsidR="00DC6759" w:rsidRDefault="00DC6759">
      <w:pPr>
        <w:pStyle w:val="ConsPlusCell"/>
        <w:jc w:val="both"/>
      </w:pPr>
      <w:r>
        <w:rPr>
          <w:sz w:val="16"/>
        </w:rPr>
        <w:t>├─────┼──────────────────┼──────────────────┼──────────────────────────┼─────────────────┤</w:t>
      </w:r>
    </w:p>
    <w:p w:rsidR="00DC6759" w:rsidRDefault="00DC6759">
      <w:pPr>
        <w:pStyle w:val="ConsPlusCell"/>
        <w:jc w:val="both"/>
      </w:pPr>
      <w:r>
        <w:rPr>
          <w:sz w:val="16"/>
        </w:rPr>
        <w:t>│79.  │Государственное   │150047,           │Email:                    │8-485-2-74-87-44 │</w:t>
      </w:r>
    </w:p>
    <w:p w:rsidR="00DC6759" w:rsidRDefault="00DC6759">
      <w:pPr>
        <w:pStyle w:val="ConsPlusCell"/>
        <w:jc w:val="both"/>
      </w:pPr>
      <w:r>
        <w:rPr>
          <w:sz w:val="16"/>
        </w:rPr>
        <w:t>│     │учреждение -      │г. Ярославль,     │info@ro76.fss.ru          │                 │</w:t>
      </w:r>
    </w:p>
    <w:p w:rsidR="00DC6759" w:rsidRDefault="00DC6759">
      <w:pPr>
        <w:pStyle w:val="ConsPlusCell"/>
        <w:jc w:val="both"/>
      </w:pPr>
      <w:r>
        <w:rPr>
          <w:sz w:val="16"/>
        </w:rPr>
        <w:t>│     │Ярославское       │ул. Радищева,     │                          │                 │</w:t>
      </w:r>
    </w:p>
    <w:p w:rsidR="00DC6759" w:rsidRDefault="00DC6759">
      <w:pPr>
        <w:pStyle w:val="ConsPlusCell"/>
        <w:jc w:val="both"/>
      </w:pPr>
      <w:r>
        <w:rPr>
          <w:sz w:val="16"/>
        </w:rPr>
        <w:t>│     │региональное      │д. 34-а           │Сайт:                     │                 │</w:t>
      </w:r>
    </w:p>
    <w:p w:rsidR="00DC6759" w:rsidRDefault="00DC6759">
      <w:pPr>
        <w:pStyle w:val="ConsPlusCell"/>
        <w:jc w:val="both"/>
      </w:pPr>
      <w:r>
        <w:rPr>
          <w:sz w:val="16"/>
        </w:rPr>
        <w:t>│     │отделение Фонда   │                  │http://www.fss.yaros-     │                 │</w:t>
      </w:r>
    </w:p>
    <w:p w:rsidR="00DC6759" w:rsidRDefault="00DC6759">
      <w:pPr>
        <w:pStyle w:val="ConsPlusCell"/>
        <w:jc w:val="both"/>
      </w:pPr>
      <w:r>
        <w:rPr>
          <w:sz w:val="16"/>
        </w:rPr>
        <w:t>│     │                  │                  │lavl.ru/                  │                 │</w:t>
      </w:r>
    </w:p>
    <w:p w:rsidR="00DC6759" w:rsidRDefault="00DC6759">
      <w:pPr>
        <w:pStyle w:val="ConsPlusCell"/>
        <w:jc w:val="both"/>
      </w:pPr>
      <w:r>
        <w:rPr>
          <w:sz w:val="16"/>
        </w:rPr>
        <w:t>├─────┼──────────────────┼──────────────────┼──────────────────────────┼─────────────────┤</w:t>
      </w:r>
    </w:p>
    <w:p w:rsidR="00DC6759" w:rsidRDefault="00DC6759">
      <w:pPr>
        <w:pStyle w:val="ConsPlusCell"/>
        <w:jc w:val="both"/>
      </w:pPr>
      <w:r>
        <w:rPr>
          <w:sz w:val="16"/>
        </w:rPr>
        <w:t>│80.  │Государственное   │166000,           │Email:                    │8-818-53-4-25-71 │</w:t>
      </w:r>
    </w:p>
    <w:p w:rsidR="00DC6759" w:rsidRDefault="00DC6759">
      <w:pPr>
        <w:pStyle w:val="ConsPlusCell"/>
        <w:jc w:val="both"/>
      </w:pPr>
      <w:r>
        <w:rPr>
          <w:sz w:val="16"/>
        </w:rPr>
        <w:t>│     │учреждение -      │Архангельская     │info@ro83.fss.ru          │                 │</w:t>
      </w:r>
    </w:p>
    <w:p w:rsidR="00DC6759" w:rsidRDefault="00DC6759">
      <w:pPr>
        <w:pStyle w:val="ConsPlusCell"/>
        <w:jc w:val="both"/>
      </w:pPr>
      <w:r>
        <w:rPr>
          <w:sz w:val="16"/>
        </w:rPr>
        <w:t>│     │региональное      │обл., г. Нарьян-  │                          │                 │</w:t>
      </w:r>
    </w:p>
    <w:p w:rsidR="00DC6759" w:rsidRDefault="00DC6759">
      <w:pPr>
        <w:pStyle w:val="ConsPlusCell"/>
        <w:jc w:val="both"/>
      </w:pPr>
      <w:r>
        <w:rPr>
          <w:sz w:val="16"/>
        </w:rPr>
        <w:t>│     │отделение Фонда   │Мар,              │Сайт:                     │                 │</w:t>
      </w:r>
    </w:p>
    <w:p w:rsidR="00DC6759" w:rsidRDefault="00DC6759">
      <w:pPr>
        <w:pStyle w:val="ConsPlusCell"/>
        <w:jc w:val="both"/>
      </w:pPr>
      <w:r>
        <w:rPr>
          <w:sz w:val="16"/>
        </w:rPr>
        <w:t>│     │по Ненецкому      │ул. Смидовича,    │www.fssnao.h1.ru          │                 │</w:t>
      </w:r>
    </w:p>
    <w:p w:rsidR="00DC6759" w:rsidRDefault="00DC6759">
      <w:pPr>
        <w:pStyle w:val="ConsPlusCell"/>
        <w:jc w:val="both"/>
      </w:pPr>
      <w:r>
        <w:rPr>
          <w:sz w:val="16"/>
        </w:rPr>
        <w:t>│     │автономному округу│д. 18             │                          │                 │</w:t>
      </w:r>
    </w:p>
    <w:p w:rsidR="00DC6759" w:rsidRDefault="00DC6759">
      <w:pPr>
        <w:pStyle w:val="ConsPlusCell"/>
        <w:jc w:val="both"/>
      </w:pPr>
      <w:r>
        <w:rPr>
          <w:sz w:val="16"/>
        </w:rPr>
        <w:t>├─────┼──────────────────┼──────────────────┼──────────────────────────┼─────────────────┤</w:t>
      </w:r>
    </w:p>
    <w:p w:rsidR="00DC6759" w:rsidRDefault="00DC6759">
      <w:pPr>
        <w:pStyle w:val="ConsPlusCell"/>
        <w:jc w:val="both"/>
      </w:pPr>
      <w:r>
        <w:rPr>
          <w:sz w:val="16"/>
        </w:rPr>
        <w:t>│81.  │Государственное   │626200, Тюменская │Email:                    │8-346-72-2-06-90 │</w:t>
      </w:r>
    </w:p>
    <w:p w:rsidR="00DC6759" w:rsidRDefault="00DC6759">
      <w:pPr>
        <w:pStyle w:val="ConsPlusCell"/>
        <w:jc w:val="both"/>
      </w:pPr>
      <w:r>
        <w:rPr>
          <w:sz w:val="16"/>
        </w:rPr>
        <w:t>│     │учреждение -      │обл., г. Ханты-   │info@ro86.fss.ru          │                 │</w:t>
      </w:r>
    </w:p>
    <w:p w:rsidR="00DC6759" w:rsidRDefault="00DC6759">
      <w:pPr>
        <w:pStyle w:val="ConsPlusCell"/>
        <w:jc w:val="both"/>
      </w:pPr>
      <w:r>
        <w:rPr>
          <w:sz w:val="16"/>
        </w:rPr>
        <w:t>│     │региональное      │Мансийск,         │                          │                 │</w:t>
      </w:r>
    </w:p>
    <w:p w:rsidR="00DC6759" w:rsidRDefault="00DC6759">
      <w:pPr>
        <w:pStyle w:val="ConsPlusCell"/>
        <w:jc w:val="both"/>
      </w:pPr>
      <w:r>
        <w:rPr>
          <w:sz w:val="16"/>
        </w:rPr>
        <w:t>│     │отделение Фонда   │ул. Дзержинского, │Сайт:                     │                 │</w:t>
      </w:r>
    </w:p>
    <w:p w:rsidR="00DC6759" w:rsidRDefault="00DC6759">
      <w:pPr>
        <w:pStyle w:val="ConsPlusCell"/>
        <w:jc w:val="both"/>
      </w:pPr>
      <w:r>
        <w:rPr>
          <w:sz w:val="16"/>
        </w:rPr>
        <w:t>│     │по Ханты-         │д. 31             │http://www.fss.ru/region/ │                 │</w:t>
      </w:r>
    </w:p>
    <w:p w:rsidR="00DC6759" w:rsidRDefault="00DC6759">
      <w:pPr>
        <w:pStyle w:val="ConsPlusCell"/>
        <w:jc w:val="both"/>
      </w:pPr>
      <w:r>
        <w:rPr>
          <w:sz w:val="16"/>
        </w:rPr>
        <w:t>│     │Мансийскому       │                  │ro86/                     │                 │</w:t>
      </w:r>
    </w:p>
    <w:p w:rsidR="00DC6759" w:rsidRDefault="00DC6759">
      <w:pPr>
        <w:pStyle w:val="ConsPlusCell"/>
        <w:jc w:val="both"/>
      </w:pPr>
      <w:r>
        <w:rPr>
          <w:sz w:val="16"/>
        </w:rPr>
        <w:t>│     │автономному       │                  │                          │                 │</w:t>
      </w:r>
    </w:p>
    <w:p w:rsidR="00DC6759" w:rsidRDefault="00DC6759">
      <w:pPr>
        <w:pStyle w:val="ConsPlusCell"/>
        <w:jc w:val="both"/>
      </w:pPr>
      <w:r>
        <w:rPr>
          <w:sz w:val="16"/>
        </w:rPr>
        <w:t>│     │округу - Югре     │                  │                          │                 │</w:t>
      </w:r>
    </w:p>
    <w:p w:rsidR="00DC6759" w:rsidRDefault="00DC6759">
      <w:pPr>
        <w:pStyle w:val="ConsPlusCell"/>
        <w:jc w:val="both"/>
      </w:pPr>
      <w:r>
        <w:rPr>
          <w:sz w:val="16"/>
        </w:rPr>
        <w:t>├─────┼──────────────────┼──────────────────┼──────────────────────────┼─────────────────┤</w:t>
      </w:r>
    </w:p>
    <w:p w:rsidR="00DC6759" w:rsidRDefault="00DC6759">
      <w:pPr>
        <w:pStyle w:val="ConsPlusCell"/>
        <w:jc w:val="both"/>
      </w:pPr>
      <w:r>
        <w:rPr>
          <w:sz w:val="16"/>
        </w:rPr>
        <w:t>│82.  │Государственное   │689000, Чукотский │Email:                    │8-427-22-2-53-57 │</w:t>
      </w:r>
    </w:p>
    <w:p w:rsidR="00DC6759" w:rsidRDefault="00DC6759">
      <w:pPr>
        <w:pStyle w:val="ConsPlusCell"/>
        <w:jc w:val="both"/>
      </w:pPr>
      <w:r>
        <w:rPr>
          <w:sz w:val="16"/>
        </w:rPr>
        <w:t>│     │учреждение -      │автономный округ, │info@ro87.fss.ru          │                 │</w:t>
      </w:r>
    </w:p>
    <w:p w:rsidR="00DC6759" w:rsidRDefault="00DC6759">
      <w:pPr>
        <w:pStyle w:val="ConsPlusCell"/>
        <w:jc w:val="both"/>
      </w:pPr>
      <w:r>
        <w:rPr>
          <w:sz w:val="16"/>
        </w:rPr>
        <w:t>│     │региональное      │г. Анадырь,       │                          │                 │</w:t>
      </w:r>
    </w:p>
    <w:p w:rsidR="00DC6759" w:rsidRDefault="00DC6759">
      <w:pPr>
        <w:pStyle w:val="ConsPlusCell"/>
        <w:jc w:val="both"/>
      </w:pPr>
      <w:r>
        <w:rPr>
          <w:sz w:val="16"/>
        </w:rPr>
        <w:t>│     │отделение Фонда   │ул. Отке, д. 44   │Сайт:                     │                 │</w:t>
      </w:r>
    </w:p>
    <w:p w:rsidR="00DC6759" w:rsidRDefault="00DC6759">
      <w:pPr>
        <w:pStyle w:val="ConsPlusCell"/>
        <w:jc w:val="both"/>
      </w:pPr>
      <w:r>
        <w:rPr>
          <w:sz w:val="16"/>
        </w:rPr>
        <w:t>│     │по Чукотскому     │                  │http://fss.ru/region/     │                 │</w:t>
      </w:r>
    </w:p>
    <w:p w:rsidR="00DC6759" w:rsidRDefault="00DC6759">
      <w:pPr>
        <w:pStyle w:val="ConsPlusCell"/>
        <w:jc w:val="both"/>
      </w:pPr>
      <w:r>
        <w:rPr>
          <w:sz w:val="16"/>
        </w:rPr>
        <w:t>│     │автономному       │                  │ro87/                     │                 │</w:t>
      </w:r>
    </w:p>
    <w:p w:rsidR="00DC6759" w:rsidRDefault="00DC6759">
      <w:pPr>
        <w:pStyle w:val="ConsPlusCell"/>
        <w:jc w:val="both"/>
      </w:pPr>
      <w:r>
        <w:rPr>
          <w:sz w:val="16"/>
        </w:rPr>
        <w:t>│     │округу            │                  │                          │                 │</w:t>
      </w:r>
    </w:p>
    <w:p w:rsidR="00DC6759" w:rsidRDefault="00DC6759">
      <w:pPr>
        <w:pStyle w:val="ConsPlusCell"/>
        <w:jc w:val="both"/>
      </w:pPr>
      <w:r>
        <w:rPr>
          <w:sz w:val="16"/>
        </w:rPr>
        <w:t>├─────┼──────────────────┼──────────────────┼──────────────────────────┼─────────────────┤</w:t>
      </w:r>
    </w:p>
    <w:p w:rsidR="00DC6759" w:rsidRDefault="00DC6759">
      <w:pPr>
        <w:pStyle w:val="ConsPlusCell"/>
        <w:jc w:val="both"/>
      </w:pPr>
      <w:r>
        <w:rPr>
          <w:sz w:val="16"/>
        </w:rPr>
        <w:t>│83.  │Государственное   │629001, Тюменская │Email:                    │8-349-22-4-78-23 │</w:t>
      </w:r>
    </w:p>
    <w:p w:rsidR="00DC6759" w:rsidRDefault="00DC6759">
      <w:pPr>
        <w:pStyle w:val="ConsPlusCell"/>
        <w:jc w:val="both"/>
      </w:pPr>
      <w:r>
        <w:rPr>
          <w:sz w:val="16"/>
        </w:rPr>
        <w:t>│     │учреждение -      │обл., Ямало-      │info@ro89.fss.ru          │                 │</w:t>
      </w:r>
    </w:p>
    <w:p w:rsidR="00DC6759" w:rsidRDefault="00DC6759">
      <w:pPr>
        <w:pStyle w:val="ConsPlusCell"/>
        <w:jc w:val="both"/>
      </w:pPr>
      <w:r>
        <w:rPr>
          <w:sz w:val="16"/>
        </w:rPr>
        <w:t>│     │региональное      │Ненецкий          │                          │                 │</w:t>
      </w:r>
    </w:p>
    <w:p w:rsidR="00DC6759" w:rsidRDefault="00DC6759">
      <w:pPr>
        <w:pStyle w:val="ConsPlusCell"/>
        <w:jc w:val="both"/>
      </w:pPr>
      <w:r>
        <w:rPr>
          <w:sz w:val="16"/>
        </w:rPr>
        <w:t>│     │отделение Фонда   │автономный округ, │                          │                 │</w:t>
      </w:r>
    </w:p>
    <w:p w:rsidR="00DC6759" w:rsidRDefault="00DC6759">
      <w:pPr>
        <w:pStyle w:val="ConsPlusCell"/>
        <w:jc w:val="both"/>
      </w:pPr>
      <w:r>
        <w:rPr>
          <w:sz w:val="16"/>
        </w:rPr>
        <w:t>│     │по Ямало-         │г. Салехард,      │                          │                 │</w:t>
      </w:r>
    </w:p>
    <w:p w:rsidR="00DC6759" w:rsidRDefault="00DC6759">
      <w:pPr>
        <w:pStyle w:val="ConsPlusCell"/>
        <w:jc w:val="both"/>
      </w:pPr>
      <w:r>
        <w:rPr>
          <w:sz w:val="16"/>
        </w:rPr>
        <w:t>│     │Ненецкому         │ул. Республики,   │                          │                 │</w:t>
      </w:r>
    </w:p>
    <w:p w:rsidR="00DC6759" w:rsidRDefault="00DC6759">
      <w:pPr>
        <w:pStyle w:val="ConsPlusCell"/>
        <w:jc w:val="both"/>
      </w:pPr>
      <w:r>
        <w:rPr>
          <w:sz w:val="16"/>
        </w:rPr>
        <w:t>│     │автономному округу│д. 117-а          │                          │                 │</w:t>
      </w:r>
    </w:p>
    <w:p w:rsidR="00DC6759" w:rsidRDefault="00DC6759">
      <w:pPr>
        <w:pStyle w:val="ConsPlusCell"/>
        <w:jc w:val="both"/>
      </w:pPr>
      <w:r>
        <w:rPr>
          <w:sz w:val="16"/>
        </w:rPr>
        <w:t>└─────┴──────────────────┴──────────────────┴──────────────────────────┴─────────────────┘</w:t>
      </w:r>
    </w:p>
    <w:p w:rsidR="00DC6759" w:rsidRDefault="00DC6759">
      <w:pPr>
        <w:pStyle w:val="ConsPlusNormal"/>
        <w:ind w:firstLine="540"/>
        <w:jc w:val="both"/>
      </w:pPr>
    </w:p>
    <w:p w:rsidR="00DC6759" w:rsidRDefault="00DC6759">
      <w:pPr>
        <w:pStyle w:val="ConsPlusNormal"/>
        <w:ind w:firstLine="540"/>
        <w:jc w:val="both"/>
      </w:pPr>
    </w:p>
    <w:p w:rsidR="00DC6759" w:rsidRDefault="00DC6759">
      <w:pPr>
        <w:pStyle w:val="ConsPlusNormal"/>
        <w:ind w:firstLine="540"/>
        <w:jc w:val="both"/>
      </w:pPr>
    </w:p>
    <w:p w:rsidR="00DC6759" w:rsidRDefault="00DC6759">
      <w:pPr>
        <w:pStyle w:val="ConsPlusNormal"/>
        <w:ind w:firstLine="540"/>
        <w:jc w:val="both"/>
      </w:pPr>
    </w:p>
    <w:p w:rsidR="00DC6759" w:rsidRDefault="00DC6759">
      <w:pPr>
        <w:pStyle w:val="ConsPlusNormal"/>
        <w:ind w:firstLine="540"/>
        <w:jc w:val="both"/>
      </w:pPr>
    </w:p>
    <w:p w:rsidR="00DC6759" w:rsidRDefault="00DC6759">
      <w:pPr>
        <w:pStyle w:val="ConsPlusNormal"/>
        <w:jc w:val="right"/>
        <w:outlineLvl w:val="1"/>
      </w:pPr>
      <w:r>
        <w:t>Приложение N 2</w:t>
      </w:r>
    </w:p>
    <w:p w:rsidR="00DC6759" w:rsidRDefault="00DC6759">
      <w:pPr>
        <w:pStyle w:val="ConsPlusNormal"/>
        <w:jc w:val="right"/>
      </w:pPr>
      <w:r>
        <w:t>к Административному регламенту</w:t>
      </w:r>
    </w:p>
    <w:p w:rsidR="00DC6759" w:rsidRDefault="00DC6759">
      <w:pPr>
        <w:pStyle w:val="ConsPlusNormal"/>
        <w:jc w:val="right"/>
      </w:pPr>
      <w:r>
        <w:t>предоставления Фондом социального</w:t>
      </w:r>
    </w:p>
    <w:p w:rsidR="00DC6759" w:rsidRDefault="00DC6759">
      <w:pPr>
        <w:pStyle w:val="ConsPlusNormal"/>
        <w:jc w:val="right"/>
      </w:pPr>
      <w:r>
        <w:t>страхования Российской Федерации</w:t>
      </w:r>
    </w:p>
    <w:p w:rsidR="00DC6759" w:rsidRDefault="00DC6759">
      <w:pPr>
        <w:pStyle w:val="ConsPlusNormal"/>
        <w:jc w:val="right"/>
      </w:pPr>
      <w:r>
        <w:t>государственной услуги по подтверждению</w:t>
      </w:r>
    </w:p>
    <w:p w:rsidR="00DC6759" w:rsidRDefault="00DC6759">
      <w:pPr>
        <w:pStyle w:val="ConsPlusNormal"/>
        <w:jc w:val="right"/>
      </w:pPr>
      <w:r>
        <w:t>основного вида экономической</w:t>
      </w:r>
    </w:p>
    <w:p w:rsidR="00DC6759" w:rsidRDefault="00DC6759">
      <w:pPr>
        <w:pStyle w:val="ConsPlusNormal"/>
        <w:jc w:val="right"/>
      </w:pPr>
      <w:r>
        <w:t>деятельности страхователя</w:t>
      </w:r>
    </w:p>
    <w:p w:rsidR="00DC6759" w:rsidRDefault="00DC6759">
      <w:pPr>
        <w:pStyle w:val="ConsPlusNormal"/>
        <w:jc w:val="right"/>
      </w:pPr>
      <w:r>
        <w:t>по обязательному социальному</w:t>
      </w:r>
    </w:p>
    <w:p w:rsidR="00DC6759" w:rsidRDefault="00DC6759">
      <w:pPr>
        <w:pStyle w:val="ConsPlusNormal"/>
        <w:jc w:val="right"/>
      </w:pPr>
      <w:r>
        <w:t>страхованию от несчастных случаев</w:t>
      </w:r>
    </w:p>
    <w:p w:rsidR="00DC6759" w:rsidRDefault="00DC6759">
      <w:pPr>
        <w:pStyle w:val="ConsPlusNormal"/>
        <w:jc w:val="right"/>
      </w:pPr>
      <w:r>
        <w:t>на производстве и профессиональных</w:t>
      </w:r>
    </w:p>
    <w:p w:rsidR="00DC6759" w:rsidRDefault="00DC6759">
      <w:pPr>
        <w:pStyle w:val="ConsPlusNormal"/>
        <w:jc w:val="right"/>
      </w:pPr>
      <w:r>
        <w:t>заболеваний - юридического лица,</w:t>
      </w:r>
    </w:p>
    <w:p w:rsidR="00DC6759" w:rsidRDefault="00DC6759">
      <w:pPr>
        <w:pStyle w:val="ConsPlusNormal"/>
        <w:jc w:val="right"/>
      </w:pPr>
      <w:r>
        <w:t>а также видов экономической</w:t>
      </w:r>
    </w:p>
    <w:p w:rsidR="00DC6759" w:rsidRDefault="00DC6759">
      <w:pPr>
        <w:pStyle w:val="ConsPlusNormal"/>
        <w:jc w:val="right"/>
      </w:pPr>
      <w:r>
        <w:t>деятельности подразделений</w:t>
      </w:r>
    </w:p>
    <w:p w:rsidR="00DC6759" w:rsidRDefault="00DC6759">
      <w:pPr>
        <w:pStyle w:val="ConsPlusNormal"/>
        <w:jc w:val="right"/>
      </w:pPr>
      <w:r>
        <w:t>страхователя, являющихся</w:t>
      </w:r>
    </w:p>
    <w:p w:rsidR="00DC6759" w:rsidRDefault="00DC6759">
      <w:pPr>
        <w:pStyle w:val="ConsPlusNormal"/>
        <w:jc w:val="right"/>
      </w:pPr>
      <w:r>
        <w:t>самостоятельными классификационными</w:t>
      </w:r>
    </w:p>
    <w:p w:rsidR="00DC6759" w:rsidRDefault="00DC6759">
      <w:pPr>
        <w:pStyle w:val="ConsPlusNormal"/>
        <w:jc w:val="right"/>
      </w:pPr>
      <w:r>
        <w:t>единицами, утвержденному</w:t>
      </w:r>
    </w:p>
    <w:p w:rsidR="00DC6759" w:rsidRDefault="00DC6759">
      <w:pPr>
        <w:pStyle w:val="ConsPlusNormal"/>
        <w:jc w:val="right"/>
      </w:pPr>
      <w:r>
        <w:t>приказом Министерства труда</w:t>
      </w:r>
    </w:p>
    <w:p w:rsidR="00DC6759" w:rsidRDefault="00DC6759">
      <w:pPr>
        <w:pStyle w:val="ConsPlusNormal"/>
        <w:jc w:val="right"/>
      </w:pPr>
      <w:r>
        <w:t>и социальной защиты</w:t>
      </w:r>
    </w:p>
    <w:p w:rsidR="00DC6759" w:rsidRDefault="00DC6759">
      <w:pPr>
        <w:pStyle w:val="ConsPlusNormal"/>
        <w:jc w:val="right"/>
      </w:pPr>
      <w:r>
        <w:t>Российской Федерации</w:t>
      </w:r>
    </w:p>
    <w:p w:rsidR="00DC6759" w:rsidRDefault="00DC6759">
      <w:pPr>
        <w:pStyle w:val="ConsPlusNormal"/>
        <w:jc w:val="right"/>
      </w:pPr>
      <w:r>
        <w:t>от 6 сентября 2012 г. N 178н</w:t>
      </w:r>
    </w:p>
    <w:p w:rsidR="00DC6759" w:rsidRDefault="00DC6759">
      <w:pPr>
        <w:pStyle w:val="ConsPlusNormal"/>
        <w:jc w:val="both"/>
      </w:pPr>
    </w:p>
    <w:p w:rsidR="00DC6759" w:rsidRDefault="00DC6759">
      <w:pPr>
        <w:pStyle w:val="ConsPlusNormal"/>
        <w:jc w:val="center"/>
      </w:pPr>
      <w:bookmarkStart w:id="38" w:name="P1151"/>
      <w:bookmarkEnd w:id="38"/>
      <w:r>
        <w:t>ГРАФИК</w:t>
      </w:r>
    </w:p>
    <w:p w:rsidR="00DC6759" w:rsidRDefault="00DC6759">
      <w:pPr>
        <w:pStyle w:val="ConsPlusNormal"/>
        <w:jc w:val="center"/>
      </w:pPr>
      <w:r>
        <w:t>РАБОТЫ ТЕРРИТОРИАЛЬНЫХ ОРГАНОВ ФОНДА СОЦИАЛЬНОГО</w:t>
      </w:r>
    </w:p>
    <w:p w:rsidR="00DC6759" w:rsidRDefault="00DC6759">
      <w:pPr>
        <w:pStyle w:val="ConsPlusNormal"/>
        <w:jc w:val="center"/>
      </w:pPr>
      <w:r>
        <w:t>СТРАХОВАНИЯ РОССИЙСКОЙ ФЕДЕРАЦИИ &lt;*&gt;</w:t>
      </w:r>
    </w:p>
    <w:p w:rsidR="00DC6759" w:rsidRDefault="00DC6759">
      <w:pPr>
        <w:pStyle w:val="ConsPlusNormal"/>
        <w:jc w:val="center"/>
      </w:pPr>
    </w:p>
    <w:p w:rsidR="00DC6759" w:rsidRDefault="00DC6759">
      <w:pPr>
        <w:pStyle w:val="ConsPlusNormal"/>
        <w:jc w:val="center"/>
      </w:pPr>
      <w:r>
        <w:t>Список изменяющих документов</w:t>
      </w:r>
    </w:p>
    <w:p w:rsidR="00DC6759" w:rsidRDefault="00DC6759">
      <w:pPr>
        <w:pStyle w:val="ConsPlusNormal"/>
        <w:jc w:val="center"/>
      </w:pPr>
      <w:r>
        <w:t xml:space="preserve">(в ред. </w:t>
      </w:r>
      <w:hyperlink r:id="rId62" w:history="1">
        <w:r>
          <w:rPr>
            <w:color w:val="0000FF"/>
          </w:rPr>
          <w:t>Приказа</w:t>
        </w:r>
      </w:hyperlink>
      <w:r>
        <w:t xml:space="preserve"> Минтруда России от 25.04.2017 N 388н)</w:t>
      </w:r>
    </w:p>
    <w:p w:rsidR="00DC6759" w:rsidRDefault="00DC6759">
      <w:pPr>
        <w:pStyle w:val="ConsPlusNormal"/>
        <w:ind w:firstLine="540"/>
        <w:jc w:val="both"/>
      </w:pPr>
    </w:p>
    <w:p w:rsidR="00DC6759" w:rsidRDefault="00DC6759">
      <w:pPr>
        <w:pStyle w:val="ConsPlusNormal"/>
        <w:ind w:firstLine="540"/>
        <w:jc w:val="both"/>
      </w:pPr>
      <w:r>
        <w:t>--------------------------------</w:t>
      </w:r>
    </w:p>
    <w:p w:rsidR="00DC6759" w:rsidRDefault="00DC6759">
      <w:pPr>
        <w:pStyle w:val="ConsPlusNormal"/>
        <w:ind w:firstLine="540"/>
        <w:jc w:val="both"/>
      </w:pPr>
      <w:r>
        <w:t>&lt;*&gt; Сведения указаны на момент принятия настоящего приказа. Актуальная информация содержится в сети Интернет на сайтах соответствующих территориальных органов Фонда социального страхования Российской Федерации (далее - Фонд).</w:t>
      </w:r>
    </w:p>
    <w:p w:rsidR="00DC6759" w:rsidRDefault="00DC6759">
      <w:pPr>
        <w:pStyle w:val="ConsPlusNormal"/>
        <w:ind w:firstLine="540"/>
        <w:jc w:val="both"/>
      </w:pPr>
    </w:p>
    <w:p w:rsidR="00DC6759" w:rsidRDefault="00DC6759">
      <w:pPr>
        <w:pStyle w:val="ConsPlusCell"/>
        <w:jc w:val="both"/>
      </w:pPr>
      <w:r>
        <w:t>┌────┬──────────────────────┬─────────────────────────────┬───────────────┐</w:t>
      </w:r>
    </w:p>
    <w:p w:rsidR="00DC6759" w:rsidRDefault="00DC6759">
      <w:pPr>
        <w:pStyle w:val="ConsPlusCell"/>
        <w:jc w:val="both"/>
      </w:pPr>
      <w:r>
        <w:t>│ N  │     Наименование     │        График работы        │ Разница между │</w:t>
      </w:r>
    </w:p>
    <w:p w:rsidR="00DC6759" w:rsidRDefault="00DC6759">
      <w:pPr>
        <w:pStyle w:val="ConsPlusCell"/>
        <w:jc w:val="both"/>
      </w:pPr>
      <w:r>
        <w:t>│п/п │   территориального   │  территориального органа    │   местным     │</w:t>
      </w:r>
    </w:p>
    <w:p w:rsidR="00DC6759" w:rsidRDefault="00DC6759">
      <w:pPr>
        <w:pStyle w:val="ConsPlusCell"/>
        <w:jc w:val="both"/>
      </w:pPr>
      <w:r>
        <w:t>│    │     органа Фонда     │            Фонда            │ и московским  │</w:t>
      </w:r>
    </w:p>
    <w:p w:rsidR="00DC6759" w:rsidRDefault="00DC6759">
      <w:pPr>
        <w:pStyle w:val="ConsPlusCell"/>
        <w:jc w:val="both"/>
      </w:pPr>
      <w:r>
        <w:t>│    │                      │                             │   временем    │</w:t>
      </w:r>
    </w:p>
    <w:p w:rsidR="00DC6759" w:rsidRDefault="00DC6759">
      <w:pPr>
        <w:pStyle w:val="ConsPlusCell"/>
        <w:jc w:val="both"/>
      </w:pPr>
      <w:r>
        <w:t>├────┼──────────────────────┼─────────────────────────────┼───────────────┤</w:t>
      </w:r>
    </w:p>
    <w:p w:rsidR="00DC6759" w:rsidRDefault="00DC6759">
      <w:pPr>
        <w:pStyle w:val="ConsPlusCell"/>
        <w:jc w:val="both"/>
      </w:pPr>
      <w:r>
        <w:t>│ 1  │          2           │              3              │       4       │</w:t>
      </w:r>
    </w:p>
    <w:p w:rsidR="00DC6759" w:rsidRDefault="00DC6759">
      <w:pPr>
        <w:pStyle w:val="ConsPlusCell"/>
        <w:jc w:val="both"/>
      </w:pPr>
      <w:r>
        <w:t>├────┼──────────────────────┼─────────────────────────────┼───────────────┤</w:t>
      </w:r>
    </w:p>
    <w:p w:rsidR="00DC6759" w:rsidRDefault="00DC6759">
      <w:pPr>
        <w:pStyle w:val="ConsPlusCell"/>
        <w:jc w:val="both"/>
      </w:pPr>
      <w:r>
        <w:t>│ 1  │Государственное       │понедельник, вторник, среда, │(0 часов)      │</w:t>
      </w:r>
    </w:p>
    <w:p w:rsidR="00DC6759" w:rsidRDefault="00DC6759">
      <w:pPr>
        <w:pStyle w:val="ConsPlusCell"/>
        <w:jc w:val="both"/>
      </w:pPr>
      <w:r>
        <w:t>│    │учреждение -          │четверг - с 9.00 до 18.00;   │               │</w:t>
      </w:r>
    </w:p>
    <w:p w:rsidR="00DC6759" w:rsidRDefault="00DC6759">
      <w:pPr>
        <w:pStyle w:val="ConsPlusCell"/>
        <w:jc w:val="both"/>
      </w:pPr>
      <w:r>
        <w:t>│    │региональное          │пятница - с 9.00 до 17.00;   │               │</w:t>
      </w:r>
    </w:p>
    <w:p w:rsidR="00DC6759" w:rsidRDefault="00DC6759">
      <w:pPr>
        <w:pStyle w:val="ConsPlusCell"/>
        <w:jc w:val="both"/>
      </w:pPr>
      <w:r>
        <w:t>│    │отделение Фонда по    │обеденный перерыв - с 13.00  │               │</w:t>
      </w:r>
    </w:p>
    <w:p w:rsidR="00DC6759" w:rsidRDefault="00DC6759">
      <w:pPr>
        <w:pStyle w:val="ConsPlusCell"/>
        <w:jc w:val="both"/>
      </w:pPr>
      <w:r>
        <w:t>│    │Республике Адыгея     │до 14.00                     │               │</w:t>
      </w:r>
    </w:p>
    <w:p w:rsidR="00DC6759" w:rsidRDefault="00DC6759">
      <w:pPr>
        <w:pStyle w:val="ConsPlusCell"/>
        <w:jc w:val="both"/>
      </w:pPr>
      <w:r>
        <w:t>├────┼──────────────────────┼─────────────────────────────┼───────────────┤</w:t>
      </w:r>
    </w:p>
    <w:p w:rsidR="00DC6759" w:rsidRDefault="00DC6759">
      <w:pPr>
        <w:pStyle w:val="ConsPlusCell"/>
        <w:jc w:val="both"/>
      </w:pPr>
      <w:r>
        <w:t>│ 2  │Государственное       │понедельник, вторник, среда, │(+3 часа)      │</w:t>
      </w:r>
    </w:p>
    <w:p w:rsidR="00DC6759" w:rsidRDefault="00DC6759">
      <w:pPr>
        <w:pStyle w:val="ConsPlusCell"/>
        <w:jc w:val="both"/>
      </w:pPr>
      <w:r>
        <w:t>│    │учреждение -          │четверг - с 8.00 до 17.15;   │               │</w:t>
      </w:r>
    </w:p>
    <w:p w:rsidR="00DC6759" w:rsidRDefault="00DC6759">
      <w:pPr>
        <w:pStyle w:val="ConsPlusCell"/>
        <w:jc w:val="both"/>
      </w:pPr>
      <w:r>
        <w:t>│    │региональное          │пятница - с 8.00 до 16.00;   │               │</w:t>
      </w:r>
    </w:p>
    <w:p w:rsidR="00DC6759" w:rsidRDefault="00DC6759">
      <w:pPr>
        <w:pStyle w:val="ConsPlusCell"/>
        <w:jc w:val="both"/>
      </w:pPr>
      <w:r>
        <w:t>│    │отделение Фонда по    │обеденный перерыв - с 13.00  │               │</w:t>
      </w:r>
    </w:p>
    <w:p w:rsidR="00DC6759" w:rsidRDefault="00DC6759">
      <w:pPr>
        <w:pStyle w:val="ConsPlusCell"/>
        <w:jc w:val="both"/>
      </w:pPr>
      <w:r>
        <w:t>│    │Республике Алтай      │до 14.00                     │               │</w:t>
      </w:r>
    </w:p>
    <w:p w:rsidR="00DC6759" w:rsidRDefault="00DC6759">
      <w:pPr>
        <w:pStyle w:val="ConsPlusCell"/>
        <w:jc w:val="both"/>
      </w:pPr>
      <w:r>
        <w:t>├────┼──────────────────────┼─────────────────────────────┼───────────────┤</w:t>
      </w:r>
    </w:p>
    <w:p w:rsidR="00DC6759" w:rsidRDefault="00DC6759">
      <w:pPr>
        <w:pStyle w:val="ConsPlusCell"/>
        <w:jc w:val="both"/>
      </w:pPr>
      <w:r>
        <w:t>│ 3  │Государственное       │понедельник, вторник, среда, │(+2 часа)      │</w:t>
      </w:r>
    </w:p>
    <w:p w:rsidR="00DC6759" w:rsidRDefault="00DC6759">
      <w:pPr>
        <w:pStyle w:val="ConsPlusCell"/>
        <w:jc w:val="both"/>
      </w:pPr>
      <w:r>
        <w:t>│    │учреждение -          │четверг, пятница - с 8.30 до │               │</w:t>
      </w:r>
    </w:p>
    <w:p w:rsidR="00DC6759" w:rsidRDefault="00DC6759">
      <w:pPr>
        <w:pStyle w:val="ConsPlusCell"/>
        <w:jc w:val="both"/>
      </w:pPr>
      <w:r>
        <w:t>│    │региональное          │17.30;                       │               │</w:t>
      </w:r>
    </w:p>
    <w:p w:rsidR="00DC6759" w:rsidRDefault="00DC6759">
      <w:pPr>
        <w:pStyle w:val="ConsPlusCell"/>
        <w:jc w:val="both"/>
      </w:pPr>
      <w:r>
        <w:t>│    │отделение Фонда по    │обеденный перерыв - с 13.00  │               │</w:t>
      </w:r>
    </w:p>
    <w:p w:rsidR="00DC6759" w:rsidRDefault="00DC6759">
      <w:pPr>
        <w:pStyle w:val="ConsPlusCell"/>
        <w:jc w:val="both"/>
      </w:pPr>
      <w:r>
        <w:t>│    │Республике            │до 14.00                     │               │</w:t>
      </w:r>
    </w:p>
    <w:p w:rsidR="00DC6759" w:rsidRDefault="00DC6759">
      <w:pPr>
        <w:pStyle w:val="ConsPlusCell"/>
        <w:jc w:val="both"/>
      </w:pPr>
      <w:r>
        <w:t>│    │Башкортостан          │                             │               │</w:t>
      </w:r>
    </w:p>
    <w:p w:rsidR="00DC6759" w:rsidRDefault="00DC6759">
      <w:pPr>
        <w:pStyle w:val="ConsPlusCell"/>
        <w:jc w:val="both"/>
      </w:pPr>
      <w:r>
        <w:t>├────┼──────────────────────┼─────────────────────────────┼───────────────┤</w:t>
      </w:r>
    </w:p>
    <w:p w:rsidR="00DC6759" w:rsidRDefault="00DC6759">
      <w:pPr>
        <w:pStyle w:val="ConsPlusCell"/>
        <w:jc w:val="both"/>
      </w:pPr>
      <w:r>
        <w:t>│ 4  │Государственное       │понедельник, вторник, среда, │(+5 часов)     │</w:t>
      </w:r>
    </w:p>
    <w:p w:rsidR="00DC6759" w:rsidRDefault="00DC6759">
      <w:pPr>
        <w:pStyle w:val="ConsPlusCell"/>
        <w:jc w:val="both"/>
      </w:pPr>
      <w:r>
        <w:t>│    │учреждение -          │четверг - с 8.00 до 17.00;   │               │</w:t>
      </w:r>
    </w:p>
    <w:p w:rsidR="00DC6759" w:rsidRDefault="00DC6759">
      <w:pPr>
        <w:pStyle w:val="ConsPlusCell"/>
        <w:jc w:val="both"/>
      </w:pPr>
      <w:r>
        <w:t>│    │региональное          │обеденный перерыв - с 12.00  │               │</w:t>
      </w:r>
    </w:p>
    <w:p w:rsidR="00DC6759" w:rsidRDefault="00DC6759">
      <w:pPr>
        <w:pStyle w:val="ConsPlusCell"/>
        <w:jc w:val="both"/>
      </w:pPr>
      <w:r>
        <w:t>│    │отделение Фонда по    │до 12.45;                    │               │</w:t>
      </w:r>
    </w:p>
    <w:p w:rsidR="00DC6759" w:rsidRDefault="00DC6759">
      <w:pPr>
        <w:pStyle w:val="ConsPlusCell"/>
        <w:jc w:val="both"/>
      </w:pPr>
      <w:r>
        <w:t>│    │Республике Бурятия    │пятница - с 8.00 до 16.00;   │               │</w:t>
      </w:r>
    </w:p>
    <w:p w:rsidR="00DC6759" w:rsidRDefault="00DC6759">
      <w:pPr>
        <w:pStyle w:val="ConsPlusCell"/>
        <w:jc w:val="both"/>
      </w:pPr>
      <w:r>
        <w:t>│    │                      │обеденный перерыв - с 12.00  │               │</w:t>
      </w:r>
    </w:p>
    <w:p w:rsidR="00DC6759" w:rsidRDefault="00DC6759">
      <w:pPr>
        <w:pStyle w:val="ConsPlusCell"/>
        <w:jc w:val="both"/>
      </w:pPr>
      <w:r>
        <w:t>│    │                      │до 12.45                     │               │</w:t>
      </w:r>
    </w:p>
    <w:p w:rsidR="00DC6759" w:rsidRDefault="00DC6759">
      <w:pPr>
        <w:pStyle w:val="ConsPlusCell"/>
        <w:jc w:val="both"/>
      </w:pPr>
      <w:r>
        <w:t>├────┼──────────────────────┼─────────────────────────────┼───────────────┤</w:t>
      </w:r>
    </w:p>
    <w:p w:rsidR="00DC6759" w:rsidRDefault="00DC6759">
      <w:pPr>
        <w:pStyle w:val="ConsPlusCell"/>
        <w:jc w:val="both"/>
      </w:pPr>
      <w:r>
        <w:t>│ 5  │Государственное       │понедельник, вторник, среда, │(0 часов)      │</w:t>
      </w:r>
    </w:p>
    <w:p w:rsidR="00DC6759" w:rsidRDefault="00DC6759">
      <w:pPr>
        <w:pStyle w:val="ConsPlusCell"/>
        <w:jc w:val="both"/>
      </w:pPr>
      <w:r>
        <w:t>│    │учреждение -          │четверг - с 9.00 до 18.00;   │               │</w:t>
      </w:r>
    </w:p>
    <w:p w:rsidR="00DC6759" w:rsidRDefault="00DC6759">
      <w:pPr>
        <w:pStyle w:val="ConsPlusCell"/>
        <w:jc w:val="both"/>
      </w:pPr>
      <w:r>
        <w:t>│    │региональное          │пятница - с 9.00 до 16.45;   │               │</w:t>
      </w:r>
    </w:p>
    <w:p w:rsidR="00DC6759" w:rsidRDefault="00DC6759">
      <w:pPr>
        <w:pStyle w:val="ConsPlusCell"/>
        <w:jc w:val="both"/>
      </w:pPr>
      <w:r>
        <w:t>│    │отделение Фонда по    │обеденный перерыв - с 13.00  │               │</w:t>
      </w:r>
    </w:p>
    <w:p w:rsidR="00DC6759" w:rsidRDefault="00DC6759">
      <w:pPr>
        <w:pStyle w:val="ConsPlusCell"/>
        <w:jc w:val="both"/>
      </w:pPr>
      <w:r>
        <w:t>│    │Республике Дагестан   │до 13.45                     │               │</w:t>
      </w:r>
    </w:p>
    <w:p w:rsidR="00DC6759" w:rsidRDefault="00DC6759">
      <w:pPr>
        <w:pStyle w:val="ConsPlusCell"/>
        <w:jc w:val="both"/>
      </w:pPr>
      <w:r>
        <w:t>├────┼──────────────────────┼─────────────────────────────┼───────────────┤</w:t>
      </w:r>
    </w:p>
    <w:p w:rsidR="00DC6759" w:rsidRDefault="00DC6759">
      <w:pPr>
        <w:pStyle w:val="ConsPlusCell"/>
        <w:jc w:val="both"/>
      </w:pPr>
      <w:r>
        <w:t>│ 6  │Государственное       │понедельник, вторник, среда, │(0 часов)      │</w:t>
      </w:r>
    </w:p>
    <w:p w:rsidR="00DC6759" w:rsidRDefault="00DC6759">
      <w:pPr>
        <w:pStyle w:val="ConsPlusCell"/>
        <w:jc w:val="both"/>
      </w:pPr>
      <w:r>
        <w:t>│    │учреждение -          │четверг, пятница - с 9.00 до │               │</w:t>
      </w:r>
    </w:p>
    <w:p w:rsidR="00DC6759" w:rsidRDefault="00DC6759">
      <w:pPr>
        <w:pStyle w:val="ConsPlusCell"/>
        <w:jc w:val="both"/>
      </w:pPr>
      <w:r>
        <w:t>│    │региональное          │18.00;                       │               │</w:t>
      </w:r>
    </w:p>
    <w:p w:rsidR="00DC6759" w:rsidRDefault="00DC6759">
      <w:pPr>
        <w:pStyle w:val="ConsPlusCell"/>
        <w:jc w:val="both"/>
      </w:pPr>
      <w:r>
        <w:t>│    │отделение Фонда по    │обеденный перерыв - с 13.00  │               │</w:t>
      </w:r>
    </w:p>
    <w:p w:rsidR="00DC6759" w:rsidRDefault="00DC6759">
      <w:pPr>
        <w:pStyle w:val="ConsPlusCell"/>
        <w:jc w:val="both"/>
      </w:pPr>
      <w:r>
        <w:t>│    │Республике Ингушетия  │до 14.00                     │               │</w:t>
      </w:r>
    </w:p>
    <w:p w:rsidR="00DC6759" w:rsidRDefault="00DC6759">
      <w:pPr>
        <w:pStyle w:val="ConsPlusCell"/>
        <w:jc w:val="both"/>
      </w:pPr>
      <w:r>
        <w:t>├────┼──────────────────────┼─────────────────────────────┼───────────────┤</w:t>
      </w:r>
    </w:p>
    <w:p w:rsidR="00DC6759" w:rsidRDefault="00DC6759">
      <w:pPr>
        <w:pStyle w:val="ConsPlusCell"/>
        <w:jc w:val="both"/>
      </w:pPr>
      <w:r>
        <w:t>│ 7  │Государственное       │понедельник, вторник, среда, │(0 часов)      │</w:t>
      </w:r>
    </w:p>
    <w:p w:rsidR="00DC6759" w:rsidRDefault="00DC6759">
      <w:pPr>
        <w:pStyle w:val="ConsPlusCell"/>
        <w:jc w:val="both"/>
      </w:pPr>
      <w:r>
        <w:t>│    │учреждение -          │четверг, пятница - с 9.00 до │               │</w:t>
      </w:r>
    </w:p>
    <w:p w:rsidR="00DC6759" w:rsidRDefault="00DC6759">
      <w:pPr>
        <w:pStyle w:val="ConsPlusCell"/>
        <w:jc w:val="both"/>
      </w:pPr>
      <w:r>
        <w:t>│    │региональное отделение│18.00;                       │               │</w:t>
      </w:r>
    </w:p>
    <w:p w:rsidR="00DC6759" w:rsidRDefault="00DC6759">
      <w:pPr>
        <w:pStyle w:val="ConsPlusCell"/>
        <w:jc w:val="both"/>
      </w:pPr>
      <w:r>
        <w:t>│    │Фонда по              │обеденный перерыв - с 13.00  │               │</w:t>
      </w:r>
    </w:p>
    <w:p w:rsidR="00DC6759" w:rsidRDefault="00DC6759">
      <w:pPr>
        <w:pStyle w:val="ConsPlusCell"/>
        <w:jc w:val="both"/>
      </w:pPr>
      <w:r>
        <w:t>│    │Кабардино-Балкарской  │до 14.00                     │               │</w:t>
      </w:r>
    </w:p>
    <w:p w:rsidR="00DC6759" w:rsidRDefault="00DC6759">
      <w:pPr>
        <w:pStyle w:val="ConsPlusCell"/>
        <w:jc w:val="both"/>
      </w:pPr>
      <w:r>
        <w:t>│    │Республике            │                             │               │</w:t>
      </w:r>
    </w:p>
    <w:p w:rsidR="00DC6759" w:rsidRDefault="00DC6759">
      <w:pPr>
        <w:pStyle w:val="ConsPlusCell"/>
        <w:jc w:val="both"/>
      </w:pPr>
      <w:r>
        <w:t>├────┼──────────────────────┼─────────────────────────────┼───────────────┤</w:t>
      </w:r>
    </w:p>
    <w:p w:rsidR="00DC6759" w:rsidRDefault="00DC6759">
      <w:pPr>
        <w:pStyle w:val="ConsPlusCell"/>
        <w:jc w:val="both"/>
      </w:pPr>
      <w:r>
        <w:t>│ 8  │Государственное       │понедельник, вторник, среда, │(0 часов)      │</w:t>
      </w:r>
    </w:p>
    <w:p w:rsidR="00DC6759" w:rsidRDefault="00DC6759">
      <w:pPr>
        <w:pStyle w:val="ConsPlusCell"/>
        <w:jc w:val="both"/>
      </w:pPr>
      <w:r>
        <w:t>│    │учреждение -          │четверг - с 9.00 до 18.00;   │               │</w:t>
      </w:r>
    </w:p>
    <w:p w:rsidR="00DC6759" w:rsidRDefault="00DC6759">
      <w:pPr>
        <w:pStyle w:val="ConsPlusCell"/>
        <w:jc w:val="both"/>
      </w:pPr>
      <w:r>
        <w:t>│    │региональное отделение│пятница - с 9.00 до 16.45;   │               │</w:t>
      </w:r>
    </w:p>
    <w:p w:rsidR="00DC6759" w:rsidRDefault="00DC6759">
      <w:pPr>
        <w:pStyle w:val="ConsPlusCell"/>
        <w:jc w:val="both"/>
      </w:pPr>
      <w:r>
        <w:t>│    │Фонда по Республике   │обеденный перерыв - с 12.30  │               │</w:t>
      </w:r>
    </w:p>
    <w:p w:rsidR="00DC6759" w:rsidRDefault="00DC6759">
      <w:pPr>
        <w:pStyle w:val="ConsPlusCell"/>
        <w:jc w:val="both"/>
      </w:pPr>
      <w:r>
        <w:t>│    │Калмыкия              │до 13.15                     │               │</w:t>
      </w:r>
    </w:p>
    <w:p w:rsidR="00DC6759" w:rsidRDefault="00DC6759">
      <w:pPr>
        <w:pStyle w:val="ConsPlusCell"/>
        <w:jc w:val="both"/>
      </w:pPr>
      <w:r>
        <w:t>├────┼──────────────────────┼─────────────────────────────┼───────────────┤</w:t>
      </w:r>
    </w:p>
    <w:p w:rsidR="00DC6759" w:rsidRDefault="00DC6759">
      <w:pPr>
        <w:pStyle w:val="ConsPlusCell"/>
        <w:jc w:val="both"/>
      </w:pPr>
      <w:r>
        <w:t>│ 9  │Государственное       │понедельник, вторник, среда, │(0 часов)      │</w:t>
      </w:r>
    </w:p>
    <w:p w:rsidR="00DC6759" w:rsidRDefault="00DC6759">
      <w:pPr>
        <w:pStyle w:val="ConsPlusCell"/>
        <w:jc w:val="both"/>
      </w:pPr>
      <w:r>
        <w:t>│    │учреждение -          │четверг - с 8.00 до 17.00;   │               │</w:t>
      </w:r>
    </w:p>
    <w:p w:rsidR="00DC6759" w:rsidRDefault="00DC6759">
      <w:pPr>
        <w:pStyle w:val="ConsPlusCell"/>
        <w:jc w:val="both"/>
      </w:pPr>
      <w:r>
        <w:t>│    │региональное          │пятница - с 8.00 до 16.00;   │               │</w:t>
      </w:r>
    </w:p>
    <w:p w:rsidR="00DC6759" w:rsidRDefault="00DC6759">
      <w:pPr>
        <w:pStyle w:val="ConsPlusCell"/>
        <w:jc w:val="both"/>
      </w:pPr>
      <w:r>
        <w:t>│    │отделение Фонда по    │обеденный перерыв - с 12.15  │               │</w:t>
      </w:r>
    </w:p>
    <w:p w:rsidR="00DC6759" w:rsidRDefault="00DC6759">
      <w:pPr>
        <w:pStyle w:val="ConsPlusCell"/>
        <w:jc w:val="both"/>
      </w:pPr>
      <w:r>
        <w:t>│    │Карачаево-Черкесской  │до 13.00                     │               │</w:t>
      </w:r>
    </w:p>
    <w:p w:rsidR="00DC6759" w:rsidRDefault="00DC6759">
      <w:pPr>
        <w:pStyle w:val="ConsPlusCell"/>
        <w:jc w:val="both"/>
      </w:pPr>
      <w:r>
        <w:t>│    │Республике            │                             │               │</w:t>
      </w:r>
    </w:p>
    <w:p w:rsidR="00DC6759" w:rsidRDefault="00DC6759">
      <w:pPr>
        <w:pStyle w:val="ConsPlusCell"/>
        <w:jc w:val="both"/>
      </w:pPr>
      <w:r>
        <w:t>├────┼──────────────────────┼─────────────────────────────┼───────────────┤</w:t>
      </w:r>
    </w:p>
    <w:p w:rsidR="00DC6759" w:rsidRDefault="00DC6759">
      <w:pPr>
        <w:pStyle w:val="ConsPlusCell"/>
        <w:jc w:val="both"/>
      </w:pPr>
      <w:r>
        <w:t>│ 10 │Государственное       │понедельник, вторник, среда, │(0 часов)      │</w:t>
      </w:r>
    </w:p>
    <w:p w:rsidR="00DC6759" w:rsidRDefault="00DC6759">
      <w:pPr>
        <w:pStyle w:val="ConsPlusCell"/>
        <w:jc w:val="both"/>
      </w:pPr>
      <w:r>
        <w:t>│    │учреждение -          │четверг - с 8.30 до 17.45;   │               │</w:t>
      </w:r>
    </w:p>
    <w:p w:rsidR="00DC6759" w:rsidRDefault="00DC6759">
      <w:pPr>
        <w:pStyle w:val="ConsPlusCell"/>
        <w:jc w:val="both"/>
      </w:pPr>
      <w:r>
        <w:t>│    │региональное          │пятница - с 8.30 до 16.30;   │               │</w:t>
      </w:r>
    </w:p>
    <w:p w:rsidR="00DC6759" w:rsidRDefault="00DC6759">
      <w:pPr>
        <w:pStyle w:val="ConsPlusCell"/>
        <w:jc w:val="both"/>
      </w:pPr>
      <w:r>
        <w:t>│    │отделение Фонда по    │обеденный перерыв - с 12.30  │               │</w:t>
      </w:r>
    </w:p>
    <w:p w:rsidR="00DC6759" w:rsidRDefault="00DC6759">
      <w:pPr>
        <w:pStyle w:val="ConsPlusCell"/>
        <w:jc w:val="both"/>
      </w:pPr>
      <w:r>
        <w:t>│    │Республике Карелия    │до 13.30                     │               │</w:t>
      </w:r>
    </w:p>
    <w:p w:rsidR="00DC6759" w:rsidRDefault="00DC6759">
      <w:pPr>
        <w:pStyle w:val="ConsPlusCell"/>
        <w:jc w:val="both"/>
      </w:pPr>
      <w:r>
        <w:t>├────┼──────────────────────┼─────────────────────────────┼───────────────┤</w:t>
      </w:r>
    </w:p>
    <w:p w:rsidR="00DC6759" w:rsidRDefault="00DC6759">
      <w:pPr>
        <w:pStyle w:val="ConsPlusCell"/>
        <w:jc w:val="both"/>
      </w:pPr>
      <w:r>
        <w:t>│ 11 │Государственное       │понедельник, вторник, среда, │(0 часов)      │</w:t>
      </w:r>
    </w:p>
    <w:p w:rsidR="00DC6759" w:rsidRDefault="00DC6759">
      <w:pPr>
        <w:pStyle w:val="ConsPlusCell"/>
        <w:jc w:val="both"/>
      </w:pPr>
      <w:r>
        <w:t>│    │учреждение -          │четверг, пятница - с 8.30 до │               │</w:t>
      </w:r>
    </w:p>
    <w:p w:rsidR="00DC6759" w:rsidRDefault="00DC6759">
      <w:pPr>
        <w:pStyle w:val="ConsPlusCell"/>
        <w:jc w:val="both"/>
      </w:pPr>
      <w:r>
        <w:t>│    │региональное          │17.30;                       │               │</w:t>
      </w:r>
    </w:p>
    <w:p w:rsidR="00DC6759" w:rsidRDefault="00DC6759">
      <w:pPr>
        <w:pStyle w:val="ConsPlusCell"/>
        <w:jc w:val="both"/>
      </w:pPr>
      <w:r>
        <w:t>│    │отделение Фонда по    │обеденный перерыв - с 13.00  │               │</w:t>
      </w:r>
    </w:p>
    <w:p w:rsidR="00DC6759" w:rsidRDefault="00DC6759">
      <w:pPr>
        <w:pStyle w:val="ConsPlusCell"/>
        <w:jc w:val="both"/>
      </w:pPr>
      <w:r>
        <w:t>│    │Республике Коми       │до 14.00                     │               │</w:t>
      </w:r>
    </w:p>
    <w:p w:rsidR="00DC6759" w:rsidRDefault="00DC6759">
      <w:pPr>
        <w:pStyle w:val="ConsPlusCell"/>
        <w:jc w:val="both"/>
      </w:pPr>
      <w:r>
        <w:t>├────┼──────────────────────┼─────────────────────────────┼───────────────┤</w:t>
      </w:r>
    </w:p>
    <w:p w:rsidR="00DC6759" w:rsidRDefault="00DC6759">
      <w:pPr>
        <w:pStyle w:val="ConsPlusCell"/>
        <w:jc w:val="both"/>
      </w:pPr>
      <w:bookmarkStart w:id="39" w:name="P1240"/>
      <w:bookmarkEnd w:id="39"/>
      <w:r>
        <w:t>│11.1│Государственное       │Понедельник, вторник, среда, │(0 часов)      │</w:t>
      </w:r>
    </w:p>
    <w:p w:rsidR="00DC6759" w:rsidRDefault="00DC6759">
      <w:pPr>
        <w:pStyle w:val="ConsPlusCell"/>
        <w:jc w:val="both"/>
      </w:pPr>
      <w:r>
        <w:t>│    │учреждение -          │четверг - с 9.00 до 18.00;   │               │</w:t>
      </w:r>
    </w:p>
    <w:p w:rsidR="00DC6759" w:rsidRDefault="00DC6759">
      <w:pPr>
        <w:pStyle w:val="ConsPlusCell"/>
        <w:jc w:val="both"/>
      </w:pPr>
      <w:r>
        <w:t>│    │региональное          │Пятница - с 9.00 до 16.45;   │               │</w:t>
      </w:r>
    </w:p>
    <w:p w:rsidR="00DC6759" w:rsidRDefault="00DC6759">
      <w:pPr>
        <w:pStyle w:val="ConsPlusCell"/>
        <w:jc w:val="both"/>
      </w:pPr>
      <w:r>
        <w:t>│    │отделение Фонда       │Обеденный перерыв - с 13.00  │               │</w:t>
      </w:r>
    </w:p>
    <w:p w:rsidR="00DC6759" w:rsidRDefault="00DC6759">
      <w:pPr>
        <w:pStyle w:val="ConsPlusCell"/>
        <w:jc w:val="both"/>
      </w:pPr>
      <w:r>
        <w:t>│    │социального           │до 13.45                     │               │</w:t>
      </w:r>
    </w:p>
    <w:p w:rsidR="00DC6759" w:rsidRDefault="00DC6759">
      <w:pPr>
        <w:pStyle w:val="ConsPlusCell"/>
        <w:jc w:val="both"/>
      </w:pPr>
      <w:r>
        <w:t>│    │страхования           │                             │               │</w:t>
      </w:r>
    </w:p>
    <w:p w:rsidR="00DC6759" w:rsidRDefault="00DC6759">
      <w:pPr>
        <w:pStyle w:val="ConsPlusCell"/>
        <w:jc w:val="both"/>
      </w:pPr>
      <w:r>
        <w:t>│    │Российской Федерации  │                             │               │</w:t>
      </w:r>
    </w:p>
    <w:p w:rsidR="00DC6759" w:rsidRDefault="00DC6759">
      <w:pPr>
        <w:pStyle w:val="ConsPlusCell"/>
        <w:jc w:val="both"/>
      </w:pPr>
      <w:r>
        <w:t>│    │по Республике Крым    │                             │               │</w:t>
      </w:r>
    </w:p>
    <w:p w:rsidR="00DC6759" w:rsidRDefault="00DC6759">
      <w:pPr>
        <w:pStyle w:val="ConsPlusCell"/>
        <w:jc w:val="both"/>
      </w:pPr>
      <w:r>
        <w:t xml:space="preserve">│(п. 11.1 введен </w:t>
      </w:r>
      <w:hyperlink r:id="rId63" w:history="1">
        <w:r>
          <w:rPr>
            <w:color w:val="0000FF"/>
          </w:rPr>
          <w:t>Приказом</w:t>
        </w:r>
      </w:hyperlink>
      <w:r>
        <w:t xml:space="preserve"> Минтруда России от 25.04.2017 N 388н)           │</w:t>
      </w:r>
    </w:p>
    <w:p w:rsidR="00DC6759" w:rsidRDefault="00DC6759">
      <w:pPr>
        <w:pStyle w:val="ConsPlusCell"/>
        <w:jc w:val="both"/>
      </w:pPr>
      <w:r>
        <w:t>├────┼──────────────────────┼─────────────────────────────┼───────────────┤</w:t>
      </w:r>
    </w:p>
    <w:p w:rsidR="00DC6759" w:rsidRDefault="00DC6759">
      <w:pPr>
        <w:pStyle w:val="ConsPlusCell"/>
        <w:jc w:val="both"/>
      </w:pPr>
      <w:r>
        <w:t>│ 12 │Государственное       │понедельник, вторник, среда, │(0 часов)      │</w:t>
      </w:r>
    </w:p>
    <w:p w:rsidR="00DC6759" w:rsidRDefault="00DC6759">
      <w:pPr>
        <w:pStyle w:val="ConsPlusCell"/>
        <w:jc w:val="both"/>
      </w:pPr>
      <w:r>
        <w:t>│    │учреждение -          │четверг, пятница - с 8.00 до │               │</w:t>
      </w:r>
    </w:p>
    <w:p w:rsidR="00DC6759" w:rsidRDefault="00DC6759">
      <w:pPr>
        <w:pStyle w:val="ConsPlusCell"/>
        <w:jc w:val="both"/>
      </w:pPr>
      <w:r>
        <w:t>│    │региональное          │17.00;                       │               │</w:t>
      </w:r>
    </w:p>
    <w:p w:rsidR="00DC6759" w:rsidRDefault="00DC6759">
      <w:pPr>
        <w:pStyle w:val="ConsPlusCell"/>
        <w:jc w:val="both"/>
      </w:pPr>
      <w:r>
        <w:t>│    │отделение Фонда по    │обеденный перерыв - с 12.00  │               │</w:t>
      </w:r>
    </w:p>
    <w:p w:rsidR="00DC6759" w:rsidRDefault="00DC6759">
      <w:pPr>
        <w:pStyle w:val="ConsPlusCell"/>
        <w:jc w:val="both"/>
      </w:pPr>
      <w:r>
        <w:t>│    │Республике Марий Эл   │до 13.00                     │               │</w:t>
      </w:r>
    </w:p>
    <w:p w:rsidR="00DC6759" w:rsidRDefault="00DC6759">
      <w:pPr>
        <w:pStyle w:val="ConsPlusCell"/>
        <w:jc w:val="both"/>
      </w:pPr>
      <w:r>
        <w:t>├────┼──────────────────────┼─────────────────────────────┼───────────────┤</w:t>
      </w:r>
    </w:p>
    <w:p w:rsidR="00DC6759" w:rsidRDefault="00DC6759">
      <w:pPr>
        <w:pStyle w:val="ConsPlusCell"/>
        <w:jc w:val="both"/>
      </w:pPr>
      <w:r>
        <w:t>│ 13 │Государственное       │понедельник, вторник, среда, │(0 часов)      │</w:t>
      </w:r>
    </w:p>
    <w:p w:rsidR="00DC6759" w:rsidRDefault="00DC6759">
      <w:pPr>
        <w:pStyle w:val="ConsPlusCell"/>
        <w:jc w:val="both"/>
      </w:pPr>
      <w:r>
        <w:t>│    │учреждение -          │четверг, пятница - с 8.30 до │               │</w:t>
      </w:r>
    </w:p>
    <w:p w:rsidR="00DC6759" w:rsidRDefault="00DC6759">
      <w:pPr>
        <w:pStyle w:val="ConsPlusCell"/>
        <w:jc w:val="both"/>
      </w:pPr>
      <w:r>
        <w:t>│    │региональное          │17.30;                       │               │</w:t>
      </w:r>
    </w:p>
    <w:p w:rsidR="00DC6759" w:rsidRDefault="00DC6759">
      <w:pPr>
        <w:pStyle w:val="ConsPlusCell"/>
        <w:jc w:val="both"/>
      </w:pPr>
      <w:r>
        <w:t>│    │отделение Фонда по    │обеденный перерыв - с 13.00  │               │</w:t>
      </w:r>
    </w:p>
    <w:p w:rsidR="00DC6759" w:rsidRDefault="00DC6759">
      <w:pPr>
        <w:pStyle w:val="ConsPlusCell"/>
        <w:jc w:val="both"/>
      </w:pPr>
      <w:r>
        <w:t>│    │Республике Мордовия   │до 14.00                     │               │</w:t>
      </w:r>
    </w:p>
    <w:p w:rsidR="00DC6759" w:rsidRDefault="00DC6759">
      <w:pPr>
        <w:pStyle w:val="ConsPlusCell"/>
        <w:jc w:val="both"/>
      </w:pPr>
      <w:r>
        <w:t>├────┼──────────────────────┼─────────────────────────────┼───────────────┤</w:t>
      </w:r>
    </w:p>
    <w:p w:rsidR="00DC6759" w:rsidRDefault="00DC6759">
      <w:pPr>
        <w:pStyle w:val="ConsPlusCell"/>
        <w:jc w:val="both"/>
      </w:pPr>
      <w:r>
        <w:t>│ 14 │Государственное       │понедельник, вторник, среда, │(+6 часов)     │</w:t>
      </w:r>
    </w:p>
    <w:p w:rsidR="00DC6759" w:rsidRDefault="00DC6759">
      <w:pPr>
        <w:pStyle w:val="ConsPlusCell"/>
        <w:jc w:val="both"/>
      </w:pPr>
      <w:r>
        <w:t>│    │учреждение -          │четверг, пятница - с 9.00 до │               │</w:t>
      </w:r>
    </w:p>
    <w:p w:rsidR="00DC6759" w:rsidRDefault="00DC6759">
      <w:pPr>
        <w:pStyle w:val="ConsPlusCell"/>
        <w:jc w:val="both"/>
      </w:pPr>
      <w:r>
        <w:t>│    │региональное          │18.00;                       │               │</w:t>
      </w:r>
    </w:p>
    <w:p w:rsidR="00DC6759" w:rsidRDefault="00DC6759">
      <w:pPr>
        <w:pStyle w:val="ConsPlusCell"/>
        <w:jc w:val="both"/>
      </w:pPr>
      <w:r>
        <w:t>│    │отделение Фонда по    │обеденный перерыв - с 13.00  │               │</w:t>
      </w:r>
    </w:p>
    <w:p w:rsidR="00DC6759" w:rsidRDefault="00DC6759">
      <w:pPr>
        <w:pStyle w:val="ConsPlusCell"/>
        <w:jc w:val="both"/>
      </w:pPr>
      <w:r>
        <w:t>│    │Республике Саха       │до 14.00                     │               │</w:t>
      </w:r>
    </w:p>
    <w:p w:rsidR="00DC6759" w:rsidRDefault="00DC6759">
      <w:pPr>
        <w:pStyle w:val="ConsPlusCell"/>
        <w:jc w:val="both"/>
      </w:pPr>
      <w:r>
        <w:t>│    │(Якутия)              │                             │               │</w:t>
      </w:r>
    </w:p>
    <w:p w:rsidR="00DC6759" w:rsidRDefault="00DC6759">
      <w:pPr>
        <w:pStyle w:val="ConsPlusCell"/>
        <w:jc w:val="both"/>
      </w:pPr>
      <w:r>
        <w:t>├────┼──────────────────────┼─────────────────────────────┼───────────────┤</w:t>
      </w:r>
    </w:p>
    <w:p w:rsidR="00DC6759" w:rsidRDefault="00DC6759">
      <w:pPr>
        <w:pStyle w:val="ConsPlusCell"/>
        <w:jc w:val="both"/>
      </w:pPr>
      <w:r>
        <w:t>│ 15 │Государственное       │понедельник, вторник, среда, │(0 часов)      │</w:t>
      </w:r>
    </w:p>
    <w:p w:rsidR="00DC6759" w:rsidRDefault="00DC6759">
      <w:pPr>
        <w:pStyle w:val="ConsPlusCell"/>
        <w:jc w:val="both"/>
      </w:pPr>
      <w:r>
        <w:t>│    │учреждение -          │четверг - с 9.00 до 18.00;   │               │</w:t>
      </w:r>
    </w:p>
    <w:p w:rsidR="00DC6759" w:rsidRDefault="00DC6759">
      <w:pPr>
        <w:pStyle w:val="ConsPlusCell"/>
        <w:jc w:val="both"/>
      </w:pPr>
      <w:r>
        <w:t>│    │региональное          │пятница - с 9.00 до 16.45;   │               │</w:t>
      </w:r>
    </w:p>
    <w:p w:rsidR="00DC6759" w:rsidRDefault="00DC6759">
      <w:pPr>
        <w:pStyle w:val="ConsPlusCell"/>
        <w:jc w:val="both"/>
      </w:pPr>
      <w:r>
        <w:t>│    │отделение Фонда по    │обеденный перерыв - с 13.00  │               │</w:t>
      </w:r>
    </w:p>
    <w:p w:rsidR="00DC6759" w:rsidRDefault="00DC6759">
      <w:pPr>
        <w:pStyle w:val="ConsPlusCell"/>
        <w:jc w:val="both"/>
      </w:pPr>
      <w:r>
        <w:t>│    │Республике Северная   │до 13.45                     │               │</w:t>
      </w:r>
    </w:p>
    <w:p w:rsidR="00DC6759" w:rsidRDefault="00DC6759">
      <w:pPr>
        <w:pStyle w:val="ConsPlusCell"/>
        <w:jc w:val="both"/>
      </w:pPr>
      <w:r>
        <w:t>│    │Осетия - Алания       │                             │               │</w:t>
      </w:r>
    </w:p>
    <w:p w:rsidR="00DC6759" w:rsidRDefault="00DC6759">
      <w:pPr>
        <w:pStyle w:val="ConsPlusCell"/>
        <w:jc w:val="both"/>
      </w:pPr>
      <w:r>
        <w:t>├────┼──────────────────────┼─────────────────────────────┼───────────────┤</w:t>
      </w:r>
    </w:p>
    <w:p w:rsidR="00DC6759" w:rsidRDefault="00DC6759">
      <w:pPr>
        <w:pStyle w:val="ConsPlusCell"/>
        <w:jc w:val="both"/>
      </w:pPr>
      <w:r>
        <w:t>│ 16 │Государственное       │понедельник, вторник, среда, │(0 часов)      │</w:t>
      </w:r>
    </w:p>
    <w:p w:rsidR="00DC6759" w:rsidRDefault="00DC6759">
      <w:pPr>
        <w:pStyle w:val="ConsPlusCell"/>
        <w:jc w:val="both"/>
      </w:pPr>
      <w:r>
        <w:t>│    │учреждение -          │четверг - с 8.30 до 17.30;   │               │</w:t>
      </w:r>
    </w:p>
    <w:p w:rsidR="00DC6759" w:rsidRDefault="00DC6759">
      <w:pPr>
        <w:pStyle w:val="ConsPlusCell"/>
        <w:jc w:val="both"/>
      </w:pPr>
      <w:r>
        <w:t>│    │региональное          │пятница - с 8.30 до 16.15;   │               │</w:t>
      </w:r>
    </w:p>
    <w:p w:rsidR="00DC6759" w:rsidRDefault="00DC6759">
      <w:pPr>
        <w:pStyle w:val="ConsPlusCell"/>
        <w:jc w:val="both"/>
      </w:pPr>
      <w:r>
        <w:t>│    │отделение Фонда по    │обеденный перерыв - с 12.00  │               │</w:t>
      </w:r>
    </w:p>
    <w:p w:rsidR="00DC6759" w:rsidRDefault="00DC6759">
      <w:pPr>
        <w:pStyle w:val="ConsPlusCell"/>
        <w:jc w:val="both"/>
      </w:pPr>
      <w:r>
        <w:t>│    │Республике Татарстан  │до 12.45                     │               │</w:t>
      </w:r>
    </w:p>
    <w:p w:rsidR="00DC6759" w:rsidRDefault="00DC6759">
      <w:pPr>
        <w:pStyle w:val="ConsPlusCell"/>
        <w:jc w:val="both"/>
      </w:pPr>
      <w:r>
        <w:t>├────┼──────────────────────┼─────────────────────────────┼───────────────┤</w:t>
      </w:r>
    </w:p>
    <w:p w:rsidR="00DC6759" w:rsidRDefault="00DC6759">
      <w:pPr>
        <w:pStyle w:val="ConsPlusCell"/>
        <w:jc w:val="both"/>
      </w:pPr>
      <w:r>
        <w:t>│ 17 │Государственное       │понедельник, вторник, среда, │(+4 часа)      │</w:t>
      </w:r>
    </w:p>
    <w:p w:rsidR="00DC6759" w:rsidRDefault="00DC6759">
      <w:pPr>
        <w:pStyle w:val="ConsPlusCell"/>
        <w:jc w:val="both"/>
      </w:pPr>
      <w:r>
        <w:t>│    │учреждение -          │четверг, пятница - с 8.00 до │               │</w:t>
      </w:r>
    </w:p>
    <w:p w:rsidR="00DC6759" w:rsidRDefault="00DC6759">
      <w:pPr>
        <w:pStyle w:val="ConsPlusCell"/>
        <w:jc w:val="both"/>
      </w:pPr>
      <w:r>
        <w:t>│    │региональное          │17.00;                       │               │</w:t>
      </w:r>
    </w:p>
    <w:p w:rsidR="00DC6759" w:rsidRDefault="00DC6759">
      <w:pPr>
        <w:pStyle w:val="ConsPlusCell"/>
        <w:jc w:val="both"/>
      </w:pPr>
      <w:r>
        <w:t>│    │отделение Фонда по    │обеденный перерыв - с 12.00  │               │</w:t>
      </w:r>
    </w:p>
    <w:p w:rsidR="00DC6759" w:rsidRDefault="00DC6759">
      <w:pPr>
        <w:pStyle w:val="ConsPlusCell"/>
        <w:jc w:val="both"/>
      </w:pPr>
      <w:r>
        <w:t>│    │Республике Тыва       │до 13.00                     │               │</w:t>
      </w:r>
    </w:p>
    <w:p w:rsidR="00DC6759" w:rsidRDefault="00DC6759">
      <w:pPr>
        <w:pStyle w:val="ConsPlusCell"/>
        <w:jc w:val="both"/>
      </w:pPr>
      <w:r>
        <w:t>├────┼──────────────────────┼─────────────────────────────┼───────────────┤</w:t>
      </w:r>
    </w:p>
    <w:p w:rsidR="00DC6759" w:rsidRDefault="00DC6759">
      <w:pPr>
        <w:pStyle w:val="ConsPlusCell"/>
        <w:jc w:val="both"/>
      </w:pPr>
      <w:r>
        <w:t>│ 18 │Государственное       │понедельник, вторник, среда, │(0 часов)      │</w:t>
      </w:r>
    </w:p>
    <w:p w:rsidR="00DC6759" w:rsidRDefault="00DC6759">
      <w:pPr>
        <w:pStyle w:val="ConsPlusCell"/>
        <w:jc w:val="both"/>
      </w:pPr>
      <w:r>
        <w:t>│    │учреждение -          │четверг - с 8.30 до 17.30;   │               │</w:t>
      </w:r>
    </w:p>
    <w:p w:rsidR="00DC6759" w:rsidRDefault="00DC6759">
      <w:pPr>
        <w:pStyle w:val="ConsPlusCell"/>
        <w:jc w:val="both"/>
      </w:pPr>
      <w:r>
        <w:t>│    │региональное          │пятница - с 8.30 до 16.30;   │               │</w:t>
      </w:r>
    </w:p>
    <w:p w:rsidR="00DC6759" w:rsidRDefault="00DC6759">
      <w:pPr>
        <w:pStyle w:val="ConsPlusCell"/>
        <w:jc w:val="both"/>
      </w:pPr>
      <w:r>
        <w:t>│    │отделение Фонда по    │обеденный перерыв - с 12.00  │               │</w:t>
      </w:r>
    </w:p>
    <w:p w:rsidR="00DC6759" w:rsidRDefault="00DC6759">
      <w:pPr>
        <w:pStyle w:val="ConsPlusCell"/>
        <w:jc w:val="both"/>
      </w:pPr>
      <w:r>
        <w:t>│    │Удмуртской Республике │до 12.45                     │               │</w:t>
      </w:r>
    </w:p>
    <w:p w:rsidR="00DC6759" w:rsidRDefault="00DC6759">
      <w:pPr>
        <w:pStyle w:val="ConsPlusCell"/>
        <w:jc w:val="both"/>
      </w:pPr>
      <w:r>
        <w:t>├────┼──────────────────────┼─────────────────────────────┼───────────────┤</w:t>
      </w:r>
    </w:p>
    <w:p w:rsidR="00DC6759" w:rsidRDefault="00DC6759">
      <w:pPr>
        <w:pStyle w:val="ConsPlusCell"/>
        <w:jc w:val="both"/>
      </w:pPr>
      <w:r>
        <w:t>│ 19 │Государственное       │понедельник, вторник, среда, │(+4 часа)      │</w:t>
      </w:r>
    </w:p>
    <w:p w:rsidR="00DC6759" w:rsidRDefault="00DC6759">
      <w:pPr>
        <w:pStyle w:val="ConsPlusCell"/>
        <w:jc w:val="both"/>
      </w:pPr>
      <w:r>
        <w:t>│    │учреждение -          │четверг, пятница - с 8.00 до │               │</w:t>
      </w:r>
    </w:p>
    <w:p w:rsidR="00DC6759" w:rsidRDefault="00DC6759">
      <w:pPr>
        <w:pStyle w:val="ConsPlusCell"/>
        <w:jc w:val="both"/>
      </w:pPr>
      <w:r>
        <w:t>│    │региональное          │17.00;                       │               │</w:t>
      </w:r>
    </w:p>
    <w:p w:rsidR="00DC6759" w:rsidRDefault="00DC6759">
      <w:pPr>
        <w:pStyle w:val="ConsPlusCell"/>
        <w:jc w:val="both"/>
      </w:pPr>
      <w:r>
        <w:t>│    │отделение Фонда по    │обеденный перерыв - с 12.00  │               │</w:t>
      </w:r>
    </w:p>
    <w:p w:rsidR="00DC6759" w:rsidRDefault="00DC6759">
      <w:pPr>
        <w:pStyle w:val="ConsPlusCell"/>
        <w:jc w:val="both"/>
      </w:pPr>
      <w:r>
        <w:t>│    │Республике Хакасия    │до 13.00                     │               │</w:t>
      </w:r>
    </w:p>
    <w:p w:rsidR="00DC6759" w:rsidRDefault="00DC6759">
      <w:pPr>
        <w:pStyle w:val="ConsPlusCell"/>
        <w:jc w:val="both"/>
      </w:pPr>
      <w:r>
        <w:t>├────┼──────────────────────┼─────────────────────────────┼───────────────┤</w:t>
      </w:r>
    </w:p>
    <w:p w:rsidR="00DC6759" w:rsidRDefault="00DC6759">
      <w:pPr>
        <w:pStyle w:val="ConsPlusCell"/>
        <w:jc w:val="both"/>
      </w:pPr>
      <w:r>
        <w:t>│ 20 │Государственное       │понедельник, вторник, среда, │(0 часов)      │</w:t>
      </w:r>
    </w:p>
    <w:p w:rsidR="00DC6759" w:rsidRDefault="00DC6759">
      <w:pPr>
        <w:pStyle w:val="ConsPlusCell"/>
        <w:jc w:val="both"/>
      </w:pPr>
      <w:r>
        <w:t>│    │учреждение -          │четверг - с 9.00 до 18.00;   │               │</w:t>
      </w:r>
    </w:p>
    <w:p w:rsidR="00DC6759" w:rsidRDefault="00DC6759">
      <w:pPr>
        <w:pStyle w:val="ConsPlusCell"/>
        <w:jc w:val="both"/>
      </w:pPr>
      <w:r>
        <w:t>│    │региональное          │пятница - с 9.00 до 16.45;   │               │</w:t>
      </w:r>
    </w:p>
    <w:p w:rsidR="00DC6759" w:rsidRDefault="00DC6759">
      <w:pPr>
        <w:pStyle w:val="ConsPlusCell"/>
        <w:jc w:val="both"/>
      </w:pPr>
      <w:r>
        <w:t>│    │отделение Фонда по    │обеденный перерыв - с 13.00  │               │</w:t>
      </w:r>
    </w:p>
    <w:p w:rsidR="00DC6759" w:rsidRDefault="00DC6759">
      <w:pPr>
        <w:pStyle w:val="ConsPlusCell"/>
        <w:jc w:val="both"/>
      </w:pPr>
      <w:r>
        <w:t>│    │Чеченской Республике  │до 13.45                     │               │</w:t>
      </w:r>
    </w:p>
    <w:p w:rsidR="00DC6759" w:rsidRDefault="00DC6759">
      <w:pPr>
        <w:pStyle w:val="ConsPlusCell"/>
        <w:jc w:val="both"/>
      </w:pPr>
      <w:r>
        <w:t>├────┼──────────────────────┼─────────────────────────────┼───────────────┤</w:t>
      </w:r>
    </w:p>
    <w:p w:rsidR="00DC6759" w:rsidRDefault="00DC6759">
      <w:pPr>
        <w:pStyle w:val="ConsPlusCell"/>
        <w:jc w:val="both"/>
      </w:pPr>
      <w:r>
        <w:t>│ 21 │Государственное       │понедельник, вторник, среда, │(0 часов)      │</w:t>
      </w:r>
    </w:p>
    <w:p w:rsidR="00DC6759" w:rsidRDefault="00DC6759">
      <w:pPr>
        <w:pStyle w:val="ConsPlusCell"/>
        <w:jc w:val="both"/>
      </w:pPr>
      <w:r>
        <w:t>│    │учреждение -          │четверг, пятница - с 8.00 до │               │</w:t>
      </w:r>
    </w:p>
    <w:p w:rsidR="00DC6759" w:rsidRDefault="00DC6759">
      <w:pPr>
        <w:pStyle w:val="ConsPlusCell"/>
        <w:jc w:val="both"/>
      </w:pPr>
      <w:r>
        <w:t>│    │региональное          │17.00;                       │               │</w:t>
      </w:r>
    </w:p>
    <w:p w:rsidR="00DC6759" w:rsidRDefault="00DC6759">
      <w:pPr>
        <w:pStyle w:val="ConsPlusCell"/>
        <w:jc w:val="both"/>
      </w:pPr>
      <w:r>
        <w:t>│    │отделение Фонда по    │обеденный перерыв - с 12.00  │               │</w:t>
      </w:r>
    </w:p>
    <w:p w:rsidR="00DC6759" w:rsidRDefault="00DC6759">
      <w:pPr>
        <w:pStyle w:val="ConsPlusCell"/>
        <w:jc w:val="both"/>
      </w:pPr>
      <w:r>
        <w:t>│    │Чувашской Республике  │до 13.00                     │               │</w:t>
      </w:r>
    </w:p>
    <w:p w:rsidR="00DC6759" w:rsidRDefault="00DC6759">
      <w:pPr>
        <w:pStyle w:val="ConsPlusCell"/>
        <w:jc w:val="both"/>
      </w:pPr>
      <w:r>
        <w:t>│    │- Чувашии             │                             │               │</w:t>
      </w:r>
    </w:p>
    <w:p w:rsidR="00DC6759" w:rsidRDefault="00DC6759">
      <w:pPr>
        <w:pStyle w:val="ConsPlusCell"/>
        <w:jc w:val="both"/>
      </w:pPr>
      <w:r>
        <w:t>├────┼──────────────────────┼─────────────────────────────┼───────────────┤</w:t>
      </w:r>
    </w:p>
    <w:p w:rsidR="00DC6759" w:rsidRDefault="00DC6759">
      <w:pPr>
        <w:pStyle w:val="ConsPlusCell"/>
        <w:jc w:val="both"/>
      </w:pPr>
      <w:r>
        <w:t>│ 22 │Государственное       │понедельник, вторник, среда, │(+3 часа)      │</w:t>
      </w:r>
    </w:p>
    <w:p w:rsidR="00DC6759" w:rsidRDefault="00DC6759">
      <w:pPr>
        <w:pStyle w:val="ConsPlusCell"/>
        <w:jc w:val="both"/>
      </w:pPr>
      <w:r>
        <w:t>│    │учреждение -          │четверг - с 8.00 до 17.00;   │               │</w:t>
      </w:r>
    </w:p>
    <w:p w:rsidR="00DC6759" w:rsidRDefault="00DC6759">
      <w:pPr>
        <w:pStyle w:val="ConsPlusCell"/>
        <w:jc w:val="both"/>
      </w:pPr>
      <w:r>
        <w:t>│    │Алтайское             │пятница - с 8.00 до 16.00;   │               │</w:t>
      </w:r>
    </w:p>
    <w:p w:rsidR="00DC6759" w:rsidRDefault="00DC6759">
      <w:pPr>
        <w:pStyle w:val="ConsPlusCell"/>
        <w:jc w:val="both"/>
      </w:pPr>
      <w:r>
        <w:t>│    │региональное          │обеденный перерыв - с 12.00  │               │</w:t>
      </w:r>
    </w:p>
    <w:p w:rsidR="00DC6759" w:rsidRDefault="00DC6759">
      <w:pPr>
        <w:pStyle w:val="ConsPlusCell"/>
        <w:jc w:val="both"/>
      </w:pPr>
      <w:r>
        <w:t>│    │отделение Фонда       │до 12.45                     │               │</w:t>
      </w:r>
    </w:p>
    <w:p w:rsidR="00DC6759" w:rsidRDefault="00DC6759">
      <w:pPr>
        <w:pStyle w:val="ConsPlusCell"/>
        <w:jc w:val="both"/>
      </w:pPr>
      <w:r>
        <w:t>├────┼──────────────────────┼─────────────────────────────┼───────────────┤</w:t>
      </w:r>
    </w:p>
    <w:p w:rsidR="00DC6759" w:rsidRDefault="00DC6759">
      <w:pPr>
        <w:pStyle w:val="ConsPlusCell"/>
        <w:jc w:val="both"/>
      </w:pPr>
      <w:r>
        <w:t>│ 23 │Государственное       │понедельник, вторник, среда, │(+6 часов)     │</w:t>
      </w:r>
    </w:p>
    <w:p w:rsidR="00DC6759" w:rsidRDefault="00DC6759">
      <w:pPr>
        <w:pStyle w:val="ConsPlusCell"/>
        <w:jc w:val="both"/>
      </w:pPr>
      <w:r>
        <w:t>│    │учреждение - Амурское │четверг - с 8.30 до 17.30;   │               │</w:t>
      </w:r>
    </w:p>
    <w:p w:rsidR="00DC6759" w:rsidRDefault="00DC6759">
      <w:pPr>
        <w:pStyle w:val="ConsPlusCell"/>
        <w:jc w:val="both"/>
      </w:pPr>
      <w:r>
        <w:t>│    │региональное          │пятница - с 8.30 до 16.15;   │               │</w:t>
      </w:r>
    </w:p>
    <w:p w:rsidR="00DC6759" w:rsidRDefault="00DC6759">
      <w:pPr>
        <w:pStyle w:val="ConsPlusCell"/>
        <w:jc w:val="both"/>
      </w:pPr>
      <w:r>
        <w:t>│    │отделение Фонда       │обеденный перерыв - с 12.15  │               │</w:t>
      </w:r>
    </w:p>
    <w:p w:rsidR="00DC6759" w:rsidRDefault="00DC6759">
      <w:pPr>
        <w:pStyle w:val="ConsPlusCell"/>
        <w:jc w:val="both"/>
      </w:pPr>
      <w:r>
        <w:t>│    │                      │до 13.00                     │               │</w:t>
      </w:r>
    </w:p>
    <w:p w:rsidR="00DC6759" w:rsidRDefault="00DC6759">
      <w:pPr>
        <w:pStyle w:val="ConsPlusCell"/>
        <w:jc w:val="both"/>
      </w:pPr>
      <w:r>
        <w:t>├────┼──────────────────────┼─────────────────────────────┼───────────────┤</w:t>
      </w:r>
    </w:p>
    <w:p w:rsidR="00DC6759" w:rsidRDefault="00DC6759">
      <w:pPr>
        <w:pStyle w:val="ConsPlusCell"/>
        <w:jc w:val="both"/>
      </w:pPr>
      <w:r>
        <w:t>│ 24 │Государственное       │понедельник, вторник, среда, │(0 часов)      │</w:t>
      </w:r>
    </w:p>
    <w:p w:rsidR="00DC6759" w:rsidRDefault="00DC6759">
      <w:pPr>
        <w:pStyle w:val="ConsPlusCell"/>
        <w:jc w:val="both"/>
      </w:pPr>
      <w:r>
        <w:t>│    │учреждение -          │четверг - с 8.30 до 17.45;   │               │</w:t>
      </w:r>
    </w:p>
    <w:p w:rsidR="00DC6759" w:rsidRDefault="00DC6759">
      <w:pPr>
        <w:pStyle w:val="ConsPlusCell"/>
        <w:jc w:val="both"/>
      </w:pPr>
      <w:r>
        <w:t>│    │Архангельское         │пятница - с 8.30 до 16.30;   │               │</w:t>
      </w:r>
    </w:p>
    <w:p w:rsidR="00DC6759" w:rsidRDefault="00DC6759">
      <w:pPr>
        <w:pStyle w:val="ConsPlusCell"/>
        <w:jc w:val="both"/>
      </w:pPr>
      <w:r>
        <w:t>│    │региональное          │обеденный перерыв - с 13.00  │               │</w:t>
      </w:r>
    </w:p>
    <w:p w:rsidR="00DC6759" w:rsidRDefault="00DC6759">
      <w:pPr>
        <w:pStyle w:val="ConsPlusCell"/>
        <w:jc w:val="both"/>
      </w:pPr>
      <w:r>
        <w:t>│    │отделение Фонда       │до 14.00                     │               │</w:t>
      </w:r>
    </w:p>
    <w:p w:rsidR="00DC6759" w:rsidRDefault="00DC6759">
      <w:pPr>
        <w:pStyle w:val="ConsPlusCell"/>
        <w:jc w:val="both"/>
      </w:pPr>
      <w:r>
        <w:t>├────┼──────────────────────┼─────────────────────────────┼───────────────┤</w:t>
      </w:r>
    </w:p>
    <w:p w:rsidR="00DC6759" w:rsidRDefault="00DC6759">
      <w:pPr>
        <w:pStyle w:val="ConsPlusCell"/>
        <w:jc w:val="both"/>
      </w:pPr>
      <w:r>
        <w:t>│ 25 │Государственное       │понедельник, вторник, среда, │(0 часов)      │</w:t>
      </w:r>
    </w:p>
    <w:p w:rsidR="00DC6759" w:rsidRDefault="00DC6759">
      <w:pPr>
        <w:pStyle w:val="ConsPlusCell"/>
        <w:jc w:val="both"/>
      </w:pPr>
      <w:r>
        <w:t>│    │учреждение -          │четверг, пятница - с 8.00 до │               │</w:t>
      </w:r>
    </w:p>
    <w:p w:rsidR="00DC6759" w:rsidRDefault="00DC6759">
      <w:pPr>
        <w:pStyle w:val="ConsPlusCell"/>
        <w:jc w:val="both"/>
      </w:pPr>
      <w:r>
        <w:t>│    │Астраханское          │17.00;                       │               │</w:t>
      </w:r>
    </w:p>
    <w:p w:rsidR="00DC6759" w:rsidRDefault="00DC6759">
      <w:pPr>
        <w:pStyle w:val="ConsPlusCell"/>
        <w:jc w:val="both"/>
      </w:pPr>
      <w:r>
        <w:t>│    │региональное          │обеденный перерыв - с 13.00  │               │</w:t>
      </w:r>
    </w:p>
    <w:p w:rsidR="00DC6759" w:rsidRDefault="00DC6759">
      <w:pPr>
        <w:pStyle w:val="ConsPlusCell"/>
        <w:jc w:val="both"/>
      </w:pPr>
      <w:r>
        <w:t>│    │отделение Фонда       │до 14.00                     │               │</w:t>
      </w:r>
    </w:p>
    <w:p w:rsidR="00DC6759" w:rsidRDefault="00DC6759">
      <w:pPr>
        <w:pStyle w:val="ConsPlusCell"/>
        <w:jc w:val="both"/>
      </w:pPr>
      <w:r>
        <w:t>├────┼──────────────────────┼─────────────────────────────┼───────────────┤</w:t>
      </w:r>
    </w:p>
    <w:p w:rsidR="00DC6759" w:rsidRDefault="00DC6759">
      <w:pPr>
        <w:pStyle w:val="ConsPlusCell"/>
        <w:jc w:val="both"/>
      </w:pPr>
      <w:r>
        <w:t>│ 26 │Государственное       │понедельник, вторник, среда, │(0 часов)      │</w:t>
      </w:r>
    </w:p>
    <w:p w:rsidR="00DC6759" w:rsidRDefault="00DC6759">
      <w:pPr>
        <w:pStyle w:val="ConsPlusCell"/>
        <w:jc w:val="both"/>
      </w:pPr>
      <w:r>
        <w:t>│    │учреждение -          │четверг, пятница - с 8.00 до │               │</w:t>
      </w:r>
    </w:p>
    <w:p w:rsidR="00DC6759" w:rsidRDefault="00DC6759">
      <w:pPr>
        <w:pStyle w:val="ConsPlusCell"/>
        <w:jc w:val="both"/>
      </w:pPr>
      <w:r>
        <w:t>│    │Белгородское          │17.00;                       │               │</w:t>
      </w:r>
    </w:p>
    <w:p w:rsidR="00DC6759" w:rsidRDefault="00DC6759">
      <w:pPr>
        <w:pStyle w:val="ConsPlusCell"/>
        <w:jc w:val="both"/>
      </w:pPr>
      <w:r>
        <w:t>│    │региональное          │обеденный перерыв - с 12.00  │               │</w:t>
      </w:r>
    </w:p>
    <w:p w:rsidR="00DC6759" w:rsidRDefault="00DC6759">
      <w:pPr>
        <w:pStyle w:val="ConsPlusCell"/>
        <w:jc w:val="both"/>
      </w:pPr>
      <w:r>
        <w:t>│    │отделение Фонда       │до 13.00                     │               │</w:t>
      </w:r>
    </w:p>
    <w:p w:rsidR="00DC6759" w:rsidRDefault="00DC6759">
      <w:pPr>
        <w:pStyle w:val="ConsPlusCell"/>
        <w:jc w:val="both"/>
      </w:pPr>
      <w:r>
        <w:t>├────┼──────────────────────┼─────────────────────────────┼───────────────┤</w:t>
      </w:r>
    </w:p>
    <w:p w:rsidR="00DC6759" w:rsidRDefault="00DC6759">
      <w:pPr>
        <w:pStyle w:val="ConsPlusCell"/>
        <w:jc w:val="both"/>
      </w:pPr>
      <w:r>
        <w:t>│ 27 │Государственное       │понедельник, вторник, среда, │(0 часов)      │</w:t>
      </w:r>
    </w:p>
    <w:p w:rsidR="00DC6759" w:rsidRDefault="00DC6759">
      <w:pPr>
        <w:pStyle w:val="ConsPlusCell"/>
        <w:jc w:val="both"/>
      </w:pPr>
      <w:r>
        <w:t>│    │учреждение - Брянское │четверг - с 8.30 до 17.45;   │               │</w:t>
      </w:r>
    </w:p>
    <w:p w:rsidR="00DC6759" w:rsidRDefault="00DC6759">
      <w:pPr>
        <w:pStyle w:val="ConsPlusCell"/>
        <w:jc w:val="both"/>
      </w:pPr>
      <w:r>
        <w:t>│    │региональное          │пятница - с 9.00 до 16.30;   │               │</w:t>
      </w:r>
    </w:p>
    <w:p w:rsidR="00DC6759" w:rsidRDefault="00DC6759">
      <w:pPr>
        <w:pStyle w:val="ConsPlusCell"/>
        <w:jc w:val="both"/>
      </w:pPr>
      <w:r>
        <w:t>│    │отделение Фонда       │обеденный перерыв - с 13.00  │               │</w:t>
      </w:r>
    </w:p>
    <w:p w:rsidR="00DC6759" w:rsidRDefault="00DC6759">
      <w:pPr>
        <w:pStyle w:val="ConsPlusCell"/>
        <w:jc w:val="both"/>
      </w:pPr>
      <w:r>
        <w:t>│    │                      │до 14.00                     │               │</w:t>
      </w:r>
    </w:p>
    <w:p w:rsidR="00DC6759" w:rsidRDefault="00DC6759">
      <w:pPr>
        <w:pStyle w:val="ConsPlusCell"/>
        <w:jc w:val="both"/>
      </w:pPr>
      <w:r>
        <w:t>├────┼──────────────────────┼─────────────────────────────┼───────────────┤</w:t>
      </w:r>
    </w:p>
    <w:p w:rsidR="00DC6759" w:rsidRDefault="00DC6759">
      <w:pPr>
        <w:pStyle w:val="ConsPlusCell"/>
        <w:jc w:val="both"/>
      </w:pPr>
      <w:r>
        <w:t>│ 28 │Государственное       │понедельник, вторник, среда, │(0 часов)      │</w:t>
      </w:r>
    </w:p>
    <w:p w:rsidR="00DC6759" w:rsidRDefault="00DC6759">
      <w:pPr>
        <w:pStyle w:val="ConsPlusCell"/>
        <w:jc w:val="both"/>
      </w:pPr>
      <w:r>
        <w:t>│    │учреждение -          │четверг - с 8.30 до 17.30;   │               │</w:t>
      </w:r>
    </w:p>
    <w:p w:rsidR="00DC6759" w:rsidRDefault="00DC6759">
      <w:pPr>
        <w:pStyle w:val="ConsPlusCell"/>
        <w:jc w:val="both"/>
      </w:pPr>
      <w:r>
        <w:t>│    │Владимирское          │пятница - с 8.30 до 16.15;   │               │</w:t>
      </w:r>
    </w:p>
    <w:p w:rsidR="00DC6759" w:rsidRDefault="00DC6759">
      <w:pPr>
        <w:pStyle w:val="ConsPlusCell"/>
        <w:jc w:val="both"/>
      </w:pPr>
      <w:r>
        <w:t>│    │региональное          │обеденный перерыв - с 12.30  │               │</w:t>
      </w:r>
    </w:p>
    <w:p w:rsidR="00DC6759" w:rsidRDefault="00DC6759">
      <w:pPr>
        <w:pStyle w:val="ConsPlusCell"/>
        <w:jc w:val="both"/>
      </w:pPr>
      <w:r>
        <w:t>│    │отделение Фонда       │до 13.15                     │               │</w:t>
      </w:r>
    </w:p>
    <w:p w:rsidR="00DC6759" w:rsidRDefault="00DC6759">
      <w:pPr>
        <w:pStyle w:val="ConsPlusCell"/>
        <w:jc w:val="both"/>
      </w:pPr>
      <w:r>
        <w:t>├────┼──────────────────────┼─────────────────────────────┼───────────────┤</w:t>
      </w:r>
    </w:p>
    <w:p w:rsidR="00DC6759" w:rsidRDefault="00DC6759">
      <w:pPr>
        <w:pStyle w:val="ConsPlusCell"/>
        <w:jc w:val="both"/>
      </w:pPr>
      <w:r>
        <w:t>│ 29 │Государственное       │понедельник, вторник, среда, │(0 часов)      │</w:t>
      </w:r>
    </w:p>
    <w:p w:rsidR="00DC6759" w:rsidRDefault="00DC6759">
      <w:pPr>
        <w:pStyle w:val="ConsPlusCell"/>
        <w:jc w:val="both"/>
      </w:pPr>
      <w:r>
        <w:t>│    │учреждение -          │четверг - с 9.30 до 17.30;   │               │</w:t>
      </w:r>
    </w:p>
    <w:p w:rsidR="00DC6759" w:rsidRDefault="00DC6759">
      <w:pPr>
        <w:pStyle w:val="ConsPlusCell"/>
        <w:jc w:val="both"/>
      </w:pPr>
      <w:r>
        <w:t>│    │Волгоградское         │пятница - с 9.30 до 16.30;   │               │</w:t>
      </w:r>
    </w:p>
    <w:p w:rsidR="00DC6759" w:rsidRDefault="00DC6759">
      <w:pPr>
        <w:pStyle w:val="ConsPlusCell"/>
        <w:jc w:val="both"/>
      </w:pPr>
      <w:r>
        <w:t>│    │региональное          │обеденный перерыв - с 12.00  │               │</w:t>
      </w:r>
    </w:p>
    <w:p w:rsidR="00DC6759" w:rsidRDefault="00DC6759">
      <w:pPr>
        <w:pStyle w:val="ConsPlusCell"/>
        <w:jc w:val="both"/>
      </w:pPr>
      <w:r>
        <w:t>│    │отделение Фонда       │до 12.45                     │               │</w:t>
      </w:r>
    </w:p>
    <w:p w:rsidR="00DC6759" w:rsidRDefault="00DC6759">
      <w:pPr>
        <w:pStyle w:val="ConsPlusCell"/>
        <w:jc w:val="both"/>
      </w:pPr>
      <w:r>
        <w:t>├────┼──────────────────────┼─────────────────────────────┼───────────────┤</w:t>
      </w:r>
    </w:p>
    <w:p w:rsidR="00DC6759" w:rsidRDefault="00DC6759">
      <w:pPr>
        <w:pStyle w:val="ConsPlusCell"/>
        <w:jc w:val="both"/>
      </w:pPr>
      <w:r>
        <w:t>│ 30 │Государственное       │понедельник, вторник, среда, │(0 часов)      │</w:t>
      </w:r>
    </w:p>
    <w:p w:rsidR="00DC6759" w:rsidRDefault="00DC6759">
      <w:pPr>
        <w:pStyle w:val="ConsPlusCell"/>
        <w:jc w:val="both"/>
      </w:pPr>
      <w:r>
        <w:t>│    │учреждение -          │четверг - с 8.30 до 17.45;   │               │</w:t>
      </w:r>
    </w:p>
    <w:p w:rsidR="00DC6759" w:rsidRDefault="00DC6759">
      <w:pPr>
        <w:pStyle w:val="ConsPlusCell"/>
        <w:jc w:val="both"/>
      </w:pPr>
      <w:r>
        <w:t>│    │Вологодское           │пятница - с 8.30 до 16.30;   │               │</w:t>
      </w:r>
    </w:p>
    <w:p w:rsidR="00DC6759" w:rsidRDefault="00DC6759">
      <w:pPr>
        <w:pStyle w:val="ConsPlusCell"/>
        <w:jc w:val="both"/>
      </w:pPr>
      <w:r>
        <w:t>│    │региональное          │обеденный перерыв - с 12.30  │               │</w:t>
      </w:r>
    </w:p>
    <w:p w:rsidR="00DC6759" w:rsidRDefault="00DC6759">
      <w:pPr>
        <w:pStyle w:val="ConsPlusCell"/>
        <w:jc w:val="both"/>
      </w:pPr>
      <w:r>
        <w:t>│    │отделение Фонда       │до 13.30                     │               │</w:t>
      </w:r>
    </w:p>
    <w:p w:rsidR="00DC6759" w:rsidRDefault="00DC6759">
      <w:pPr>
        <w:pStyle w:val="ConsPlusCell"/>
        <w:jc w:val="both"/>
      </w:pPr>
      <w:r>
        <w:t>├────┼──────────────────────┼─────────────────────────────┼───────────────┤</w:t>
      </w:r>
    </w:p>
    <w:p w:rsidR="00DC6759" w:rsidRDefault="00DC6759">
      <w:pPr>
        <w:pStyle w:val="ConsPlusCell"/>
        <w:jc w:val="both"/>
      </w:pPr>
      <w:r>
        <w:t>│ 31 │Государственное       │понедельник, вторник, среда, │(0 часов)      │</w:t>
      </w:r>
    </w:p>
    <w:p w:rsidR="00DC6759" w:rsidRDefault="00DC6759">
      <w:pPr>
        <w:pStyle w:val="ConsPlusCell"/>
        <w:jc w:val="both"/>
      </w:pPr>
      <w:r>
        <w:t>│    │учреждение -          │четверг - с 8.30 до 17.30;   │               │</w:t>
      </w:r>
    </w:p>
    <w:p w:rsidR="00DC6759" w:rsidRDefault="00DC6759">
      <w:pPr>
        <w:pStyle w:val="ConsPlusCell"/>
        <w:jc w:val="both"/>
      </w:pPr>
      <w:r>
        <w:t>│    │Воронежское           │пятница - с 8.30 до 16.15;   │               │</w:t>
      </w:r>
    </w:p>
    <w:p w:rsidR="00DC6759" w:rsidRDefault="00DC6759">
      <w:pPr>
        <w:pStyle w:val="ConsPlusCell"/>
        <w:jc w:val="both"/>
      </w:pPr>
      <w:r>
        <w:t>│    │региональное          │обеденный перерыв - с 13.00  │               │</w:t>
      </w:r>
    </w:p>
    <w:p w:rsidR="00DC6759" w:rsidRDefault="00DC6759">
      <w:pPr>
        <w:pStyle w:val="ConsPlusCell"/>
        <w:jc w:val="both"/>
      </w:pPr>
      <w:r>
        <w:t>│    │отделение Фонда       │до 13.45                     │               │</w:t>
      </w:r>
    </w:p>
    <w:p w:rsidR="00DC6759" w:rsidRDefault="00DC6759">
      <w:pPr>
        <w:pStyle w:val="ConsPlusCell"/>
        <w:jc w:val="both"/>
      </w:pPr>
      <w:r>
        <w:t>├────┼──────────────────────┼─────────────────────────────┼───────────────┤</w:t>
      </w:r>
    </w:p>
    <w:p w:rsidR="00DC6759" w:rsidRDefault="00DC6759">
      <w:pPr>
        <w:pStyle w:val="ConsPlusCell"/>
        <w:jc w:val="both"/>
      </w:pPr>
      <w:r>
        <w:t>│ 32 │Государственное       │понедельник, вторник, среда, │(+7 часов)     │</w:t>
      </w:r>
    </w:p>
    <w:p w:rsidR="00DC6759" w:rsidRDefault="00DC6759">
      <w:pPr>
        <w:pStyle w:val="ConsPlusCell"/>
        <w:jc w:val="both"/>
      </w:pPr>
      <w:r>
        <w:t>│    │учреждение -          │четверг - с 9.00 до 18.00;   │               │</w:t>
      </w:r>
    </w:p>
    <w:p w:rsidR="00DC6759" w:rsidRDefault="00DC6759">
      <w:pPr>
        <w:pStyle w:val="ConsPlusCell"/>
        <w:jc w:val="both"/>
      </w:pPr>
      <w:r>
        <w:t>│    │Региональное          │пятница - с 9.00 до 16.45;   │               │</w:t>
      </w:r>
    </w:p>
    <w:p w:rsidR="00DC6759" w:rsidRDefault="00DC6759">
      <w:pPr>
        <w:pStyle w:val="ConsPlusCell"/>
        <w:jc w:val="both"/>
      </w:pPr>
      <w:r>
        <w:t>│    │отделение Фонда по    │обеденный перерыв - с 13.00  │               │</w:t>
      </w:r>
    </w:p>
    <w:p w:rsidR="00DC6759" w:rsidRDefault="00DC6759">
      <w:pPr>
        <w:pStyle w:val="ConsPlusCell"/>
        <w:jc w:val="both"/>
      </w:pPr>
      <w:r>
        <w:t>│    │Еврейской автономной  │до 13.45                     │               │</w:t>
      </w:r>
    </w:p>
    <w:p w:rsidR="00DC6759" w:rsidRDefault="00DC6759">
      <w:pPr>
        <w:pStyle w:val="ConsPlusCell"/>
        <w:jc w:val="both"/>
      </w:pPr>
      <w:r>
        <w:t>│    │области               │                             │               │</w:t>
      </w:r>
    </w:p>
    <w:p w:rsidR="00DC6759" w:rsidRDefault="00DC6759">
      <w:pPr>
        <w:pStyle w:val="ConsPlusCell"/>
        <w:jc w:val="both"/>
      </w:pPr>
      <w:r>
        <w:t>├────┼──────────────────────┼─────────────────────────────┼───────────────┤</w:t>
      </w:r>
    </w:p>
    <w:p w:rsidR="00DC6759" w:rsidRDefault="00DC6759">
      <w:pPr>
        <w:pStyle w:val="ConsPlusCell"/>
        <w:jc w:val="both"/>
      </w:pPr>
      <w:r>
        <w:t>│ 33 │Государственное       │понедельник, вторник, среда, │(0 часов)      │</w:t>
      </w:r>
    </w:p>
    <w:p w:rsidR="00DC6759" w:rsidRDefault="00DC6759">
      <w:pPr>
        <w:pStyle w:val="ConsPlusCell"/>
        <w:jc w:val="both"/>
      </w:pPr>
      <w:r>
        <w:t>│    │учреждение -          │четверг - с 8.30 до 17.30;   │               │</w:t>
      </w:r>
    </w:p>
    <w:p w:rsidR="00DC6759" w:rsidRDefault="00DC6759">
      <w:pPr>
        <w:pStyle w:val="ConsPlusCell"/>
        <w:jc w:val="both"/>
      </w:pPr>
      <w:r>
        <w:t>│    │Ивановское            │пятница - с 8.30 до 16.15;   │               │</w:t>
      </w:r>
    </w:p>
    <w:p w:rsidR="00DC6759" w:rsidRDefault="00DC6759">
      <w:pPr>
        <w:pStyle w:val="ConsPlusCell"/>
        <w:jc w:val="both"/>
      </w:pPr>
      <w:r>
        <w:t>│    │региональное          │обеденный перерыв - с 12.15  │               │</w:t>
      </w:r>
    </w:p>
    <w:p w:rsidR="00DC6759" w:rsidRDefault="00DC6759">
      <w:pPr>
        <w:pStyle w:val="ConsPlusCell"/>
        <w:jc w:val="both"/>
      </w:pPr>
      <w:r>
        <w:t>│    │отделение Фонда       │до 13.00                     │               │</w:t>
      </w:r>
    </w:p>
    <w:p w:rsidR="00DC6759" w:rsidRDefault="00DC6759">
      <w:pPr>
        <w:pStyle w:val="ConsPlusCell"/>
        <w:jc w:val="both"/>
      </w:pPr>
      <w:r>
        <w:t>├────┼──────────────────────┼─────────────────────────────┼───────────────┤</w:t>
      </w:r>
    </w:p>
    <w:p w:rsidR="00DC6759" w:rsidRDefault="00DC6759">
      <w:pPr>
        <w:pStyle w:val="ConsPlusCell"/>
        <w:jc w:val="both"/>
      </w:pPr>
      <w:r>
        <w:t>│ 34 │Государственное       │понедельник, вторник, среда, │(+5 часов)     │</w:t>
      </w:r>
    </w:p>
    <w:p w:rsidR="00DC6759" w:rsidRDefault="00DC6759">
      <w:pPr>
        <w:pStyle w:val="ConsPlusCell"/>
        <w:jc w:val="both"/>
      </w:pPr>
      <w:r>
        <w:t>│    │учреждение -          │четверг - с 8.30 до 17.30;   │               │</w:t>
      </w:r>
    </w:p>
    <w:p w:rsidR="00DC6759" w:rsidRDefault="00DC6759">
      <w:pPr>
        <w:pStyle w:val="ConsPlusCell"/>
        <w:jc w:val="both"/>
      </w:pPr>
      <w:r>
        <w:t>│    │Иркутское             │пятница - с 8.30 до 16.15;   │               │</w:t>
      </w:r>
    </w:p>
    <w:p w:rsidR="00DC6759" w:rsidRDefault="00DC6759">
      <w:pPr>
        <w:pStyle w:val="ConsPlusCell"/>
        <w:jc w:val="both"/>
      </w:pPr>
      <w:r>
        <w:t>│    │региональное          │обеденный перерыв - с 13.00  │               │</w:t>
      </w:r>
    </w:p>
    <w:p w:rsidR="00DC6759" w:rsidRDefault="00DC6759">
      <w:pPr>
        <w:pStyle w:val="ConsPlusCell"/>
        <w:jc w:val="both"/>
      </w:pPr>
      <w:r>
        <w:t>│    │отделение Фонда       │до 13.45                     │               │</w:t>
      </w:r>
    </w:p>
    <w:p w:rsidR="00DC6759" w:rsidRDefault="00DC6759">
      <w:pPr>
        <w:pStyle w:val="ConsPlusCell"/>
        <w:jc w:val="both"/>
      </w:pPr>
      <w:r>
        <w:t>│    │социального           │                             │               │</w:t>
      </w:r>
    </w:p>
    <w:p w:rsidR="00DC6759" w:rsidRDefault="00DC6759">
      <w:pPr>
        <w:pStyle w:val="ConsPlusCell"/>
        <w:jc w:val="both"/>
      </w:pPr>
      <w:r>
        <w:t>│    │страхования РФ        │                             │               │</w:t>
      </w:r>
    </w:p>
    <w:p w:rsidR="00DC6759" w:rsidRDefault="00DC6759">
      <w:pPr>
        <w:pStyle w:val="ConsPlusCell"/>
        <w:jc w:val="both"/>
      </w:pPr>
      <w:r>
        <w:t>├────┼──────────────────────┼─────────────────────────────┼───────────────┤</w:t>
      </w:r>
    </w:p>
    <w:p w:rsidR="00DC6759" w:rsidRDefault="00DC6759">
      <w:pPr>
        <w:pStyle w:val="ConsPlusCell"/>
        <w:jc w:val="both"/>
      </w:pPr>
      <w:r>
        <w:t>│ 35 │Государственное       │понедельник, вторник, среда, │(+1 час)       │</w:t>
      </w:r>
    </w:p>
    <w:p w:rsidR="00DC6759" w:rsidRDefault="00DC6759">
      <w:pPr>
        <w:pStyle w:val="ConsPlusCell"/>
        <w:jc w:val="both"/>
      </w:pPr>
      <w:r>
        <w:t>│    │учреждение -          │четверг, пятница - с 9.00 до │               │</w:t>
      </w:r>
    </w:p>
    <w:p w:rsidR="00DC6759" w:rsidRDefault="00DC6759">
      <w:pPr>
        <w:pStyle w:val="ConsPlusCell"/>
        <w:jc w:val="both"/>
      </w:pPr>
      <w:r>
        <w:t>│    │Калининградское       │18.00;                       │               │</w:t>
      </w:r>
    </w:p>
    <w:p w:rsidR="00DC6759" w:rsidRDefault="00DC6759">
      <w:pPr>
        <w:pStyle w:val="ConsPlusCell"/>
        <w:jc w:val="both"/>
      </w:pPr>
      <w:r>
        <w:t>│    │региональное          │обеденный перерыв - с 13.00  │               │</w:t>
      </w:r>
    </w:p>
    <w:p w:rsidR="00DC6759" w:rsidRDefault="00DC6759">
      <w:pPr>
        <w:pStyle w:val="ConsPlusCell"/>
        <w:jc w:val="both"/>
      </w:pPr>
      <w:r>
        <w:t>│    │отделение Фонда       │до 14.00                     │               │</w:t>
      </w:r>
    </w:p>
    <w:p w:rsidR="00DC6759" w:rsidRDefault="00DC6759">
      <w:pPr>
        <w:pStyle w:val="ConsPlusCell"/>
        <w:jc w:val="both"/>
      </w:pPr>
      <w:r>
        <w:t>├────┼──────────────────────┼─────────────────────────────┼───────────────┤</w:t>
      </w:r>
    </w:p>
    <w:p w:rsidR="00DC6759" w:rsidRDefault="00DC6759">
      <w:pPr>
        <w:pStyle w:val="ConsPlusCell"/>
        <w:jc w:val="both"/>
      </w:pPr>
      <w:r>
        <w:t>│ 36 │Государственное       │понедельник, вторник, среда, │(0 часов)      │</w:t>
      </w:r>
    </w:p>
    <w:p w:rsidR="00DC6759" w:rsidRDefault="00DC6759">
      <w:pPr>
        <w:pStyle w:val="ConsPlusCell"/>
        <w:jc w:val="both"/>
      </w:pPr>
      <w:r>
        <w:t>│    │учреждение -          │четверг - с 8.30 до 17.45;   │               │</w:t>
      </w:r>
    </w:p>
    <w:p w:rsidR="00DC6759" w:rsidRDefault="00DC6759">
      <w:pPr>
        <w:pStyle w:val="ConsPlusCell"/>
        <w:jc w:val="both"/>
      </w:pPr>
      <w:r>
        <w:t>│    │Калужское             │пятница - с 8.30 до 16.45;   │               │</w:t>
      </w:r>
    </w:p>
    <w:p w:rsidR="00DC6759" w:rsidRDefault="00DC6759">
      <w:pPr>
        <w:pStyle w:val="ConsPlusCell"/>
        <w:jc w:val="both"/>
      </w:pPr>
      <w:r>
        <w:t>│    │региональное          │обеденный перерыв - с 13.00  │               │</w:t>
      </w:r>
    </w:p>
    <w:p w:rsidR="00DC6759" w:rsidRDefault="00DC6759">
      <w:pPr>
        <w:pStyle w:val="ConsPlusCell"/>
        <w:jc w:val="both"/>
      </w:pPr>
      <w:r>
        <w:t>│    │отделение Фонда       │до 14.00                     │               │</w:t>
      </w:r>
    </w:p>
    <w:p w:rsidR="00DC6759" w:rsidRDefault="00DC6759">
      <w:pPr>
        <w:pStyle w:val="ConsPlusCell"/>
        <w:jc w:val="both"/>
      </w:pPr>
      <w:r>
        <w:t>├────┼──────────────────────┼─────────────────────────────┼───────────────┤</w:t>
      </w:r>
    </w:p>
    <w:p w:rsidR="00DC6759" w:rsidRDefault="00DC6759">
      <w:pPr>
        <w:pStyle w:val="ConsPlusCell"/>
        <w:jc w:val="both"/>
      </w:pPr>
      <w:r>
        <w:t>│ 37 │Государственное       │понедельник, вторник, среда, │(+8 часов)     │</w:t>
      </w:r>
    </w:p>
    <w:p w:rsidR="00DC6759" w:rsidRDefault="00DC6759">
      <w:pPr>
        <w:pStyle w:val="ConsPlusCell"/>
        <w:jc w:val="both"/>
      </w:pPr>
      <w:r>
        <w:t>│    │учреждение -          │четверг, пятница - с 9.00 до │               │</w:t>
      </w:r>
    </w:p>
    <w:p w:rsidR="00DC6759" w:rsidRDefault="00DC6759">
      <w:pPr>
        <w:pStyle w:val="ConsPlusCell"/>
        <w:jc w:val="both"/>
      </w:pPr>
      <w:r>
        <w:t>│    │Камчатское            │17.45;                       │               │</w:t>
      </w:r>
    </w:p>
    <w:p w:rsidR="00DC6759" w:rsidRDefault="00DC6759">
      <w:pPr>
        <w:pStyle w:val="ConsPlusCell"/>
        <w:jc w:val="both"/>
      </w:pPr>
      <w:r>
        <w:t>│    │региональное          │пятница - с 9.00 до 16.45;   │               │</w:t>
      </w:r>
    </w:p>
    <w:p w:rsidR="00DC6759" w:rsidRDefault="00DC6759">
      <w:pPr>
        <w:pStyle w:val="ConsPlusCell"/>
        <w:jc w:val="both"/>
      </w:pPr>
      <w:r>
        <w:t>│    │отделение Фонда       │обеденный перерыв - с 12.45  │               │</w:t>
      </w:r>
    </w:p>
    <w:p w:rsidR="00DC6759" w:rsidRDefault="00DC6759">
      <w:pPr>
        <w:pStyle w:val="ConsPlusCell"/>
        <w:jc w:val="both"/>
      </w:pPr>
      <w:r>
        <w:t>│    │                      │до 13.30                     │               │</w:t>
      </w:r>
    </w:p>
    <w:p w:rsidR="00DC6759" w:rsidRDefault="00DC6759">
      <w:pPr>
        <w:pStyle w:val="ConsPlusCell"/>
        <w:jc w:val="both"/>
      </w:pPr>
      <w:r>
        <w:t>├────┼──────────────────────┼─────────────────────────────┼───────────────┤</w:t>
      </w:r>
    </w:p>
    <w:p w:rsidR="00DC6759" w:rsidRDefault="00DC6759">
      <w:pPr>
        <w:pStyle w:val="ConsPlusCell"/>
        <w:jc w:val="both"/>
      </w:pPr>
      <w:r>
        <w:t>│ 38 │Государственное       │понедельник, вторник, среда, │(0 часов)      │</w:t>
      </w:r>
    </w:p>
    <w:p w:rsidR="00DC6759" w:rsidRDefault="00DC6759">
      <w:pPr>
        <w:pStyle w:val="ConsPlusCell"/>
        <w:jc w:val="both"/>
      </w:pPr>
      <w:r>
        <w:t>│    │учреждение -          │четверг - с 8.00 до 17.00;   │               │</w:t>
      </w:r>
    </w:p>
    <w:p w:rsidR="00DC6759" w:rsidRDefault="00DC6759">
      <w:pPr>
        <w:pStyle w:val="ConsPlusCell"/>
        <w:jc w:val="both"/>
      </w:pPr>
      <w:r>
        <w:t>│    │Кировское             │пятница - с 8.00 до 15.45;   │               │</w:t>
      </w:r>
    </w:p>
    <w:p w:rsidR="00DC6759" w:rsidRDefault="00DC6759">
      <w:pPr>
        <w:pStyle w:val="ConsPlusCell"/>
        <w:jc w:val="both"/>
      </w:pPr>
      <w:r>
        <w:t>│    │региональное          │обеденный перерыв - с 12.15  │               │</w:t>
      </w:r>
    </w:p>
    <w:p w:rsidR="00DC6759" w:rsidRDefault="00DC6759">
      <w:pPr>
        <w:pStyle w:val="ConsPlusCell"/>
        <w:jc w:val="both"/>
      </w:pPr>
      <w:r>
        <w:t>│    │отделение Фонда       │до 13.00                     │               │</w:t>
      </w:r>
    </w:p>
    <w:p w:rsidR="00DC6759" w:rsidRDefault="00DC6759">
      <w:pPr>
        <w:pStyle w:val="ConsPlusCell"/>
        <w:jc w:val="both"/>
      </w:pPr>
      <w:r>
        <w:t>├────┼──────────────────────┼─────────────────────────────┼───────────────┤</w:t>
      </w:r>
    </w:p>
    <w:p w:rsidR="00DC6759" w:rsidRDefault="00DC6759">
      <w:pPr>
        <w:pStyle w:val="ConsPlusCell"/>
        <w:jc w:val="both"/>
      </w:pPr>
      <w:r>
        <w:t>│ 39 │Государственное       │понедельник, вторник, среда, │(0 часов)      │</w:t>
      </w:r>
    </w:p>
    <w:p w:rsidR="00DC6759" w:rsidRDefault="00DC6759">
      <w:pPr>
        <w:pStyle w:val="ConsPlusCell"/>
        <w:jc w:val="both"/>
      </w:pPr>
      <w:r>
        <w:t>│    │учреждение -          │четверг - с 8.00 до 17.15;   │               │</w:t>
      </w:r>
    </w:p>
    <w:p w:rsidR="00DC6759" w:rsidRDefault="00DC6759">
      <w:pPr>
        <w:pStyle w:val="ConsPlusCell"/>
        <w:jc w:val="both"/>
      </w:pPr>
      <w:r>
        <w:t>│    │Костромское           │пятница - с 8.00 до 16.00;   │               │</w:t>
      </w:r>
    </w:p>
    <w:p w:rsidR="00DC6759" w:rsidRDefault="00DC6759">
      <w:pPr>
        <w:pStyle w:val="ConsPlusCell"/>
        <w:jc w:val="both"/>
      </w:pPr>
      <w:r>
        <w:t>│    │региональное          │обеденный перерыв - с 12.00  │               │</w:t>
      </w:r>
    </w:p>
    <w:p w:rsidR="00DC6759" w:rsidRDefault="00DC6759">
      <w:pPr>
        <w:pStyle w:val="ConsPlusCell"/>
        <w:jc w:val="both"/>
      </w:pPr>
      <w:r>
        <w:t>│    │отделение Фонда       │до 13.00                     │               │</w:t>
      </w:r>
    </w:p>
    <w:p w:rsidR="00DC6759" w:rsidRDefault="00DC6759">
      <w:pPr>
        <w:pStyle w:val="ConsPlusCell"/>
        <w:jc w:val="both"/>
      </w:pPr>
      <w:r>
        <w:t>├────┼──────────────────────┼─────────────────────────────┼───────────────┤</w:t>
      </w:r>
    </w:p>
    <w:p w:rsidR="00DC6759" w:rsidRDefault="00DC6759">
      <w:pPr>
        <w:pStyle w:val="ConsPlusCell"/>
        <w:jc w:val="both"/>
      </w:pPr>
      <w:r>
        <w:t>│ 40 │Государственное       │понедельник, вторник, среда, │(0 часов)      │</w:t>
      </w:r>
    </w:p>
    <w:p w:rsidR="00DC6759" w:rsidRDefault="00DC6759">
      <w:pPr>
        <w:pStyle w:val="ConsPlusCell"/>
        <w:jc w:val="both"/>
      </w:pPr>
      <w:r>
        <w:t>│    │учреждение -          │четверг - с 8.30 до 17.30;   │               │</w:t>
      </w:r>
    </w:p>
    <w:p w:rsidR="00DC6759" w:rsidRDefault="00DC6759">
      <w:pPr>
        <w:pStyle w:val="ConsPlusCell"/>
        <w:jc w:val="both"/>
      </w:pPr>
      <w:r>
        <w:t>│    │Краснодарское         │пятница - с 8.30 до 16.30;   │               │</w:t>
      </w:r>
    </w:p>
    <w:p w:rsidR="00DC6759" w:rsidRDefault="00DC6759">
      <w:pPr>
        <w:pStyle w:val="ConsPlusCell"/>
        <w:jc w:val="both"/>
      </w:pPr>
      <w:r>
        <w:t>│    │региональное          │обеденный перерыв - с 12.00  │               │</w:t>
      </w:r>
    </w:p>
    <w:p w:rsidR="00DC6759" w:rsidRDefault="00DC6759">
      <w:pPr>
        <w:pStyle w:val="ConsPlusCell"/>
        <w:jc w:val="both"/>
      </w:pPr>
      <w:r>
        <w:t>│    │отделение Фонда       │до 12.45                     │               │</w:t>
      </w:r>
    </w:p>
    <w:p w:rsidR="00DC6759" w:rsidRDefault="00DC6759">
      <w:pPr>
        <w:pStyle w:val="ConsPlusCell"/>
        <w:jc w:val="both"/>
      </w:pPr>
      <w:r>
        <w:t>├────┼──────────────────────┼─────────────────────────────┼───────────────┤</w:t>
      </w:r>
    </w:p>
    <w:p w:rsidR="00DC6759" w:rsidRDefault="00DC6759">
      <w:pPr>
        <w:pStyle w:val="ConsPlusCell"/>
        <w:jc w:val="both"/>
      </w:pPr>
      <w:r>
        <w:t>│ 41 │Государственное       │понедельник, вторник, среда, │(+4 часа)      │</w:t>
      </w:r>
    </w:p>
    <w:p w:rsidR="00DC6759" w:rsidRDefault="00DC6759">
      <w:pPr>
        <w:pStyle w:val="ConsPlusCell"/>
        <w:jc w:val="both"/>
      </w:pPr>
      <w:r>
        <w:t>│    │учреждение -          │четверг - с 8.30 до 17.30;   │               │</w:t>
      </w:r>
    </w:p>
    <w:p w:rsidR="00DC6759" w:rsidRDefault="00DC6759">
      <w:pPr>
        <w:pStyle w:val="ConsPlusCell"/>
        <w:jc w:val="both"/>
      </w:pPr>
      <w:r>
        <w:t>│    │Красноярское          │пятница - с 8.30 до 16.15;   │               │</w:t>
      </w:r>
    </w:p>
    <w:p w:rsidR="00DC6759" w:rsidRDefault="00DC6759">
      <w:pPr>
        <w:pStyle w:val="ConsPlusCell"/>
        <w:jc w:val="both"/>
      </w:pPr>
      <w:r>
        <w:t>│    │региональное          │обеденный перерыв - с 12.00  │               │</w:t>
      </w:r>
    </w:p>
    <w:p w:rsidR="00DC6759" w:rsidRDefault="00DC6759">
      <w:pPr>
        <w:pStyle w:val="ConsPlusCell"/>
        <w:jc w:val="both"/>
      </w:pPr>
      <w:r>
        <w:t>│    │отделение Фонда       │до 12.45                     │               │</w:t>
      </w:r>
    </w:p>
    <w:p w:rsidR="00DC6759" w:rsidRDefault="00DC6759">
      <w:pPr>
        <w:pStyle w:val="ConsPlusCell"/>
        <w:jc w:val="both"/>
      </w:pPr>
      <w:r>
        <w:t>├────┼──────────────────────┼─────────────────────────────┼───────────────┤</w:t>
      </w:r>
    </w:p>
    <w:p w:rsidR="00DC6759" w:rsidRDefault="00DC6759">
      <w:pPr>
        <w:pStyle w:val="ConsPlusCell"/>
        <w:jc w:val="both"/>
      </w:pPr>
      <w:r>
        <w:t>│ 42 │Государственное       │понедельник, вторник, среда, │(+3 часа)      │</w:t>
      </w:r>
    </w:p>
    <w:p w:rsidR="00DC6759" w:rsidRDefault="00DC6759">
      <w:pPr>
        <w:pStyle w:val="ConsPlusCell"/>
        <w:jc w:val="both"/>
      </w:pPr>
      <w:r>
        <w:t>│    │учреждение -          │четверг - с 8.00 до 17.00;   │               │</w:t>
      </w:r>
    </w:p>
    <w:p w:rsidR="00DC6759" w:rsidRDefault="00DC6759">
      <w:pPr>
        <w:pStyle w:val="ConsPlusCell"/>
        <w:jc w:val="both"/>
      </w:pPr>
      <w:r>
        <w:t>│    │Кузбасское            │пятница - с 8.00 до 16.00;   │               │</w:t>
      </w:r>
    </w:p>
    <w:p w:rsidR="00DC6759" w:rsidRDefault="00DC6759">
      <w:pPr>
        <w:pStyle w:val="ConsPlusCell"/>
        <w:jc w:val="both"/>
      </w:pPr>
      <w:r>
        <w:t>│    │региональное          │обеденный перерыв - с 12.00  │               │</w:t>
      </w:r>
    </w:p>
    <w:p w:rsidR="00DC6759" w:rsidRDefault="00DC6759">
      <w:pPr>
        <w:pStyle w:val="ConsPlusCell"/>
        <w:jc w:val="both"/>
      </w:pPr>
      <w:r>
        <w:t>│    │отделение Фонда       │до 12.45                     │               │</w:t>
      </w:r>
    </w:p>
    <w:p w:rsidR="00DC6759" w:rsidRDefault="00DC6759">
      <w:pPr>
        <w:pStyle w:val="ConsPlusCell"/>
        <w:jc w:val="both"/>
      </w:pPr>
      <w:r>
        <w:t>├────┼──────────────────────┼─────────────────────────────┼───────────────┤</w:t>
      </w:r>
    </w:p>
    <w:p w:rsidR="00DC6759" w:rsidRDefault="00DC6759">
      <w:pPr>
        <w:pStyle w:val="ConsPlusCell"/>
        <w:jc w:val="both"/>
      </w:pPr>
      <w:r>
        <w:t>│ 43 │Государственное       │понедельник, вторник, среда, │(+3 часа)      │</w:t>
      </w:r>
    </w:p>
    <w:p w:rsidR="00DC6759" w:rsidRDefault="00DC6759">
      <w:pPr>
        <w:pStyle w:val="ConsPlusCell"/>
        <w:jc w:val="both"/>
      </w:pPr>
      <w:r>
        <w:t>│    │учреждение -          │четверг - с 8.00 до 17.00;   │               │</w:t>
      </w:r>
    </w:p>
    <w:p w:rsidR="00DC6759" w:rsidRDefault="00DC6759">
      <w:pPr>
        <w:pStyle w:val="ConsPlusCell"/>
        <w:jc w:val="both"/>
      </w:pPr>
      <w:r>
        <w:t>│    │Курганское            │пятница - с 8.00 до 16.00;   │               │</w:t>
      </w:r>
    </w:p>
    <w:p w:rsidR="00DC6759" w:rsidRDefault="00DC6759">
      <w:pPr>
        <w:pStyle w:val="ConsPlusCell"/>
        <w:jc w:val="both"/>
      </w:pPr>
      <w:r>
        <w:t>│    │региональное          │обеденный перерыв - с 12.00  │               │</w:t>
      </w:r>
    </w:p>
    <w:p w:rsidR="00DC6759" w:rsidRDefault="00DC6759">
      <w:pPr>
        <w:pStyle w:val="ConsPlusCell"/>
        <w:jc w:val="both"/>
      </w:pPr>
      <w:r>
        <w:t>│    │отделение Фонда       │до 12.48                     │               │</w:t>
      </w:r>
    </w:p>
    <w:p w:rsidR="00DC6759" w:rsidRDefault="00DC6759">
      <w:pPr>
        <w:pStyle w:val="ConsPlusCell"/>
        <w:jc w:val="both"/>
      </w:pPr>
      <w:r>
        <w:t>├────┼──────────────────────┼─────────────────────────────┼───────────────┤</w:t>
      </w:r>
    </w:p>
    <w:p w:rsidR="00DC6759" w:rsidRDefault="00DC6759">
      <w:pPr>
        <w:pStyle w:val="ConsPlusCell"/>
        <w:jc w:val="both"/>
      </w:pPr>
      <w:r>
        <w:t>│ 44 │Государственное       │понедельник, вторник, среда, │(0 часов)      │</w:t>
      </w:r>
    </w:p>
    <w:p w:rsidR="00DC6759" w:rsidRDefault="00DC6759">
      <w:pPr>
        <w:pStyle w:val="ConsPlusCell"/>
        <w:jc w:val="both"/>
      </w:pPr>
      <w:r>
        <w:t>│    │учреждение - Курское  │четверг - с 9.00 до 18.00;   │               │</w:t>
      </w:r>
    </w:p>
    <w:p w:rsidR="00DC6759" w:rsidRDefault="00DC6759">
      <w:pPr>
        <w:pStyle w:val="ConsPlusCell"/>
        <w:jc w:val="both"/>
      </w:pPr>
      <w:r>
        <w:t>│    │региональное          │пятница - с 9.00 до 16.45;   │               │</w:t>
      </w:r>
    </w:p>
    <w:p w:rsidR="00DC6759" w:rsidRDefault="00DC6759">
      <w:pPr>
        <w:pStyle w:val="ConsPlusCell"/>
        <w:jc w:val="both"/>
      </w:pPr>
      <w:r>
        <w:t>│    │отделение Фонда       │обеденный перерыв - с 12.30  │               │</w:t>
      </w:r>
    </w:p>
    <w:p w:rsidR="00DC6759" w:rsidRDefault="00DC6759">
      <w:pPr>
        <w:pStyle w:val="ConsPlusCell"/>
        <w:jc w:val="both"/>
      </w:pPr>
      <w:r>
        <w:t>│    │                      │до 13.15                     │               │</w:t>
      </w:r>
    </w:p>
    <w:p w:rsidR="00DC6759" w:rsidRDefault="00DC6759">
      <w:pPr>
        <w:pStyle w:val="ConsPlusCell"/>
        <w:jc w:val="both"/>
      </w:pPr>
      <w:r>
        <w:t>├────┼──────────────────────┼─────────────────────────────┼───────────────┤</w:t>
      </w:r>
    </w:p>
    <w:p w:rsidR="00DC6759" w:rsidRDefault="00DC6759">
      <w:pPr>
        <w:pStyle w:val="ConsPlusCell"/>
        <w:jc w:val="both"/>
      </w:pPr>
      <w:r>
        <w:t>│ 45 │Государственное       │понедельник, вторник, среда, │(0 часов)      │</w:t>
      </w:r>
    </w:p>
    <w:p w:rsidR="00DC6759" w:rsidRDefault="00DC6759">
      <w:pPr>
        <w:pStyle w:val="ConsPlusCell"/>
        <w:jc w:val="both"/>
      </w:pPr>
      <w:r>
        <w:t>│    │учреждение -          │четверг - с 8.30 до 17.15;   │               │</w:t>
      </w:r>
    </w:p>
    <w:p w:rsidR="00DC6759" w:rsidRDefault="00DC6759">
      <w:pPr>
        <w:pStyle w:val="ConsPlusCell"/>
        <w:jc w:val="both"/>
      </w:pPr>
      <w:r>
        <w:t>│    │Ленинградское         │пятница - с 8.30 до 16.00;   │               │</w:t>
      </w:r>
    </w:p>
    <w:p w:rsidR="00DC6759" w:rsidRDefault="00DC6759">
      <w:pPr>
        <w:pStyle w:val="ConsPlusCell"/>
        <w:jc w:val="both"/>
      </w:pPr>
      <w:r>
        <w:t>│    │региональное          │обеденный перерыв - с 12.00  │               │</w:t>
      </w:r>
    </w:p>
    <w:p w:rsidR="00DC6759" w:rsidRDefault="00DC6759">
      <w:pPr>
        <w:pStyle w:val="ConsPlusCell"/>
        <w:jc w:val="both"/>
      </w:pPr>
      <w:r>
        <w:t>│    │отделение Фонда       │до 12.30                     │               │</w:t>
      </w:r>
    </w:p>
    <w:p w:rsidR="00DC6759" w:rsidRDefault="00DC6759">
      <w:pPr>
        <w:pStyle w:val="ConsPlusCell"/>
        <w:jc w:val="both"/>
      </w:pPr>
      <w:r>
        <w:t>├────┼──────────────────────┼─────────────────────────────┼───────────────┤</w:t>
      </w:r>
    </w:p>
    <w:p w:rsidR="00DC6759" w:rsidRDefault="00DC6759">
      <w:pPr>
        <w:pStyle w:val="ConsPlusCell"/>
        <w:jc w:val="both"/>
      </w:pPr>
      <w:r>
        <w:t>│ 46 │Государственное       │понедельник, вторник, среда, │(0 часов)      │</w:t>
      </w:r>
    </w:p>
    <w:p w:rsidR="00DC6759" w:rsidRDefault="00DC6759">
      <w:pPr>
        <w:pStyle w:val="ConsPlusCell"/>
        <w:jc w:val="both"/>
      </w:pPr>
      <w:r>
        <w:t>│    │учреждение - Липецкое │четверг - с 8.30 до 17.30;   │               │</w:t>
      </w:r>
    </w:p>
    <w:p w:rsidR="00DC6759" w:rsidRDefault="00DC6759">
      <w:pPr>
        <w:pStyle w:val="ConsPlusCell"/>
        <w:jc w:val="both"/>
      </w:pPr>
      <w:r>
        <w:t>│    │региональное          │пятница - с 8.30 до 16.30;   │               │</w:t>
      </w:r>
    </w:p>
    <w:p w:rsidR="00DC6759" w:rsidRDefault="00DC6759">
      <w:pPr>
        <w:pStyle w:val="ConsPlusCell"/>
        <w:jc w:val="both"/>
      </w:pPr>
      <w:r>
        <w:t>│    │отделение Фонда       │обеденный перерыв - с 13.00  │               │</w:t>
      </w:r>
    </w:p>
    <w:p w:rsidR="00DC6759" w:rsidRDefault="00DC6759">
      <w:pPr>
        <w:pStyle w:val="ConsPlusCell"/>
        <w:jc w:val="both"/>
      </w:pPr>
      <w:r>
        <w:t>│    │                      │до 13.48                     │               │</w:t>
      </w:r>
    </w:p>
    <w:p w:rsidR="00DC6759" w:rsidRDefault="00DC6759">
      <w:pPr>
        <w:pStyle w:val="ConsPlusCell"/>
        <w:jc w:val="both"/>
      </w:pPr>
      <w:r>
        <w:t>├────┼──────────────────────┼─────────────────────────────┼───────────────┤</w:t>
      </w:r>
    </w:p>
    <w:p w:rsidR="00DC6759" w:rsidRDefault="00DC6759">
      <w:pPr>
        <w:pStyle w:val="ConsPlusCell"/>
        <w:jc w:val="both"/>
      </w:pPr>
      <w:r>
        <w:t>│ 47 │Государственное       │понедельник, вторник, среда, │(+8 часов)     │</w:t>
      </w:r>
    </w:p>
    <w:p w:rsidR="00DC6759" w:rsidRDefault="00DC6759">
      <w:pPr>
        <w:pStyle w:val="ConsPlusCell"/>
        <w:jc w:val="both"/>
      </w:pPr>
      <w:r>
        <w:t>│    │учреждение -          │четверг, пятница - с 9.00 до │               │</w:t>
      </w:r>
    </w:p>
    <w:p w:rsidR="00DC6759" w:rsidRDefault="00DC6759">
      <w:pPr>
        <w:pStyle w:val="ConsPlusCell"/>
        <w:jc w:val="both"/>
      </w:pPr>
      <w:r>
        <w:t>│    │Магаданское           │18.00;                       │               │</w:t>
      </w:r>
    </w:p>
    <w:p w:rsidR="00DC6759" w:rsidRDefault="00DC6759">
      <w:pPr>
        <w:pStyle w:val="ConsPlusCell"/>
        <w:jc w:val="both"/>
      </w:pPr>
      <w:r>
        <w:t>│    │региональное          │обеденный перерыв - с 13.00  │               │</w:t>
      </w:r>
    </w:p>
    <w:p w:rsidR="00DC6759" w:rsidRDefault="00DC6759">
      <w:pPr>
        <w:pStyle w:val="ConsPlusCell"/>
        <w:jc w:val="both"/>
      </w:pPr>
      <w:r>
        <w:t>│    │отделение Фонда       │до 14.00                     │               │</w:t>
      </w:r>
    </w:p>
    <w:p w:rsidR="00DC6759" w:rsidRDefault="00DC6759">
      <w:pPr>
        <w:pStyle w:val="ConsPlusCell"/>
        <w:jc w:val="both"/>
      </w:pPr>
      <w:r>
        <w:t>├────┼──────────────────────┼─────────────────────────────┼───────────────┤</w:t>
      </w:r>
    </w:p>
    <w:p w:rsidR="00DC6759" w:rsidRDefault="00DC6759">
      <w:pPr>
        <w:pStyle w:val="ConsPlusCell"/>
        <w:jc w:val="both"/>
      </w:pPr>
      <w:r>
        <w:t>│ 48 │Государственное       │понедельник, вторник, среда, │(0 часов)      │</w:t>
      </w:r>
    </w:p>
    <w:p w:rsidR="00DC6759" w:rsidRDefault="00DC6759">
      <w:pPr>
        <w:pStyle w:val="ConsPlusCell"/>
        <w:jc w:val="both"/>
      </w:pPr>
      <w:r>
        <w:t>│    │учреждение -          │четверг - с 9.00 до 18.00;   │               │</w:t>
      </w:r>
    </w:p>
    <w:p w:rsidR="00DC6759" w:rsidRDefault="00DC6759">
      <w:pPr>
        <w:pStyle w:val="ConsPlusCell"/>
        <w:jc w:val="both"/>
      </w:pPr>
      <w:r>
        <w:t>│    │Московское            │пятница - с 9.00 до 16.45;   │               │</w:t>
      </w:r>
    </w:p>
    <w:p w:rsidR="00DC6759" w:rsidRDefault="00DC6759">
      <w:pPr>
        <w:pStyle w:val="ConsPlusCell"/>
        <w:jc w:val="both"/>
      </w:pPr>
      <w:r>
        <w:t>│    │региональное          │обеденный перерыв - с 13.00  │               │</w:t>
      </w:r>
    </w:p>
    <w:p w:rsidR="00DC6759" w:rsidRDefault="00DC6759">
      <w:pPr>
        <w:pStyle w:val="ConsPlusCell"/>
        <w:jc w:val="both"/>
      </w:pPr>
      <w:r>
        <w:t>│    │отделение Фонда       │до 13.45                     │               │</w:t>
      </w:r>
    </w:p>
    <w:p w:rsidR="00DC6759" w:rsidRDefault="00DC6759">
      <w:pPr>
        <w:pStyle w:val="ConsPlusCell"/>
        <w:jc w:val="both"/>
      </w:pPr>
      <w:r>
        <w:t>├────┼──────────────────────┼─────────────────────────────┼───────────────┤</w:t>
      </w:r>
    </w:p>
    <w:p w:rsidR="00DC6759" w:rsidRDefault="00DC6759">
      <w:pPr>
        <w:pStyle w:val="ConsPlusCell"/>
        <w:jc w:val="both"/>
      </w:pPr>
      <w:r>
        <w:t>│ 49 │Государственное       │понедельник, вторник, среда, │(0 часов)      │</w:t>
      </w:r>
    </w:p>
    <w:p w:rsidR="00DC6759" w:rsidRDefault="00DC6759">
      <w:pPr>
        <w:pStyle w:val="ConsPlusCell"/>
        <w:jc w:val="both"/>
      </w:pPr>
      <w:r>
        <w:t>│    │учреждение -          │четверг - с 9.00 до 18.00;   │               │</w:t>
      </w:r>
    </w:p>
    <w:p w:rsidR="00DC6759" w:rsidRDefault="00DC6759">
      <w:pPr>
        <w:pStyle w:val="ConsPlusCell"/>
        <w:jc w:val="both"/>
      </w:pPr>
      <w:r>
        <w:t>│    │Московское областное  │пятница - с 9.00 до 16.45;   │               │</w:t>
      </w:r>
    </w:p>
    <w:p w:rsidR="00DC6759" w:rsidRDefault="00DC6759">
      <w:pPr>
        <w:pStyle w:val="ConsPlusCell"/>
        <w:jc w:val="both"/>
      </w:pPr>
      <w:r>
        <w:t>│    │региональное          │обеденный перерыв - с 13.00  │               │</w:t>
      </w:r>
    </w:p>
    <w:p w:rsidR="00DC6759" w:rsidRDefault="00DC6759">
      <w:pPr>
        <w:pStyle w:val="ConsPlusCell"/>
        <w:jc w:val="both"/>
      </w:pPr>
      <w:r>
        <w:t>│    │отделение Фонда       │до 13.45                     │               │</w:t>
      </w:r>
    </w:p>
    <w:p w:rsidR="00DC6759" w:rsidRDefault="00DC6759">
      <w:pPr>
        <w:pStyle w:val="ConsPlusCell"/>
        <w:jc w:val="both"/>
      </w:pPr>
      <w:r>
        <w:t>├────┼──────────────────────┼─────────────────────────────┼───────────────┤</w:t>
      </w:r>
    </w:p>
    <w:p w:rsidR="00DC6759" w:rsidRDefault="00DC6759">
      <w:pPr>
        <w:pStyle w:val="ConsPlusCell"/>
        <w:jc w:val="both"/>
      </w:pPr>
      <w:r>
        <w:t>│ 50 │Государственное       │понедельник, вторник, среда, │(0 часов)      │</w:t>
      </w:r>
    </w:p>
    <w:p w:rsidR="00DC6759" w:rsidRDefault="00DC6759">
      <w:pPr>
        <w:pStyle w:val="ConsPlusCell"/>
        <w:jc w:val="both"/>
      </w:pPr>
      <w:r>
        <w:t>│    │учреждение -          │четверг - с 9.00 до 18.15;   │               │</w:t>
      </w:r>
    </w:p>
    <w:p w:rsidR="00DC6759" w:rsidRDefault="00DC6759">
      <w:pPr>
        <w:pStyle w:val="ConsPlusCell"/>
        <w:jc w:val="both"/>
      </w:pPr>
      <w:r>
        <w:t>│    │Мурманское            │пятница - с 9.00 до 17.00;   │               │</w:t>
      </w:r>
    </w:p>
    <w:p w:rsidR="00DC6759" w:rsidRDefault="00DC6759">
      <w:pPr>
        <w:pStyle w:val="ConsPlusCell"/>
        <w:jc w:val="both"/>
      </w:pPr>
      <w:r>
        <w:t>│    │региональное          │обеденный перерыв - с 13.00  │               │</w:t>
      </w:r>
    </w:p>
    <w:p w:rsidR="00DC6759" w:rsidRDefault="00DC6759">
      <w:pPr>
        <w:pStyle w:val="ConsPlusCell"/>
        <w:jc w:val="both"/>
      </w:pPr>
      <w:r>
        <w:t>│    │отделение Фонда       │до 14.00                     │               │</w:t>
      </w:r>
    </w:p>
    <w:p w:rsidR="00DC6759" w:rsidRDefault="00DC6759">
      <w:pPr>
        <w:pStyle w:val="ConsPlusCell"/>
        <w:jc w:val="both"/>
      </w:pPr>
      <w:r>
        <w:t>├────┼──────────────────────┼─────────────────────────────┼───────────────┤</w:t>
      </w:r>
    </w:p>
    <w:p w:rsidR="00DC6759" w:rsidRDefault="00DC6759">
      <w:pPr>
        <w:pStyle w:val="ConsPlusCell"/>
        <w:jc w:val="both"/>
      </w:pPr>
      <w:r>
        <w:t>│ 51 │Государственное       │понедельник, вторник, среда, │(0 часов)      │</w:t>
      </w:r>
    </w:p>
    <w:p w:rsidR="00DC6759" w:rsidRDefault="00DC6759">
      <w:pPr>
        <w:pStyle w:val="ConsPlusCell"/>
        <w:jc w:val="both"/>
      </w:pPr>
      <w:r>
        <w:t>│    │учреждение -          │четверг - с 8.30 до 17.30;   │               │</w:t>
      </w:r>
    </w:p>
    <w:p w:rsidR="00DC6759" w:rsidRDefault="00DC6759">
      <w:pPr>
        <w:pStyle w:val="ConsPlusCell"/>
        <w:jc w:val="both"/>
      </w:pPr>
      <w:r>
        <w:t>│    │Нижегородское         │пятница - с 8.30 до 16.30;   │               │</w:t>
      </w:r>
    </w:p>
    <w:p w:rsidR="00DC6759" w:rsidRDefault="00DC6759">
      <w:pPr>
        <w:pStyle w:val="ConsPlusCell"/>
        <w:jc w:val="both"/>
      </w:pPr>
      <w:r>
        <w:t>│    │региональное          │обеденный перерыв - с 12.30  │               │</w:t>
      </w:r>
    </w:p>
    <w:p w:rsidR="00DC6759" w:rsidRDefault="00DC6759">
      <w:pPr>
        <w:pStyle w:val="ConsPlusCell"/>
        <w:jc w:val="both"/>
      </w:pPr>
      <w:r>
        <w:t>│    │отделение Фонда       │до 13.15                     │               │</w:t>
      </w:r>
    </w:p>
    <w:p w:rsidR="00DC6759" w:rsidRDefault="00DC6759">
      <w:pPr>
        <w:pStyle w:val="ConsPlusCell"/>
        <w:jc w:val="both"/>
      </w:pPr>
      <w:r>
        <w:t>├────┼──────────────────────┼─────────────────────────────┼───────────────┤</w:t>
      </w:r>
    </w:p>
    <w:p w:rsidR="00DC6759" w:rsidRDefault="00DC6759">
      <w:pPr>
        <w:pStyle w:val="ConsPlusCell"/>
        <w:jc w:val="both"/>
      </w:pPr>
      <w:r>
        <w:t>│ 52 │Государственное       │понедельник, вторник, среда, │(0 часов)      │</w:t>
      </w:r>
    </w:p>
    <w:p w:rsidR="00DC6759" w:rsidRDefault="00DC6759">
      <w:pPr>
        <w:pStyle w:val="ConsPlusCell"/>
        <w:jc w:val="both"/>
      </w:pPr>
      <w:r>
        <w:t>│    │учреждение -          │четверг - с 8.30 до 17.30;   │               │</w:t>
      </w:r>
    </w:p>
    <w:p w:rsidR="00DC6759" w:rsidRDefault="00DC6759">
      <w:pPr>
        <w:pStyle w:val="ConsPlusCell"/>
        <w:jc w:val="both"/>
      </w:pPr>
      <w:r>
        <w:t>│    │Новгородское          │пятница - с 8.30 до 17.00;   │               │</w:t>
      </w:r>
    </w:p>
    <w:p w:rsidR="00DC6759" w:rsidRDefault="00DC6759">
      <w:pPr>
        <w:pStyle w:val="ConsPlusCell"/>
        <w:jc w:val="both"/>
      </w:pPr>
      <w:r>
        <w:t>│    │региональное          │обеденный перерыв - с 13.00  │               │</w:t>
      </w:r>
    </w:p>
    <w:p w:rsidR="00DC6759" w:rsidRDefault="00DC6759">
      <w:pPr>
        <w:pStyle w:val="ConsPlusCell"/>
        <w:jc w:val="both"/>
      </w:pPr>
      <w:r>
        <w:t>│    │отделение Фонда       │до 14.00                     │               │</w:t>
      </w:r>
    </w:p>
    <w:p w:rsidR="00DC6759" w:rsidRDefault="00DC6759">
      <w:pPr>
        <w:pStyle w:val="ConsPlusCell"/>
        <w:jc w:val="both"/>
      </w:pPr>
      <w:r>
        <w:t>├────┼──────────────────────┼─────────────────────────────┼───────────────┤</w:t>
      </w:r>
    </w:p>
    <w:p w:rsidR="00DC6759" w:rsidRDefault="00DC6759">
      <w:pPr>
        <w:pStyle w:val="ConsPlusCell"/>
        <w:jc w:val="both"/>
      </w:pPr>
      <w:r>
        <w:t>│ 53 │Государственное       │понедельник, вторник, среда, │(+3 часа)      │</w:t>
      </w:r>
    </w:p>
    <w:p w:rsidR="00DC6759" w:rsidRDefault="00DC6759">
      <w:pPr>
        <w:pStyle w:val="ConsPlusCell"/>
        <w:jc w:val="both"/>
      </w:pPr>
      <w:r>
        <w:t>│    │учреждение -          │четверг - с 8.30 до 17.30;   │               │</w:t>
      </w:r>
    </w:p>
    <w:p w:rsidR="00DC6759" w:rsidRDefault="00DC6759">
      <w:pPr>
        <w:pStyle w:val="ConsPlusCell"/>
        <w:jc w:val="both"/>
      </w:pPr>
      <w:r>
        <w:t>│    │Новосибирское         │пятница - с 8.30 до 16.30;   │               │</w:t>
      </w:r>
    </w:p>
    <w:p w:rsidR="00DC6759" w:rsidRDefault="00DC6759">
      <w:pPr>
        <w:pStyle w:val="ConsPlusCell"/>
        <w:jc w:val="both"/>
      </w:pPr>
      <w:r>
        <w:t>│    │региональное          │обеденный перерыв - с 12.45  │               │</w:t>
      </w:r>
    </w:p>
    <w:p w:rsidR="00DC6759" w:rsidRDefault="00DC6759">
      <w:pPr>
        <w:pStyle w:val="ConsPlusCell"/>
        <w:jc w:val="both"/>
      </w:pPr>
      <w:r>
        <w:t>│    │отделение Фонда       │до 13.30                     │               │</w:t>
      </w:r>
    </w:p>
    <w:p w:rsidR="00DC6759" w:rsidRDefault="00DC6759">
      <w:pPr>
        <w:pStyle w:val="ConsPlusCell"/>
        <w:jc w:val="both"/>
      </w:pPr>
      <w:r>
        <w:t>├────┼──────────────────────┼─────────────────────────────┼───────────────┤</w:t>
      </w:r>
    </w:p>
    <w:p w:rsidR="00DC6759" w:rsidRDefault="00DC6759">
      <w:pPr>
        <w:pStyle w:val="ConsPlusCell"/>
        <w:jc w:val="both"/>
      </w:pPr>
      <w:r>
        <w:t>│ 54 │Государственное       │понедельник, вторник, среда, │(+3 часа)      │</w:t>
      </w:r>
    </w:p>
    <w:p w:rsidR="00DC6759" w:rsidRDefault="00DC6759">
      <w:pPr>
        <w:pStyle w:val="ConsPlusCell"/>
        <w:jc w:val="both"/>
      </w:pPr>
      <w:r>
        <w:t>│    │учреждение - Омское   │четверг - с 8.30 до 17.45;   │               │</w:t>
      </w:r>
    </w:p>
    <w:p w:rsidR="00DC6759" w:rsidRDefault="00DC6759">
      <w:pPr>
        <w:pStyle w:val="ConsPlusCell"/>
        <w:jc w:val="both"/>
      </w:pPr>
      <w:r>
        <w:t>│    │региональное          │пятница - с 8.30 до 16.30;   │               │</w:t>
      </w:r>
    </w:p>
    <w:p w:rsidR="00DC6759" w:rsidRDefault="00DC6759">
      <w:pPr>
        <w:pStyle w:val="ConsPlusCell"/>
        <w:jc w:val="both"/>
      </w:pPr>
      <w:r>
        <w:t>│    │отделение Фонда       │обеденный перерыв - с 13.00  │               │</w:t>
      </w:r>
    </w:p>
    <w:p w:rsidR="00DC6759" w:rsidRDefault="00DC6759">
      <w:pPr>
        <w:pStyle w:val="ConsPlusCell"/>
        <w:jc w:val="both"/>
      </w:pPr>
      <w:r>
        <w:t>│    │                      │до 14.00                     │               │</w:t>
      </w:r>
    </w:p>
    <w:p w:rsidR="00DC6759" w:rsidRDefault="00DC6759">
      <w:pPr>
        <w:pStyle w:val="ConsPlusCell"/>
        <w:jc w:val="both"/>
      </w:pPr>
      <w:r>
        <w:t>├────┼──────────────────────┼─────────────────────────────┼───────────────┤</w:t>
      </w:r>
    </w:p>
    <w:p w:rsidR="00DC6759" w:rsidRDefault="00DC6759">
      <w:pPr>
        <w:pStyle w:val="ConsPlusCell"/>
        <w:jc w:val="both"/>
      </w:pPr>
      <w:r>
        <w:t>│ 55 │Государственное       │понедельник, вторник, среда, │(+2 часа)      │</w:t>
      </w:r>
    </w:p>
    <w:p w:rsidR="00DC6759" w:rsidRDefault="00DC6759">
      <w:pPr>
        <w:pStyle w:val="ConsPlusCell"/>
        <w:jc w:val="both"/>
      </w:pPr>
      <w:r>
        <w:t>│    │учреждение -          │четверг - с 9.00 до 18.00;   │               │</w:t>
      </w:r>
    </w:p>
    <w:p w:rsidR="00DC6759" w:rsidRDefault="00DC6759">
      <w:pPr>
        <w:pStyle w:val="ConsPlusCell"/>
        <w:jc w:val="both"/>
      </w:pPr>
      <w:r>
        <w:t>│    │Оренбургское          │пятница - с 9.00 до 16.45;   │               │</w:t>
      </w:r>
    </w:p>
    <w:p w:rsidR="00DC6759" w:rsidRDefault="00DC6759">
      <w:pPr>
        <w:pStyle w:val="ConsPlusCell"/>
        <w:jc w:val="both"/>
      </w:pPr>
      <w:r>
        <w:t>│    │региональное          │обеденный перерыв - с 13.00  │               │</w:t>
      </w:r>
    </w:p>
    <w:p w:rsidR="00DC6759" w:rsidRDefault="00DC6759">
      <w:pPr>
        <w:pStyle w:val="ConsPlusCell"/>
        <w:jc w:val="both"/>
      </w:pPr>
      <w:r>
        <w:t>│    │отделение Фонда       │до 13.45                     │               │</w:t>
      </w:r>
    </w:p>
    <w:p w:rsidR="00DC6759" w:rsidRDefault="00DC6759">
      <w:pPr>
        <w:pStyle w:val="ConsPlusCell"/>
        <w:jc w:val="both"/>
      </w:pPr>
      <w:r>
        <w:t>├────┼──────────────────────┼─────────────────────────────┼───────────────┤</w:t>
      </w:r>
    </w:p>
    <w:p w:rsidR="00DC6759" w:rsidRDefault="00DC6759">
      <w:pPr>
        <w:pStyle w:val="ConsPlusCell"/>
        <w:jc w:val="both"/>
      </w:pPr>
      <w:r>
        <w:t>│ 56 │Государственное       │понедельник, вторник, среда, │(0 часов)      │</w:t>
      </w:r>
    </w:p>
    <w:p w:rsidR="00DC6759" w:rsidRDefault="00DC6759">
      <w:pPr>
        <w:pStyle w:val="ConsPlusCell"/>
        <w:jc w:val="both"/>
      </w:pPr>
      <w:r>
        <w:t>│    │учреждение -          │четверг - с 9.00 до 18.00;   │               │</w:t>
      </w:r>
    </w:p>
    <w:p w:rsidR="00DC6759" w:rsidRDefault="00DC6759">
      <w:pPr>
        <w:pStyle w:val="ConsPlusCell"/>
        <w:jc w:val="both"/>
      </w:pPr>
      <w:r>
        <w:t>│    │Орловское             │пятница - с 9.00 до 17.00;   │               │</w:t>
      </w:r>
    </w:p>
    <w:p w:rsidR="00DC6759" w:rsidRDefault="00DC6759">
      <w:pPr>
        <w:pStyle w:val="ConsPlusCell"/>
        <w:jc w:val="both"/>
      </w:pPr>
      <w:r>
        <w:t>│    │региональное          │обеденный перерыв - с 13.00  │               │</w:t>
      </w:r>
    </w:p>
    <w:p w:rsidR="00DC6759" w:rsidRDefault="00DC6759">
      <w:pPr>
        <w:pStyle w:val="ConsPlusCell"/>
        <w:jc w:val="both"/>
      </w:pPr>
      <w:r>
        <w:t>│    │отделение Фонда       │до 13.45                     │               │</w:t>
      </w:r>
    </w:p>
    <w:p w:rsidR="00DC6759" w:rsidRDefault="00DC6759">
      <w:pPr>
        <w:pStyle w:val="ConsPlusCell"/>
        <w:jc w:val="both"/>
      </w:pPr>
      <w:r>
        <w:t>├────┼──────────────────────┼─────────────────────────────┼───────────────┤</w:t>
      </w:r>
    </w:p>
    <w:p w:rsidR="00DC6759" w:rsidRDefault="00DC6759">
      <w:pPr>
        <w:pStyle w:val="ConsPlusCell"/>
        <w:jc w:val="both"/>
      </w:pPr>
      <w:r>
        <w:t>│ 57 │Государственное       │понедельник, вторник, среда, │(0 часов)      │</w:t>
      </w:r>
    </w:p>
    <w:p w:rsidR="00DC6759" w:rsidRDefault="00DC6759">
      <w:pPr>
        <w:pStyle w:val="ConsPlusCell"/>
        <w:jc w:val="both"/>
      </w:pPr>
      <w:r>
        <w:t>│    │учреждение -          │четверг - с 8.30 до 17.30;   │               │</w:t>
      </w:r>
    </w:p>
    <w:p w:rsidR="00DC6759" w:rsidRDefault="00DC6759">
      <w:pPr>
        <w:pStyle w:val="ConsPlusCell"/>
        <w:jc w:val="both"/>
      </w:pPr>
      <w:r>
        <w:t>│    │Пензенское            │пятница - с 8.30 до 16.15;   │               │</w:t>
      </w:r>
    </w:p>
    <w:p w:rsidR="00DC6759" w:rsidRDefault="00DC6759">
      <w:pPr>
        <w:pStyle w:val="ConsPlusCell"/>
        <w:jc w:val="both"/>
      </w:pPr>
      <w:r>
        <w:t>│    │региональное          │обеденный перерыв - с 12.00  │               │</w:t>
      </w:r>
    </w:p>
    <w:p w:rsidR="00DC6759" w:rsidRDefault="00DC6759">
      <w:pPr>
        <w:pStyle w:val="ConsPlusCell"/>
        <w:jc w:val="both"/>
      </w:pPr>
      <w:r>
        <w:t>│    │отделение Фонда       │до 12.45                     │               │</w:t>
      </w:r>
    </w:p>
    <w:p w:rsidR="00DC6759" w:rsidRDefault="00DC6759">
      <w:pPr>
        <w:pStyle w:val="ConsPlusCell"/>
        <w:jc w:val="both"/>
      </w:pPr>
      <w:r>
        <w:t>├────┼──────────────────────┼─────────────────────────────┼───────────────┤</w:t>
      </w:r>
    </w:p>
    <w:p w:rsidR="00DC6759" w:rsidRDefault="00DC6759">
      <w:pPr>
        <w:pStyle w:val="ConsPlusCell"/>
        <w:jc w:val="both"/>
      </w:pPr>
      <w:r>
        <w:t>│ 58 │Государственное       │понедельник, вторник, среда, │(+2 часа)      │</w:t>
      </w:r>
    </w:p>
    <w:p w:rsidR="00DC6759" w:rsidRDefault="00DC6759">
      <w:pPr>
        <w:pStyle w:val="ConsPlusCell"/>
        <w:jc w:val="both"/>
      </w:pPr>
      <w:r>
        <w:t>│    │учреждение - Пермское │четверг - с 9.00 до 18.00;   │               │</w:t>
      </w:r>
    </w:p>
    <w:p w:rsidR="00DC6759" w:rsidRDefault="00DC6759">
      <w:pPr>
        <w:pStyle w:val="ConsPlusCell"/>
        <w:jc w:val="both"/>
      </w:pPr>
      <w:r>
        <w:t>│    │региональное          │пятница - с 9.00 до 17.00;   │               │</w:t>
      </w:r>
    </w:p>
    <w:p w:rsidR="00DC6759" w:rsidRDefault="00DC6759">
      <w:pPr>
        <w:pStyle w:val="ConsPlusCell"/>
        <w:jc w:val="both"/>
      </w:pPr>
      <w:r>
        <w:t>│    │отделение Фонда       │обеденный перерыв - с 12.30  │               │</w:t>
      </w:r>
    </w:p>
    <w:p w:rsidR="00DC6759" w:rsidRDefault="00DC6759">
      <w:pPr>
        <w:pStyle w:val="ConsPlusCell"/>
        <w:jc w:val="both"/>
      </w:pPr>
      <w:r>
        <w:t>│    │                      │до 13.15                     │               │</w:t>
      </w:r>
    </w:p>
    <w:p w:rsidR="00DC6759" w:rsidRDefault="00DC6759">
      <w:pPr>
        <w:pStyle w:val="ConsPlusCell"/>
        <w:jc w:val="both"/>
      </w:pPr>
      <w:r>
        <w:t>├────┼──────────────────────┼─────────────────────────────┼───────────────┤</w:t>
      </w:r>
    </w:p>
    <w:p w:rsidR="00DC6759" w:rsidRDefault="00DC6759">
      <w:pPr>
        <w:pStyle w:val="ConsPlusCell"/>
        <w:jc w:val="both"/>
      </w:pPr>
      <w:r>
        <w:t>│ 59 │Государственное       │понедельник, вторник, среда, │(+7 часов)     │</w:t>
      </w:r>
    </w:p>
    <w:p w:rsidR="00DC6759" w:rsidRDefault="00DC6759">
      <w:pPr>
        <w:pStyle w:val="ConsPlusCell"/>
        <w:jc w:val="both"/>
      </w:pPr>
      <w:r>
        <w:t>│    │учреждение -          │четверг - с 8.00 до 17.00;   │               │</w:t>
      </w:r>
    </w:p>
    <w:p w:rsidR="00DC6759" w:rsidRDefault="00DC6759">
      <w:pPr>
        <w:pStyle w:val="ConsPlusCell"/>
        <w:jc w:val="both"/>
      </w:pPr>
      <w:r>
        <w:t>│    │Приморское            │пятница - с 8.00 до 15.45;   │               │</w:t>
      </w:r>
    </w:p>
    <w:p w:rsidR="00DC6759" w:rsidRDefault="00DC6759">
      <w:pPr>
        <w:pStyle w:val="ConsPlusCell"/>
        <w:jc w:val="both"/>
      </w:pPr>
      <w:r>
        <w:t>│    │региональное          │обеденный перерыв - с 12.00  │               │</w:t>
      </w:r>
    </w:p>
    <w:p w:rsidR="00DC6759" w:rsidRDefault="00DC6759">
      <w:pPr>
        <w:pStyle w:val="ConsPlusCell"/>
        <w:jc w:val="both"/>
      </w:pPr>
      <w:r>
        <w:t>│    │отделение Фонда       │до 12.45                     │               │</w:t>
      </w:r>
    </w:p>
    <w:p w:rsidR="00DC6759" w:rsidRDefault="00DC6759">
      <w:pPr>
        <w:pStyle w:val="ConsPlusCell"/>
        <w:jc w:val="both"/>
      </w:pPr>
      <w:r>
        <w:t>├────┼──────────────────────┼─────────────────────────────┼───────────────┤</w:t>
      </w:r>
    </w:p>
    <w:p w:rsidR="00DC6759" w:rsidRDefault="00DC6759">
      <w:pPr>
        <w:pStyle w:val="ConsPlusCell"/>
        <w:jc w:val="both"/>
      </w:pPr>
      <w:r>
        <w:t>│ 60 │Государственное       │понедельник, вторник, среда, │(0 часов)      │</w:t>
      </w:r>
    </w:p>
    <w:p w:rsidR="00DC6759" w:rsidRDefault="00DC6759">
      <w:pPr>
        <w:pStyle w:val="ConsPlusCell"/>
        <w:jc w:val="both"/>
      </w:pPr>
      <w:r>
        <w:t>│    │учреждение -          │четверг, пятница - с 8.30 до │               │</w:t>
      </w:r>
    </w:p>
    <w:p w:rsidR="00DC6759" w:rsidRDefault="00DC6759">
      <w:pPr>
        <w:pStyle w:val="ConsPlusCell"/>
        <w:jc w:val="both"/>
      </w:pPr>
      <w:r>
        <w:t>│    │Псковское             │17.30;                       │               │</w:t>
      </w:r>
    </w:p>
    <w:p w:rsidR="00DC6759" w:rsidRDefault="00DC6759">
      <w:pPr>
        <w:pStyle w:val="ConsPlusCell"/>
        <w:jc w:val="both"/>
      </w:pPr>
      <w:r>
        <w:t>│    │региональное          │обеденный перерыв - с 13.00  │               │</w:t>
      </w:r>
    </w:p>
    <w:p w:rsidR="00DC6759" w:rsidRDefault="00DC6759">
      <w:pPr>
        <w:pStyle w:val="ConsPlusCell"/>
        <w:jc w:val="both"/>
      </w:pPr>
      <w:r>
        <w:t>│    │отделение Фонда       │до 14.00                     │               │</w:t>
      </w:r>
    </w:p>
    <w:p w:rsidR="00DC6759" w:rsidRDefault="00DC6759">
      <w:pPr>
        <w:pStyle w:val="ConsPlusCell"/>
        <w:jc w:val="both"/>
      </w:pPr>
      <w:r>
        <w:t>├────┼──────────────────────┼─────────────────────────────┼───────────────┤</w:t>
      </w:r>
    </w:p>
    <w:p w:rsidR="00DC6759" w:rsidRDefault="00DC6759">
      <w:pPr>
        <w:pStyle w:val="ConsPlusCell"/>
        <w:jc w:val="both"/>
      </w:pPr>
      <w:r>
        <w:t>│ 61 │Государственное       │понедельник, вторник, среда, │(0 часов)      │</w:t>
      </w:r>
    </w:p>
    <w:p w:rsidR="00DC6759" w:rsidRDefault="00DC6759">
      <w:pPr>
        <w:pStyle w:val="ConsPlusCell"/>
        <w:jc w:val="both"/>
      </w:pPr>
      <w:r>
        <w:t>│    │учреждение -          │четверг - с 8.30 до 17.15;   │               │</w:t>
      </w:r>
    </w:p>
    <w:p w:rsidR="00DC6759" w:rsidRDefault="00DC6759">
      <w:pPr>
        <w:pStyle w:val="ConsPlusCell"/>
        <w:jc w:val="both"/>
      </w:pPr>
      <w:r>
        <w:t>│    │Ростовское            │пятница - с 8.30 до 16.00;   │               │</w:t>
      </w:r>
    </w:p>
    <w:p w:rsidR="00DC6759" w:rsidRDefault="00DC6759">
      <w:pPr>
        <w:pStyle w:val="ConsPlusCell"/>
        <w:jc w:val="both"/>
      </w:pPr>
      <w:r>
        <w:t>│    │региональное          │обеденный перерыв - с 12.30  │               │</w:t>
      </w:r>
    </w:p>
    <w:p w:rsidR="00DC6759" w:rsidRDefault="00DC6759">
      <w:pPr>
        <w:pStyle w:val="ConsPlusCell"/>
        <w:jc w:val="both"/>
      </w:pPr>
      <w:r>
        <w:t>│    │отделение Фонда       │до 13.15                     │               │</w:t>
      </w:r>
    </w:p>
    <w:p w:rsidR="00DC6759" w:rsidRDefault="00DC6759">
      <w:pPr>
        <w:pStyle w:val="ConsPlusCell"/>
        <w:jc w:val="both"/>
      </w:pPr>
      <w:r>
        <w:t>├────┼──────────────────────┼─────────────────────────────┼───────────────┤</w:t>
      </w:r>
    </w:p>
    <w:p w:rsidR="00DC6759" w:rsidRDefault="00DC6759">
      <w:pPr>
        <w:pStyle w:val="ConsPlusCell"/>
        <w:jc w:val="both"/>
      </w:pPr>
      <w:r>
        <w:t>│ 62 │Государственное       │понедельник, вторник, среда, │(0 часов)      │</w:t>
      </w:r>
    </w:p>
    <w:p w:rsidR="00DC6759" w:rsidRDefault="00DC6759">
      <w:pPr>
        <w:pStyle w:val="ConsPlusCell"/>
        <w:jc w:val="both"/>
      </w:pPr>
      <w:r>
        <w:t>│    │учреждение - Рязанское│четверг - с 9.00 до 18.00;   │               │</w:t>
      </w:r>
    </w:p>
    <w:p w:rsidR="00DC6759" w:rsidRDefault="00DC6759">
      <w:pPr>
        <w:pStyle w:val="ConsPlusCell"/>
        <w:jc w:val="both"/>
      </w:pPr>
      <w:r>
        <w:t>│    │региональное отделение│пятница - с 9.00 до 16.45;   │               │</w:t>
      </w:r>
    </w:p>
    <w:p w:rsidR="00DC6759" w:rsidRDefault="00DC6759">
      <w:pPr>
        <w:pStyle w:val="ConsPlusCell"/>
        <w:jc w:val="both"/>
      </w:pPr>
      <w:r>
        <w:t>│    │Фонда                 │обеденный перерыв - с 13.00  │               │</w:t>
      </w:r>
    </w:p>
    <w:p w:rsidR="00DC6759" w:rsidRDefault="00DC6759">
      <w:pPr>
        <w:pStyle w:val="ConsPlusCell"/>
        <w:jc w:val="both"/>
      </w:pPr>
      <w:r>
        <w:t>│    │                      │до 13.45                     │               │</w:t>
      </w:r>
    </w:p>
    <w:p w:rsidR="00DC6759" w:rsidRDefault="00DC6759">
      <w:pPr>
        <w:pStyle w:val="ConsPlusCell"/>
        <w:jc w:val="both"/>
      </w:pPr>
      <w:r>
        <w:t>├────┼──────────────────────┼─────────────────────────────┼───────────────┤</w:t>
      </w:r>
    </w:p>
    <w:p w:rsidR="00DC6759" w:rsidRDefault="00DC6759">
      <w:pPr>
        <w:pStyle w:val="ConsPlusCell"/>
        <w:jc w:val="both"/>
      </w:pPr>
      <w:r>
        <w:t>│ 63 │Государственное       │понедельник, вторник, среда, │(0 часов)      │</w:t>
      </w:r>
    </w:p>
    <w:p w:rsidR="00DC6759" w:rsidRDefault="00DC6759">
      <w:pPr>
        <w:pStyle w:val="ConsPlusCell"/>
        <w:jc w:val="both"/>
      </w:pPr>
      <w:r>
        <w:t>│    │учреждение - Самарское│четверг - с 9.00 до 18.00;   │               │</w:t>
      </w:r>
    </w:p>
    <w:p w:rsidR="00DC6759" w:rsidRDefault="00DC6759">
      <w:pPr>
        <w:pStyle w:val="ConsPlusCell"/>
        <w:jc w:val="both"/>
      </w:pPr>
      <w:r>
        <w:t>│    │региональное отделение│пятница - с 9.00 до 16.45;   │               │</w:t>
      </w:r>
    </w:p>
    <w:p w:rsidR="00DC6759" w:rsidRDefault="00DC6759">
      <w:pPr>
        <w:pStyle w:val="ConsPlusCell"/>
        <w:jc w:val="both"/>
      </w:pPr>
      <w:r>
        <w:t>│    │Фонда                 │обеденный перерыв - с 13.00  │               │</w:t>
      </w:r>
    </w:p>
    <w:p w:rsidR="00DC6759" w:rsidRDefault="00DC6759">
      <w:pPr>
        <w:pStyle w:val="ConsPlusCell"/>
        <w:jc w:val="both"/>
      </w:pPr>
      <w:r>
        <w:t>│    │                      │до 13.45                     │               │</w:t>
      </w:r>
    </w:p>
    <w:p w:rsidR="00DC6759" w:rsidRDefault="00DC6759">
      <w:pPr>
        <w:pStyle w:val="ConsPlusCell"/>
        <w:jc w:val="both"/>
      </w:pPr>
      <w:r>
        <w:t>├────┼──────────────────────┼─────────────────────────────┼───────────────┤</w:t>
      </w:r>
    </w:p>
    <w:p w:rsidR="00DC6759" w:rsidRDefault="00DC6759">
      <w:pPr>
        <w:pStyle w:val="ConsPlusCell"/>
        <w:jc w:val="both"/>
      </w:pPr>
      <w:r>
        <w:t>│ 64 │Государственное       │понедельник, вторник, среда, │(0 часов)      │</w:t>
      </w:r>
    </w:p>
    <w:p w:rsidR="00DC6759" w:rsidRDefault="00DC6759">
      <w:pPr>
        <w:pStyle w:val="ConsPlusCell"/>
        <w:jc w:val="both"/>
      </w:pPr>
      <w:r>
        <w:t>│    │учреждение - Санкт-   │четверг, пятница - с 8.45 до │               │</w:t>
      </w:r>
    </w:p>
    <w:p w:rsidR="00DC6759" w:rsidRDefault="00DC6759">
      <w:pPr>
        <w:pStyle w:val="ConsPlusCell"/>
        <w:jc w:val="both"/>
      </w:pPr>
      <w:r>
        <w:t>│    │Петербургское         │17.15;                       │               │</w:t>
      </w:r>
    </w:p>
    <w:p w:rsidR="00DC6759" w:rsidRDefault="00DC6759">
      <w:pPr>
        <w:pStyle w:val="ConsPlusCell"/>
        <w:jc w:val="both"/>
      </w:pPr>
      <w:r>
        <w:t>│    │региональное          │обеденный перерыв - с 12.30  │               │</w:t>
      </w:r>
    </w:p>
    <w:p w:rsidR="00DC6759" w:rsidRDefault="00DC6759">
      <w:pPr>
        <w:pStyle w:val="ConsPlusCell"/>
        <w:jc w:val="both"/>
      </w:pPr>
      <w:r>
        <w:t>│    │отделение Фонда       │до 13.15                     │               │</w:t>
      </w:r>
    </w:p>
    <w:p w:rsidR="00DC6759" w:rsidRDefault="00DC6759">
      <w:pPr>
        <w:pStyle w:val="ConsPlusCell"/>
        <w:jc w:val="both"/>
      </w:pPr>
      <w:r>
        <w:t>├────┼──────────────────────┼─────────────────────────────┼───────────────┤</w:t>
      </w:r>
    </w:p>
    <w:p w:rsidR="00DC6759" w:rsidRDefault="00DC6759">
      <w:pPr>
        <w:pStyle w:val="ConsPlusCell"/>
        <w:jc w:val="both"/>
      </w:pPr>
      <w:r>
        <w:t>│ 65 │Государственное       │понедельник, вторник, среда, │(0 часов)      │</w:t>
      </w:r>
    </w:p>
    <w:p w:rsidR="00DC6759" w:rsidRDefault="00DC6759">
      <w:pPr>
        <w:pStyle w:val="ConsPlusCell"/>
        <w:jc w:val="both"/>
      </w:pPr>
      <w:r>
        <w:t>│    │учреждение -          │четверг - с 9.00 до 18.00;   │               │</w:t>
      </w:r>
    </w:p>
    <w:p w:rsidR="00DC6759" w:rsidRDefault="00DC6759">
      <w:pPr>
        <w:pStyle w:val="ConsPlusCell"/>
        <w:jc w:val="both"/>
      </w:pPr>
      <w:r>
        <w:t>│    │Саратовское           │пятница - с 9.00 до 17.00;   │               │</w:t>
      </w:r>
    </w:p>
    <w:p w:rsidR="00DC6759" w:rsidRDefault="00DC6759">
      <w:pPr>
        <w:pStyle w:val="ConsPlusCell"/>
        <w:jc w:val="both"/>
      </w:pPr>
      <w:r>
        <w:t>│    │региональное          │обеденный перерыв - с 13.00  │               │</w:t>
      </w:r>
    </w:p>
    <w:p w:rsidR="00DC6759" w:rsidRDefault="00DC6759">
      <w:pPr>
        <w:pStyle w:val="ConsPlusCell"/>
        <w:jc w:val="both"/>
      </w:pPr>
      <w:r>
        <w:t>│    │отделение Фонда       │до 13.45                     │               │</w:t>
      </w:r>
    </w:p>
    <w:p w:rsidR="00DC6759" w:rsidRDefault="00DC6759">
      <w:pPr>
        <w:pStyle w:val="ConsPlusCell"/>
        <w:jc w:val="both"/>
      </w:pPr>
      <w:r>
        <w:t>├────┼──────────────────────┼─────────────────────────────┼───────────────┤</w:t>
      </w:r>
    </w:p>
    <w:p w:rsidR="00DC6759" w:rsidRDefault="00DC6759">
      <w:pPr>
        <w:pStyle w:val="ConsPlusCell"/>
        <w:jc w:val="both"/>
      </w:pPr>
      <w:r>
        <w:t>│ 66 │Государственное       │понедельник, вторник, среда, │(+7 часов)     │</w:t>
      </w:r>
    </w:p>
    <w:p w:rsidR="00DC6759" w:rsidRDefault="00DC6759">
      <w:pPr>
        <w:pStyle w:val="ConsPlusCell"/>
        <w:jc w:val="both"/>
      </w:pPr>
      <w:r>
        <w:t>│    │учреждение -          │четверг, пятница - с 9.00 до │               │</w:t>
      </w:r>
    </w:p>
    <w:p w:rsidR="00DC6759" w:rsidRDefault="00DC6759">
      <w:pPr>
        <w:pStyle w:val="ConsPlusCell"/>
        <w:jc w:val="both"/>
      </w:pPr>
      <w:r>
        <w:t>│    │Сахалинское           │18.00;                       │               │</w:t>
      </w:r>
    </w:p>
    <w:p w:rsidR="00DC6759" w:rsidRDefault="00DC6759">
      <w:pPr>
        <w:pStyle w:val="ConsPlusCell"/>
        <w:jc w:val="both"/>
      </w:pPr>
      <w:r>
        <w:t>│    │региональное          │обеденный перерыв - с 13.00  │               │</w:t>
      </w:r>
    </w:p>
    <w:p w:rsidR="00DC6759" w:rsidRDefault="00DC6759">
      <w:pPr>
        <w:pStyle w:val="ConsPlusCell"/>
        <w:jc w:val="both"/>
      </w:pPr>
      <w:r>
        <w:t>│    │отделение Фонда       │до 14.00                     │               │</w:t>
      </w:r>
    </w:p>
    <w:p w:rsidR="00DC6759" w:rsidRDefault="00DC6759">
      <w:pPr>
        <w:pStyle w:val="ConsPlusCell"/>
        <w:jc w:val="both"/>
      </w:pPr>
      <w:r>
        <w:t>├────┼──────────────────────┼─────────────────────────────┼───────────────┤</w:t>
      </w:r>
    </w:p>
    <w:p w:rsidR="00DC6759" w:rsidRDefault="00DC6759">
      <w:pPr>
        <w:pStyle w:val="ConsPlusCell"/>
        <w:jc w:val="both"/>
      </w:pPr>
      <w:r>
        <w:t>│ 67 │Государственное       │понедельник, вторник, среда, │(+2 часа)      │</w:t>
      </w:r>
    </w:p>
    <w:p w:rsidR="00DC6759" w:rsidRDefault="00DC6759">
      <w:pPr>
        <w:pStyle w:val="ConsPlusCell"/>
        <w:jc w:val="both"/>
      </w:pPr>
      <w:r>
        <w:t>│    │учреждение -          │четверг - с 8.30 до 17.30;   │               │</w:t>
      </w:r>
    </w:p>
    <w:p w:rsidR="00DC6759" w:rsidRDefault="00DC6759">
      <w:pPr>
        <w:pStyle w:val="ConsPlusCell"/>
        <w:jc w:val="both"/>
      </w:pPr>
      <w:r>
        <w:t>│    │Свердловское          │пятница - с 8.30 до 16.30;   │               │</w:t>
      </w:r>
    </w:p>
    <w:p w:rsidR="00DC6759" w:rsidRDefault="00DC6759">
      <w:pPr>
        <w:pStyle w:val="ConsPlusCell"/>
        <w:jc w:val="both"/>
      </w:pPr>
      <w:r>
        <w:t>│    │региональное          │обеденный перерыв - с 12.30  │               │</w:t>
      </w:r>
    </w:p>
    <w:p w:rsidR="00DC6759" w:rsidRDefault="00DC6759">
      <w:pPr>
        <w:pStyle w:val="ConsPlusCell"/>
        <w:jc w:val="both"/>
      </w:pPr>
      <w:r>
        <w:t>│    │отделение Фонда       │до 13.15                     │               │</w:t>
      </w:r>
    </w:p>
    <w:p w:rsidR="00DC6759" w:rsidRDefault="00DC6759">
      <w:pPr>
        <w:pStyle w:val="ConsPlusCell"/>
        <w:jc w:val="both"/>
      </w:pPr>
      <w:r>
        <w:t>├────┼──────────────────────┼─────────────────────────────┼───────────────┤</w:t>
      </w:r>
    </w:p>
    <w:p w:rsidR="00DC6759" w:rsidRDefault="00DC6759">
      <w:pPr>
        <w:pStyle w:val="ConsPlusCell"/>
        <w:jc w:val="both"/>
      </w:pPr>
      <w:bookmarkStart w:id="40" w:name="P1593"/>
      <w:bookmarkEnd w:id="40"/>
      <w:r>
        <w:t>│67.1│Государственное       │Понедельник, вторник, среда, │(0 часов)      │</w:t>
      </w:r>
    </w:p>
    <w:p w:rsidR="00DC6759" w:rsidRDefault="00DC6759">
      <w:pPr>
        <w:pStyle w:val="ConsPlusCell"/>
        <w:jc w:val="both"/>
      </w:pPr>
      <w:r>
        <w:t>│    │учреждение -          │четверг - с 9.00 до 18.00;   │               │</w:t>
      </w:r>
    </w:p>
    <w:p w:rsidR="00DC6759" w:rsidRDefault="00DC6759">
      <w:pPr>
        <w:pStyle w:val="ConsPlusCell"/>
        <w:jc w:val="both"/>
      </w:pPr>
      <w:r>
        <w:t>│    │Севастопольское       │Пятница - с 9.00 до 16.45;   │               │</w:t>
      </w:r>
    </w:p>
    <w:p w:rsidR="00DC6759" w:rsidRDefault="00DC6759">
      <w:pPr>
        <w:pStyle w:val="ConsPlusCell"/>
        <w:jc w:val="both"/>
      </w:pPr>
      <w:r>
        <w:t>│    │региональное          │Обеденный перерыв - с 13.00  │               │</w:t>
      </w:r>
    </w:p>
    <w:p w:rsidR="00DC6759" w:rsidRDefault="00DC6759">
      <w:pPr>
        <w:pStyle w:val="ConsPlusCell"/>
        <w:jc w:val="both"/>
      </w:pPr>
      <w:r>
        <w:t>│    │отделение Фонда       │до 13.45                     │               │</w:t>
      </w:r>
    </w:p>
    <w:p w:rsidR="00DC6759" w:rsidRDefault="00DC6759">
      <w:pPr>
        <w:pStyle w:val="ConsPlusCell"/>
        <w:jc w:val="both"/>
      </w:pPr>
      <w:r>
        <w:t>│    │социального           │                             │               │</w:t>
      </w:r>
    </w:p>
    <w:p w:rsidR="00DC6759" w:rsidRDefault="00DC6759">
      <w:pPr>
        <w:pStyle w:val="ConsPlusCell"/>
        <w:jc w:val="both"/>
      </w:pPr>
      <w:r>
        <w:t>│    │страхования           │                             │               │</w:t>
      </w:r>
    </w:p>
    <w:p w:rsidR="00DC6759" w:rsidRDefault="00DC6759">
      <w:pPr>
        <w:pStyle w:val="ConsPlusCell"/>
        <w:jc w:val="both"/>
      </w:pPr>
      <w:r>
        <w:t>│    │Российской Федерации  │                             │               │</w:t>
      </w:r>
    </w:p>
    <w:p w:rsidR="00DC6759" w:rsidRDefault="00DC6759">
      <w:pPr>
        <w:pStyle w:val="ConsPlusCell"/>
        <w:jc w:val="both"/>
      </w:pPr>
      <w:r>
        <w:t xml:space="preserve">│(п. 67.1 введен </w:t>
      </w:r>
      <w:hyperlink r:id="rId64" w:history="1">
        <w:r>
          <w:rPr>
            <w:color w:val="0000FF"/>
          </w:rPr>
          <w:t>Приказом</w:t>
        </w:r>
      </w:hyperlink>
      <w:r>
        <w:t xml:space="preserve"> Минтруда России от 25.04.2017 N 388н)           │</w:t>
      </w:r>
    </w:p>
    <w:p w:rsidR="00DC6759" w:rsidRDefault="00DC6759">
      <w:pPr>
        <w:pStyle w:val="ConsPlusCell"/>
        <w:jc w:val="both"/>
      </w:pPr>
      <w:r>
        <w:t>├────┼──────────────────────┼─────────────────────────────┼───────────────┤</w:t>
      </w:r>
    </w:p>
    <w:p w:rsidR="00DC6759" w:rsidRDefault="00DC6759">
      <w:pPr>
        <w:pStyle w:val="ConsPlusCell"/>
        <w:jc w:val="both"/>
      </w:pPr>
      <w:r>
        <w:t>│ 68 │Государственное       │понедельник, вторник, среда, │(0 часов)      │</w:t>
      </w:r>
    </w:p>
    <w:p w:rsidR="00DC6759" w:rsidRDefault="00DC6759">
      <w:pPr>
        <w:pStyle w:val="ConsPlusCell"/>
        <w:jc w:val="both"/>
      </w:pPr>
      <w:r>
        <w:t>│    │учреждение -          │четверг - с 9.00 до 18.00;   │               │</w:t>
      </w:r>
    </w:p>
    <w:p w:rsidR="00DC6759" w:rsidRDefault="00DC6759">
      <w:pPr>
        <w:pStyle w:val="ConsPlusCell"/>
        <w:jc w:val="both"/>
      </w:pPr>
      <w:r>
        <w:t>│    │Смоленское            │пятница - с 9.00 до 17.00;   │               │</w:t>
      </w:r>
    </w:p>
    <w:p w:rsidR="00DC6759" w:rsidRDefault="00DC6759">
      <w:pPr>
        <w:pStyle w:val="ConsPlusCell"/>
        <w:jc w:val="both"/>
      </w:pPr>
      <w:r>
        <w:t>│    │региональное          │обеденный перерыв - с 13.00  │               │</w:t>
      </w:r>
    </w:p>
    <w:p w:rsidR="00DC6759" w:rsidRDefault="00DC6759">
      <w:pPr>
        <w:pStyle w:val="ConsPlusCell"/>
        <w:jc w:val="both"/>
      </w:pPr>
      <w:r>
        <w:t>│    │отделение Фонда       │до 13.45                     │               │</w:t>
      </w:r>
    </w:p>
    <w:p w:rsidR="00DC6759" w:rsidRDefault="00DC6759">
      <w:pPr>
        <w:pStyle w:val="ConsPlusCell"/>
        <w:jc w:val="both"/>
      </w:pPr>
      <w:r>
        <w:t>├────┼──────────────────────┼─────────────────────────────┼───────────────┤</w:t>
      </w:r>
    </w:p>
    <w:p w:rsidR="00DC6759" w:rsidRDefault="00DC6759">
      <w:pPr>
        <w:pStyle w:val="ConsPlusCell"/>
        <w:jc w:val="both"/>
      </w:pPr>
      <w:r>
        <w:t>│ 69 │Государственное       │понедельник, вторник, среда, │(0 часов)      │</w:t>
      </w:r>
    </w:p>
    <w:p w:rsidR="00DC6759" w:rsidRDefault="00DC6759">
      <w:pPr>
        <w:pStyle w:val="ConsPlusCell"/>
        <w:jc w:val="both"/>
      </w:pPr>
      <w:r>
        <w:t>│    │учреждение -          │четверг - с 9.00 до 18.00;   │               │</w:t>
      </w:r>
    </w:p>
    <w:p w:rsidR="00DC6759" w:rsidRDefault="00DC6759">
      <w:pPr>
        <w:pStyle w:val="ConsPlusCell"/>
        <w:jc w:val="both"/>
      </w:pPr>
      <w:r>
        <w:t>│    │Ставропольское        │пятница - с 9.00 до 17.00;   │               │</w:t>
      </w:r>
    </w:p>
    <w:p w:rsidR="00DC6759" w:rsidRDefault="00DC6759">
      <w:pPr>
        <w:pStyle w:val="ConsPlusCell"/>
        <w:jc w:val="both"/>
      </w:pPr>
      <w:r>
        <w:t>│    │региональное          │обеденный перерыв - с 13.00  │               │</w:t>
      </w:r>
    </w:p>
    <w:p w:rsidR="00DC6759" w:rsidRDefault="00DC6759">
      <w:pPr>
        <w:pStyle w:val="ConsPlusCell"/>
        <w:jc w:val="both"/>
      </w:pPr>
      <w:r>
        <w:t>│    │отделение Фонда       │до 13.45                     │               │</w:t>
      </w:r>
    </w:p>
    <w:p w:rsidR="00DC6759" w:rsidRDefault="00DC6759">
      <w:pPr>
        <w:pStyle w:val="ConsPlusCell"/>
        <w:jc w:val="both"/>
      </w:pPr>
      <w:r>
        <w:t>├────┼──────────────────────┼─────────────────────────────┼───────────────┤</w:t>
      </w:r>
    </w:p>
    <w:p w:rsidR="00DC6759" w:rsidRDefault="00DC6759">
      <w:pPr>
        <w:pStyle w:val="ConsPlusCell"/>
        <w:jc w:val="both"/>
      </w:pPr>
      <w:r>
        <w:t>│ 70 │Государственное       │понедельник, вторник, среда, │(0 часов)      │</w:t>
      </w:r>
    </w:p>
    <w:p w:rsidR="00DC6759" w:rsidRDefault="00DC6759">
      <w:pPr>
        <w:pStyle w:val="ConsPlusCell"/>
        <w:jc w:val="both"/>
      </w:pPr>
      <w:r>
        <w:t>│    │учреждение -          │четверг - с 8.30 до 17.30;   │               │</w:t>
      </w:r>
    </w:p>
    <w:p w:rsidR="00DC6759" w:rsidRDefault="00DC6759">
      <w:pPr>
        <w:pStyle w:val="ConsPlusCell"/>
        <w:jc w:val="both"/>
      </w:pPr>
      <w:r>
        <w:t>│    │Тамбовское            │пятница - с 8.30 до 16.15;   │               │</w:t>
      </w:r>
    </w:p>
    <w:p w:rsidR="00DC6759" w:rsidRDefault="00DC6759">
      <w:pPr>
        <w:pStyle w:val="ConsPlusCell"/>
        <w:jc w:val="both"/>
      </w:pPr>
      <w:r>
        <w:t>│    │региональное          │обеденный перерыв - с 12.30  │               │</w:t>
      </w:r>
    </w:p>
    <w:p w:rsidR="00DC6759" w:rsidRDefault="00DC6759">
      <w:pPr>
        <w:pStyle w:val="ConsPlusCell"/>
        <w:jc w:val="both"/>
      </w:pPr>
      <w:r>
        <w:t>│    │отделение Фонда       │до 13.15                     │               │</w:t>
      </w:r>
    </w:p>
    <w:p w:rsidR="00DC6759" w:rsidRDefault="00DC6759">
      <w:pPr>
        <w:pStyle w:val="ConsPlusCell"/>
        <w:jc w:val="both"/>
      </w:pPr>
      <w:r>
        <w:t>├────┼──────────────────────┼─────────────────────────────┼───────────────┤</w:t>
      </w:r>
    </w:p>
    <w:p w:rsidR="00DC6759" w:rsidRDefault="00DC6759">
      <w:pPr>
        <w:pStyle w:val="ConsPlusCell"/>
        <w:jc w:val="both"/>
      </w:pPr>
      <w:r>
        <w:t>│ 71 │Государственное       │понедельник, вторник, среда, │(0 часа)       │</w:t>
      </w:r>
    </w:p>
    <w:p w:rsidR="00DC6759" w:rsidRDefault="00DC6759">
      <w:pPr>
        <w:pStyle w:val="ConsPlusCell"/>
        <w:jc w:val="both"/>
      </w:pPr>
      <w:r>
        <w:t>│    │учреждение - Тверское │четверг - с 8.30 до 17.30;   │               │</w:t>
      </w:r>
    </w:p>
    <w:p w:rsidR="00DC6759" w:rsidRDefault="00DC6759">
      <w:pPr>
        <w:pStyle w:val="ConsPlusCell"/>
        <w:jc w:val="both"/>
      </w:pPr>
      <w:r>
        <w:t>│    │региональное          │пятница - с 8.30 до 16.30;   │               │</w:t>
      </w:r>
    </w:p>
    <w:p w:rsidR="00DC6759" w:rsidRDefault="00DC6759">
      <w:pPr>
        <w:pStyle w:val="ConsPlusCell"/>
        <w:jc w:val="both"/>
      </w:pPr>
      <w:r>
        <w:t>│    │отделение Фонда       │обеденный перерыв - с 13.00  │               │</w:t>
      </w:r>
    </w:p>
    <w:p w:rsidR="00DC6759" w:rsidRDefault="00DC6759">
      <w:pPr>
        <w:pStyle w:val="ConsPlusCell"/>
        <w:jc w:val="both"/>
      </w:pPr>
      <w:r>
        <w:t>│    │                      │до 13.45                     │               │</w:t>
      </w:r>
    </w:p>
    <w:p w:rsidR="00DC6759" w:rsidRDefault="00DC6759">
      <w:pPr>
        <w:pStyle w:val="ConsPlusCell"/>
        <w:jc w:val="both"/>
      </w:pPr>
      <w:r>
        <w:t>├────┼──────────────────────┼─────────────────────────────┼───────────────┤</w:t>
      </w:r>
    </w:p>
    <w:p w:rsidR="00DC6759" w:rsidRDefault="00DC6759">
      <w:pPr>
        <w:pStyle w:val="ConsPlusCell"/>
        <w:jc w:val="both"/>
      </w:pPr>
      <w:r>
        <w:t>│ 72 │Государственное       │понедельник, вторник, среда, │(+3 часа)      │</w:t>
      </w:r>
    </w:p>
    <w:p w:rsidR="00DC6759" w:rsidRDefault="00DC6759">
      <w:pPr>
        <w:pStyle w:val="ConsPlusCell"/>
        <w:jc w:val="both"/>
      </w:pPr>
      <w:r>
        <w:t>│    │учреждение - Томское  │четверг - с 8.30 до 17.30;   │               │</w:t>
      </w:r>
    </w:p>
    <w:p w:rsidR="00DC6759" w:rsidRDefault="00DC6759">
      <w:pPr>
        <w:pStyle w:val="ConsPlusCell"/>
        <w:jc w:val="both"/>
      </w:pPr>
      <w:r>
        <w:t>│    │региональное          │пятница - с 8.30 до 16.00;   │               │</w:t>
      </w:r>
    </w:p>
    <w:p w:rsidR="00DC6759" w:rsidRDefault="00DC6759">
      <w:pPr>
        <w:pStyle w:val="ConsPlusCell"/>
        <w:jc w:val="both"/>
      </w:pPr>
      <w:r>
        <w:t>│    │отделение Фонда       │обеденный перерыв - с 12.30  │               │</w:t>
      </w:r>
    </w:p>
    <w:p w:rsidR="00DC6759" w:rsidRDefault="00DC6759">
      <w:pPr>
        <w:pStyle w:val="ConsPlusCell"/>
        <w:jc w:val="both"/>
      </w:pPr>
      <w:r>
        <w:t>│    │                      │до 13.15                     │               │</w:t>
      </w:r>
    </w:p>
    <w:p w:rsidR="00DC6759" w:rsidRDefault="00DC6759">
      <w:pPr>
        <w:pStyle w:val="ConsPlusCell"/>
        <w:jc w:val="both"/>
      </w:pPr>
      <w:r>
        <w:t>├────┼──────────────────────┼─────────────────────────────┼───────────────┤</w:t>
      </w:r>
    </w:p>
    <w:p w:rsidR="00DC6759" w:rsidRDefault="00DC6759">
      <w:pPr>
        <w:pStyle w:val="ConsPlusCell"/>
        <w:jc w:val="both"/>
      </w:pPr>
      <w:r>
        <w:t>│ 73 │Государственное       │понедельник, вторник, среда, │(0 часов)      │</w:t>
      </w:r>
    </w:p>
    <w:p w:rsidR="00DC6759" w:rsidRDefault="00DC6759">
      <w:pPr>
        <w:pStyle w:val="ConsPlusCell"/>
        <w:jc w:val="both"/>
      </w:pPr>
      <w:r>
        <w:t>│    │учреждение - Тульское │четверг - с 9.00 до 18.00;   │               │</w:t>
      </w:r>
    </w:p>
    <w:p w:rsidR="00DC6759" w:rsidRDefault="00DC6759">
      <w:pPr>
        <w:pStyle w:val="ConsPlusCell"/>
        <w:jc w:val="both"/>
      </w:pPr>
      <w:r>
        <w:t>│    │региональное          │пятница - с 9.00 до 17.00;   │               │</w:t>
      </w:r>
    </w:p>
    <w:p w:rsidR="00DC6759" w:rsidRDefault="00DC6759">
      <w:pPr>
        <w:pStyle w:val="ConsPlusCell"/>
        <w:jc w:val="both"/>
      </w:pPr>
      <w:r>
        <w:t>│    │отделение Фонда       │обеденный перерыв - с 12.30  │               │</w:t>
      </w:r>
    </w:p>
    <w:p w:rsidR="00DC6759" w:rsidRDefault="00DC6759">
      <w:pPr>
        <w:pStyle w:val="ConsPlusCell"/>
        <w:jc w:val="both"/>
      </w:pPr>
      <w:r>
        <w:t>│    │                      │до 13.15                     │               │</w:t>
      </w:r>
    </w:p>
    <w:p w:rsidR="00DC6759" w:rsidRDefault="00DC6759">
      <w:pPr>
        <w:pStyle w:val="ConsPlusCell"/>
        <w:jc w:val="both"/>
      </w:pPr>
      <w:r>
        <w:t>├────┼──────────────────────┼─────────────────────────────┼───────────────┤</w:t>
      </w:r>
    </w:p>
    <w:p w:rsidR="00DC6759" w:rsidRDefault="00DC6759">
      <w:pPr>
        <w:pStyle w:val="ConsPlusCell"/>
        <w:jc w:val="both"/>
      </w:pPr>
      <w:r>
        <w:t>│ 74 │Государственное       │понедельник, вторник, среда, │(+2 часа)      │</w:t>
      </w:r>
    </w:p>
    <w:p w:rsidR="00DC6759" w:rsidRDefault="00DC6759">
      <w:pPr>
        <w:pStyle w:val="ConsPlusCell"/>
        <w:jc w:val="both"/>
      </w:pPr>
      <w:r>
        <w:t>│    │учреждение -          │четверг - с 8.00 до 17.00;   │               │</w:t>
      </w:r>
    </w:p>
    <w:p w:rsidR="00DC6759" w:rsidRDefault="00DC6759">
      <w:pPr>
        <w:pStyle w:val="ConsPlusCell"/>
        <w:jc w:val="both"/>
      </w:pPr>
      <w:r>
        <w:t>│    │Тюменское             │пятница - с 8.00 до 16.00;   │               │</w:t>
      </w:r>
    </w:p>
    <w:p w:rsidR="00DC6759" w:rsidRDefault="00DC6759">
      <w:pPr>
        <w:pStyle w:val="ConsPlusCell"/>
        <w:jc w:val="both"/>
      </w:pPr>
      <w:r>
        <w:t>│    │региональное          │обеденный перерыв - с 12.00  │               │</w:t>
      </w:r>
    </w:p>
    <w:p w:rsidR="00DC6759" w:rsidRDefault="00DC6759">
      <w:pPr>
        <w:pStyle w:val="ConsPlusCell"/>
        <w:jc w:val="both"/>
      </w:pPr>
      <w:r>
        <w:t>│    │отделение Фонда       │до 12.45                     │               │</w:t>
      </w:r>
    </w:p>
    <w:p w:rsidR="00DC6759" w:rsidRDefault="00DC6759">
      <w:pPr>
        <w:pStyle w:val="ConsPlusCell"/>
        <w:jc w:val="both"/>
      </w:pPr>
      <w:r>
        <w:t>├────┼──────────────────────┼─────────────────────────────┼───────────────┤</w:t>
      </w:r>
    </w:p>
    <w:p w:rsidR="00DC6759" w:rsidRDefault="00DC6759">
      <w:pPr>
        <w:pStyle w:val="ConsPlusCell"/>
        <w:jc w:val="both"/>
      </w:pPr>
      <w:r>
        <w:t>│ 75 │Государственное       │понедельник, вторник, среда, │(0 часов)      │</w:t>
      </w:r>
    </w:p>
    <w:p w:rsidR="00DC6759" w:rsidRDefault="00DC6759">
      <w:pPr>
        <w:pStyle w:val="ConsPlusCell"/>
        <w:jc w:val="both"/>
      </w:pPr>
      <w:r>
        <w:t>│    │учреждение -          │четверг - с 8.00 до 17.00;   │               │</w:t>
      </w:r>
    </w:p>
    <w:p w:rsidR="00DC6759" w:rsidRDefault="00DC6759">
      <w:pPr>
        <w:pStyle w:val="ConsPlusCell"/>
        <w:jc w:val="both"/>
      </w:pPr>
      <w:r>
        <w:t>│    │Ульяновское           │пятница - с 8.00 до 16.00;   │               │</w:t>
      </w:r>
    </w:p>
    <w:p w:rsidR="00DC6759" w:rsidRDefault="00DC6759">
      <w:pPr>
        <w:pStyle w:val="ConsPlusCell"/>
        <w:jc w:val="both"/>
      </w:pPr>
      <w:r>
        <w:t>│    │региональное          │обеденный перерыв - с 12.00  │               │</w:t>
      </w:r>
    </w:p>
    <w:p w:rsidR="00DC6759" w:rsidRDefault="00DC6759">
      <w:pPr>
        <w:pStyle w:val="ConsPlusCell"/>
        <w:jc w:val="both"/>
      </w:pPr>
      <w:r>
        <w:t>│    │отделение Фонда       │до 12.45                     │               │</w:t>
      </w:r>
    </w:p>
    <w:p w:rsidR="00DC6759" w:rsidRDefault="00DC6759">
      <w:pPr>
        <w:pStyle w:val="ConsPlusCell"/>
        <w:jc w:val="both"/>
      </w:pPr>
      <w:r>
        <w:t>├────┼──────────────────────┼─────────────────────────────┼───────────────┤</w:t>
      </w:r>
    </w:p>
    <w:p w:rsidR="00DC6759" w:rsidRDefault="00DC6759">
      <w:pPr>
        <w:pStyle w:val="ConsPlusCell"/>
        <w:jc w:val="both"/>
      </w:pPr>
      <w:r>
        <w:t>│ 76 │Государственное       │понедельник, вторник, среда, │(+7 часов)     │</w:t>
      </w:r>
    </w:p>
    <w:p w:rsidR="00DC6759" w:rsidRDefault="00DC6759">
      <w:pPr>
        <w:pStyle w:val="ConsPlusCell"/>
        <w:jc w:val="both"/>
      </w:pPr>
      <w:r>
        <w:t>│    │учреждение -          │четверг - с 9.00 до 18.00;   │               │</w:t>
      </w:r>
    </w:p>
    <w:p w:rsidR="00DC6759" w:rsidRDefault="00DC6759">
      <w:pPr>
        <w:pStyle w:val="ConsPlusCell"/>
        <w:jc w:val="both"/>
      </w:pPr>
      <w:r>
        <w:t>│    │Хабаровское           │пятница - с 9.00 до 16.45;   │               │</w:t>
      </w:r>
    </w:p>
    <w:p w:rsidR="00DC6759" w:rsidRDefault="00DC6759">
      <w:pPr>
        <w:pStyle w:val="ConsPlusCell"/>
        <w:jc w:val="both"/>
      </w:pPr>
      <w:r>
        <w:t>│    │региональное          │обеденный перерыв - с 13.00  │               │</w:t>
      </w:r>
    </w:p>
    <w:p w:rsidR="00DC6759" w:rsidRDefault="00DC6759">
      <w:pPr>
        <w:pStyle w:val="ConsPlusCell"/>
        <w:jc w:val="both"/>
      </w:pPr>
      <w:r>
        <w:t>│    │отделение Фонда       │до 13.45                     │               │</w:t>
      </w:r>
    </w:p>
    <w:p w:rsidR="00DC6759" w:rsidRDefault="00DC6759">
      <w:pPr>
        <w:pStyle w:val="ConsPlusCell"/>
        <w:jc w:val="both"/>
      </w:pPr>
      <w:r>
        <w:t>├────┼──────────────────────┼─────────────────────────────┼───────────────┤</w:t>
      </w:r>
    </w:p>
    <w:p w:rsidR="00DC6759" w:rsidRDefault="00DC6759">
      <w:pPr>
        <w:pStyle w:val="ConsPlusCell"/>
        <w:jc w:val="both"/>
      </w:pPr>
      <w:r>
        <w:t>│ 77 │Государственное       │понедельник, вторник, среда, │(+2 часа)      │</w:t>
      </w:r>
    </w:p>
    <w:p w:rsidR="00DC6759" w:rsidRDefault="00DC6759">
      <w:pPr>
        <w:pStyle w:val="ConsPlusCell"/>
        <w:jc w:val="both"/>
      </w:pPr>
      <w:r>
        <w:t>│    │учреждение -          │четверг - с 8.30 до 17.30;   │               │</w:t>
      </w:r>
    </w:p>
    <w:p w:rsidR="00DC6759" w:rsidRDefault="00DC6759">
      <w:pPr>
        <w:pStyle w:val="ConsPlusCell"/>
        <w:jc w:val="both"/>
      </w:pPr>
      <w:r>
        <w:t>│    │Челябинское           │пятница - с 8.30 до 16.15;   │               │</w:t>
      </w:r>
    </w:p>
    <w:p w:rsidR="00DC6759" w:rsidRDefault="00DC6759">
      <w:pPr>
        <w:pStyle w:val="ConsPlusCell"/>
        <w:jc w:val="both"/>
      </w:pPr>
      <w:r>
        <w:t>│    │региональное          │обеденный перерыв - с 12.30  │               │</w:t>
      </w:r>
    </w:p>
    <w:p w:rsidR="00DC6759" w:rsidRDefault="00DC6759">
      <w:pPr>
        <w:pStyle w:val="ConsPlusCell"/>
        <w:jc w:val="both"/>
      </w:pPr>
      <w:r>
        <w:t>│    │отделение Фонда       │до 13.15                     │               │</w:t>
      </w:r>
    </w:p>
    <w:p w:rsidR="00DC6759" w:rsidRDefault="00DC6759">
      <w:pPr>
        <w:pStyle w:val="ConsPlusCell"/>
        <w:jc w:val="both"/>
      </w:pPr>
      <w:r>
        <w:t>├────┼──────────────────────┼─────────────────────────────┼───────────────┤</w:t>
      </w:r>
    </w:p>
    <w:p w:rsidR="00DC6759" w:rsidRDefault="00DC6759">
      <w:pPr>
        <w:pStyle w:val="ConsPlusCell"/>
        <w:jc w:val="both"/>
      </w:pPr>
      <w:r>
        <w:t>│ 78 │Государственное       │понедельник, вторник, среда, │(+6 часов)     │</w:t>
      </w:r>
    </w:p>
    <w:p w:rsidR="00DC6759" w:rsidRDefault="00DC6759">
      <w:pPr>
        <w:pStyle w:val="ConsPlusCell"/>
        <w:jc w:val="both"/>
      </w:pPr>
      <w:r>
        <w:t>│    │учреждение -          │четверг - с 8.30 до 17.45;   │               │</w:t>
      </w:r>
    </w:p>
    <w:p w:rsidR="00DC6759" w:rsidRDefault="00DC6759">
      <w:pPr>
        <w:pStyle w:val="ConsPlusCell"/>
        <w:jc w:val="both"/>
      </w:pPr>
      <w:r>
        <w:t>│    │Забайкальское         │пятница - с 8.30 до 16.30;   │               │</w:t>
      </w:r>
    </w:p>
    <w:p w:rsidR="00DC6759" w:rsidRDefault="00DC6759">
      <w:pPr>
        <w:pStyle w:val="ConsPlusCell"/>
        <w:jc w:val="both"/>
      </w:pPr>
      <w:r>
        <w:t>│    │региональное          │обеденный перерыв - с 13.00  │               │</w:t>
      </w:r>
    </w:p>
    <w:p w:rsidR="00DC6759" w:rsidRDefault="00DC6759">
      <w:pPr>
        <w:pStyle w:val="ConsPlusCell"/>
        <w:jc w:val="both"/>
      </w:pPr>
      <w:r>
        <w:t>│    │отделение Фонда       │до 14.00                     │               │</w:t>
      </w:r>
    </w:p>
    <w:p w:rsidR="00DC6759" w:rsidRDefault="00DC6759">
      <w:pPr>
        <w:pStyle w:val="ConsPlusCell"/>
        <w:jc w:val="both"/>
      </w:pPr>
      <w:r>
        <w:t>├────┼──────────────────────┼─────────────────────────────┼───────────────┤</w:t>
      </w:r>
    </w:p>
    <w:p w:rsidR="00DC6759" w:rsidRDefault="00DC6759">
      <w:pPr>
        <w:pStyle w:val="ConsPlusCell"/>
        <w:jc w:val="both"/>
      </w:pPr>
      <w:r>
        <w:t>│ 79 │Государственное       │понедельник, вторник, среда, │(0 часов)      │</w:t>
      </w:r>
    </w:p>
    <w:p w:rsidR="00DC6759" w:rsidRDefault="00DC6759">
      <w:pPr>
        <w:pStyle w:val="ConsPlusCell"/>
        <w:jc w:val="both"/>
      </w:pPr>
      <w:r>
        <w:t>│    │учреждение -          │четверг - с 8.30 до 17.30;   │               │</w:t>
      </w:r>
    </w:p>
    <w:p w:rsidR="00DC6759" w:rsidRDefault="00DC6759">
      <w:pPr>
        <w:pStyle w:val="ConsPlusCell"/>
        <w:jc w:val="both"/>
      </w:pPr>
      <w:r>
        <w:t>│    │Ярославское           │пятница - с 8.30 до 16.30;   │               │</w:t>
      </w:r>
    </w:p>
    <w:p w:rsidR="00DC6759" w:rsidRDefault="00DC6759">
      <w:pPr>
        <w:pStyle w:val="ConsPlusCell"/>
        <w:jc w:val="both"/>
      </w:pPr>
      <w:r>
        <w:t>│    │региональное          │обеденный перерыв - с 12.00  │               │</w:t>
      </w:r>
    </w:p>
    <w:p w:rsidR="00DC6759" w:rsidRDefault="00DC6759">
      <w:pPr>
        <w:pStyle w:val="ConsPlusCell"/>
        <w:jc w:val="both"/>
      </w:pPr>
      <w:r>
        <w:t>│    │отделение Фонда       │до 12.45                     │               │</w:t>
      </w:r>
    </w:p>
    <w:p w:rsidR="00DC6759" w:rsidRDefault="00DC6759">
      <w:pPr>
        <w:pStyle w:val="ConsPlusCell"/>
        <w:jc w:val="both"/>
      </w:pPr>
      <w:r>
        <w:t>├────┼──────────────────────┼─────────────────────────────┼───────────────┤</w:t>
      </w:r>
    </w:p>
    <w:p w:rsidR="00DC6759" w:rsidRDefault="00DC6759">
      <w:pPr>
        <w:pStyle w:val="ConsPlusCell"/>
        <w:jc w:val="both"/>
      </w:pPr>
      <w:r>
        <w:t>│ 80 │Государственное       │понедельник, вторник, среда, │(0 часов)      │</w:t>
      </w:r>
    </w:p>
    <w:p w:rsidR="00DC6759" w:rsidRDefault="00DC6759">
      <w:pPr>
        <w:pStyle w:val="ConsPlusCell"/>
        <w:jc w:val="both"/>
      </w:pPr>
      <w:r>
        <w:t>│    │учреждение -          │четверг, пятница - с 8.30 до │               │</w:t>
      </w:r>
    </w:p>
    <w:p w:rsidR="00DC6759" w:rsidRDefault="00DC6759">
      <w:pPr>
        <w:pStyle w:val="ConsPlusCell"/>
        <w:jc w:val="both"/>
      </w:pPr>
      <w:r>
        <w:t>│    │региональное          │17.30;                       │               │</w:t>
      </w:r>
    </w:p>
    <w:p w:rsidR="00DC6759" w:rsidRDefault="00DC6759">
      <w:pPr>
        <w:pStyle w:val="ConsPlusCell"/>
        <w:jc w:val="both"/>
      </w:pPr>
      <w:r>
        <w:t>│    │отделение Фонда по    │обеденный перерыв - с 12.30  │               │</w:t>
      </w:r>
    </w:p>
    <w:p w:rsidR="00DC6759" w:rsidRDefault="00DC6759">
      <w:pPr>
        <w:pStyle w:val="ConsPlusCell"/>
        <w:jc w:val="both"/>
      </w:pPr>
      <w:r>
        <w:t>│    │Ненецкому автономному │до 13.30                     │               │</w:t>
      </w:r>
    </w:p>
    <w:p w:rsidR="00DC6759" w:rsidRDefault="00DC6759">
      <w:pPr>
        <w:pStyle w:val="ConsPlusCell"/>
        <w:jc w:val="both"/>
      </w:pPr>
      <w:r>
        <w:t>│    │округу                │                             │               │</w:t>
      </w:r>
    </w:p>
    <w:p w:rsidR="00DC6759" w:rsidRDefault="00DC6759">
      <w:pPr>
        <w:pStyle w:val="ConsPlusCell"/>
        <w:jc w:val="both"/>
      </w:pPr>
      <w:r>
        <w:t>├────┼──────────────────────┼─────────────────────────────┼───────────────┤</w:t>
      </w:r>
    </w:p>
    <w:p w:rsidR="00DC6759" w:rsidRDefault="00DC6759">
      <w:pPr>
        <w:pStyle w:val="ConsPlusCell"/>
        <w:jc w:val="both"/>
      </w:pPr>
      <w:r>
        <w:t>│ 81 │Государственное       │понедельник, вторник среда,  │(+2 часа)      │</w:t>
      </w:r>
    </w:p>
    <w:p w:rsidR="00DC6759" w:rsidRDefault="00DC6759">
      <w:pPr>
        <w:pStyle w:val="ConsPlusCell"/>
        <w:jc w:val="both"/>
      </w:pPr>
      <w:r>
        <w:t>│    │учреждение -          │четверг, пятница - с 9.00 до │               │</w:t>
      </w:r>
    </w:p>
    <w:p w:rsidR="00DC6759" w:rsidRDefault="00DC6759">
      <w:pPr>
        <w:pStyle w:val="ConsPlusCell"/>
        <w:jc w:val="both"/>
      </w:pPr>
      <w:r>
        <w:t>│    │региональное          │18.00                        │               │</w:t>
      </w:r>
    </w:p>
    <w:p w:rsidR="00DC6759" w:rsidRDefault="00DC6759">
      <w:pPr>
        <w:pStyle w:val="ConsPlusCell"/>
        <w:jc w:val="both"/>
      </w:pPr>
      <w:r>
        <w:t>│    │отделение Фонда по    │обеденный перерыв - с 13.00  │               │</w:t>
      </w:r>
    </w:p>
    <w:p w:rsidR="00DC6759" w:rsidRDefault="00DC6759">
      <w:pPr>
        <w:pStyle w:val="ConsPlusCell"/>
        <w:jc w:val="both"/>
      </w:pPr>
      <w:r>
        <w:t>│    │Ханты-Мансийскому     │до 14.00                     │               │</w:t>
      </w:r>
    </w:p>
    <w:p w:rsidR="00DC6759" w:rsidRDefault="00DC6759">
      <w:pPr>
        <w:pStyle w:val="ConsPlusCell"/>
        <w:jc w:val="both"/>
      </w:pPr>
      <w:r>
        <w:t>│    │автономному округу -  │                             │               │</w:t>
      </w:r>
    </w:p>
    <w:p w:rsidR="00DC6759" w:rsidRDefault="00DC6759">
      <w:pPr>
        <w:pStyle w:val="ConsPlusCell"/>
        <w:jc w:val="both"/>
      </w:pPr>
      <w:r>
        <w:t>│    │Югре                  │                             │               │</w:t>
      </w:r>
    </w:p>
    <w:p w:rsidR="00DC6759" w:rsidRDefault="00DC6759">
      <w:pPr>
        <w:pStyle w:val="ConsPlusCell"/>
        <w:jc w:val="both"/>
      </w:pPr>
      <w:r>
        <w:t>├────┼──────────────────────┼─────────────────────────────┼───────────────┤</w:t>
      </w:r>
    </w:p>
    <w:p w:rsidR="00DC6759" w:rsidRDefault="00DC6759">
      <w:pPr>
        <w:pStyle w:val="ConsPlusCell"/>
        <w:jc w:val="both"/>
      </w:pPr>
      <w:r>
        <w:t>│ 82 │Государственное       │понедельник, вторник, среда, │(+8 часов)     │</w:t>
      </w:r>
    </w:p>
    <w:p w:rsidR="00DC6759" w:rsidRDefault="00DC6759">
      <w:pPr>
        <w:pStyle w:val="ConsPlusCell"/>
        <w:jc w:val="both"/>
      </w:pPr>
      <w:r>
        <w:t>│    │учреждение -          │четверг - с 8.30 до 18.15;   │               │</w:t>
      </w:r>
    </w:p>
    <w:p w:rsidR="00DC6759" w:rsidRDefault="00DC6759">
      <w:pPr>
        <w:pStyle w:val="ConsPlusCell"/>
        <w:jc w:val="both"/>
      </w:pPr>
      <w:r>
        <w:t>│    │Региональное          │пятница - с 8.30 до 17.00;   │               │</w:t>
      </w:r>
    </w:p>
    <w:p w:rsidR="00DC6759" w:rsidRDefault="00DC6759">
      <w:pPr>
        <w:pStyle w:val="ConsPlusCell"/>
        <w:jc w:val="both"/>
      </w:pPr>
      <w:r>
        <w:t>│    │отделение Фонда по    │обеденный перерыв - с 12.30  │               │</w:t>
      </w:r>
    </w:p>
    <w:p w:rsidR="00DC6759" w:rsidRDefault="00DC6759">
      <w:pPr>
        <w:pStyle w:val="ConsPlusCell"/>
        <w:jc w:val="both"/>
      </w:pPr>
      <w:r>
        <w:t>│    │Чукотскому            │до 14.15                     │               │</w:t>
      </w:r>
    </w:p>
    <w:p w:rsidR="00DC6759" w:rsidRDefault="00DC6759">
      <w:pPr>
        <w:pStyle w:val="ConsPlusCell"/>
        <w:jc w:val="both"/>
      </w:pPr>
      <w:r>
        <w:t>│    │автономному округу    │                             │               │</w:t>
      </w:r>
    </w:p>
    <w:p w:rsidR="00DC6759" w:rsidRDefault="00DC6759">
      <w:pPr>
        <w:pStyle w:val="ConsPlusCell"/>
        <w:jc w:val="both"/>
      </w:pPr>
      <w:r>
        <w:t>├────┼──────────────────────┼─────────────────────────────┼───────────────┤</w:t>
      </w:r>
    </w:p>
    <w:p w:rsidR="00DC6759" w:rsidRDefault="00DC6759">
      <w:pPr>
        <w:pStyle w:val="ConsPlusCell"/>
        <w:jc w:val="both"/>
      </w:pPr>
      <w:r>
        <w:t>│ 83 │Государственное       │понедельник, вторник, среда, │(+2 часа)      │</w:t>
      </w:r>
    </w:p>
    <w:p w:rsidR="00DC6759" w:rsidRDefault="00DC6759">
      <w:pPr>
        <w:pStyle w:val="ConsPlusCell"/>
        <w:jc w:val="both"/>
      </w:pPr>
      <w:r>
        <w:t>│    │учреждение -          │четверг, пятница - с 8.30 до │               │</w:t>
      </w:r>
    </w:p>
    <w:p w:rsidR="00DC6759" w:rsidRDefault="00DC6759">
      <w:pPr>
        <w:pStyle w:val="ConsPlusCell"/>
        <w:jc w:val="both"/>
      </w:pPr>
      <w:r>
        <w:t>│    │региональное          │18.00;                       │               │</w:t>
      </w:r>
    </w:p>
    <w:p w:rsidR="00DC6759" w:rsidRDefault="00DC6759">
      <w:pPr>
        <w:pStyle w:val="ConsPlusCell"/>
        <w:jc w:val="both"/>
      </w:pPr>
      <w:r>
        <w:t>│    │отделение Фонда по    │обеденный перерыв - с 12.30  │               │</w:t>
      </w:r>
    </w:p>
    <w:p w:rsidR="00DC6759" w:rsidRDefault="00DC6759">
      <w:pPr>
        <w:pStyle w:val="ConsPlusCell"/>
        <w:jc w:val="both"/>
      </w:pPr>
      <w:r>
        <w:t>│    │Ямало-Ненецкому       │до 13.15                     │               │</w:t>
      </w:r>
    </w:p>
    <w:p w:rsidR="00DC6759" w:rsidRDefault="00DC6759">
      <w:pPr>
        <w:pStyle w:val="ConsPlusCell"/>
        <w:jc w:val="both"/>
      </w:pPr>
      <w:r>
        <w:t>│    │автономному округу    │                             │               │</w:t>
      </w:r>
    </w:p>
    <w:p w:rsidR="00DC6759" w:rsidRDefault="00DC6759">
      <w:pPr>
        <w:pStyle w:val="ConsPlusCell"/>
        <w:jc w:val="both"/>
      </w:pPr>
      <w:r>
        <w:t>└────┴──────────────────────┴─────────────────────────────┴───────────────┘</w:t>
      </w:r>
    </w:p>
    <w:p w:rsidR="00DC6759" w:rsidRDefault="00DC6759">
      <w:pPr>
        <w:pStyle w:val="ConsPlusNormal"/>
        <w:ind w:firstLine="540"/>
        <w:jc w:val="both"/>
      </w:pPr>
    </w:p>
    <w:p w:rsidR="00DC6759" w:rsidRDefault="00DC6759">
      <w:pPr>
        <w:pStyle w:val="ConsPlusNormal"/>
        <w:ind w:firstLine="540"/>
        <w:jc w:val="both"/>
      </w:pPr>
    </w:p>
    <w:p w:rsidR="00DC6759" w:rsidRDefault="00DC6759">
      <w:pPr>
        <w:pStyle w:val="ConsPlusNormal"/>
        <w:ind w:firstLine="540"/>
        <w:jc w:val="both"/>
      </w:pPr>
    </w:p>
    <w:p w:rsidR="00DC6759" w:rsidRDefault="00DC6759">
      <w:pPr>
        <w:pStyle w:val="ConsPlusNormal"/>
        <w:ind w:firstLine="540"/>
        <w:jc w:val="both"/>
      </w:pPr>
    </w:p>
    <w:p w:rsidR="00DC6759" w:rsidRDefault="00DC6759">
      <w:pPr>
        <w:pStyle w:val="ConsPlusNormal"/>
        <w:ind w:firstLine="540"/>
        <w:jc w:val="both"/>
      </w:pPr>
    </w:p>
    <w:p w:rsidR="00DC6759" w:rsidRDefault="00DC6759">
      <w:pPr>
        <w:pStyle w:val="ConsPlusNormal"/>
        <w:jc w:val="right"/>
        <w:outlineLvl w:val="1"/>
      </w:pPr>
      <w:r>
        <w:t>Приложение N 3</w:t>
      </w:r>
    </w:p>
    <w:p w:rsidR="00DC6759" w:rsidRDefault="00DC6759">
      <w:pPr>
        <w:pStyle w:val="ConsPlusNormal"/>
        <w:jc w:val="right"/>
      </w:pPr>
      <w:r>
        <w:t>к Административному регламенту</w:t>
      </w:r>
    </w:p>
    <w:p w:rsidR="00DC6759" w:rsidRDefault="00DC6759">
      <w:pPr>
        <w:pStyle w:val="ConsPlusNormal"/>
        <w:jc w:val="right"/>
      </w:pPr>
      <w:r>
        <w:t>предоставления Фондом социального</w:t>
      </w:r>
    </w:p>
    <w:p w:rsidR="00DC6759" w:rsidRDefault="00DC6759">
      <w:pPr>
        <w:pStyle w:val="ConsPlusNormal"/>
        <w:jc w:val="right"/>
      </w:pPr>
      <w:r>
        <w:t>страхования Российской Федерации</w:t>
      </w:r>
    </w:p>
    <w:p w:rsidR="00DC6759" w:rsidRDefault="00DC6759">
      <w:pPr>
        <w:pStyle w:val="ConsPlusNormal"/>
        <w:jc w:val="right"/>
      </w:pPr>
      <w:r>
        <w:t>государственной услуги по подтверждению</w:t>
      </w:r>
    </w:p>
    <w:p w:rsidR="00DC6759" w:rsidRDefault="00DC6759">
      <w:pPr>
        <w:pStyle w:val="ConsPlusNormal"/>
        <w:jc w:val="right"/>
      </w:pPr>
      <w:r>
        <w:t>основного вида экономической</w:t>
      </w:r>
    </w:p>
    <w:p w:rsidR="00DC6759" w:rsidRDefault="00DC6759">
      <w:pPr>
        <w:pStyle w:val="ConsPlusNormal"/>
        <w:jc w:val="right"/>
      </w:pPr>
      <w:r>
        <w:t>деятельности страхователя</w:t>
      </w:r>
    </w:p>
    <w:p w:rsidR="00DC6759" w:rsidRDefault="00DC6759">
      <w:pPr>
        <w:pStyle w:val="ConsPlusNormal"/>
        <w:jc w:val="right"/>
      </w:pPr>
      <w:r>
        <w:t>по обязательному социальному</w:t>
      </w:r>
    </w:p>
    <w:p w:rsidR="00DC6759" w:rsidRDefault="00DC6759">
      <w:pPr>
        <w:pStyle w:val="ConsPlusNormal"/>
        <w:jc w:val="right"/>
      </w:pPr>
      <w:r>
        <w:t>страхованию от несчастных случаев</w:t>
      </w:r>
    </w:p>
    <w:p w:rsidR="00DC6759" w:rsidRDefault="00DC6759">
      <w:pPr>
        <w:pStyle w:val="ConsPlusNormal"/>
        <w:jc w:val="right"/>
      </w:pPr>
      <w:r>
        <w:t>на производстве и профессиональных</w:t>
      </w:r>
    </w:p>
    <w:p w:rsidR="00DC6759" w:rsidRDefault="00DC6759">
      <w:pPr>
        <w:pStyle w:val="ConsPlusNormal"/>
        <w:jc w:val="right"/>
      </w:pPr>
      <w:r>
        <w:t>заболеваний - юридического лица,</w:t>
      </w:r>
    </w:p>
    <w:p w:rsidR="00DC6759" w:rsidRDefault="00DC6759">
      <w:pPr>
        <w:pStyle w:val="ConsPlusNormal"/>
        <w:jc w:val="right"/>
      </w:pPr>
      <w:r>
        <w:t>а также видов экономической</w:t>
      </w:r>
    </w:p>
    <w:p w:rsidR="00DC6759" w:rsidRDefault="00DC6759">
      <w:pPr>
        <w:pStyle w:val="ConsPlusNormal"/>
        <w:jc w:val="right"/>
      </w:pPr>
      <w:r>
        <w:t>деятельности подразделений</w:t>
      </w:r>
    </w:p>
    <w:p w:rsidR="00DC6759" w:rsidRDefault="00DC6759">
      <w:pPr>
        <w:pStyle w:val="ConsPlusNormal"/>
        <w:jc w:val="right"/>
      </w:pPr>
      <w:r>
        <w:t>страхователя, являющихся</w:t>
      </w:r>
    </w:p>
    <w:p w:rsidR="00DC6759" w:rsidRDefault="00DC6759">
      <w:pPr>
        <w:pStyle w:val="ConsPlusNormal"/>
        <w:jc w:val="right"/>
      </w:pPr>
      <w:r>
        <w:t>самостоятельными классификационными</w:t>
      </w:r>
    </w:p>
    <w:p w:rsidR="00DC6759" w:rsidRDefault="00DC6759">
      <w:pPr>
        <w:pStyle w:val="ConsPlusNormal"/>
        <w:jc w:val="right"/>
      </w:pPr>
      <w:r>
        <w:t>единицами, утвержденному</w:t>
      </w:r>
    </w:p>
    <w:p w:rsidR="00DC6759" w:rsidRDefault="00DC6759">
      <w:pPr>
        <w:pStyle w:val="ConsPlusNormal"/>
        <w:jc w:val="right"/>
      </w:pPr>
      <w:r>
        <w:t>приказом Министерства труда</w:t>
      </w:r>
    </w:p>
    <w:p w:rsidR="00DC6759" w:rsidRDefault="00DC6759">
      <w:pPr>
        <w:pStyle w:val="ConsPlusNormal"/>
        <w:jc w:val="right"/>
      </w:pPr>
      <w:r>
        <w:t>и социальной защиты</w:t>
      </w:r>
    </w:p>
    <w:p w:rsidR="00DC6759" w:rsidRDefault="00DC6759">
      <w:pPr>
        <w:pStyle w:val="ConsPlusNormal"/>
        <w:jc w:val="right"/>
      </w:pPr>
      <w:r>
        <w:t>Российской Федерации</w:t>
      </w:r>
    </w:p>
    <w:p w:rsidR="00DC6759" w:rsidRDefault="00DC6759">
      <w:pPr>
        <w:pStyle w:val="ConsPlusNormal"/>
        <w:jc w:val="right"/>
      </w:pPr>
      <w:r>
        <w:t>от 6 сентября 2012 г. N 178н</w:t>
      </w:r>
    </w:p>
    <w:p w:rsidR="00DC6759" w:rsidRDefault="00DC6759">
      <w:pPr>
        <w:pStyle w:val="ConsPlusNormal"/>
        <w:jc w:val="both"/>
      </w:pPr>
    </w:p>
    <w:p w:rsidR="00DC6759" w:rsidRDefault="00DC6759">
      <w:pPr>
        <w:pStyle w:val="ConsPlusNormal"/>
        <w:jc w:val="center"/>
      </w:pPr>
      <w:bookmarkStart w:id="41" w:name="P1730"/>
      <w:bookmarkEnd w:id="41"/>
      <w:r>
        <w:t>БЛОК-СХЕМА</w:t>
      </w:r>
    </w:p>
    <w:p w:rsidR="00DC6759" w:rsidRDefault="00DC6759">
      <w:pPr>
        <w:pStyle w:val="ConsPlusNormal"/>
        <w:jc w:val="center"/>
      </w:pPr>
      <w:r>
        <w:t>ПОСЛЕДОВАТЕЛЬНОСТИ ДЕЙСТВИЙ ПРИ ПРЕДОСТАВЛЕНИИ</w:t>
      </w:r>
    </w:p>
    <w:p w:rsidR="00DC6759" w:rsidRDefault="00DC6759">
      <w:pPr>
        <w:pStyle w:val="ConsPlusNormal"/>
        <w:jc w:val="center"/>
      </w:pPr>
      <w:r>
        <w:t>ГОСУДАРСТВЕННОЙ УСЛУГИ</w:t>
      </w:r>
    </w:p>
    <w:p w:rsidR="00DC6759" w:rsidRDefault="00DC6759">
      <w:pPr>
        <w:pStyle w:val="ConsPlusNormal"/>
        <w:ind w:firstLine="540"/>
        <w:jc w:val="both"/>
      </w:pPr>
    </w:p>
    <w:p w:rsidR="00DC6759" w:rsidRDefault="00DC6759">
      <w:pPr>
        <w:pStyle w:val="ConsPlusNonformat"/>
        <w:jc w:val="both"/>
      </w:pPr>
      <w:r>
        <w:t xml:space="preserve">                      ┌──────────────────────────────────┐</w:t>
      </w:r>
    </w:p>
    <w:p w:rsidR="00DC6759" w:rsidRDefault="00DC6759">
      <w:pPr>
        <w:pStyle w:val="ConsPlusNonformat"/>
        <w:jc w:val="both"/>
      </w:pPr>
      <w:r>
        <w:t>/\───────────────────&gt;│           Страхователь           │</w:t>
      </w:r>
    </w:p>
    <w:p w:rsidR="00DC6759" w:rsidRDefault="00DC6759">
      <w:pPr>
        <w:pStyle w:val="ConsPlusNonformat"/>
        <w:jc w:val="both"/>
      </w:pPr>
      <w:r>
        <w:t>│                     └────────────────┬─────────────────┘</w:t>
      </w:r>
    </w:p>
    <w:p w:rsidR="00DC6759" w:rsidRDefault="00DC6759">
      <w:pPr>
        <w:pStyle w:val="ConsPlusNonformat"/>
        <w:jc w:val="both"/>
      </w:pPr>
      <w:r>
        <w:t>│                                      │</w:t>
      </w:r>
    </w:p>
    <w:p w:rsidR="00DC6759" w:rsidRDefault="00DC6759">
      <w:pPr>
        <w:pStyle w:val="ConsPlusNonformat"/>
        <w:jc w:val="both"/>
      </w:pPr>
      <w:r>
        <w:t>│                                      \/</w:t>
      </w:r>
    </w:p>
    <w:p w:rsidR="00DC6759" w:rsidRDefault="00DC6759">
      <w:pPr>
        <w:pStyle w:val="ConsPlusNonformat"/>
        <w:jc w:val="both"/>
      </w:pPr>
      <w:r>
        <w:t>│          ┌────────────────────────────────────────────────────┐</w:t>
      </w:r>
    </w:p>
    <w:p w:rsidR="00DC6759" w:rsidRDefault="00DC6759">
      <w:pPr>
        <w:pStyle w:val="ConsPlusNonformat"/>
        <w:jc w:val="both"/>
      </w:pPr>
      <w:r>
        <w:t>│          │         Заявление с комплектом документов          │</w:t>
      </w:r>
    </w:p>
    <w:p w:rsidR="00DC6759" w:rsidRDefault="00DC6759">
      <w:pPr>
        <w:pStyle w:val="ConsPlusNonformat"/>
        <w:jc w:val="both"/>
      </w:pPr>
      <w:r>
        <w:t>│          │        (лично, почтой, в электронном виде)         │</w:t>
      </w:r>
    </w:p>
    <w:p w:rsidR="00DC6759" w:rsidRDefault="00DC6759">
      <w:pPr>
        <w:pStyle w:val="ConsPlusNonformat"/>
        <w:jc w:val="both"/>
      </w:pPr>
      <w:r>
        <w:t>│          └───────────────────────────┬────────────────────────┘</w:t>
      </w:r>
    </w:p>
    <w:p w:rsidR="00DC6759" w:rsidRDefault="00DC6759">
      <w:pPr>
        <w:pStyle w:val="ConsPlusNonformat"/>
        <w:jc w:val="both"/>
      </w:pPr>
      <w:r>
        <w:t>│                                      │</w:t>
      </w:r>
    </w:p>
    <w:p w:rsidR="00DC6759" w:rsidRDefault="00DC6759">
      <w:pPr>
        <w:pStyle w:val="ConsPlusNonformat"/>
        <w:jc w:val="both"/>
      </w:pPr>
      <w:r>
        <w:t>│                                      \/</w:t>
      </w:r>
    </w:p>
    <w:p w:rsidR="00DC6759" w:rsidRDefault="00DC6759">
      <w:pPr>
        <w:pStyle w:val="ConsPlusNonformat"/>
        <w:jc w:val="both"/>
      </w:pPr>
      <w:r>
        <w:t>│          ┌────────────────────────────────────────────────────┐</w:t>
      </w:r>
    </w:p>
    <w:p w:rsidR="00DC6759" w:rsidRDefault="00DC6759">
      <w:pPr>
        <w:pStyle w:val="ConsPlusNonformat"/>
        <w:jc w:val="both"/>
      </w:pPr>
      <w:r>
        <w:t>│          │            Территориальный орган Фонда             │</w:t>
      </w:r>
    </w:p>
    <w:p w:rsidR="00DC6759" w:rsidRDefault="00DC6759">
      <w:pPr>
        <w:pStyle w:val="ConsPlusNonformat"/>
        <w:jc w:val="both"/>
      </w:pPr>
      <w:r>
        <w:t>│          └───────────────────────────┬────────────────────────┘</w:t>
      </w:r>
    </w:p>
    <w:p w:rsidR="00DC6759" w:rsidRDefault="00DC6759">
      <w:pPr>
        <w:pStyle w:val="ConsPlusNonformat"/>
        <w:jc w:val="both"/>
      </w:pPr>
      <w:r>
        <w:t>│                                      │</w:t>
      </w:r>
    </w:p>
    <w:p w:rsidR="00DC6759" w:rsidRDefault="00DC6759">
      <w:pPr>
        <w:pStyle w:val="ConsPlusNonformat"/>
        <w:jc w:val="both"/>
      </w:pPr>
      <w:r>
        <w:t>│                                      \/</w:t>
      </w:r>
    </w:p>
    <w:p w:rsidR="00DC6759" w:rsidRDefault="00DC6759">
      <w:pPr>
        <w:pStyle w:val="ConsPlusNonformat"/>
        <w:jc w:val="both"/>
      </w:pPr>
      <w:r>
        <w:t>│            ┌─────────────────────────────────────────────────┐</w:t>
      </w:r>
    </w:p>
    <w:p w:rsidR="00DC6759" w:rsidRDefault="00DC6759">
      <w:pPr>
        <w:pStyle w:val="ConsPlusNonformat"/>
        <w:jc w:val="both"/>
      </w:pPr>
      <w:r>
        <w:t>│            │     Прием и регистрация принятого заявления     │</w:t>
      </w:r>
    </w:p>
    <w:p w:rsidR="00DC6759" w:rsidRDefault="00DC6759">
      <w:pPr>
        <w:pStyle w:val="ConsPlusNonformat"/>
        <w:jc w:val="both"/>
      </w:pPr>
      <w:r>
        <w:t>│            │             и комплекта документов              │</w:t>
      </w:r>
    </w:p>
    <w:p w:rsidR="00DC6759" w:rsidRDefault="00DC6759">
      <w:pPr>
        <w:pStyle w:val="ConsPlusNonformat"/>
        <w:jc w:val="both"/>
      </w:pPr>
      <w:r>
        <w:t>│            └─────────────────────────┬───────────────────────┘</w:t>
      </w:r>
    </w:p>
    <w:p w:rsidR="00DC6759" w:rsidRDefault="00DC6759">
      <w:pPr>
        <w:pStyle w:val="ConsPlusNonformat"/>
        <w:jc w:val="both"/>
      </w:pPr>
      <w:r>
        <w:t>│                                      │</w:t>
      </w:r>
    </w:p>
    <w:p w:rsidR="00DC6759" w:rsidRDefault="00DC6759">
      <w:pPr>
        <w:pStyle w:val="ConsPlusNonformat"/>
        <w:jc w:val="both"/>
      </w:pPr>
      <w:r>
        <w:t>│                                      \/</w:t>
      </w:r>
    </w:p>
    <w:p w:rsidR="00DC6759" w:rsidRDefault="00DC6759">
      <w:pPr>
        <w:pStyle w:val="ConsPlusNonformat"/>
        <w:jc w:val="both"/>
      </w:pPr>
      <w:r>
        <w:t>│           ┌───────────────────────────────────────────────────────┐</w:t>
      </w:r>
    </w:p>
    <w:p w:rsidR="00DC6759" w:rsidRDefault="00DC6759">
      <w:pPr>
        <w:pStyle w:val="ConsPlusNonformat"/>
        <w:jc w:val="both"/>
      </w:pPr>
      <w:r>
        <w:t>│           │Получение посредством межведомственного взаимодействия │</w:t>
      </w:r>
    </w:p>
    <w:p w:rsidR="00DC6759" w:rsidRDefault="00DC6759">
      <w:pPr>
        <w:pStyle w:val="ConsPlusNonformat"/>
        <w:jc w:val="both"/>
      </w:pPr>
      <w:r>
        <w:t>│           │   с территориальными органами ФНС в рамках системы    │</w:t>
      </w:r>
    </w:p>
    <w:p w:rsidR="00DC6759" w:rsidRDefault="00DC6759">
      <w:pPr>
        <w:pStyle w:val="ConsPlusNonformat"/>
        <w:jc w:val="both"/>
      </w:pPr>
      <w:r>
        <w:t>│           │    "одного окна" сведений о лицензиях, полученных     │</w:t>
      </w:r>
    </w:p>
    <w:p w:rsidR="00DC6759" w:rsidRDefault="00DC6759">
      <w:pPr>
        <w:pStyle w:val="ConsPlusNonformat"/>
        <w:jc w:val="both"/>
      </w:pPr>
      <w:r>
        <w:t>│           │                   юридическим лицом                   │</w:t>
      </w:r>
    </w:p>
    <w:p w:rsidR="00DC6759" w:rsidRDefault="00DC6759">
      <w:pPr>
        <w:pStyle w:val="ConsPlusNonformat"/>
        <w:jc w:val="both"/>
      </w:pPr>
      <w:r>
        <w:t>│           └────────────────────┬──────────────────────────────────┘</w:t>
      </w:r>
    </w:p>
    <w:p w:rsidR="00DC6759" w:rsidRDefault="00DC6759">
      <w:pPr>
        <w:pStyle w:val="ConsPlusNonformat"/>
        <w:jc w:val="both"/>
      </w:pPr>
      <w:r>
        <w:t>│                                │</w:t>
      </w:r>
    </w:p>
    <w:p w:rsidR="00DC6759" w:rsidRDefault="00DC6759">
      <w:pPr>
        <w:pStyle w:val="ConsPlusNonformat"/>
        <w:jc w:val="both"/>
      </w:pPr>
      <w:r>
        <w:t>│                                \/</w:t>
      </w:r>
    </w:p>
    <w:p w:rsidR="00DC6759" w:rsidRDefault="00DC6759">
      <w:pPr>
        <w:pStyle w:val="ConsPlusNonformat"/>
        <w:jc w:val="both"/>
      </w:pPr>
      <w:r>
        <w:t>│           ┌────────────────────────────────────────────┐</w:t>
      </w:r>
    </w:p>
    <w:p w:rsidR="00DC6759" w:rsidRDefault="00DC6759">
      <w:pPr>
        <w:pStyle w:val="ConsPlusNonformat"/>
        <w:jc w:val="both"/>
      </w:pPr>
      <w:r>
        <w:t>│           │          Рассмотрения заявления            │</w:t>
      </w:r>
    </w:p>
    <w:p w:rsidR="00DC6759" w:rsidRDefault="00DC6759">
      <w:pPr>
        <w:pStyle w:val="ConsPlusNonformat"/>
        <w:jc w:val="both"/>
      </w:pPr>
      <w:r>
        <w:t>│           │           и комплекта документов           │</w:t>
      </w:r>
    </w:p>
    <w:p w:rsidR="00DC6759" w:rsidRDefault="00DC6759">
      <w:pPr>
        <w:pStyle w:val="ConsPlusNonformat"/>
        <w:jc w:val="both"/>
      </w:pPr>
      <w:r>
        <w:t>│           └────┬───────────────────────────────┬───────┘</w:t>
      </w:r>
    </w:p>
    <w:p w:rsidR="00DC6759" w:rsidRDefault="00DC6759">
      <w:pPr>
        <w:pStyle w:val="ConsPlusNonformat"/>
        <w:jc w:val="both"/>
      </w:pPr>
      <w:r>
        <w:t>│                │                               │</w:t>
      </w:r>
    </w:p>
    <w:p w:rsidR="00DC6759" w:rsidRDefault="00DC6759">
      <w:pPr>
        <w:pStyle w:val="ConsPlusNonformat"/>
        <w:jc w:val="both"/>
      </w:pPr>
      <w:r>
        <w:t>│                │                               \/</w:t>
      </w:r>
    </w:p>
    <w:p w:rsidR="00DC6759" w:rsidRDefault="00DC6759">
      <w:pPr>
        <w:pStyle w:val="ConsPlusNonformat"/>
        <w:jc w:val="both"/>
      </w:pPr>
      <w:r>
        <w:t>│                │         ┌──────────────────────────────────────────────┐</w:t>
      </w:r>
    </w:p>
    <w:p w:rsidR="00DC6759" w:rsidRDefault="00DC6759">
      <w:pPr>
        <w:pStyle w:val="ConsPlusNonformat"/>
        <w:jc w:val="both"/>
      </w:pPr>
      <w:r>
        <w:t>│                │         │ В части выделения подразделений страхователя │</w:t>
      </w:r>
    </w:p>
    <w:p w:rsidR="00DC6759" w:rsidRDefault="00DC6759">
      <w:pPr>
        <w:pStyle w:val="ConsPlusNonformat"/>
        <w:jc w:val="both"/>
      </w:pPr>
      <w:r>
        <w:t>│                │         │ в самостоятельные классификационные единицы  │</w:t>
      </w:r>
    </w:p>
    <w:p w:rsidR="00DC6759" w:rsidRDefault="00DC6759">
      <w:pPr>
        <w:pStyle w:val="ConsPlusNonformat"/>
        <w:jc w:val="both"/>
      </w:pPr>
      <w:r>
        <w:t>│                │         │документы направляются на согласование в Фонд │</w:t>
      </w:r>
    </w:p>
    <w:p w:rsidR="00DC6759" w:rsidRDefault="00DC6759">
      <w:pPr>
        <w:pStyle w:val="ConsPlusNonformat"/>
        <w:jc w:val="both"/>
      </w:pPr>
      <w:r>
        <w:t>│                │         │           социального страхования            │</w:t>
      </w:r>
    </w:p>
    <w:p w:rsidR="00DC6759" w:rsidRDefault="00DC6759">
      <w:pPr>
        <w:pStyle w:val="ConsPlusNonformat"/>
        <w:jc w:val="both"/>
      </w:pPr>
      <w:r>
        <w:t>│                │         └────────────────────────┬─────────────────────┘</w:t>
      </w:r>
    </w:p>
    <w:p w:rsidR="00DC6759" w:rsidRDefault="00DC6759">
      <w:pPr>
        <w:pStyle w:val="ConsPlusNonformat"/>
        <w:jc w:val="both"/>
      </w:pPr>
      <w:r>
        <w:t>│                │                                  │</w:t>
      </w:r>
    </w:p>
    <w:p w:rsidR="00DC6759" w:rsidRDefault="00DC6759">
      <w:pPr>
        <w:pStyle w:val="ConsPlusNonformat"/>
        <w:jc w:val="both"/>
      </w:pPr>
      <w:r>
        <w:t>│                │                                  \/</w:t>
      </w:r>
    </w:p>
    <w:p w:rsidR="00DC6759" w:rsidRDefault="00DC6759">
      <w:pPr>
        <w:pStyle w:val="ConsPlusNonformat"/>
        <w:jc w:val="both"/>
      </w:pPr>
      <w:r>
        <w:t>│                │                ┌────────────────────────────────────┐</w:t>
      </w:r>
    </w:p>
    <w:p w:rsidR="00DC6759" w:rsidRDefault="00DC6759">
      <w:pPr>
        <w:pStyle w:val="ConsPlusNonformat"/>
        <w:jc w:val="both"/>
      </w:pPr>
      <w:r>
        <w:t>│                \/               │        Регистрация запроса         │</w:t>
      </w:r>
    </w:p>
    <w:p w:rsidR="00DC6759" w:rsidRDefault="00DC6759">
      <w:pPr>
        <w:pStyle w:val="ConsPlusNonformat"/>
        <w:jc w:val="both"/>
      </w:pPr>
      <w:r>
        <w:t>│      ┌──────────────────────┐   │ территориального отделения Фонда   │</w:t>
      </w:r>
    </w:p>
    <w:p w:rsidR="00DC6759" w:rsidRDefault="00DC6759">
      <w:pPr>
        <w:pStyle w:val="ConsPlusNonformat"/>
        <w:jc w:val="both"/>
      </w:pPr>
      <w:r>
        <w:t>│      │  Выдача письменного  │   │     (с комплектом документов)      │</w:t>
      </w:r>
    </w:p>
    <w:p w:rsidR="00DC6759" w:rsidRDefault="00DC6759">
      <w:pPr>
        <w:pStyle w:val="ConsPlusNonformat"/>
        <w:jc w:val="both"/>
      </w:pPr>
      <w:r>
        <w:t>│&lt;─────┤уведомления о размере │   └─────────────────┬──────────────────┘</w:t>
      </w:r>
    </w:p>
    <w:p w:rsidR="00DC6759" w:rsidRDefault="00DC6759">
      <w:pPr>
        <w:pStyle w:val="ConsPlusNonformat"/>
        <w:jc w:val="both"/>
      </w:pPr>
      <w:r>
        <w:t>│      │  страховых взносов   │                     │</w:t>
      </w:r>
    </w:p>
    <w:p w:rsidR="00DC6759" w:rsidRDefault="00DC6759">
      <w:pPr>
        <w:pStyle w:val="ConsPlusNonformat"/>
        <w:jc w:val="both"/>
      </w:pPr>
      <w:r>
        <w:t>│      │    страхователю в    │                     \/</w:t>
      </w:r>
    </w:p>
    <w:p w:rsidR="00DC6759" w:rsidRDefault="00DC6759">
      <w:pPr>
        <w:pStyle w:val="ConsPlusNonformat"/>
        <w:jc w:val="both"/>
      </w:pPr>
      <w:r>
        <w:t>│      │   2-недельный срок   │ ┌─────────────────────────────────────────┐</w:t>
      </w:r>
    </w:p>
    <w:p w:rsidR="00DC6759" w:rsidRDefault="00DC6759">
      <w:pPr>
        <w:pStyle w:val="ConsPlusNonformat"/>
        <w:jc w:val="both"/>
      </w:pPr>
      <w:r>
        <w:t>│      └──────────────────────┘ │     Рассмотрение запроса на предмет     │</w:t>
      </w:r>
    </w:p>
    <w:p w:rsidR="00DC6759" w:rsidRDefault="00DC6759">
      <w:pPr>
        <w:pStyle w:val="ConsPlusNonformat"/>
        <w:jc w:val="both"/>
      </w:pPr>
      <w:r>
        <w:t>│                               │ соответствия нормативно-правовым актам  │</w:t>
      </w:r>
    </w:p>
    <w:p w:rsidR="00DC6759" w:rsidRDefault="00DC6759">
      <w:pPr>
        <w:pStyle w:val="ConsPlusNonformat"/>
        <w:jc w:val="both"/>
      </w:pPr>
      <w:r>
        <w:t>│                               │     (в течение 20-ти рабочих дней)      │</w:t>
      </w:r>
    </w:p>
    <w:p w:rsidR="00DC6759" w:rsidRDefault="00DC6759">
      <w:pPr>
        <w:pStyle w:val="ConsPlusNonformat"/>
        <w:jc w:val="both"/>
      </w:pPr>
      <w:r>
        <w:t>│                               └───┬────────────────┬────────────────────┘</w:t>
      </w:r>
    </w:p>
    <w:p w:rsidR="00DC6759" w:rsidRDefault="00DC6759">
      <w:pPr>
        <w:pStyle w:val="ConsPlusNonformat"/>
        <w:jc w:val="both"/>
      </w:pPr>
      <w:r>
        <w:t>│                                   │                │</w:t>
      </w:r>
    </w:p>
    <w:p w:rsidR="00DC6759" w:rsidRDefault="00DC6759">
      <w:pPr>
        <w:pStyle w:val="ConsPlusNonformat"/>
        <w:jc w:val="both"/>
      </w:pPr>
      <w:r>
        <w:t>│                                   \/               \/</w:t>
      </w:r>
    </w:p>
    <w:p w:rsidR="00DC6759" w:rsidRDefault="00DC6759">
      <w:pPr>
        <w:pStyle w:val="ConsPlusNonformat"/>
        <w:jc w:val="both"/>
      </w:pPr>
      <w:r>
        <w:t>│        ┌──────────────────────────────┐ ┌─────────────────────┐</w:t>
      </w:r>
    </w:p>
    <w:p w:rsidR="00DC6759" w:rsidRDefault="00DC6759">
      <w:pPr>
        <w:pStyle w:val="ConsPlusNonformat"/>
        <w:jc w:val="both"/>
      </w:pPr>
      <w:r>
        <w:t>│        │    Решение о соответствии    │ │  Решение об отказе  │</w:t>
      </w:r>
    </w:p>
    <w:p w:rsidR="00DC6759" w:rsidRDefault="00DC6759">
      <w:pPr>
        <w:pStyle w:val="ConsPlusNonformat"/>
        <w:jc w:val="both"/>
      </w:pPr>
      <w:r>
        <w:t>│        │  нормативно-правовым актам   │ └─────┬───────────────┘</w:t>
      </w:r>
    </w:p>
    <w:p w:rsidR="00DC6759" w:rsidRDefault="00DC6759">
      <w:pPr>
        <w:pStyle w:val="ConsPlusNonformat"/>
        <w:jc w:val="both"/>
      </w:pPr>
      <w:r>
        <w:t>│        │                              │       │</w:t>
      </w:r>
    </w:p>
    <w:p w:rsidR="00DC6759" w:rsidRDefault="00DC6759">
      <w:pPr>
        <w:pStyle w:val="ConsPlusNonformat"/>
        <w:jc w:val="both"/>
      </w:pPr>
      <w:r>
        <w:t>│        └─────────────────────┬────────┘       │</w:t>
      </w:r>
    </w:p>
    <w:p w:rsidR="00DC6759" w:rsidRDefault="00DC6759">
      <w:pPr>
        <w:pStyle w:val="ConsPlusNonformat"/>
        <w:jc w:val="both"/>
      </w:pPr>
      <w:r>
        <w:t>│                              │                │</w:t>
      </w:r>
    </w:p>
    <w:p w:rsidR="00DC6759" w:rsidRDefault="00DC6759">
      <w:pPr>
        <w:pStyle w:val="ConsPlusNonformat"/>
        <w:jc w:val="both"/>
      </w:pPr>
      <w:r>
        <w:t>│                              \/               \/</w:t>
      </w:r>
    </w:p>
    <w:p w:rsidR="00DC6759" w:rsidRDefault="00DC6759">
      <w:pPr>
        <w:pStyle w:val="ConsPlusNonformat"/>
        <w:jc w:val="both"/>
      </w:pPr>
      <w:r>
        <w:t>│                 ┌─────────────────────────────────────────┐</w:t>
      </w:r>
    </w:p>
    <w:p w:rsidR="00DC6759" w:rsidRDefault="00DC6759">
      <w:pPr>
        <w:pStyle w:val="ConsPlusNonformat"/>
        <w:jc w:val="both"/>
      </w:pPr>
      <w:r>
        <w:t>│                 │       Территориальный орган Фонда       │</w:t>
      </w:r>
    </w:p>
    <w:p w:rsidR="00DC6759" w:rsidRDefault="00DC6759">
      <w:pPr>
        <w:pStyle w:val="ConsPlusNonformat"/>
        <w:jc w:val="both"/>
      </w:pPr>
      <w:r>
        <w:t>│                 └───────────────────┬─────────────────────┘</w:t>
      </w:r>
    </w:p>
    <w:p w:rsidR="00DC6759" w:rsidRDefault="00DC6759">
      <w:pPr>
        <w:pStyle w:val="ConsPlusNonformat"/>
        <w:jc w:val="both"/>
      </w:pPr>
      <w:r>
        <w:t>│                                     │</w:t>
      </w:r>
    </w:p>
    <w:p w:rsidR="00DC6759" w:rsidRDefault="00DC6759">
      <w:pPr>
        <w:pStyle w:val="ConsPlusNonformat"/>
        <w:jc w:val="both"/>
      </w:pPr>
      <w:r>
        <w:t>│                                     \/</w:t>
      </w:r>
    </w:p>
    <w:p w:rsidR="00DC6759" w:rsidRDefault="00DC6759">
      <w:pPr>
        <w:pStyle w:val="ConsPlusNonformat"/>
        <w:jc w:val="both"/>
      </w:pPr>
      <w:r>
        <w:t>│           ┌─────────────────────────────────────────────────────┐</w:t>
      </w:r>
    </w:p>
    <w:p w:rsidR="00DC6759" w:rsidRDefault="00DC6759">
      <w:pPr>
        <w:pStyle w:val="ConsPlusNonformat"/>
        <w:jc w:val="both"/>
      </w:pPr>
      <w:r>
        <w:t>│           │         Ответ страхователю в форме письма           │</w:t>
      </w:r>
    </w:p>
    <w:p w:rsidR="00DC6759" w:rsidRDefault="00DC6759">
      <w:pPr>
        <w:pStyle w:val="ConsPlusNonformat"/>
        <w:jc w:val="both"/>
      </w:pPr>
      <w:r>
        <w:t>│           │            (почтой, в электронном виде)             │</w:t>
      </w:r>
    </w:p>
    <w:p w:rsidR="00DC6759" w:rsidRDefault="00DC6759">
      <w:pPr>
        <w:pStyle w:val="ConsPlusNonformat"/>
        <w:jc w:val="both"/>
      </w:pPr>
      <w:r>
        <w:t>│           └────────────────────────┬────────────────────────────┘</w:t>
      </w:r>
    </w:p>
    <w:p w:rsidR="00DC6759" w:rsidRDefault="00DC6759">
      <w:pPr>
        <w:pStyle w:val="ConsPlusNonformat"/>
        <w:jc w:val="both"/>
      </w:pPr>
      <w:r>
        <w:t>│                                    │</w:t>
      </w:r>
    </w:p>
    <w:p w:rsidR="00DC6759" w:rsidRDefault="00DC6759">
      <w:pPr>
        <w:pStyle w:val="ConsPlusNonformat"/>
        <w:jc w:val="both"/>
      </w:pPr>
      <w:r>
        <w:t>│                                    \/</w:t>
      </w:r>
    </w:p>
    <w:p w:rsidR="00DC6759" w:rsidRDefault="00DC6759">
      <w:pPr>
        <w:pStyle w:val="ConsPlusNonformat"/>
        <w:jc w:val="both"/>
      </w:pPr>
      <w:r>
        <w:t>│                   ┌───────────────────────────────────┐</w:t>
      </w:r>
    </w:p>
    <w:p w:rsidR="00DC6759" w:rsidRDefault="00DC6759">
      <w:pPr>
        <w:pStyle w:val="ConsPlusNonformat"/>
        <w:jc w:val="both"/>
      </w:pPr>
      <w:r>
        <w:t>│                   │     Выдача в 2-недельный срок     │</w:t>
      </w:r>
    </w:p>
    <w:p w:rsidR="00DC6759" w:rsidRDefault="00DC6759">
      <w:pPr>
        <w:pStyle w:val="ConsPlusNonformat"/>
        <w:jc w:val="both"/>
      </w:pPr>
      <w:r>
        <w:t>│                   │ письменного уведомления о размере │</w:t>
      </w:r>
    </w:p>
    <w:p w:rsidR="00DC6759" w:rsidRDefault="00DC6759">
      <w:pPr>
        <w:pStyle w:val="ConsPlusNonformat"/>
        <w:jc w:val="both"/>
      </w:pPr>
      <w:r>
        <w:t>│                   │   страховых взносов по каждому    │</w:t>
      </w:r>
    </w:p>
    <w:p w:rsidR="00DC6759" w:rsidRDefault="00DC6759">
      <w:pPr>
        <w:pStyle w:val="ConsPlusNonformat"/>
        <w:jc w:val="both"/>
      </w:pPr>
      <w:r>
        <w:t>&lt;───────────────────┤подразделению страхователя, которое│</w:t>
      </w:r>
    </w:p>
    <w:p w:rsidR="00DC6759" w:rsidRDefault="00DC6759">
      <w:pPr>
        <w:pStyle w:val="ConsPlusNonformat"/>
        <w:jc w:val="both"/>
      </w:pPr>
      <w:r>
        <w:t xml:space="preserve">                    │     является самостоятельной      │</w:t>
      </w:r>
    </w:p>
    <w:p w:rsidR="00DC6759" w:rsidRDefault="00DC6759">
      <w:pPr>
        <w:pStyle w:val="ConsPlusNonformat"/>
        <w:jc w:val="both"/>
      </w:pPr>
      <w:r>
        <w:t xml:space="preserve">                    │    классификационной единицей     │</w:t>
      </w:r>
    </w:p>
    <w:p w:rsidR="00DC6759" w:rsidRDefault="00DC6759">
      <w:pPr>
        <w:pStyle w:val="ConsPlusNonformat"/>
        <w:jc w:val="both"/>
      </w:pPr>
      <w:r>
        <w:t xml:space="preserve">                    └───────────────────────────────────┘</w:t>
      </w:r>
    </w:p>
    <w:p w:rsidR="00DC6759" w:rsidRDefault="00DC6759">
      <w:pPr>
        <w:pStyle w:val="ConsPlusNormal"/>
        <w:ind w:firstLine="540"/>
        <w:jc w:val="both"/>
      </w:pPr>
    </w:p>
    <w:p w:rsidR="00DC6759" w:rsidRDefault="00DC6759">
      <w:pPr>
        <w:pStyle w:val="ConsPlusNormal"/>
        <w:ind w:firstLine="540"/>
        <w:jc w:val="both"/>
      </w:pPr>
    </w:p>
    <w:p w:rsidR="00DC6759" w:rsidRDefault="00DC6759">
      <w:pPr>
        <w:pStyle w:val="ConsPlusNormal"/>
        <w:pBdr>
          <w:top w:val="single" w:sz="6" w:space="0" w:color="auto"/>
        </w:pBdr>
        <w:spacing w:before="100" w:after="100"/>
        <w:jc w:val="both"/>
        <w:rPr>
          <w:sz w:val="2"/>
          <w:szCs w:val="2"/>
        </w:rPr>
      </w:pPr>
    </w:p>
    <w:p w:rsidR="0042268E" w:rsidRDefault="0042268E"/>
    <w:sectPr w:rsidR="0042268E" w:rsidSect="009114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759"/>
    <w:rsid w:val="00336C03"/>
    <w:rsid w:val="0042268E"/>
    <w:rsid w:val="00DC6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F5102-533A-4B2B-8A81-0B071C93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67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67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67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67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67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67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67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67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3AB6F20E463D0DEDB7527BD42B1913C0D59FB8FE9861DBDB7D8B66101dDe2G" TargetMode="External"/><Relationship Id="rId21" Type="http://schemas.openxmlformats.org/officeDocument/2006/relationships/hyperlink" Target="consultantplus://offline/ref=D3AB6F20E463D0DEDB7527BD42B1913C0D58F58CE4831DBDB7D8B66101D29A15B7FC545767F9C057dFeAG" TargetMode="External"/><Relationship Id="rId34" Type="http://schemas.openxmlformats.org/officeDocument/2006/relationships/hyperlink" Target="consultantplus://offline/ref=D3AB6F20E463D0DEDB7527BD42B1913C0D58F182E5881DBDB7D8B66101D29A15B7FC545767F9C051dFe3G" TargetMode="External"/><Relationship Id="rId42" Type="http://schemas.openxmlformats.org/officeDocument/2006/relationships/hyperlink" Target="consultantplus://offline/ref=D3AB6F20E463D0DEDB7527BD42B1913C0D59F28FE2891DBDB7D8B66101D29A15B7FC5452d6e4G" TargetMode="External"/><Relationship Id="rId47" Type="http://schemas.openxmlformats.org/officeDocument/2006/relationships/hyperlink" Target="consultantplus://offline/ref=D3AB6F20E463D0DEDB7527BD42B1913C0D59F28FE2891DBDB7D8B66101dDe2G" TargetMode="External"/><Relationship Id="rId50" Type="http://schemas.openxmlformats.org/officeDocument/2006/relationships/hyperlink" Target="consultantplus://offline/ref=D3AB6F20E463D0DEDB7527BD42B1913C0D59F38BE1871DBDB7D8B66101D29A15B7FC545767F9C051dFeEG" TargetMode="External"/><Relationship Id="rId55" Type="http://schemas.openxmlformats.org/officeDocument/2006/relationships/hyperlink" Target="consultantplus://offline/ref=D3AB6F20E463D0DEDB7527BD42B1913C0D59F38BE1871DBDB7D8B66101dDe2G" TargetMode="External"/><Relationship Id="rId63" Type="http://schemas.openxmlformats.org/officeDocument/2006/relationships/hyperlink" Target="consultantplus://offline/ref=D3AB6F20E463D0DEDB7527BD42B1913C0D58F583E9841DBDB7D8B66101D29A15B7FC545767F9C050dFeCG" TargetMode="External"/><Relationship Id="rId7" Type="http://schemas.openxmlformats.org/officeDocument/2006/relationships/hyperlink" Target="consultantplus://offline/ref=D3AB6F20E463D0DEDB7527BD42B1913C0D58F583E9841DBDB7D8B66101D29A15B7FC545767F9C052dFeCG" TargetMode="External"/><Relationship Id="rId2" Type="http://schemas.openxmlformats.org/officeDocument/2006/relationships/settings" Target="settings.xml"/><Relationship Id="rId16" Type="http://schemas.openxmlformats.org/officeDocument/2006/relationships/hyperlink" Target="consultantplus://offline/ref=D3AB6F20E463D0DEDB7527BD42B1913C0D58F58FE6851DBDB7D8B66101D29A15B7FC545767F9C051dFeBG" TargetMode="External"/><Relationship Id="rId29" Type="http://schemas.openxmlformats.org/officeDocument/2006/relationships/hyperlink" Target="consultantplus://offline/ref=D3AB6F20E463D0DEDB7527BD42B1913C0D58F58CE4831DBDB7D8B66101D29A15B7FC545767F9C057dFe8G" TargetMode="External"/><Relationship Id="rId11" Type="http://schemas.openxmlformats.org/officeDocument/2006/relationships/hyperlink" Target="consultantplus://offline/ref=D3AB6F20E463D0DEDB7527BD42B1913C0D58F583E9841DBDB7D8B66101D29A15B7FC545767F9C052dFeCG" TargetMode="External"/><Relationship Id="rId24" Type="http://schemas.openxmlformats.org/officeDocument/2006/relationships/hyperlink" Target="consultantplus://offline/ref=D3AB6F20E463D0DEDB7527BD42B1913C0E50FA83E4891DBDB7D8B66101D29A15B7FC545767F9C051dFeAG" TargetMode="External"/><Relationship Id="rId32" Type="http://schemas.openxmlformats.org/officeDocument/2006/relationships/hyperlink" Target="consultantplus://offline/ref=D3AB6F20E463D0DEDB7527BD42B1913C0D58F182E5881DBDB7D8B66101D29A15B7FC545767F9C051dFe3G" TargetMode="External"/><Relationship Id="rId37" Type="http://schemas.openxmlformats.org/officeDocument/2006/relationships/hyperlink" Target="consultantplus://offline/ref=D3AB6F20E463D0DEDB7527BD42B1913C0D58F38AE4841DBDB7D8B66101D29A15B7FC545767F9C452dFeFG" TargetMode="External"/><Relationship Id="rId40" Type="http://schemas.openxmlformats.org/officeDocument/2006/relationships/hyperlink" Target="consultantplus://offline/ref=D3AB6F20E463D0DEDB7527BD42B1913C0D59F38BE1871DBDB7D8B66101D29A15B7FC545767F9C051dFeEG" TargetMode="External"/><Relationship Id="rId45" Type="http://schemas.openxmlformats.org/officeDocument/2006/relationships/hyperlink" Target="consultantplus://offline/ref=D3AB6F20E463D0DEDB7527BD42B1913C0E51F08EE8871DBDB7D8B66101dDe2G" TargetMode="External"/><Relationship Id="rId53" Type="http://schemas.openxmlformats.org/officeDocument/2006/relationships/hyperlink" Target="consultantplus://offline/ref=D3AB6F20E463D0DEDB7527BD42B1913C0D58F288E6831DBDB7D8B66101dDe2G" TargetMode="External"/><Relationship Id="rId58" Type="http://schemas.openxmlformats.org/officeDocument/2006/relationships/hyperlink" Target="consultantplus://offline/ref=D3AB6F20E463D0DEDB7527BD42B1913C0D59F28FE2891DBDB7D8B66101D29A15B7FC545766dFe1G" TargetMode="External"/><Relationship Id="rId66" Type="http://schemas.openxmlformats.org/officeDocument/2006/relationships/theme" Target="theme/theme1.xml"/><Relationship Id="rId5" Type="http://schemas.openxmlformats.org/officeDocument/2006/relationships/hyperlink" Target="consultantplus://offline/ref=D3AB6F20E463D0DEDB7527BD42B1913C0D58F58FE6851DBDB7D8B66101D29A15B7FC545767F9C051dFeAG" TargetMode="External"/><Relationship Id="rId61" Type="http://schemas.openxmlformats.org/officeDocument/2006/relationships/hyperlink" Target="consultantplus://offline/ref=D3AB6F20E463D0DEDB7527BD42B1913C0D58F583E9841DBDB7D8B66101D29A15B7FC545767F9C050dFe8G" TargetMode="External"/><Relationship Id="rId19" Type="http://schemas.openxmlformats.org/officeDocument/2006/relationships/hyperlink" Target="consultantplus://offline/ref=D3AB6F20E463D0DEDB7527BD42B1913C0D59F38BE1871DBDB7D8B66101dDe2G" TargetMode="External"/><Relationship Id="rId14" Type="http://schemas.openxmlformats.org/officeDocument/2006/relationships/hyperlink" Target="consultantplus://offline/ref=D3AB6F20E463D0DEDB7527BD42B1913C0D58F18DE9831DBDB7D8B66101dDe2G" TargetMode="External"/><Relationship Id="rId22" Type="http://schemas.openxmlformats.org/officeDocument/2006/relationships/hyperlink" Target="consultantplus://offline/ref=D3AB6F20E463D0DEDB7527BD42B1913C0D58F58FE6851DBDB7D8B66101D29A15B7FC545767F9C051dFe8G" TargetMode="External"/><Relationship Id="rId27" Type="http://schemas.openxmlformats.org/officeDocument/2006/relationships/hyperlink" Target="consultantplus://offline/ref=D3AB6F20E463D0DEDB7527BD42B1913C0E5EF18BE6871DBDB7D8B66101dDe2G" TargetMode="External"/><Relationship Id="rId30" Type="http://schemas.openxmlformats.org/officeDocument/2006/relationships/hyperlink" Target="consultantplus://offline/ref=D3AB6F20E463D0DEDB7527BD42B1913C0D58F58CE4831DBDB7D8B66101D29A15B7FC545767F9C057dFeEG" TargetMode="External"/><Relationship Id="rId35" Type="http://schemas.openxmlformats.org/officeDocument/2006/relationships/hyperlink" Target="consultantplus://offline/ref=D3AB6F20E463D0DEDB7527BD42B1913C0D58F182E5881DBDB7D8B66101D29A15B7FC545767F9C057dFeAG" TargetMode="External"/><Relationship Id="rId43" Type="http://schemas.openxmlformats.org/officeDocument/2006/relationships/hyperlink" Target="consultantplus://offline/ref=D3AB6F20E463D0DEDB7527BD42B1913C0E5EF18BE6871DBDB7D8B66101D29A15B7FC545767F9C050dFeAG" TargetMode="External"/><Relationship Id="rId48" Type="http://schemas.openxmlformats.org/officeDocument/2006/relationships/hyperlink" Target="consultantplus://offline/ref=D3AB6F20E463D0DEDB7527BD42B1913C0D59F38BE1871DBDB7D8B66101D29A15B7FC545767F9C051dFeEG" TargetMode="External"/><Relationship Id="rId56" Type="http://schemas.openxmlformats.org/officeDocument/2006/relationships/hyperlink" Target="consultantplus://offline/ref=D3AB6F20E463D0DEDB7527BD42B1913C0D59F28FE2891DBDB7D8B66101dDe2G" TargetMode="External"/><Relationship Id="rId64" Type="http://schemas.openxmlformats.org/officeDocument/2006/relationships/hyperlink" Target="consultantplus://offline/ref=D3AB6F20E463D0DEDB7527BD42B1913C0D58F583E9841DBDB7D8B66101D29A15B7FC545767F9C050dFe3G" TargetMode="External"/><Relationship Id="rId8" Type="http://schemas.openxmlformats.org/officeDocument/2006/relationships/hyperlink" Target="consultantplus://offline/ref=D3AB6F20E463D0DEDB7527BD42B1913C0D59F28FE2891DBDB7D8B66101D29A15B7FC545767F9C05BdFeEG" TargetMode="External"/><Relationship Id="rId51" Type="http://schemas.openxmlformats.org/officeDocument/2006/relationships/hyperlink" Target="consultantplus://offline/ref=D3AB6F20E463D0DEDB7527BD42B1913C0D59F38BE1871DBDB7D8B66101D29A15B7FC545767F9C05AdFe2G" TargetMode="External"/><Relationship Id="rId3" Type="http://schemas.openxmlformats.org/officeDocument/2006/relationships/webSettings" Target="webSettings.xml"/><Relationship Id="rId12" Type="http://schemas.openxmlformats.org/officeDocument/2006/relationships/hyperlink" Target="consultantplus://offline/ref=D3AB6F20E463D0DEDB7527BD42B1913C0D58F78FE4861DBDB7D8B66101D29A15B7FC545767F8C053dFeDG" TargetMode="External"/><Relationship Id="rId17" Type="http://schemas.openxmlformats.org/officeDocument/2006/relationships/hyperlink" Target="consultantplus://offline/ref=D3AB6F20E463D0DEDB7527BD42B1913C0D58F38AE4841DBDB7D8B66101D29A15B7FC5451d6e4G" TargetMode="External"/><Relationship Id="rId25" Type="http://schemas.openxmlformats.org/officeDocument/2006/relationships/hyperlink" Target="consultantplus://offline/ref=D3AB6F20E463D0DEDB7527BD42B1913C0E5CF78AE9821DBDB7D8B66101dDe2G" TargetMode="External"/><Relationship Id="rId33" Type="http://schemas.openxmlformats.org/officeDocument/2006/relationships/hyperlink" Target="consultantplus://offline/ref=D3AB6F20E463D0DEDB7527BD42B1913C0D58F182E5881DBDB7D8B66101D29A15B7FC545767F9C057dFeAG" TargetMode="External"/><Relationship Id="rId38" Type="http://schemas.openxmlformats.org/officeDocument/2006/relationships/hyperlink" Target="consultantplus://offline/ref=D3AB6F20E463D0DEDB7527BD42B1913C0D58F182E5881DBDB7D8B66101D29A15B7FC545767F9C051dFe3G" TargetMode="External"/><Relationship Id="rId46" Type="http://schemas.openxmlformats.org/officeDocument/2006/relationships/hyperlink" Target="consultantplus://offline/ref=D3AB6F20E463D0DEDB7527BD42B1913C0D58F58CE4831DBDB7D8B66101D29A15B7FC545767F9C057dFeFG" TargetMode="External"/><Relationship Id="rId59" Type="http://schemas.openxmlformats.org/officeDocument/2006/relationships/hyperlink" Target="consultantplus://offline/ref=D3AB6F20E463D0DEDB7527BD42B1913C0D58F583E9841DBDB7D8B66101D29A15B7FC545767F9C053dFe2G" TargetMode="External"/><Relationship Id="rId20" Type="http://schemas.openxmlformats.org/officeDocument/2006/relationships/hyperlink" Target="consultantplus://offline/ref=D3AB6F20E463D0DEDB7527BD42B1913C0D58F08DE6881DBDB7D8B66101dDe2G" TargetMode="External"/><Relationship Id="rId41" Type="http://schemas.openxmlformats.org/officeDocument/2006/relationships/hyperlink" Target="consultantplus://offline/ref=D3AB6F20E463D0DEDB7527BD42B1913C0D59F28FE2891DBDB7D8B66101D29A15B7FC545767F9C053dFeAG" TargetMode="External"/><Relationship Id="rId54" Type="http://schemas.openxmlformats.org/officeDocument/2006/relationships/hyperlink" Target="consultantplus://offline/ref=D3AB6F20E463D0DEDB7527BD42B1913C0D58F583E9841DBDB7D8B66101D29A15B7FC545767F9C053dFeCG" TargetMode="External"/><Relationship Id="rId62" Type="http://schemas.openxmlformats.org/officeDocument/2006/relationships/hyperlink" Target="consultantplus://offline/ref=D3AB6F20E463D0DEDB7527BD42B1913C0D58F583E9841DBDB7D8B66101D29A15B7FC545767F9C050dFeFG" TargetMode="External"/><Relationship Id="rId1" Type="http://schemas.openxmlformats.org/officeDocument/2006/relationships/styles" Target="styles.xml"/><Relationship Id="rId6" Type="http://schemas.openxmlformats.org/officeDocument/2006/relationships/hyperlink" Target="consultantplus://offline/ref=D3AB6F20E463D0DEDB7527BD42B1913C0D58F58CE4831DBDB7D8B66101D29A15B7FC545767F9C056dFe2G" TargetMode="External"/><Relationship Id="rId15" Type="http://schemas.openxmlformats.org/officeDocument/2006/relationships/hyperlink" Target="consultantplus://offline/ref=D3AB6F20E463D0DEDB7527BD42B1913C0D58F583E9841DBDB7D8B66101D29A15B7FC545767F9C053dFeAG" TargetMode="External"/><Relationship Id="rId23" Type="http://schemas.openxmlformats.org/officeDocument/2006/relationships/hyperlink" Target="consultantplus://offline/ref=D3AB6F20E463D0DEDB7527BD42B1913C0E5CFB8BE5891DBDB7D8B66101D29A15B7FC545767F9C150dFeFG" TargetMode="External"/><Relationship Id="rId28" Type="http://schemas.openxmlformats.org/officeDocument/2006/relationships/hyperlink" Target="consultantplus://offline/ref=D3AB6F20E463D0DEDB7527BD42B1913C0D58F583E9841DBDB7D8B66101D29A15B7FC545767F9C053dFe9G" TargetMode="External"/><Relationship Id="rId36" Type="http://schemas.openxmlformats.org/officeDocument/2006/relationships/hyperlink" Target="consultantplus://offline/ref=D3AB6F20E463D0DEDB7527BD42B1913C0D58F182E5881DBDB7D8B66101D29A15B7FC5454d6e7G" TargetMode="External"/><Relationship Id="rId49" Type="http://schemas.openxmlformats.org/officeDocument/2006/relationships/hyperlink" Target="consultantplus://offline/ref=D3AB6F20E463D0DEDB7527BD42B1913C0D59F28AE6831DBDB7D8B66101D29A15B7FC545767F9C357dFeEG" TargetMode="External"/><Relationship Id="rId57" Type="http://schemas.openxmlformats.org/officeDocument/2006/relationships/hyperlink" Target="consultantplus://offline/ref=D3AB6F20E463D0DEDB7527BD42B1913C0D58F68CE4801DBDB7D8B66101D29A15B7FC545564FBdCe7G" TargetMode="External"/><Relationship Id="rId10" Type="http://schemas.openxmlformats.org/officeDocument/2006/relationships/hyperlink" Target="consultantplus://offline/ref=D3AB6F20E463D0DEDB7527BD42B1913C0D58F58CE4831DBDB7D8B66101D29A15B7FC545767F9C056dFe2G" TargetMode="External"/><Relationship Id="rId31" Type="http://schemas.openxmlformats.org/officeDocument/2006/relationships/hyperlink" Target="consultantplus://offline/ref=D3AB6F20E463D0DEDB7527BD42B1913C0D58F583E9841DBDB7D8B66101D29A15B7FC545767F9C053dFe8G" TargetMode="External"/><Relationship Id="rId44" Type="http://schemas.openxmlformats.org/officeDocument/2006/relationships/hyperlink" Target="consultantplus://offline/ref=D3AB6F20E463D0DEDB7527BD42B1913C0D58F58FE6851DBDB7D8B66101D29A15B7FC545767F9C051dFeEG" TargetMode="External"/><Relationship Id="rId52" Type="http://schemas.openxmlformats.org/officeDocument/2006/relationships/hyperlink" Target="consultantplus://offline/ref=D3AB6F20E463D0DEDB7527BD42B1913C0D58F58FE6851DBDB7D8B66101D29A15B7FC545767F9C051dFeFG" TargetMode="External"/><Relationship Id="rId60" Type="http://schemas.openxmlformats.org/officeDocument/2006/relationships/hyperlink" Target="consultantplus://offline/ref=D3AB6F20E463D0DEDB7527BD42B1913C0D58F583E9841DBDB7D8B66101D29A15B7FC545767F9C053dFe3G" TargetMode="External"/><Relationship Id="rId6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D3AB6F20E463D0DEDB7527BD42B1913C0D58F58FE6851DBDB7D8B66101D29A15B7FC545767F9C051dFeAG" TargetMode="External"/><Relationship Id="rId13" Type="http://schemas.openxmlformats.org/officeDocument/2006/relationships/hyperlink" Target="consultantplus://offline/ref=D3AB6F20E463D0DEDB7527BD42B1913C0D58F182E5881DBDB7D8B66101D29A15B7FC5454d6e5G" TargetMode="External"/><Relationship Id="rId18" Type="http://schemas.openxmlformats.org/officeDocument/2006/relationships/hyperlink" Target="consultantplus://offline/ref=D3AB6F20E463D0DEDB7527BD42B1913C0D59F28FE2891DBDB7D8B66101D29A15B7FC545767F9C05BdFeEG" TargetMode="External"/><Relationship Id="rId39" Type="http://schemas.openxmlformats.org/officeDocument/2006/relationships/hyperlink" Target="consultantplus://offline/ref=D3AB6F20E463D0DEDB7527BD42B1913C0D58F182E5881DBDB7D8B66101D29A15B7FC545767F9C057dF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26863</Words>
  <Characters>153122</Characters>
  <Application>Microsoft Office Word</Application>
  <DocSecurity>0</DocSecurity>
  <Lines>1276</Lines>
  <Paragraphs>359</Paragraphs>
  <ScaleCrop>false</ScaleCrop>
  <Company/>
  <LinksUpToDate>false</LinksUpToDate>
  <CharactersWithSpaces>179626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Карданова Мадина Аслановна</dc:creator>
  <cp:keywords/>
  <dc:description/>
  <cp:lastModifiedBy>Карданова Мадина Аслановна</cp:lastModifiedBy>
  <cp:revision>1</cp:revision>
  <dcterms:created xsi:type="dcterms:W3CDTF">2017-05-29T06:30:00Z</dcterms:created>
  <dcterms:modified xsi:type="dcterms:W3CDTF">2017-05-29T06:31:00Z</dcterms:modified>
</cp:coreProperties>
</file>